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47C9A" w14:textId="77777777" w:rsidR="00B65AFA" w:rsidRPr="00301340" w:rsidRDefault="00B65AFA" w:rsidP="00D73063">
      <w:pPr>
        <w:pStyle w:val="a3"/>
        <w:rPr>
          <w:sz w:val="24"/>
        </w:rPr>
      </w:pPr>
    </w:p>
    <w:p w14:paraId="7AFEEF9E" w14:textId="1E79BF09" w:rsidR="00A26B8B" w:rsidRPr="00301340" w:rsidRDefault="00A26B8B" w:rsidP="00A26B8B">
      <w:pPr>
        <w:pStyle w:val="aa"/>
        <w:rPr>
          <w:sz w:val="24"/>
        </w:rPr>
      </w:pPr>
      <w:r w:rsidRPr="00301340">
        <w:rPr>
          <w:sz w:val="24"/>
        </w:rPr>
        <w:t>Муниципальный контракт №</w:t>
      </w:r>
      <w:r w:rsidR="00730A98">
        <w:rPr>
          <w:sz w:val="24"/>
        </w:rPr>
        <w:t>42</w:t>
      </w:r>
      <w:r w:rsidR="00301340" w:rsidRPr="00301340">
        <w:rPr>
          <w:sz w:val="24"/>
        </w:rPr>
        <w:t>-26</w:t>
      </w:r>
    </w:p>
    <w:p w14:paraId="213B67F4" w14:textId="77777777" w:rsidR="00A26B8B" w:rsidRPr="00301340" w:rsidRDefault="00A26B8B" w:rsidP="00A26B8B">
      <w:pPr>
        <w:pStyle w:val="aa"/>
        <w:rPr>
          <w:sz w:val="24"/>
        </w:rPr>
      </w:pPr>
    </w:p>
    <w:p w14:paraId="7F0FB050" w14:textId="77777777" w:rsidR="00A26B8B" w:rsidRPr="00301340" w:rsidRDefault="00A26B8B" w:rsidP="00A26B8B">
      <w:pPr>
        <w:pStyle w:val="aa"/>
        <w:rPr>
          <w:color w:val="000000"/>
          <w:sz w:val="24"/>
        </w:rPr>
      </w:pPr>
      <w:r w:rsidRPr="00301340">
        <w:rPr>
          <w:color w:val="000000"/>
          <w:sz w:val="24"/>
        </w:rPr>
        <w:t>ИКЗ: 263470801804147270100100030000000244</w:t>
      </w:r>
    </w:p>
    <w:p w14:paraId="4F36CFD4" w14:textId="77777777" w:rsidR="00A26B8B" w:rsidRPr="00301340" w:rsidRDefault="00A26B8B" w:rsidP="00301340">
      <w:pPr>
        <w:pStyle w:val="aa"/>
        <w:jc w:val="left"/>
        <w:rPr>
          <w:sz w:val="24"/>
        </w:rPr>
      </w:pPr>
    </w:p>
    <w:p w14:paraId="04CFDA2D" w14:textId="2EE7D68F" w:rsidR="00A26B8B" w:rsidRPr="00301340" w:rsidRDefault="00A26B8B" w:rsidP="00A26B8B">
      <w:pPr>
        <w:jc w:val="center"/>
      </w:pPr>
      <w:r w:rsidRPr="00301340">
        <w:t xml:space="preserve">дер. Кусино                                                                                               </w:t>
      </w:r>
      <w:r w:rsidR="00FD74FF" w:rsidRPr="00301340">
        <w:t xml:space="preserve"> </w:t>
      </w:r>
      <w:r w:rsidRPr="00301340">
        <w:t>«___» __________ 2026 г.</w:t>
      </w:r>
    </w:p>
    <w:p w14:paraId="34F1A1E0" w14:textId="77777777" w:rsidR="00A26B8B" w:rsidRPr="00301340" w:rsidRDefault="00A26B8B" w:rsidP="00A26B8B">
      <w:pPr>
        <w:jc w:val="both"/>
      </w:pPr>
    </w:p>
    <w:p w14:paraId="6D12F32B" w14:textId="515C8DDD" w:rsidR="00301340" w:rsidRPr="00301340" w:rsidRDefault="00301340" w:rsidP="00301340">
      <w:pPr>
        <w:jc w:val="both"/>
        <w:rPr>
          <w:color w:val="000000"/>
        </w:rPr>
      </w:pPr>
      <w:r w:rsidRPr="00301340">
        <w:t xml:space="preserve">Администрация муниципального образования Кусинское сельское поселение Киришского муниципального района Ленинградской области в лице главы администрации Стаховской Елены Викторовны, действующей на основании Положения об администрации, именуемая в дальнейшем Муниципальный заказчик и действующая от имени муниципального образования Кусинское сельское поселение Киришского муниципального района Ленинградской области, с одной стороны, и </w:t>
      </w:r>
      <w:r w:rsidR="00C11EEC">
        <w:t>________________</w:t>
      </w:r>
      <w:r w:rsidRPr="00301340">
        <w:t xml:space="preserve"> в  лице </w:t>
      </w:r>
      <w:r w:rsidR="00C11EEC">
        <w:t>_________________</w:t>
      </w:r>
      <w:r w:rsidRPr="00301340">
        <w:t xml:space="preserve">, действующего на основании </w:t>
      </w:r>
      <w:r w:rsidR="00C11EEC">
        <w:t>__________________</w:t>
      </w:r>
      <w:r w:rsidRPr="00301340">
        <w:t xml:space="preserve">, именуемого в дальнейшем «Исполнитель», </w:t>
      </w:r>
      <w:r w:rsidRPr="00301340">
        <w:rPr>
          <w:color w:val="000000"/>
        </w:rPr>
        <w:t xml:space="preserve">с другой стороны, руководствуясь пунктом 4 части 1 статьи 93 Федерального Закона от 05.04.2013 года  №44-ФЗ «О контрактной системе в сфере закупок товаров, работ, услуг для обеспечения государственных и муниципальных нужд», заключили настоящий Муниципальный контракт (далее-«Договор») о нижеследующем </w:t>
      </w:r>
    </w:p>
    <w:p w14:paraId="51824AD3" w14:textId="77777777" w:rsidR="00055B88" w:rsidRPr="00301340" w:rsidRDefault="00055B88" w:rsidP="00D73063">
      <w:pPr>
        <w:jc w:val="center"/>
        <w:rPr>
          <w:b/>
          <w:bCs/>
        </w:rPr>
      </w:pPr>
    </w:p>
    <w:p w14:paraId="0E7D6283" w14:textId="5136D8B5" w:rsidR="00713CCC" w:rsidRPr="00301340" w:rsidRDefault="00713CCC" w:rsidP="00D73063">
      <w:pPr>
        <w:jc w:val="center"/>
        <w:rPr>
          <w:bCs/>
        </w:rPr>
      </w:pPr>
      <w:r w:rsidRPr="00301340">
        <w:rPr>
          <w:b/>
          <w:bCs/>
        </w:rPr>
        <w:t xml:space="preserve">1. </w:t>
      </w:r>
      <w:r w:rsidR="000C0AFA" w:rsidRPr="00301340">
        <w:rPr>
          <w:b/>
          <w:bCs/>
        </w:rPr>
        <w:t>Предмет муниципального</w:t>
      </w:r>
      <w:r w:rsidRPr="00301340">
        <w:rPr>
          <w:b/>
          <w:bCs/>
        </w:rPr>
        <w:t xml:space="preserve"> контракта</w:t>
      </w:r>
      <w:r w:rsidRPr="00301340">
        <w:rPr>
          <w:bCs/>
        </w:rPr>
        <w:t>.</w:t>
      </w:r>
    </w:p>
    <w:p w14:paraId="7B38F79B" w14:textId="77777777" w:rsidR="00713CCC" w:rsidRPr="00301340" w:rsidRDefault="00713CCC" w:rsidP="00713CCC">
      <w:pPr>
        <w:jc w:val="both"/>
      </w:pPr>
      <w:r w:rsidRPr="00301340">
        <w:t xml:space="preserve">1.1. По </w:t>
      </w:r>
      <w:r w:rsidR="000526E8" w:rsidRPr="00301340">
        <w:t>Договору</w:t>
      </w:r>
      <w:r w:rsidRPr="00301340">
        <w:t xml:space="preserve"> Исполнитель обязуется по заданию </w:t>
      </w:r>
      <w:r w:rsidR="000526E8" w:rsidRPr="00301340">
        <w:t>З</w:t>
      </w:r>
      <w:r w:rsidRPr="00301340">
        <w:t xml:space="preserve">аказчика </w:t>
      </w:r>
      <w:r w:rsidR="005606B4" w:rsidRPr="00301340">
        <w:t>выполнить</w:t>
      </w:r>
      <w:r w:rsidRPr="00301340">
        <w:t xml:space="preserve"> </w:t>
      </w:r>
      <w:r w:rsidR="002E105D" w:rsidRPr="00301340">
        <w:t>работы</w:t>
      </w:r>
      <w:r w:rsidRPr="00301340">
        <w:t xml:space="preserve">, указанные в п.1.2 настоящего </w:t>
      </w:r>
      <w:r w:rsidR="000526E8" w:rsidRPr="00301340">
        <w:t>Договора</w:t>
      </w:r>
      <w:r w:rsidRPr="00301340">
        <w:t xml:space="preserve">, а </w:t>
      </w:r>
      <w:r w:rsidR="000526E8" w:rsidRPr="00301340">
        <w:t>З</w:t>
      </w:r>
      <w:r w:rsidRPr="00301340">
        <w:t xml:space="preserve">аказчик обязуется оплатить эти </w:t>
      </w:r>
      <w:r w:rsidR="002E105D" w:rsidRPr="00301340">
        <w:t>работы</w:t>
      </w:r>
      <w:r w:rsidRPr="00301340">
        <w:t>.</w:t>
      </w:r>
    </w:p>
    <w:p w14:paraId="537FE21B" w14:textId="77777777" w:rsidR="00D92727" w:rsidRPr="00301340" w:rsidRDefault="00D92727" w:rsidP="00D92727">
      <w:pPr>
        <w:jc w:val="both"/>
      </w:pPr>
      <w:r w:rsidRPr="00301340">
        <w:t xml:space="preserve">1.2. Исполнитель обязуется </w:t>
      </w:r>
      <w:r w:rsidRPr="00301340">
        <w:rPr>
          <w:b/>
          <w:bCs/>
        </w:rPr>
        <w:t>произвести работы по санитарной очистке мест накопления ТКО на территории МО Кусинское сельское поселение</w:t>
      </w:r>
      <w:r w:rsidRPr="00301340">
        <w:t xml:space="preserve">, в соответствии с техническим заданием Заказчика (Приложение 1). </w:t>
      </w:r>
    </w:p>
    <w:p w14:paraId="6C11F5C1" w14:textId="38817182" w:rsidR="00D165A4" w:rsidRPr="00301340" w:rsidRDefault="00713CCC" w:rsidP="00D165A4">
      <w:pPr>
        <w:jc w:val="both"/>
      </w:pPr>
      <w:r w:rsidRPr="00301340">
        <w:t xml:space="preserve">1.3. </w:t>
      </w:r>
      <w:r w:rsidR="00D165A4" w:rsidRPr="00301340">
        <w:t xml:space="preserve">Срок выполнения работ </w:t>
      </w:r>
      <w:r w:rsidR="00BE60EC" w:rsidRPr="00301340">
        <w:t xml:space="preserve">с </w:t>
      </w:r>
      <w:r w:rsidR="00730A98">
        <w:t>01</w:t>
      </w:r>
      <w:r w:rsidR="00BE60EC" w:rsidRPr="00301340">
        <w:t xml:space="preserve"> </w:t>
      </w:r>
      <w:r w:rsidR="00053258">
        <w:t>н</w:t>
      </w:r>
      <w:r w:rsidR="00730A98">
        <w:t>ояб</w:t>
      </w:r>
      <w:r w:rsidR="00FD74FF" w:rsidRPr="00301340">
        <w:t>р</w:t>
      </w:r>
      <w:r w:rsidR="00BE60EC" w:rsidRPr="00301340">
        <w:t>я 202</w:t>
      </w:r>
      <w:r w:rsidR="00810BFD" w:rsidRPr="00301340">
        <w:t>6</w:t>
      </w:r>
      <w:r w:rsidR="00BE60EC" w:rsidRPr="00301340">
        <w:t xml:space="preserve"> г. </w:t>
      </w:r>
      <w:r w:rsidR="00D165A4" w:rsidRPr="00301340">
        <w:t xml:space="preserve">до </w:t>
      </w:r>
      <w:r w:rsidR="00FD74FF" w:rsidRPr="00301340">
        <w:t>3</w:t>
      </w:r>
      <w:r w:rsidR="00730A98">
        <w:t>0</w:t>
      </w:r>
      <w:r w:rsidR="00D165A4" w:rsidRPr="00301340">
        <w:t xml:space="preserve"> </w:t>
      </w:r>
      <w:r w:rsidR="00053258">
        <w:t>дека</w:t>
      </w:r>
      <w:r w:rsidR="00730A98">
        <w:t>б</w:t>
      </w:r>
      <w:r w:rsidR="00730A98" w:rsidRPr="00301340">
        <w:t>ря</w:t>
      </w:r>
      <w:r w:rsidR="00D165A4" w:rsidRPr="00301340">
        <w:t xml:space="preserve"> 202</w:t>
      </w:r>
      <w:r w:rsidR="00810BFD" w:rsidRPr="00301340">
        <w:t>6</w:t>
      </w:r>
      <w:r w:rsidR="00D165A4" w:rsidRPr="00301340">
        <w:t xml:space="preserve"> г. </w:t>
      </w:r>
    </w:p>
    <w:p w14:paraId="080DE60D" w14:textId="77777777" w:rsidR="00713CCC" w:rsidRPr="00301340" w:rsidRDefault="00713CCC" w:rsidP="00713CCC">
      <w:pPr>
        <w:jc w:val="both"/>
      </w:pPr>
      <w:r w:rsidRPr="00301340">
        <w:t xml:space="preserve">1.4. </w:t>
      </w:r>
      <w:r w:rsidR="002E105D" w:rsidRPr="00301340">
        <w:t>Работы</w:t>
      </w:r>
      <w:r w:rsidRPr="00301340">
        <w:t xml:space="preserve"> считаются оказанными после подписания акта приема-сдачи Услуг </w:t>
      </w:r>
      <w:r w:rsidR="000526E8" w:rsidRPr="00301340">
        <w:t>З</w:t>
      </w:r>
      <w:r w:rsidRPr="00301340">
        <w:t>аказчиком или его уполномоченным представителем.</w:t>
      </w:r>
    </w:p>
    <w:p w14:paraId="183F3ACB" w14:textId="77777777" w:rsidR="008F1A8F" w:rsidRPr="00301340" w:rsidRDefault="008F1A8F" w:rsidP="00713CCC">
      <w:pPr>
        <w:jc w:val="both"/>
      </w:pPr>
      <w:r w:rsidRPr="00301340">
        <w:t>1.5   Исполнитель выполняет работы по требованию Заказчика.</w:t>
      </w:r>
    </w:p>
    <w:p w14:paraId="4CBF4ED1" w14:textId="77777777" w:rsidR="00713CCC" w:rsidRPr="00301340" w:rsidRDefault="00713CCC" w:rsidP="007B28E4">
      <w:pPr>
        <w:spacing w:after="120"/>
      </w:pPr>
    </w:p>
    <w:p w14:paraId="623F964B" w14:textId="77777777" w:rsidR="00713CCC" w:rsidRPr="00301340" w:rsidRDefault="00713CCC" w:rsidP="00D73063">
      <w:pPr>
        <w:jc w:val="center"/>
        <w:rPr>
          <w:b/>
          <w:bCs/>
        </w:rPr>
      </w:pPr>
      <w:r w:rsidRPr="00301340">
        <w:rPr>
          <w:b/>
          <w:bCs/>
        </w:rPr>
        <w:t>2. Права и обязанности сторон.</w:t>
      </w:r>
    </w:p>
    <w:p w14:paraId="3C75AA71" w14:textId="77777777" w:rsidR="003A6649" w:rsidRPr="00301340" w:rsidRDefault="003A6649" w:rsidP="003A6649">
      <w:pPr>
        <w:jc w:val="both"/>
      </w:pPr>
      <w:r w:rsidRPr="00301340">
        <w:t>2.1. Исполнитель обязан:</w:t>
      </w:r>
    </w:p>
    <w:p w14:paraId="091879CF" w14:textId="77777777" w:rsidR="003A6649" w:rsidRPr="00301340" w:rsidRDefault="003A6649" w:rsidP="003A6649">
      <w:pPr>
        <w:jc w:val="both"/>
      </w:pPr>
      <w:r w:rsidRPr="00301340">
        <w:t xml:space="preserve">2.1.1. </w:t>
      </w:r>
      <w:r w:rsidR="002E105D" w:rsidRPr="00301340">
        <w:t>Выполнить</w:t>
      </w:r>
      <w:r w:rsidRPr="00301340">
        <w:t xml:space="preserve"> </w:t>
      </w:r>
      <w:r w:rsidR="002E105D" w:rsidRPr="00301340">
        <w:t xml:space="preserve">Работы </w:t>
      </w:r>
      <w:r w:rsidRPr="00301340">
        <w:t>с надлежащим качеством.</w:t>
      </w:r>
    </w:p>
    <w:p w14:paraId="0B05BBFD" w14:textId="77777777" w:rsidR="003A6649" w:rsidRPr="00301340" w:rsidRDefault="003A6649" w:rsidP="003A6649">
      <w:pPr>
        <w:jc w:val="both"/>
      </w:pPr>
      <w:r w:rsidRPr="00301340">
        <w:t xml:space="preserve">2.1.2. </w:t>
      </w:r>
      <w:r w:rsidR="002E105D" w:rsidRPr="00301340">
        <w:t>Выполнить Работы</w:t>
      </w:r>
      <w:r w:rsidRPr="00301340">
        <w:t xml:space="preserve"> в полном объеме в срок, указанный в пункте 1.3 настоящего </w:t>
      </w:r>
      <w:r w:rsidR="000526E8" w:rsidRPr="00301340">
        <w:t>Договора</w:t>
      </w:r>
      <w:r w:rsidRPr="00301340">
        <w:t>.</w:t>
      </w:r>
    </w:p>
    <w:p w14:paraId="76099ED1" w14:textId="77777777" w:rsidR="003A6649" w:rsidRPr="00301340" w:rsidRDefault="003A6649" w:rsidP="003A6649">
      <w:pPr>
        <w:jc w:val="both"/>
      </w:pPr>
      <w:r w:rsidRPr="00301340">
        <w:t xml:space="preserve">2.1.3. Безвозмездно исправить по требованию </w:t>
      </w:r>
      <w:r w:rsidR="000526E8" w:rsidRPr="00301340">
        <w:t>З</w:t>
      </w:r>
      <w:r w:rsidRPr="00301340">
        <w:t xml:space="preserve">аказчика все выявленные недостатки, если в процессе оказания </w:t>
      </w:r>
      <w:r w:rsidR="002E105D" w:rsidRPr="00301340">
        <w:t>Работ</w:t>
      </w:r>
      <w:r w:rsidRPr="00301340">
        <w:t xml:space="preserve"> Исполнитель допустил отступление от условий </w:t>
      </w:r>
      <w:r w:rsidR="000526E8" w:rsidRPr="00301340">
        <w:t>Договора</w:t>
      </w:r>
      <w:r w:rsidRPr="00301340">
        <w:t xml:space="preserve">, ухудшившее качество работы, в течение </w:t>
      </w:r>
      <w:r w:rsidR="0015741A" w:rsidRPr="00301340">
        <w:t>10</w:t>
      </w:r>
      <w:r w:rsidRPr="00301340">
        <w:t xml:space="preserve"> дней.</w:t>
      </w:r>
    </w:p>
    <w:p w14:paraId="6A1EA3D2" w14:textId="77777777" w:rsidR="003A6649" w:rsidRPr="00301340" w:rsidRDefault="003A6649" w:rsidP="003A6649">
      <w:pPr>
        <w:jc w:val="both"/>
      </w:pPr>
      <w:r w:rsidRPr="00301340">
        <w:t xml:space="preserve">2.2. </w:t>
      </w:r>
      <w:r w:rsidR="000526E8" w:rsidRPr="00301340">
        <w:t xml:space="preserve">Заказчик </w:t>
      </w:r>
      <w:r w:rsidRPr="00301340">
        <w:t xml:space="preserve"> обязан:</w:t>
      </w:r>
    </w:p>
    <w:p w14:paraId="347F9EB5" w14:textId="77777777" w:rsidR="003A6649" w:rsidRPr="00301340" w:rsidRDefault="003A6649" w:rsidP="003A6649">
      <w:pPr>
        <w:jc w:val="both"/>
      </w:pPr>
      <w:r w:rsidRPr="00301340">
        <w:t xml:space="preserve">2.2.1. Оплатить работу по цене, указанной в пункте 3.1. настоящего </w:t>
      </w:r>
      <w:r w:rsidR="000526E8" w:rsidRPr="00301340">
        <w:t>Дог</w:t>
      </w:r>
      <w:r w:rsidR="009D621A" w:rsidRPr="00301340">
        <w:t>о</w:t>
      </w:r>
      <w:r w:rsidR="000526E8" w:rsidRPr="00301340">
        <w:t>вора</w:t>
      </w:r>
      <w:r w:rsidRPr="00301340">
        <w:t xml:space="preserve"> в полном объеме.</w:t>
      </w:r>
    </w:p>
    <w:p w14:paraId="1EF8636B" w14:textId="77777777" w:rsidR="003A6649" w:rsidRPr="00301340" w:rsidRDefault="003A6649" w:rsidP="003A6649">
      <w:pPr>
        <w:jc w:val="both"/>
      </w:pPr>
      <w:r w:rsidRPr="00301340">
        <w:t xml:space="preserve">2.3. </w:t>
      </w:r>
      <w:r w:rsidR="000526E8" w:rsidRPr="00301340">
        <w:t>З</w:t>
      </w:r>
      <w:r w:rsidRPr="00301340">
        <w:t>аказчик имеет право:</w:t>
      </w:r>
    </w:p>
    <w:p w14:paraId="3A0AB54C" w14:textId="77777777" w:rsidR="003A6649" w:rsidRPr="00301340" w:rsidRDefault="003A6649" w:rsidP="003A6649">
      <w:pPr>
        <w:jc w:val="both"/>
      </w:pPr>
      <w:r w:rsidRPr="00301340">
        <w:t>2.3.1. В любое время проверять ход и качество работы, выполняемой Исполнителем.</w:t>
      </w:r>
    </w:p>
    <w:p w14:paraId="47D9EBA4" w14:textId="77777777" w:rsidR="00713CCC" w:rsidRPr="00301340" w:rsidRDefault="00713CCC" w:rsidP="007B28E4">
      <w:pPr>
        <w:spacing w:after="120"/>
      </w:pPr>
    </w:p>
    <w:p w14:paraId="0E31D3EA" w14:textId="77777777" w:rsidR="00067261" w:rsidRPr="00301340" w:rsidRDefault="00713CCC" w:rsidP="00D73063">
      <w:pPr>
        <w:jc w:val="center"/>
        <w:rPr>
          <w:b/>
          <w:bCs/>
        </w:rPr>
      </w:pPr>
      <w:r w:rsidRPr="00301340">
        <w:rPr>
          <w:b/>
          <w:bCs/>
        </w:rPr>
        <w:t xml:space="preserve">3. Цена </w:t>
      </w:r>
      <w:r w:rsidR="000526E8" w:rsidRPr="00301340">
        <w:rPr>
          <w:b/>
          <w:bCs/>
        </w:rPr>
        <w:t>договора</w:t>
      </w:r>
      <w:r w:rsidRPr="00301340">
        <w:rPr>
          <w:b/>
          <w:bCs/>
        </w:rPr>
        <w:t xml:space="preserve"> и порядок расчетов.</w:t>
      </w:r>
    </w:p>
    <w:p w14:paraId="289B699D" w14:textId="2ECE3538" w:rsidR="00713CCC" w:rsidRPr="00301340" w:rsidRDefault="00713CCC" w:rsidP="00713CCC">
      <w:pPr>
        <w:jc w:val="both"/>
      </w:pPr>
      <w:r w:rsidRPr="00301340">
        <w:t xml:space="preserve">3.1. </w:t>
      </w:r>
      <w:r w:rsidR="000C0AFA" w:rsidRPr="00301340">
        <w:t>Цена настоящего</w:t>
      </w:r>
      <w:r w:rsidRPr="00301340">
        <w:t xml:space="preserve"> </w:t>
      </w:r>
      <w:r w:rsidR="000526E8" w:rsidRPr="00301340">
        <w:t>Договора</w:t>
      </w:r>
      <w:r w:rsidR="00800108" w:rsidRPr="00301340">
        <w:t xml:space="preserve"> </w:t>
      </w:r>
      <w:r w:rsidR="000C0AFA" w:rsidRPr="00301340">
        <w:t>составляет 30000</w:t>
      </w:r>
      <w:r w:rsidR="00730A98" w:rsidRPr="00301340">
        <w:rPr>
          <w:b/>
          <w:bCs/>
        </w:rPr>
        <w:t xml:space="preserve"> (</w:t>
      </w:r>
      <w:r w:rsidR="00730A98">
        <w:rPr>
          <w:b/>
          <w:bCs/>
        </w:rPr>
        <w:t>тридцать тысяч</w:t>
      </w:r>
      <w:r w:rsidR="00730A98" w:rsidRPr="00301340">
        <w:rPr>
          <w:b/>
          <w:bCs/>
        </w:rPr>
        <w:t>) рублей 00 копеек</w:t>
      </w:r>
      <w:r w:rsidR="00730A98" w:rsidRPr="00301340">
        <w:t xml:space="preserve"> </w:t>
      </w:r>
      <w:r w:rsidRPr="00301340">
        <w:t xml:space="preserve">(Приложение </w:t>
      </w:r>
      <w:r w:rsidR="005606B4" w:rsidRPr="00301340">
        <w:t>2</w:t>
      </w:r>
      <w:r w:rsidRPr="00301340">
        <w:t>).</w:t>
      </w:r>
    </w:p>
    <w:p w14:paraId="6D2F68F3" w14:textId="5E30AB88" w:rsidR="004F67F6" w:rsidRPr="00301340" w:rsidRDefault="004F67F6" w:rsidP="004F67F6">
      <w:pPr>
        <w:jc w:val="both"/>
      </w:pPr>
      <w:r w:rsidRPr="00301340">
        <w:t xml:space="preserve">3.2. </w:t>
      </w:r>
      <w:r w:rsidR="00F25962" w:rsidRPr="00301340">
        <w:t>З</w:t>
      </w:r>
      <w:r w:rsidRPr="00301340">
        <w:t xml:space="preserve">аказчик вносит плату в размере согласно фактически выполненных </w:t>
      </w:r>
      <w:r w:rsidR="000C0AFA" w:rsidRPr="00301340">
        <w:t>работ за</w:t>
      </w:r>
      <w:r w:rsidRPr="00301340">
        <w:t xml:space="preserve"> отчетный период в течение </w:t>
      </w:r>
      <w:r w:rsidR="0015741A" w:rsidRPr="00301340">
        <w:t>7</w:t>
      </w:r>
      <w:r w:rsidRPr="00301340">
        <w:t xml:space="preserve"> дней после выставления счета и подписания сторонами акта выполненных работ. </w:t>
      </w:r>
    </w:p>
    <w:p w14:paraId="4EDA25F7" w14:textId="77777777" w:rsidR="00713CCC" w:rsidRPr="00301340" w:rsidRDefault="004F67F6" w:rsidP="00713CCC">
      <w:pPr>
        <w:jc w:val="both"/>
      </w:pPr>
      <w:r w:rsidRPr="00301340">
        <w:t xml:space="preserve">3.3. Уплата </w:t>
      </w:r>
      <w:r w:rsidR="00F25962" w:rsidRPr="00301340">
        <w:t>З</w:t>
      </w:r>
      <w:r w:rsidRPr="00301340">
        <w:t xml:space="preserve">аказчиком Исполнителю цены </w:t>
      </w:r>
      <w:r w:rsidR="00F25962" w:rsidRPr="00301340">
        <w:t>Догов</w:t>
      </w:r>
      <w:r w:rsidR="005606B4" w:rsidRPr="00301340">
        <w:t>о</w:t>
      </w:r>
      <w:r w:rsidR="00F25962" w:rsidRPr="00301340">
        <w:t>ра</w:t>
      </w:r>
      <w:r w:rsidRPr="00301340">
        <w:t xml:space="preserve"> осуществляется путем перечисления средств на расчетный счет Исполнителя, указанного в нас</w:t>
      </w:r>
      <w:r w:rsidR="00BA6E02" w:rsidRPr="00301340">
        <w:t xml:space="preserve">тоящем </w:t>
      </w:r>
      <w:r w:rsidR="00F25962" w:rsidRPr="00301340">
        <w:t>Договоре</w:t>
      </w:r>
      <w:r w:rsidR="00BA6E02" w:rsidRPr="00301340">
        <w:t>.</w:t>
      </w:r>
    </w:p>
    <w:p w14:paraId="21EF5FF4" w14:textId="77777777" w:rsidR="0067214C" w:rsidRPr="00301340" w:rsidRDefault="0067214C" w:rsidP="007B28E4">
      <w:pPr>
        <w:spacing w:after="120"/>
        <w:jc w:val="center"/>
        <w:rPr>
          <w:b/>
          <w:bCs/>
        </w:rPr>
      </w:pPr>
    </w:p>
    <w:p w14:paraId="7740EAB4" w14:textId="77777777" w:rsidR="00713CCC" w:rsidRPr="00301340" w:rsidRDefault="00713CCC" w:rsidP="00D73063">
      <w:pPr>
        <w:jc w:val="center"/>
        <w:rPr>
          <w:b/>
          <w:bCs/>
        </w:rPr>
      </w:pPr>
      <w:r w:rsidRPr="00301340">
        <w:rPr>
          <w:b/>
          <w:bCs/>
        </w:rPr>
        <w:t xml:space="preserve">4. Срок действия </w:t>
      </w:r>
      <w:r w:rsidR="00F25962" w:rsidRPr="00301340">
        <w:rPr>
          <w:b/>
          <w:bCs/>
        </w:rPr>
        <w:t>договора</w:t>
      </w:r>
      <w:r w:rsidRPr="00301340">
        <w:rPr>
          <w:b/>
          <w:bCs/>
        </w:rPr>
        <w:t>.</w:t>
      </w:r>
    </w:p>
    <w:p w14:paraId="1078FE25" w14:textId="7FABD5A5" w:rsidR="00D165A4" w:rsidRPr="00301340" w:rsidRDefault="00713CCC" w:rsidP="00D165A4">
      <w:pPr>
        <w:spacing w:before="120"/>
        <w:jc w:val="both"/>
        <w:rPr>
          <w:color w:val="000000"/>
        </w:rPr>
      </w:pPr>
      <w:r w:rsidRPr="00301340">
        <w:t xml:space="preserve">4.1. </w:t>
      </w:r>
      <w:r w:rsidR="00D165A4" w:rsidRPr="00301340">
        <w:rPr>
          <w:color w:val="000000"/>
        </w:rPr>
        <w:t xml:space="preserve">Договор распространяет свое действие на отношения, возникшие с </w:t>
      </w:r>
      <w:r w:rsidR="00FD74FF" w:rsidRPr="00301340">
        <w:rPr>
          <w:bCs/>
          <w:color w:val="000000"/>
        </w:rPr>
        <w:t>01.</w:t>
      </w:r>
      <w:r w:rsidR="00730A98">
        <w:rPr>
          <w:bCs/>
          <w:color w:val="000000"/>
        </w:rPr>
        <w:t>1</w:t>
      </w:r>
      <w:r w:rsidR="00053258">
        <w:rPr>
          <w:bCs/>
          <w:color w:val="000000"/>
        </w:rPr>
        <w:t>1</w:t>
      </w:r>
      <w:r w:rsidR="00D165A4" w:rsidRPr="00301340">
        <w:rPr>
          <w:bCs/>
          <w:color w:val="000000"/>
        </w:rPr>
        <w:t>.202</w:t>
      </w:r>
      <w:r w:rsidR="00FD74FF" w:rsidRPr="00301340">
        <w:rPr>
          <w:bCs/>
          <w:color w:val="000000"/>
        </w:rPr>
        <w:t>6</w:t>
      </w:r>
      <w:r w:rsidR="00D165A4" w:rsidRPr="00301340">
        <w:rPr>
          <w:color w:val="000000"/>
        </w:rPr>
        <w:t xml:space="preserve"> до 31.12.202</w:t>
      </w:r>
      <w:r w:rsidR="00FD74FF" w:rsidRPr="00301340">
        <w:rPr>
          <w:color w:val="000000"/>
        </w:rPr>
        <w:t>6</w:t>
      </w:r>
      <w:r w:rsidR="00D165A4" w:rsidRPr="00301340">
        <w:rPr>
          <w:color w:val="000000"/>
        </w:rPr>
        <w:t xml:space="preserve"> г.</w:t>
      </w:r>
    </w:p>
    <w:p w14:paraId="0CBA8392" w14:textId="77777777" w:rsidR="00BD6976" w:rsidRPr="00301340" w:rsidRDefault="00BD6976" w:rsidP="00067261">
      <w:pPr>
        <w:jc w:val="both"/>
      </w:pPr>
    </w:p>
    <w:p w14:paraId="6A563F5E" w14:textId="77777777" w:rsidR="003A6649" w:rsidRPr="00301340" w:rsidRDefault="003A6649" w:rsidP="003A6649">
      <w:pPr>
        <w:jc w:val="center"/>
        <w:rPr>
          <w:b/>
          <w:bCs/>
        </w:rPr>
      </w:pPr>
      <w:r w:rsidRPr="00301340">
        <w:rPr>
          <w:b/>
          <w:bCs/>
        </w:rPr>
        <w:t>5. Ответственность сторон.</w:t>
      </w:r>
    </w:p>
    <w:p w14:paraId="09C9F65B" w14:textId="77777777" w:rsidR="003A6649" w:rsidRPr="00301340" w:rsidRDefault="003A6649" w:rsidP="003A6649">
      <w:pPr>
        <w:tabs>
          <w:tab w:val="left" w:pos="300"/>
        </w:tabs>
        <w:jc w:val="both"/>
        <w:rPr>
          <w:bCs/>
          <w:kern w:val="2"/>
        </w:rPr>
      </w:pPr>
      <w:r w:rsidRPr="00301340">
        <w:rPr>
          <w:bCs/>
          <w:kern w:val="2"/>
        </w:rPr>
        <w:t xml:space="preserve">5.1. За неисполнение или ненадлежащее исполнение обязательств, принятых на себя по настоящему </w:t>
      </w:r>
      <w:r w:rsidR="00F25962" w:rsidRPr="00301340">
        <w:rPr>
          <w:bCs/>
          <w:kern w:val="2"/>
        </w:rPr>
        <w:t>Договору</w:t>
      </w:r>
      <w:r w:rsidRPr="00301340">
        <w:rPr>
          <w:bCs/>
          <w:kern w:val="2"/>
        </w:rPr>
        <w:t>, Стороны несут ответственность в соответствии с действующим законодательством.</w:t>
      </w:r>
    </w:p>
    <w:p w14:paraId="23FCC88B" w14:textId="77777777" w:rsidR="003A6649" w:rsidRPr="00301340" w:rsidRDefault="003A6649" w:rsidP="003A6649">
      <w:pPr>
        <w:tabs>
          <w:tab w:val="left" w:pos="300"/>
        </w:tabs>
        <w:jc w:val="both"/>
        <w:rPr>
          <w:bCs/>
          <w:kern w:val="2"/>
        </w:rPr>
      </w:pPr>
      <w:r w:rsidRPr="00301340">
        <w:rPr>
          <w:bCs/>
          <w:kern w:val="2"/>
        </w:rPr>
        <w:t xml:space="preserve">5.2. Ответственность </w:t>
      </w:r>
      <w:r w:rsidR="00F25962" w:rsidRPr="00301340">
        <w:t>З</w:t>
      </w:r>
      <w:r w:rsidRPr="00301340">
        <w:t>аказчика</w:t>
      </w:r>
      <w:r w:rsidRPr="00301340">
        <w:rPr>
          <w:bCs/>
          <w:kern w:val="2"/>
        </w:rPr>
        <w:t>:</w:t>
      </w:r>
    </w:p>
    <w:p w14:paraId="33A63AEA" w14:textId="4AEB1BC7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rPr>
          <w:bCs/>
          <w:kern w:val="2"/>
        </w:rPr>
        <w:t xml:space="preserve">5.2.1. </w:t>
      </w:r>
      <w:r w:rsidRPr="00301340">
        <w:rPr>
          <w:kern w:val="2"/>
        </w:rPr>
        <w:t xml:space="preserve">В случае просрочки исполнения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аказчиком обязательств, предусмотренных </w:t>
      </w:r>
      <w:r w:rsidR="00F25962" w:rsidRPr="00301340">
        <w:rPr>
          <w:kern w:val="2"/>
        </w:rPr>
        <w:t>Договором</w:t>
      </w:r>
      <w:r w:rsidRPr="00301340">
        <w:rPr>
          <w:kern w:val="2"/>
        </w:rPr>
        <w:t xml:space="preserve">, а также в иных случаях неисполнения или ненадлежащего исполнения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аказчиком обязательств, предусмотренных </w:t>
      </w:r>
      <w:r w:rsidR="000C0AFA" w:rsidRPr="00301340">
        <w:rPr>
          <w:kern w:val="2"/>
        </w:rPr>
        <w:t>Договором, Исполнитель</w:t>
      </w:r>
      <w:r w:rsidRPr="00301340">
        <w:rPr>
          <w:kern w:val="2"/>
        </w:rPr>
        <w:t xml:space="preserve"> вправе потребовать уплату неустоек (штрафов, пеней). </w:t>
      </w:r>
    </w:p>
    <w:p w14:paraId="0B2EE240" w14:textId="77777777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rPr>
          <w:kern w:val="2"/>
        </w:rPr>
        <w:t xml:space="preserve">5.2.2. Пеня начисляется за каждый день просрочки исполнения обязательства, предусмотренного </w:t>
      </w:r>
      <w:r w:rsidR="00F25962" w:rsidRPr="00301340">
        <w:rPr>
          <w:kern w:val="2"/>
        </w:rPr>
        <w:t>Договором</w:t>
      </w:r>
      <w:r w:rsidRPr="00301340">
        <w:rPr>
          <w:kern w:val="2"/>
        </w:rPr>
        <w:t xml:space="preserve">, начиная со дня, следующего после дня истечения установленного </w:t>
      </w:r>
      <w:r w:rsidR="00F25962" w:rsidRPr="00301340">
        <w:rPr>
          <w:kern w:val="2"/>
        </w:rPr>
        <w:t>Договором</w:t>
      </w:r>
      <w:r w:rsidRPr="00301340">
        <w:rPr>
          <w:kern w:val="2"/>
        </w:rPr>
        <w:t xml:space="preserve"> срока исполнения обязательства.  </w:t>
      </w:r>
      <w:r w:rsidR="005606B4" w:rsidRPr="00301340">
        <w:rPr>
          <w:kern w:val="2"/>
        </w:rPr>
        <w:t xml:space="preserve">Такая пеня устанавливается в размере одной трехсотой ставки рефинансирования Центрального банка Российской Федерации, действующей на день уплаты пеней. </w:t>
      </w:r>
      <w:r w:rsidR="00F25962" w:rsidRPr="00301340">
        <w:t>З</w:t>
      </w:r>
      <w:r w:rsidRPr="00301340">
        <w:t>аказчик</w:t>
      </w:r>
      <w:r w:rsidRPr="00301340">
        <w:rPr>
          <w:kern w:val="2"/>
        </w:rPr>
        <w:t xml:space="preserve"> освобождается от уплаты пеней, если докажет, что просрочка исполнения указанного обязательства произошла вследствие непреодолимой силы или по вине Исполнителя. </w:t>
      </w:r>
    </w:p>
    <w:p w14:paraId="20AA706B" w14:textId="77777777" w:rsidR="003A6649" w:rsidRPr="00301340" w:rsidRDefault="003A6649" w:rsidP="003A6649">
      <w:pPr>
        <w:tabs>
          <w:tab w:val="left" w:pos="300"/>
        </w:tabs>
        <w:jc w:val="both"/>
        <w:rPr>
          <w:u w:val="single"/>
        </w:rPr>
      </w:pPr>
      <w:r w:rsidRPr="00301340">
        <w:rPr>
          <w:kern w:val="2"/>
        </w:rPr>
        <w:t xml:space="preserve">5.2.3. Штрафы начисляются за ненадлежащее исполнение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аказчиком обязательств, предусмотренных </w:t>
      </w:r>
      <w:r w:rsidR="00F25962" w:rsidRPr="00301340">
        <w:rPr>
          <w:kern w:val="2"/>
        </w:rPr>
        <w:t>Договором</w:t>
      </w:r>
      <w:r w:rsidRPr="00301340">
        <w:rPr>
          <w:kern w:val="2"/>
        </w:rPr>
        <w:t xml:space="preserve">, за исключением просрочки исполнения обязательств, предусмотренных </w:t>
      </w:r>
      <w:r w:rsidR="00F25962" w:rsidRPr="00301340">
        <w:rPr>
          <w:kern w:val="2"/>
        </w:rPr>
        <w:t>Договором</w:t>
      </w:r>
      <w:r w:rsidRPr="00301340">
        <w:rPr>
          <w:kern w:val="2"/>
        </w:rPr>
        <w:t xml:space="preserve">. </w:t>
      </w:r>
      <w:r w:rsidRPr="00301340">
        <w:t xml:space="preserve"> Размер штрафа устанавливается в виде фиксированной суммы, установленной Правительством Российской Федерации от 30.08.2017 № 1042, в размере </w:t>
      </w:r>
      <w:r w:rsidRPr="00301340">
        <w:rPr>
          <w:u w:val="single"/>
        </w:rPr>
        <w:t>1000 рублей.</w:t>
      </w:r>
    </w:p>
    <w:p w14:paraId="45A77111" w14:textId="77777777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rPr>
          <w:bCs/>
          <w:kern w:val="2"/>
        </w:rPr>
        <w:t>5.2.4.</w:t>
      </w:r>
      <w:r w:rsidRPr="00301340">
        <w:rPr>
          <w:kern w:val="2"/>
        </w:rPr>
        <w:t xml:space="preserve"> Обязанность по уплате неустойки (штрафа, пени) возникает с момента получения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аказчиком требования Исполнителя о погашении возникшей в соответствии с настоящим </w:t>
      </w:r>
      <w:r w:rsidR="00F25962" w:rsidRPr="00301340">
        <w:rPr>
          <w:kern w:val="2"/>
        </w:rPr>
        <w:t>Договором</w:t>
      </w:r>
      <w:r w:rsidRPr="00301340">
        <w:rPr>
          <w:kern w:val="2"/>
        </w:rPr>
        <w:t xml:space="preserve"> задолженности по оплате работ Исполнителя. Требование считается полученным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аказчиком по истечении 5 (пяти) дней с момента получения данного требования в адрес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аказчика Исполнителем. </w:t>
      </w:r>
    </w:p>
    <w:p w14:paraId="43A97BDB" w14:textId="77777777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rPr>
          <w:kern w:val="2"/>
        </w:rPr>
        <w:t xml:space="preserve">5.2.5 В случае уменьшения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аказчику как получателю бюджетных средств главным распорядителем (распорядителем) бюджетных средств ранее доведенных лимитов бюджетных обязательств, приводящего к невозможности исполнения </w:t>
      </w:r>
      <w:r w:rsidR="00F25962" w:rsidRPr="00301340">
        <w:rPr>
          <w:kern w:val="2"/>
        </w:rPr>
        <w:t>З</w:t>
      </w:r>
      <w:r w:rsidRPr="00301340">
        <w:rPr>
          <w:kern w:val="2"/>
        </w:rPr>
        <w:t xml:space="preserve">аказчиком бюджетных обязательств, вытекающих из заключенного им </w:t>
      </w:r>
      <w:r w:rsidR="00F25962" w:rsidRPr="00301340">
        <w:rPr>
          <w:kern w:val="2"/>
        </w:rPr>
        <w:t>Договора</w:t>
      </w:r>
      <w:r w:rsidRPr="00301340">
        <w:rPr>
          <w:kern w:val="2"/>
        </w:rPr>
        <w:t xml:space="preserve">, </w:t>
      </w:r>
      <w:r w:rsidR="00F25962" w:rsidRPr="00301340">
        <w:rPr>
          <w:kern w:val="2"/>
        </w:rPr>
        <w:t>З</w:t>
      </w:r>
      <w:r w:rsidRPr="00301340">
        <w:rPr>
          <w:kern w:val="2"/>
        </w:rPr>
        <w:t>аказчик должен </w:t>
      </w:r>
      <w:hyperlink r:id="rId7" w:anchor="dst100010" w:history="1">
        <w:r w:rsidRPr="00301340">
          <w:rPr>
            <w:kern w:val="2"/>
          </w:rPr>
          <w:t>обеспечить согласование</w:t>
        </w:r>
      </w:hyperlink>
      <w:r w:rsidRPr="00301340">
        <w:rPr>
          <w:kern w:val="2"/>
        </w:rPr>
        <w:t> в соответствии с </w:t>
      </w:r>
      <w:hyperlink r:id="rId8" w:anchor="dst0" w:history="1">
        <w:r w:rsidRPr="00301340">
          <w:rPr>
            <w:kern w:val="2"/>
          </w:rPr>
          <w:t>законодательством</w:t>
        </w:r>
      </w:hyperlink>
      <w:r w:rsidRPr="00301340">
        <w:rPr>
          <w:kern w:val="2"/>
        </w:rPr>
        <w:t xml:space="preserve"> Российской Федерации о контрактной системе в сфере закупок товаров, работ, услуг для обеспечения государственных и муниципальных нужд новых условий </w:t>
      </w:r>
      <w:r w:rsidR="00F25962" w:rsidRPr="00301340">
        <w:rPr>
          <w:kern w:val="2"/>
        </w:rPr>
        <w:t>Договора</w:t>
      </w:r>
      <w:r w:rsidRPr="00301340">
        <w:rPr>
          <w:kern w:val="2"/>
        </w:rPr>
        <w:t>, в том числе по цене и (или) срокам их исполнения и (или) количеству (объему) Услуги.</w:t>
      </w:r>
      <w:bookmarkStart w:id="0" w:name="dst3180"/>
      <w:bookmarkEnd w:id="0"/>
      <w:r w:rsidRPr="00301340">
        <w:rPr>
          <w:kern w:val="2"/>
        </w:rPr>
        <w:t xml:space="preserve"> Исполнитель </w:t>
      </w:r>
      <w:r w:rsidR="00F25962" w:rsidRPr="00301340">
        <w:rPr>
          <w:kern w:val="2"/>
        </w:rPr>
        <w:t>Договора</w:t>
      </w:r>
      <w:r w:rsidRPr="00301340">
        <w:rPr>
          <w:kern w:val="2"/>
        </w:rPr>
        <w:t xml:space="preserve"> вправе потребовать от </w:t>
      </w:r>
      <w:r w:rsidR="00F25962" w:rsidRPr="00301340">
        <w:rPr>
          <w:kern w:val="2"/>
        </w:rPr>
        <w:t>З</w:t>
      </w:r>
      <w:r w:rsidRPr="00301340">
        <w:rPr>
          <w:kern w:val="2"/>
        </w:rPr>
        <w:t>аказчика возмещения только фактически понесенного ущерба, непосредственно обусловленного изменением условий Муниципального контракта.</w:t>
      </w:r>
    </w:p>
    <w:p w14:paraId="580162DD" w14:textId="77777777" w:rsidR="003A6649" w:rsidRPr="00301340" w:rsidRDefault="003A6649" w:rsidP="003A6649">
      <w:pPr>
        <w:tabs>
          <w:tab w:val="left" w:pos="300"/>
        </w:tabs>
        <w:jc w:val="both"/>
      </w:pPr>
      <w:r w:rsidRPr="00301340">
        <w:t>5.3. Ответственность Исполнителя:</w:t>
      </w:r>
    </w:p>
    <w:p w14:paraId="483A9E1D" w14:textId="2FB5121D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t xml:space="preserve">5.3.1. </w:t>
      </w:r>
      <w:r w:rsidRPr="00301340">
        <w:rPr>
          <w:kern w:val="2"/>
        </w:rPr>
        <w:t xml:space="preserve">В случае просрочки исполнения Исполнителем обязательств, предусмотренных </w:t>
      </w:r>
      <w:r w:rsidR="00095AB6" w:rsidRPr="00301340">
        <w:rPr>
          <w:kern w:val="2"/>
        </w:rPr>
        <w:t>Договором</w:t>
      </w:r>
      <w:r w:rsidRPr="00301340">
        <w:rPr>
          <w:kern w:val="2"/>
        </w:rPr>
        <w:t xml:space="preserve">, а также в иных случаях неисполнения или ненадлежащего исполнения Исполнителем обязательств, предусмотренных </w:t>
      </w:r>
      <w:r w:rsidR="000C0AFA" w:rsidRPr="00301340">
        <w:rPr>
          <w:kern w:val="2"/>
        </w:rPr>
        <w:t>Договором, Заказчик направляет</w:t>
      </w:r>
      <w:r w:rsidRPr="00301340">
        <w:rPr>
          <w:kern w:val="2"/>
        </w:rPr>
        <w:t xml:space="preserve"> Исполнителю требование об уплате неустоек (штрафов, пеней). Пеня начисляется включительно по день исполнения обязательств.  </w:t>
      </w:r>
    </w:p>
    <w:p w14:paraId="0BD0929C" w14:textId="77777777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rPr>
          <w:kern w:val="2"/>
        </w:rPr>
        <w:t xml:space="preserve">5.3.2. Пеня начисляется, начиная со дня, следующего после дня истечения установленного </w:t>
      </w:r>
      <w:r w:rsidR="001778F2" w:rsidRPr="00301340">
        <w:rPr>
          <w:kern w:val="2"/>
        </w:rPr>
        <w:t>Договором</w:t>
      </w:r>
      <w:r w:rsidRPr="00301340">
        <w:rPr>
          <w:kern w:val="2"/>
        </w:rPr>
        <w:t xml:space="preserve">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1778F2" w:rsidRPr="00301340">
        <w:rPr>
          <w:kern w:val="2"/>
        </w:rPr>
        <w:t>Договора</w:t>
      </w:r>
      <w:r w:rsidRPr="00301340">
        <w:rPr>
          <w:kern w:val="2"/>
        </w:rPr>
        <w:t xml:space="preserve">, уменьшенной на сумму, пропорциональную  объему  обязательств, предусмотренных </w:t>
      </w:r>
      <w:r w:rsidR="001778F2" w:rsidRPr="00301340">
        <w:rPr>
          <w:kern w:val="2"/>
        </w:rPr>
        <w:t>Договором</w:t>
      </w:r>
      <w:r w:rsidRPr="00301340">
        <w:rPr>
          <w:kern w:val="2"/>
        </w:rPr>
        <w:t xml:space="preserve"> и фактически исполненных Исполнителем, за </w:t>
      </w:r>
      <w:r w:rsidRPr="00301340">
        <w:rPr>
          <w:kern w:val="2"/>
        </w:rPr>
        <w:lastRenderedPageBreak/>
        <w:t>исключением случаев, если законодательством Российской Федерации установлен иной порядок начисления пени.</w:t>
      </w:r>
    </w:p>
    <w:p w14:paraId="5B951681" w14:textId="23ED2DD5" w:rsidR="003A6649" w:rsidRPr="00301340" w:rsidRDefault="003A6649" w:rsidP="003A6649">
      <w:pPr>
        <w:tabs>
          <w:tab w:val="left" w:pos="300"/>
        </w:tabs>
        <w:jc w:val="both"/>
      </w:pPr>
      <w:r w:rsidRPr="00301340">
        <w:rPr>
          <w:kern w:val="2"/>
        </w:rPr>
        <w:t xml:space="preserve">5.3.3.  Штрафы начисляются за неисполнение или ненадлежащее исполнение Исполнителем обязательств, </w:t>
      </w:r>
      <w:r w:rsidR="000C0AFA" w:rsidRPr="00301340">
        <w:rPr>
          <w:kern w:val="2"/>
        </w:rPr>
        <w:t>предусмотренных Договором</w:t>
      </w:r>
      <w:r w:rsidRPr="00301340">
        <w:rPr>
          <w:kern w:val="2"/>
        </w:rPr>
        <w:t xml:space="preserve">, за исключением просрочки исполнения обязательств, предусмотренных </w:t>
      </w:r>
      <w:r w:rsidR="001778F2" w:rsidRPr="00301340">
        <w:rPr>
          <w:kern w:val="2"/>
        </w:rPr>
        <w:t>Договором</w:t>
      </w:r>
      <w:r w:rsidRPr="00301340">
        <w:rPr>
          <w:kern w:val="2"/>
        </w:rPr>
        <w:t xml:space="preserve">. </w:t>
      </w:r>
      <w:r w:rsidRPr="00301340">
        <w:t xml:space="preserve"> Размер штрафа устанавливается </w:t>
      </w:r>
      <w:r w:rsidR="001778F2" w:rsidRPr="00301340">
        <w:t>Договором</w:t>
      </w:r>
      <w:r w:rsidRPr="00301340">
        <w:t xml:space="preserve"> в порядке, установленном Правительством Российской Федерации от 30.08.2017 №1042, </w:t>
      </w:r>
      <w:r w:rsidRPr="00301340">
        <w:rPr>
          <w:color w:val="000000"/>
          <w:u w:val="single"/>
        </w:rPr>
        <w:t>в размере 10% цены</w:t>
      </w:r>
      <w:r w:rsidRPr="00301340">
        <w:rPr>
          <w:color w:val="FF0000"/>
        </w:rPr>
        <w:t xml:space="preserve"> </w:t>
      </w:r>
      <w:r w:rsidR="001778F2" w:rsidRPr="00301340">
        <w:rPr>
          <w:kern w:val="2"/>
        </w:rPr>
        <w:t>Договора</w:t>
      </w:r>
      <w:r w:rsidRPr="00301340">
        <w:rPr>
          <w:kern w:val="2"/>
        </w:rPr>
        <w:t>.</w:t>
      </w:r>
    </w:p>
    <w:p w14:paraId="018D36AC" w14:textId="700DC51F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rPr>
          <w:bCs/>
          <w:kern w:val="2"/>
        </w:rPr>
        <w:t>5.3.4.</w:t>
      </w:r>
      <w:r w:rsidRPr="00301340">
        <w:rPr>
          <w:kern w:val="2"/>
        </w:rPr>
        <w:t xml:space="preserve"> Обязанность по уплате неустойки (штрафа, пени) возникает с момента получения Исполнителем требования </w:t>
      </w:r>
      <w:r w:rsidR="001778F2" w:rsidRPr="00301340">
        <w:rPr>
          <w:kern w:val="2"/>
        </w:rPr>
        <w:t>З</w:t>
      </w:r>
      <w:r w:rsidRPr="00301340">
        <w:rPr>
          <w:kern w:val="2"/>
        </w:rPr>
        <w:t xml:space="preserve">аказчика о погашении возникшей в соответствии с настоящим </w:t>
      </w:r>
      <w:r w:rsidR="001778F2" w:rsidRPr="00301340">
        <w:rPr>
          <w:kern w:val="2"/>
        </w:rPr>
        <w:t>Договором</w:t>
      </w:r>
      <w:r w:rsidRPr="00301340">
        <w:rPr>
          <w:kern w:val="2"/>
        </w:rPr>
        <w:t xml:space="preserve"> задолженности по оплате работ Исполнителя. Требование считается </w:t>
      </w:r>
      <w:r w:rsidR="000C0AFA" w:rsidRPr="00301340">
        <w:rPr>
          <w:kern w:val="2"/>
        </w:rPr>
        <w:t>полученным Заказчиком</w:t>
      </w:r>
      <w:r w:rsidRPr="00301340">
        <w:rPr>
          <w:kern w:val="2"/>
        </w:rPr>
        <w:t xml:space="preserve"> по истечении 5 (пяти) дней с момента получения данного требования в адрес </w:t>
      </w:r>
      <w:r w:rsidR="001778F2" w:rsidRPr="00301340">
        <w:rPr>
          <w:kern w:val="2"/>
        </w:rPr>
        <w:t>З</w:t>
      </w:r>
      <w:r w:rsidRPr="00301340">
        <w:rPr>
          <w:kern w:val="2"/>
        </w:rPr>
        <w:t xml:space="preserve">аказчика Исполнителем. </w:t>
      </w:r>
    </w:p>
    <w:p w14:paraId="217715DD" w14:textId="746FD81B" w:rsidR="003A6649" w:rsidRPr="00301340" w:rsidRDefault="003A6649" w:rsidP="003A6649">
      <w:pPr>
        <w:tabs>
          <w:tab w:val="left" w:pos="300"/>
        </w:tabs>
        <w:jc w:val="both"/>
        <w:rPr>
          <w:kern w:val="2"/>
        </w:rPr>
      </w:pPr>
      <w:r w:rsidRPr="00301340">
        <w:rPr>
          <w:bCs/>
          <w:kern w:val="2"/>
        </w:rPr>
        <w:t>5.4.</w:t>
      </w:r>
      <w:r w:rsidRPr="00301340">
        <w:rPr>
          <w:kern w:val="2"/>
        </w:rPr>
        <w:t xml:space="preserve"> </w:t>
      </w:r>
      <w:r w:rsidR="000C0AFA" w:rsidRPr="00301340">
        <w:rPr>
          <w:kern w:val="2"/>
        </w:rPr>
        <w:t>Уплата неустойки</w:t>
      </w:r>
      <w:r w:rsidRPr="00301340">
        <w:rPr>
          <w:kern w:val="2"/>
        </w:rPr>
        <w:t xml:space="preserve"> (штрафа, пени) </w:t>
      </w:r>
      <w:r w:rsidR="000C0AFA" w:rsidRPr="00301340">
        <w:rPr>
          <w:kern w:val="2"/>
        </w:rPr>
        <w:t>не освобождает</w:t>
      </w:r>
      <w:r w:rsidRPr="00301340">
        <w:rPr>
          <w:kern w:val="2"/>
        </w:rPr>
        <w:t xml:space="preserve"> Стороны от исполнения своих обязательств по настоящему </w:t>
      </w:r>
      <w:r w:rsidR="001778F2" w:rsidRPr="00301340">
        <w:rPr>
          <w:kern w:val="2"/>
        </w:rPr>
        <w:t>Договору</w:t>
      </w:r>
      <w:r w:rsidRPr="00301340">
        <w:rPr>
          <w:kern w:val="2"/>
        </w:rPr>
        <w:t>.</w:t>
      </w:r>
    </w:p>
    <w:p w14:paraId="708E8DA9" w14:textId="77777777" w:rsidR="003A6649" w:rsidRPr="00301340" w:rsidRDefault="003A6649" w:rsidP="003A6649">
      <w:pPr>
        <w:pStyle w:val="a5"/>
        <w:jc w:val="both"/>
      </w:pPr>
      <w:r w:rsidRPr="00301340">
        <w:t xml:space="preserve">5.5.  </w:t>
      </w:r>
      <w:r w:rsidRPr="00301340">
        <w:rPr>
          <w:kern w:val="2"/>
        </w:rPr>
        <w:t>Исполнитель</w:t>
      </w:r>
      <w:r w:rsidRPr="00301340">
        <w:t xml:space="preserve"> обязан соблюдать требования законов и иных правовых актов об охране окружающей среды и экологической безопасности, пожарной безопасности, правила техники безопасности и несет за это полную ответственность. </w:t>
      </w:r>
    </w:p>
    <w:p w14:paraId="27DD7196" w14:textId="77777777" w:rsidR="007B28E4" w:rsidRPr="00301340" w:rsidRDefault="007B28E4" w:rsidP="007B28E4">
      <w:pPr>
        <w:pStyle w:val="a5"/>
        <w:spacing w:after="120"/>
        <w:jc w:val="both"/>
      </w:pPr>
    </w:p>
    <w:p w14:paraId="755B59FC" w14:textId="77777777" w:rsidR="003D1E5C" w:rsidRPr="00301340" w:rsidRDefault="003D1E5C" w:rsidP="003D1E5C">
      <w:pPr>
        <w:jc w:val="center"/>
        <w:rPr>
          <w:b/>
          <w:bCs/>
        </w:rPr>
      </w:pPr>
      <w:r w:rsidRPr="00301340">
        <w:rPr>
          <w:b/>
          <w:bCs/>
        </w:rPr>
        <w:t>6. Порядок разрешения споров.</w:t>
      </w:r>
    </w:p>
    <w:p w14:paraId="4C981839" w14:textId="77777777" w:rsidR="003D1E5C" w:rsidRPr="00301340" w:rsidRDefault="003D1E5C" w:rsidP="003D1E5C">
      <w:pPr>
        <w:jc w:val="both"/>
      </w:pPr>
      <w:r w:rsidRPr="00301340">
        <w:t>6.1. Споры и разногласия, которые могут возникнуть при исполнении настоящего муниципального контракта, будут по возможности разрешаться путем переговоров между сторонами.</w:t>
      </w:r>
    </w:p>
    <w:p w14:paraId="01E63055" w14:textId="77777777" w:rsidR="003D1E5C" w:rsidRPr="00301340" w:rsidRDefault="003D1E5C" w:rsidP="003D1E5C">
      <w:pPr>
        <w:pStyle w:val="a4"/>
        <w:rPr>
          <w:sz w:val="24"/>
        </w:rPr>
      </w:pPr>
      <w:r w:rsidRPr="00301340">
        <w:rPr>
          <w:sz w:val="24"/>
        </w:rPr>
        <w:t>6.2.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 арбитражный суд.</w:t>
      </w:r>
    </w:p>
    <w:p w14:paraId="76D8D663" w14:textId="77777777" w:rsidR="007B28E4" w:rsidRPr="00301340" w:rsidRDefault="007B28E4" w:rsidP="007B28E4">
      <w:pPr>
        <w:spacing w:after="120"/>
        <w:ind w:right="181"/>
        <w:jc w:val="center"/>
        <w:rPr>
          <w:b/>
        </w:rPr>
      </w:pPr>
    </w:p>
    <w:p w14:paraId="77A585EE" w14:textId="77777777" w:rsidR="003D1E5C" w:rsidRPr="00301340" w:rsidRDefault="003D1E5C" w:rsidP="007B28E4">
      <w:pPr>
        <w:ind w:right="181"/>
        <w:jc w:val="center"/>
      </w:pPr>
      <w:r w:rsidRPr="00301340">
        <w:rPr>
          <w:b/>
        </w:rPr>
        <w:t>7. Антикоррупционные условия.</w:t>
      </w:r>
    </w:p>
    <w:p w14:paraId="240FF6DF" w14:textId="77777777" w:rsidR="00D165A4" w:rsidRPr="00301340" w:rsidRDefault="00D165A4" w:rsidP="00D165A4">
      <w:pPr>
        <w:jc w:val="both"/>
      </w:pPr>
      <w:r w:rsidRPr="00301340">
        <w:t xml:space="preserve">7.1. 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</w:t>
      </w:r>
    </w:p>
    <w:p w14:paraId="137E82C9" w14:textId="1CA8ABC6" w:rsidR="00D165A4" w:rsidRPr="00301340" w:rsidRDefault="00D165A4" w:rsidP="00D165A4">
      <w:pPr>
        <w:jc w:val="both"/>
      </w:pPr>
      <w:r w:rsidRPr="00301340">
        <w:t xml:space="preserve">При исполнении своих обязательств по Договору Стороны, их аффилированные лица, работники или посредники не осуществляют действия, наказуемые в соответствии с главой 30 УК Российской Федерации, а </w:t>
      </w:r>
      <w:r w:rsidR="000C0AFA" w:rsidRPr="00301340">
        <w:t>также</w:t>
      </w:r>
      <w:r w:rsidRPr="00301340">
        <w:t xml:space="preserve"> действия, нарушающие требования международных актов о противодействии легализации (отмыванию) доходов, полученных преступным путём.</w:t>
      </w:r>
    </w:p>
    <w:p w14:paraId="776C0E37" w14:textId="77777777" w:rsidR="00D165A4" w:rsidRPr="00301340" w:rsidRDefault="00D165A4" w:rsidP="00D165A4">
      <w:pPr>
        <w:jc w:val="both"/>
      </w:pPr>
      <w:r w:rsidRPr="00301340">
        <w:t xml:space="preserve">7.2.В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 же иными способами связи для ускорения принятия соответствующих мер. </w:t>
      </w:r>
    </w:p>
    <w:p w14:paraId="076A52D6" w14:textId="77777777" w:rsidR="00D165A4" w:rsidRPr="00301340" w:rsidRDefault="00D165A4" w:rsidP="00D165A4">
      <w:pPr>
        <w:jc w:val="both"/>
      </w:pPr>
      <w:r w:rsidRPr="00301340">
        <w:t xml:space="preserve"> 7.3.В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14F8A327" w14:textId="4F5D919E" w:rsidR="00181F12" w:rsidRDefault="00181F12" w:rsidP="00D165A4">
      <w:pPr>
        <w:jc w:val="both"/>
      </w:pPr>
    </w:p>
    <w:p w14:paraId="53A827F3" w14:textId="75116F0A" w:rsidR="00C11EEC" w:rsidRDefault="00C11EEC" w:rsidP="00D165A4">
      <w:pPr>
        <w:jc w:val="both"/>
      </w:pPr>
    </w:p>
    <w:p w14:paraId="38DDC3B3" w14:textId="77777777" w:rsidR="00C11EEC" w:rsidRDefault="00C11EEC" w:rsidP="00D165A4">
      <w:pPr>
        <w:jc w:val="both"/>
      </w:pPr>
    </w:p>
    <w:p w14:paraId="30D26EB9" w14:textId="77777777" w:rsidR="00301340" w:rsidRPr="00301340" w:rsidRDefault="00301340" w:rsidP="00D165A4">
      <w:pPr>
        <w:jc w:val="both"/>
      </w:pPr>
    </w:p>
    <w:p w14:paraId="2197C69E" w14:textId="77777777" w:rsidR="003D1E5C" w:rsidRPr="00301340" w:rsidRDefault="003D1E5C" w:rsidP="003D1E5C">
      <w:pPr>
        <w:jc w:val="center"/>
        <w:rPr>
          <w:b/>
          <w:bCs/>
        </w:rPr>
      </w:pPr>
      <w:r w:rsidRPr="00301340">
        <w:rPr>
          <w:b/>
          <w:bCs/>
        </w:rPr>
        <w:lastRenderedPageBreak/>
        <w:t>8. Заключительные положения.</w:t>
      </w:r>
    </w:p>
    <w:p w14:paraId="56AB5EC2" w14:textId="77777777" w:rsidR="003D1E5C" w:rsidRPr="00301340" w:rsidRDefault="003D1E5C" w:rsidP="003D1E5C">
      <w:pPr>
        <w:jc w:val="both"/>
      </w:pPr>
      <w:r w:rsidRPr="00301340">
        <w:t xml:space="preserve">8.1. Любые изменения и дополнения к настоящему </w:t>
      </w:r>
      <w:r w:rsidR="006E5881" w:rsidRPr="00301340">
        <w:t>Договору</w:t>
      </w:r>
      <w:r w:rsidRPr="00301340">
        <w:t xml:space="preserve"> оформляются Дополнительным соглашением к настоящему муниципальному контракту и действительны лишь при условии, что они совершены в письменной форме и подписаны уполномоченными на то представителями сторон.</w:t>
      </w:r>
    </w:p>
    <w:p w14:paraId="075F1DA2" w14:textId="77777777" w:rsidR="003D1E5C" w:rsidRPr="00301340" w:rsidRDefault="003D1E5C" w:rsidP="003D1E5C">
      <w:pPr>
        <w:jc w:val="both"/>
      </w:pPr>
      <w:r w:rsidRPr="00301340">
        <w:t xml:space="preserve">8.2. Дополнительные соглашения к настоящему </w:t>
      </w:r>
      <w:r w:rsidR="006E5881" w:rsidRPr="00301340">
        <w:t>Договору</w:t>
      </w:r>
      <w:r w:rsidRPr="00301340">
        <w:t xml:space="preserve"> составляют его неотъемлемую часть.</w:t>
      </w:r>
    </w:p>
    <w:p w14:paraId="67008B91" w14:textId="52361733" w:rsidR="003D1E5C" w:rsidRPr="00301340" w:rsidRDefault="003D1E5C" w:rsidP="003D1E5C">
      <w:pPr>
        <w:jc w:val="both"/>
      </w:pPr>
      <w:r w:rsidRPr="00301340">
        <w:t xml:space="preserve">8.3. Настоящий </w:t>
      </w:r>
      <w:r w:rsidR="006E5881" w:rsidRPr="00301340">
        <w:t>Договор</w:t>
      </w:r>
      <w:r w:rsidRPr="00301340">
        <w:t xml:space="preserve"> составлен в двух </w:t>
      </w:r>
      <w:r w:rsidR="000C0AFA" w:rsidRPr="00301340">
        <w:t>подлинных экземплярах,</w:t>
      </w:r>
      <w:r w:rsidRPr="00301340">
        <w:t xml:space="preserve"> имеющих одинаковую юридическую силу. У каждой из сторон находится один экземпляр настоящего </w:t>
      </w:r>
      <w:r w:rsidR="006E5881" w:rsidRPr="00301340">
        <w:t>Договора</w:t>
      </w:r>
      <w:r w:rsidRPr="00301340">
        <w:t>.</w:t>
      </w:r>
    </w:p>
    <w:p w14:paraId="5617F639" w14:textId="77777777" w:rsidR="00FD74FF" w:rsidRPr="00301340" w:rsidRDefault="00FD74FF" w:rsidP="00FD74FF">
      <w:pPr>
        <w:jc w:val="both"/>
        <w:rPr>
          <w:color w:val="000000"/>
        </w:rPr>
      </w:pPr>
      <w:r w:rsidRPr="00301340">
        <w:rPr>
          <w:color w:val="000000"/>
        </w:rPr>
        <w:t>8.4. Неотъемлемой частью договора является:</w:t>
      </w:r>
    </w:p>
    <w:p w14:paraId="704DD979" w14:textId="77777777" w:rsidR="00FD74FF" w:rsidRPr="00301340" w:rsidRDefault="00FD74FF" w:rsidP="00FD74FF">
      <w:pPr>
        <w:jc w:val="both"/>
        <w:rPr>
          <w:color w:val="000000"/>
        </w:rPr>
      </w:pPr>
      <w:r w:rsidRPr="00301340">
        <w:rPr>
          <w:color w:val="000000"/>
        </w:rPr>
        <w:t xml:space="preserve"> -Техническое задание – Приложение 1.</w:t>
      </w:r>
    </w:p>
    <w:p w14:paraId="759CDEF4" w14:textId="77777777" w:rsidR="00FD74FF" w:rsidRPr="00301340" w:rsidRDefault="00FD74FF" w:rsidP="00FD74FF">
      <w:pPr>
        <w:jc w:val="both"/>
      </w:pPr>
      <w:r w:rsidRPr="00301340">
        <w:t xml:space="preserve">- Протокол согласования цены – Приложение 2. </w:t>
      </w:r>
    </w:p>
    <w:p w14:paraId="52425732" w14:textId="77777777" w:rsidR="00FD74FF" w:rsidRPr="00301340" w:rsidRDefault="00FD74FF" w:rsidP="003D1E5C">
      <w:pPr>
        <w:jc w:val="both"/>
      </w:pPr>
    </w:p>
    <w:p w14:paraId="1AF730F7" w14:textId="77777777" w:rsidR="007238C6" w:rsidRPr="00301340" w:rsidRDefault="007238C6" w:rsidP="007B28E4">
      <w:pPr>
        <w:autoSpaceDE w:val="0"/>
        <w:autoSpaceDN w:val="0"/>
        <w:adjustRightInd w:val="0"/>
        <w:spacing w:after="120"/>
        <w:jc w:val="center"/>
        <w:rPr>
          <w:b/>
          <w:bCs/>
          <w:color w:val="000000"/>
        </w:rPr>
      </w:pPr>
    </w:p>
    <w:p w14:paraId="23F2A357" w14:textId="77777777" w:rsidR="00FD74FF" w:rsidRPr="00301340" w:rsidRDefault="00FD74FF" w:rsidP="00FD74FF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301340">
        <w:rPr>
          <w:b/>
          <w:bCs/>
          <w:color w:val="000000"/>
        </w:rPr>
        <w:t>9.Адреса, реквизиты и подписи сторон.</w:t>
      </w:r>
    </w:p>
    <w:p w14:paraId="2E7100F8" w14:textId="77777777" w:rsidR="00FD74FF" w:rsidRPr="00301340" w:rsidRDefault="00FD74FF" w:rsidP="00FD74FF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tbl>
      <w:tblPr>
        <w:tblW w:w="18302" w:type="dxa"/>
        <w:tblInd w:w="108" w:type="dxa"/>
        <w:tblLook w:val="04A0" w:firstRow="1" w:lastRow="0" w:firstColumn="1" w:lastColumn="0" w:noHBand="0" w:noVBand="1"/>
      </w:tblPr>
      <w:tblGrid>
        <w:gridCol w:w="4678"/>
        <w:gridCol w:w="4515"/>
        <w:gridCol w:w="4515"/>
        <w:gridCol w:w="4594"/>
      </w:tblGrid>
      <w:tr w:rsidR="00301340" w:rsidRPr="00C35DAE" w14:paraId="4DA92EAD" w14:textId="77777777" w:rsidTr="00B45658">
        <w:trPr>
          <w:trHeight w:val="4962"/>
        </w:trPr>
        <w:tc>
          <w:tcPr>
            <w:tcW w:w="4678" w:type="dxa"/>
          </w:tcPr>
          <w:p w14:paraId="3C6120F6" w14:textId="77777777" w:rsidR="00301340" w:rsidRPr="00C35DAE" w:rsidRDefault="00301340" w:rsidP="00B45658">
            <w:pPr>
              <w:rPr>
                <w:color w:val="000000"/>
                <w:sz w:val="22"/>
                <w:szCs w:val="22"/>
              </w:rPr>
            </w:pPr>
            <w:r w:rsidRPr="00C35DAE">
              <w:rPr>
                <w:color w:val="000000"/>
                <w:sz w:val="22"/>
                <w:szCs w:val="22"/>
              </w:rPr>
              <w:t>МУНИЦИПАЛЬНЫЙ ЗАКАЗЧИК:</w:t>
            </w:r>
          </w:p>
          <w:p w14:paraId="753A539B" w14:textId="77777777" w:rsidR="00301340" w:rsidRPr="00C35DAE" w:rsidRDefault="00301340" w:rsidP="00B45658">
            <w:pPr>
              <w:rPr>
                <w:color w:val="000000"/>
                <w:sz w:val="22"/>
                <w:szCs w:val="22"/>
              </w:rPr>
            </w:pPr>
          </w:p>
          <w:p w14:paraId="59A66422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Администрация муниципального образования Кусинское сельское поселение Киришского муниципального района Ленинградской области</w:t>
            </w:r>
          </w:p>
          <w:p w14:paraId="5F5C4BE2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Адрес: 187100, Ленинградская область, Киришский район, дер. Кусино, ул. Центральная, д. 20</w:t>
            </w:r>
          </w:p>
          <w:p w14:paraId="72D80DA4" w14:textId="77777777" w:rsidR="00301340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 xml:space="preserve">ИНН  4708018041, КПП  472701001, </w:t>
            </w:r>
          </w:p>
          <w:p w14:paraId="65904609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ОГРН  1054701380183, ОКТМО  41624423</w:t>
            </w:r>
          </w:p>
          <w:p w14:paraId="6ADBB20A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л/сч 02955002000, открытый в Комитете финансов Киришского муниципального района ЛО</w:t>
            </w:r>
          </w:p>
          <w:p w14:paraId="094A239F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Наименование получателя:</w:t>
            </w:r>
          </w:p>
          <w:p w14:paraId="7C453325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Комитет финансов Киришского муниципального района (Администрация муниципального образования Кусинское сельское поселение Киришского муниципального района Ленинградской области, л/с  02453904440)</w:t>
            </w:r>
          </w:p>
          <w:p w14:paraId="05C80EFA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Единый казначейский счет: 40102810745370000098</w:t>
            </w:r>
          </w:p>
          <w:p w14:paraId="66F33C19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Казначейский счет: 03231643416244234500</w:t>
            </w:r>
          </w:p>
          <w:p w14:paraId="1C557C87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БИК №   044030098</w:t>
            </w:r>
          </w:p>
          <w:p w14:paraId="1696FAAC" w14:textId="77777777" w:rsidR="00301340" w:rsidRPr="00C35DAE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Банк получателя:</w:t>
            </w:r>
            <w:r>
              <w:rPr>
                <w:sz w:val="22"/>
                <w:szCs w:val="22"/>
              </w:rPr>
              <w:t xml:space="preserve"> ОКЦ №1</w:t>
            </w:r>
            <w:r w:rsidRPr="00C35DAE">
              <w:rPr>
                <w:sz w:val="22"/>
                <w:szCs w:val="22"/>
              </w:rPr>
              <w:t xml:space="preserve"> СЕВЕРО-ЗАПАДНОЕ ГУ БАНКА РОССИИ//УФК по Ленинградской области </w:t>
            </w:r>
          </w:p>
          <w:p w14:paraId="391B51BB" w14:textId="77777777" w:rsidR="00301340" w:rsidRDefault="00301340" w:rsidP="00B45658">
            <w:pPr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г. Санкт-Петербург</w:t>
            </w:r>
          </w:p>
          <w:p w14:paraId="681B4414" w14:textId="77777777" w:rsidR="00301340" w:rsidRPr="00961AB9" w:rsidRDefault="00301340" w:rsidP="00B45658">
            <w:pPr>
              <w:jc w:val="both"/>
            </w:pPr>
            <w:r w:rsidRPr="00D83607">
              <w:t>Тел</w:t>
            </w:r>
            <w:r w:rsidRPr="00961AB9">
              <w:t>. 8-813-68-76-310</w:t>
            </w:r>
          </w:p>
          <w:p w14:paraId="790FA89A" w14:textId="77777777" w:rsidR="00301340" w:rsidRPr="00961AB9" w:rsidRDefault="00301340" w:rsidP="00B45658">
            <w:pPr>
              <w:jc w:val="both"/>
            </w:pPr>
            <w:r w:rsidRPr="00D83607">
              <w:rPr>
                <w:color w:val="202020"/>
                <w:shd w:val="clear" w:color="auto" w:fill="FFFFFF"/>
                <w:lang w:val="en-US"/>
              </w:rPr>
              <w:t>E</w:t>
            </w:r>
            <w:r w:rsidRPr="00961AB9">
              <w:rPr>
                <w:color w:val="202020"/>
                <w:shd w:val="clear" w:color="auto" w:fill="FFFFFF"/>
              </w:rPr>
              <w:t>-</w:t>
            </w:r>
            <w:r w:rsidRPr="00D83607">
              <w:rPr>
                <w:color w:val="202020"/>
                <w:shd w:val="clear" w:color="auto" w:fill="FFFFFF"/>
                <w:lang w:val="en-US"/>
              </w:rPr>
              <w:t>mail</w:t>
            </w:r>
            <w:r w:rsidRPr="00961AB9">
              <w:rPr>
                <w:color w:val="202020"/>
                <w:shd w:val="clear" w:color="auto" w:fill="FFFFFF"/>
              </w:rPr>
              <w:t xml:space="preserve">: </w:t>
            </w:r>
            <w:r>
              <w:rPr>
                <w:lang w:val="en-US"/>
              </w:rPr>
              <w:t>adm</w:t>
            </w:r>
            <w:r w:rsidRPr="00961AB9">
              <w:t>_</w:t>
            </w:r>
            <w:r>
              <w:rPr>
                <w:lang w:val="en-US"/>
              </w:rPr>
              <w:t>kusino</w:t>
            </w:r>
            <w:r w:rsidRPr="00961AB9">
              <w:t>@</w:t>
            </w:r>
            <w:r>
              <w:rPr>
                <w:lang w:val="en-US"/>
              </w:rPr>
              <w:t>mail</w:t>
            </w:r>
            <w:r w:rsidRPr="00961AB9">
              <w:t>.</w:t>
            </w:r>
            <w:r>
              <w:rPr>
                <w:lang w:val="en-US"/>
              </w:rPr>
              <w:t>ru</w:t>
            </w:r>
          </w:p>
          <w:p w14:paraId="68C40704" w14:textId="77777777" w:rsidR="00301340" w:rsidRPr="00961AB9" w:rsidRDefault="00301340" w:rsidP="00B45658">
            <w:pPr>
              <w:rPr>
                <w:sz w:val="22"/>
                <w:szCs w:val="22"/>
              </w:rPr>
            </w:pPr>
          </w:p>
          <w:p w14:paraId="434E1405" w14:textId="77777777" w:rsidR="00301340" w:rsidRPr="00961AB9" w:rsidRDefault="00301340" w:rsidP="00B45658">
            <w:pPr>
              <w:rPr>
                <w:color w:val="000000"/>
                <w:sz w:val="22"/>
                <w:szCs w:val="22"/>
              </w:rPr>
            </w:pPr>
          </w:p>
          <w:p w14:paraId="2562EF6A" w14:textId="77777777" w:rsidR="00301340" w:rsidRPr="00C35DAE" w:rsidRDefault="00301340" w:rsidP="00B45658">
            <w:pPr>
              <w:rPr>
                <w:color w:val="000000"/>
                <w:sz w:val="22"/>
                <w:szCs w:val="22"/>
              </w:rPr>
            </w:pPr>
            <w:r w:rsidRPr="00C35DAE">
              <w:rPr>
                <w:color w:val="000000"/>
                <w:sz w:val="22"/>
                <w:szCs w:val="22"/>
              </w:rPr>
              <w:t xml:space="preserve">Глава администрации </w:t>
            </w:r>
          </w:p>
          <w:p w14:paraId="5F87890D" w14:textId="77777777" w:rsidR="00301340" w:rsidRPr="00C35DAE" w:rsidRDefault="00301340" w:rsidP="00B45658">
            <w:pPr>
              <w:rPr>
                <w:color w:val="000000"/>
                <w:sz w:val="22"/>
                <w:szCs w:val="22"/>
              </w:rPr>
            </w:pPr>
          </w:p>
          <w:p w14:paraId="6DA1A5DD" w14:textId="77777777" w:rsidR="00301340" w:rsidRPr="00C35DAE" w:rsidRDefault="00301340" w:rsidP="00B45658">
            <w:pPr>
              <w:rPr>
                <w:color w:val="000000"/>
                <w:sz w:val="22"/>
                <w:szCs w:val="22"/>
              </w:rPr>
            </w:pPr>
            <w:r w:rsidRPr="00C35DAE">
              <w:rPr>
                <w:color w:val="000000"/>
                <w:sz w:val="22"/>
                <w:szCs w:val="22"/>
              </w:rPr>
              <w:t>__________________________Стаховская Е.В.</w:t>
            </w:r>
          </w:p>
          <w:p w14:paraId="6D650FEF" w14:textId="77777777" w:rsidR="00301340" w:rsidRPr="00C35DAE" w:rsidRDefault="00301340" w:rsidP="00B45658">
            <w:pPr>
              <w:rPr>
                <w:color w:val="000000"/>
                <w:sz w:val="22"/>
                <w:szCs w:val="22"/>
              </w:rPr>
            </w:pPr>
          </w:p>
          <w:p w14:paraId="59213F61" w14:textId="77777777" w:rsidR="00301340" w:rsidRPr="00C35DAE" w:rsidRDefault="00301340" w:rsidP="00B45658">
            <w:pPr>
              <w:rPr>
                <w:sz w:val="22"/>
                <w:szCs w:val="22"/>
                <w:u w:val="single"/>
              </w:rPr>
            </w:pPr>
            <w:r w:rsidRPr="00C35DAE">
              <w:rPr>
                <w:sz w:val="22"/>
                <w:szCs w:val="22"/>
              </w:rPr>
              <w:t>«___»__________2026 год.</w:t>
            </w:r>
          </w:p>
        </w:tc>
        <w:tc>
          <w:tcPr>
            <w:tcW w:w="4515" w:type="dxa"/>
          </w:tcPr>
          <w:p w14:paraId="6B895A4E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ИСПОЛНИТЕЛЬ:</w:t>
            </w:r>
          </w:p>
          <w:p w14:paraId="0F5A5C06" w14:textId="77777777" w:rsidR="00301340" w:rsidRPr="00C35DAE" w:rsidRDefault="00301340" w:rsidP="00B45658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1E650B43" w14:textId="66BB328C" w:rsidR="00301340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368F07D7" w14:textId="282C9AEC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52402514" w14:textId="01DB45D6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5412E6DA" w14:textId="742F174E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4D9E0193" w14:textId="41AF3028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78D73A81" w14:textId="73EC6E1B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5048FCC4" w14:textId="1B15C7E4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2DA243C1" w14:textId="450E195B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48EF9485" w14:textId="2A2191B4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64DF62A2" w14:textId="68D7BC30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375B6763" w14:textId="489A14A9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5A176D1C" w14:textId="4FC1C395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577900FF" w14:textId="5828169E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14F89F64" w14:textId="210779B3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36D48E9C" w14:textId="136FD48F" w:rsidR="00C11EEC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443A3C47" w14:textId="77777777" w:rsidR="00C11EEC" w:rsidRPr="00C35DAE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256DC0B7" w14:textId="77777777" w:rsidR="00301340" w:rsidRPr="00C35DAE" w:rsidRDefault="00301340" w:rsidP="00B45658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7E86E8DF" w14:textId="77777777" w:rsidR="00301340" w:rsidRPr="00C35DAE" w:rsidRDefault="00301340" w:rsidP="00B45658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18A09C4A" w14:textId="77777777" w:rsidR="00301340" w:rsidRPr="00C35DAE" w:rsidRDefault="00301340" w:rsidP="00B45658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64987E4D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49322B63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24B73F85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250CA0E4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708520EB" w14:textId="77777777" w:rsidR="00301340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3E4CCC42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2344E79B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2575E0CE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363DFADB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02CD69FF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1D680539" w14:textId="77777777" w:rsidR="00301340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3A9D2E48" w14:textId="77777777" w:rsidR="00301340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56044CB3" w14:textId="006EE0FD" w:rsidR="00301340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38B9EA48" w14:textId="77777777" w:rsidR="00C11EEC" w:rsidRPr="00C35DAE" w:rsidRDefault="00C11EEC" w:rsidP="00B45658">
            <w:pPr>
              <w:jc w:val="both"/>
              <w:rPr>
                <w:sz w:val="22"/>
                <w:szCs w:val="22"/>
              </w:rPr>
            </w:pPr>
          </w:p>
          <w:p w14:paraId="7DFF4019" w14:textId="5F955F1E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 xml:space="preserve">___________________ </w:t>
            </w:r>
            <w:r w:rsidR="00C11EEC">
              <w:rPr>
                <w:sz w:val="22"/>
                <w:szCs w:val="22"/>
              </w:rPr>
              <w:t>/___________/</w:t>
            </w:r>
          </w:p>
          <w:p w14:paraId="444AED74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  <w:p w14:paraId="0984440D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  <w:r w:rsidRPr="00C35DAE">
              <w:rPr>
                <w:sz w:val="22"/>
                <w:szCs w:val="22"/>
              </w:rPr>
              <w:t>«___»__________2026 год.</w:t>
            </w:r>
          </w:p>
        </w:tc>
        <w:tc>
          <w:tcPr>
            <w:tcW w:w="4515" w:type="dxa"/>
          </w:tcPr>
          <w:p w14:paraId="32335016" w14:textId="77777777" w:rsidR="00301340" w:rsidRPr="00C35DAE" w:rsidRDefault="00301340" w:rsidP="00B45658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4594" w:type="dxa"/>
          </w:tcPr>
          <w:p w14:paraId="759419A8" w14:textId="77777777" w:rsidR="00301340" w:rsidRPr="00C35DAE" w:rsidRDefault="00301340" w:rsidP="00B45658">
            <w:pPr>
              <w:jc w:val="both"/>
              <w:rPr>
                <w:sz w:val="22"/>
                <w:szCs w:val="22"/>
              </w:rPr>
            </w:pPr>
          </w:p>
        </w:tc>
      </w:tr>
    </w:tbl>
    <w:p w14:paraId="3F394248" w14:textId="77777777" w:rsidR="00876735" w:rsidRPr="00301340" w:rsidRDefault="00876735" w:rsidP="003D1E5C">
      <w:pPr>
        <w:jc w:val="center"/>
      </w:pPr>
    </w:p>
    <w:p w14:paraId="12B09C33" w14:textId="77777777" w:rsidR="00A91687" w:rsidRPr="00301340" w:rsidRDefault="00A91687" w:rsidP="003D1E5C">
      <w:pPr>
        <w:jc w:val="center"/>
      </w:pPr>
    </w:p>
    <w:p w14:paraId="1B69F91B" w14:textId="77777777" w:rsidR="00D165A4" w:rsidRPr="00301340" w:rsidRDefault="00D165A4" w:rsidP="00D165A4">
      <w:pPr>
        <w:jc w:val="right"/>
      </w:pPr>
      <w:r w:rsidRPr="00301340">
        <w:lastRenderedPageBreak/>
        <w:t>Приложение №1</w:t>
      </w:r>
    </w:p>
    <w:p w14:paraId="4B863136" w14:textId="77777777" w:rsidR="00D165A4" w:rsidRPr="00301340" w:rsidRDefault="00D165A4" w:rsidP="00D165A4">
      <w:pPr>
        <w:jc w:val="right"/>
      </w:pPr>
      <w:r w:rsidRPr="00301340">
        <w:t xml:space="preserve">к муниципальному контракту </w:t>
      </w:r>
    </w:p>
    <w:p w14:paraId="761ACB7E" w14:textId="4D502BA4" w:rsidR="00D165A4" w:rsidRPr="00301340" w:rsidRDefault="00D165A4" w:rsidP="00D165A4">
      <w:pPr>
        <w:jc w:val="right"/>
      </w:pPr>
      <w:r w:rsidRPr="00301340">
        <w:t>№</w:t>
      </w:r>
      <w:r w:rsidR="00730A98">
        <w:t>4</w:t>
      </w:r>
      <w:r w:rsidR="00301340" w:rsidRPr="00301340">
        <w:t>2-26</w:t>
      </w:r>
      <w:r w:rsidR="00301340">
        <w:t xml:space="preserve"> </w:t>
      </w:r>
      <w:r w:rsidRPr="00301340">
        <w:t xml:space="preserve">от </w:t>
      </w:r>
      <w:r w:rsidR="00301340">
        <w:softHyphen/>
      </w:r>
      <w:r w:rsidR="00301340">
        <w:softHyphen/>
        <w:t>____</w:t>
      </w:r>
      <w:r w:rsidR="00FD74FF" w:rsidRPr="00301340">
        <w:t>_________</w:t>
      </w:r>
      <w:r w:rsidRPr="00301340">
        <w:t>2</w:t>
      </w:r>
      <w:r w:rsidR="00BE60EC" w:rsidRPr="00301340">
        <w:t>0</w:t>
      </w:r>
      <w:r w:rsidRPr="00301340">
        <w:t>2</w:t>
      </w:r>
      <w:r w:rsidR="00FD74FF" w:rsidRPr="00301340">
        <w:t>6</w:t>
      </w:r>
      <w:r w:rsidRPr="00301340">
        <w:t xml:space="preserve"> г.  </w:t>
      </w:r>
    </w:p>
    <w:p w14:paraId="7CFD89AB" w14:textId="77777777" w:rsidR="00D165A4" w:rsidRPr="00301340" w:rsidRDefault="00D165A4" w:rsidP="00D165A4"/>
    <w:p w14:paraId="259770B7" w14:textId="77777777" w:rsidR="00D165A4" w:rsidRPr="00301340" w:rsidRDefault="00D165A4" w:rsidP="00D165A4">
      <w:pPr>
        <w:jc w:val="center"/>
      </w:pPr>
      <w:r w:rsidRPr="00301340">
        <w:rPr>
          <w:b/>
        </w:rPr>
        <w:t>ТЕХНИЧЕСКОЕ ЗАДАНИЕ</w:t>
      </w:r>
    </w:p>
    <w:p w14:paraId="3DCBDF3E" w14:textId="77777777" w:rsidR="00D165A4" w:rsidRPr="00301340" w:rsidRDefault="00D165A4" w:rsidP="00D165A4">
      <w:pPr>
        <w:ind w:left="360"/>
        <w:jc w:val="center"/>
        <w:rPr>
          <w:b/>
        </w:rPr>
      </w:pPr>
      <w:r w:rsidRPr="00301340">
        <w:rPr>
          <w:b/>
        </w:rPr>
        <w:t>на выполнение работ по санитарной очистке мест накопления ТКО</w:t>
      </w:r>
    </w:p>
    <w:p w14:paraId="5140214B" w14:textId="77777777" w:rsidR="00D165A4" w:rsidRPr="00301340" w:rsidRDefault="00D165A4" w:rsidP="00D165A4">
      <w:pPr>
        <w:ind w:left="360"/>
        <w:jc w:val="center"/>
        <w:rPr>
          <w:b/>
        </w:rPr>
      </w:pPr>
      <w:r w:rsidRPr="00301340">
        <w:rPr>
          <w:b/>
        </w:rPr>
        <w:t xml:space="preserve"> на территории МО Кусинское сельское поселение</w:t>
      </w:r>
    </w:p>
    <w:tbl>
      <w:tblPr>
        <w:tblStyle w:val="a8"/>
        <w:tblW w:w="0" w:type="auto"/>
        <w:tblInd w:w="-885" w:type="dxa"/>
        <w:tblLook w:val="04A0" w:firstRow="1" w:lastRow="0" w:firstColumn="1" w:lastColumn="0" w:noHBand="0" w:noVBand="1"/>
      </w:tblPr>
      <w:tblGrid>
        <w:gridCol w:w="2127"/>
        <w:gridCol w:w="2410"/>
        <w:gridCol w:w="6060"/>
      </w:tblGrid>
      <w:tr w:rsidR="00D165A4" w:rsidRPr="00301340" w14:paraId="7EC6B7BB" w14:textId="77777777" w:rsidTr="00A4051A"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44A16EF" w14:textId="77777777" w:rsidR="00D165A4" w:rsidRPr="00301340" w:rsidRDefault="00D16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340">
              <w:rPr>
                <w:rFonts w:ascii="Times New Roman" w:hAnsi="Times New Roman" w:cs="Times New Roman"/>
                <w:b/>
                <w:sz w:val="24"/>
                <w:szCs w:val="24"/>
              </w:rPr>
              <w:t>Виды работ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95E9CC0" w14:textId="77777777" w:rsidR="00D165A4" w:rsidRPr="00301340" w:rsidRDefault="00D16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340">
              <w:rPr>
                <w:rFonts w:ascii="Times New Roman" w:hAnsi="Times New Roman" w:cs="Times New Roman"/>
                <w:b/>
                <w:sz w:val="24"/>
                <w:szCs w:val="24"/>
              </w:rPr>
              <w:t>Объем работ</w:t>
            </w:r>
          </w:p>
        </w:tc>
        <w:tc>
          <w:tcPr>
            <w:tcW w:w="6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DB047FE" w14:textId="77777777" w:rsidR="00D165A4" w:rsidRPr="00301340" w:rsidRDefault="00D165A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340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качеству работ</w:t>
            </w:r>
          </w:p>
        </w:tc>
      </w:tr>
      <w:tr w:rsidR="00D165A4" w:rsidRPr="00301340" w14:paraId="18E75EBF" w14:textId="77777777" w:rsidTr="00A4051A">
        <w:trPr>
          <w:trHeight w:val="5189"/>
        </w:trPr>
        <w:tc>
          <w:tcPr>
            <w:tcW w:w="21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88386AF" w14:textId="77777777" w:rsidR="00D165A4" w:rsidRPr="00301340" w:rsidRDefault="00D16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1340">
              <w:rPr>
                <w:rFonts w:ascii="Times New Roman" w:hAnsi="Times New Roman" w:cs="Times New Roman"/>
                <w:b/>
                <w:sz w:val="24"/>
                <w:szCs w:val="24"/>
              </w:rPr>
              <w:t>Санитарная очистка мест накопления ТКО на территории МО Кусинское сельское поселение</w:t>
            </w:r>
          </w:p>
        </w:tc>
        <w:tc>
          <w:tcPr>
            <w:tcW w:w="24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8D2A3E4" w14:textId="77777777" w:rsidR="00D165A4" w:rsidRPr="00B76050" w:rsidRDefault="00D16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>Количество санитарных очисток мест накопления ТКО:</w:t>
            </w:r>
          </w:p>
          <w:p w14:paraId="23E64423" w14:textId="3ED86C20" w:rsidR="00D165A4" w:rsidRPr="00B76050" w:rsidRDefault="00D16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-ул. Волна </w:t>
            </w:r>
            <w:r w:rsidR="00DB61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 раз,</w:t>
            </w:r>
          </w:p>
          <w:p w14:paraId="53D0B22E" w14:textId="40EDF814" w:rsidR="00D165A4" w:rsidRPr="00B76050" w:rsidRDefault="00D16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- д. Березовик </w:t>
            </w:r>
            <w:r w:rsidR="00DB61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раз,</w:t>
            </w:r>
          </w:p>
          <w:p w14:paraId="085062C9" w14:textId="7B82BB4A" w:rsidR="00D165A4" w:rsidRPr="00B76050" w:rsidRDefault="00D16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>-ул.</w:t>
            </w:r>
            <w:r w:rsidR="00A4051A"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>Набережная -</w:t>
            </w:r>
            <w:r w:rsidR="00DB61F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раз,</w:t>
            </w:r>
          </w:p>
          <w:p w14:paraId="0EEA64DB" w14:textId="08BFF7CB" w:rsidR="00D165A4" w:rsidRPr="00B76050" w:rsidRDefault="00D165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-с. Посадников Остров </w:t>
            </w:r>
            <w:r w:rsidR="00DB61F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раз</w:t>
            </w:r>
          </w:p>
        </w:tc>
        <w:tc>
          <w:tcPr>
            <w:tcW w:w="6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9157CEB" w14:textId="77777777" w:rsidR="00B76050" w:rsidRPr="00B76050" w:rsidRDefault="00B76050" w:rsidP="00B76050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>Санитарная очистка мест накопления ТКО</w:t>
            </w:r>
            <w:r w:rsidRPr="00B760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>включает в себя:</w:t>
            </w:r>
          </w:p>
          <w:p w14:paraId="2866345D" w14:textId="77777777" w:rsidR="00B76050" w:rsidRPr="00B76050" w:rsidRDefault="00B76050" w:rsidP="00B76050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     1. Уборка мусора с территории контейнерных площадок, находящегося за пределами контейнера в радиусе 1 метра от него, за исключением строительного и крупногабаритного мусора - не реже 1 раза в 2 недели в дер. Березовик, ул. Набережная и Волна, не реже 1 раза в месяц в с. Посадников Остров. Скашивание травы по мере необходимости вокруг мест накопления ТКО и прилегающей территории.</w:t>
            </w:r>
          </w:p>
          <w:p w14:paraId="73F3AA53" w14:textId="77777777" w:rsidR="00B76050" w:rsidRPr="00B76050" w:rsidRDefault="00B76050" w:rsidP="00B76050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     2. Уборка мест, недоступных для механизированной уборки, производятся с применением ручной работы.</w:t>
            </w:r>
          </w:p>
          <w:p w14:paraId="65DA2A7C" w14:textId="77777777" w:rsidR="00B76050" w:rsidRPr="00B76050" w:rsidRDefault="00B76050" w:rsidP="00B76050">
            <w:pPr>
              <w:pStyle w:val="Style2"/>
              <w:widowControl/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     3.  Помывка контейнерных площадок и выполнение работ по дератизации.</w:t>
            </w:r>
          </w:p>
          <w:p w14:paraId="7D9CCC75" w14:textId="77777777" w:rsidR="00B76050" w:rsidRPr="00B76050" w:rsidRDefault="00B76050" w:rsidP="00B76050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>Исполнитель отвечает за строгое соблюдение правил техники безопасности, правил охраны труда при производстве работ.</w:t>
            </w:r>
          </w:p>
          <w:p w14:paraId="209540E5" w14:textId="035C968C" w:rsidR="00D165A4" w:rsidRPr="00B76050" w:rsidRDefault="00B76050" w:rsidP="00B76050">
            <w:pPr>
              <w:widowControl w:val="0"/>
              <w:tabs>
                <w:tab w:val="left" w:pos="567"/>
                <w:tab w:val="left" w:pos="851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B76050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</w:tc>
      </w:tr>
    </w:tbl>
    <w:p w14:paraId="7F2A78C9" w14:textId="7BBDA57F" w:rsidR="00D165A4" w:rsidRDefault="00D165A4" w:rsidP="00D165A4">
      <w:pPr>
        <w:ind w:left="360"/>
        <w:jc w:val="center"/>
        <w:rPr>
          <w:b/>
        </w:rPr>
      </w:pPr>
    </w:p>
    <w:p w14:paraId="3582F179" w14:textId="77777777" w:rsidR="00301340" w:rsidRPr="00301340" w:rsidRDefault="00301340" w:rsidP="00D165A4">
      <w:pPr>
        <w:ind w:left="36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5"/>
        <w:gridCol w:w="4594"/>
      </w:tblGrid>
      <w:tr w:rsidR="00301340" w:rsidRPr="00C35DAE" w14:paraId="05538E96" w14:textId="77777777" w:rsidTr="00B45658">
        <w:trPr>
          <w:trHeight w:val="3418"/>
        </w:trPr>
        <w:tc>
          <w:tcPr>
            <w:tcW w:w="4515" w:type="dxa"/>
          </w:tcPr>
          <w:p w14:paraId="7372D9EC" w14:textId="77777777" w:rsidR="00301340" w:rsidRPr="00C35DAE" w:rsidRDefault="00301340" w:rsidP="00B45658">
            <w:pPr>
              <w:rPr>
                <w:color w:val="000000"/>
              </w:rPr>
            </w:pPr>
            <w:r w:rsidRPr="00C35DAE">
              <w:rPr>
                <w:color w:val="000000"/>
              </w:rPr>
              <w:t>МУНИЦИПАЛЬНЫЙ ЗАКАЗЧИК:</w:t>
            </w:r>
          </w:p>
          <w:p w14:paraId="181F2AFF" w14:textId="77777777" w:rsidR="00301340" w:rsidRPr="00C35DAE" w:rsidRDefault="00301340" w:rsidP="00B45658">
            <w:pPr>
              <w:rPr>
                <w:color w:val="000000"/>
              </w:rPr>
            </w:pPr>
          </w:p>
          <w:p w14:paraId="7EC140A4" w14:textId="77777777" w:rsidR="00301340" w:rsidRPr="00C35DAE" w:rsidRDefault="00301340" w:rsidP="00B45658">
            <w:pPr>
              <w:rPr>
                <w:color w:val="000000"/>
              </w:rPr>
            </w:pPr>
          </w:p>
          <w:p w14:paraId="56D9C2C5" w14:textId="77777777" w:rsidR="00301340" w:rsidRPr="00C35DAE" w:rsidRDefault="00301340" w:rsidP="00B45658">
            <w:pPr>
              <w:rPr>
                <w:color w:val="000000"/>
              </w:rPr>
            </w:pPr>
            <w:r w:rsidRPr="00C35DAE">
              <w:rPr>
                <w:color w:val="000000"/>
              </w:rPr>
              <w:t xml:space="preserve">Глава администрации </w:t>
            </w:r>
          </w:p>
          <w:p w14:paraId="7B11EEAF" w14:textId="77777777" w:rsidR="00301340" w:rsidRPr="00C35DAE" w:rsidRDefault="00301340" w:rsidP="00B45658">
            <w:pPr>
              <w:rPr>
                <w:color w:val="000000"/>
              </w:rPr>
            </w:pPr>
          </w:p>
          <w:p w14:paraId="79FE97B9" w14:textId="77777777" w:rsidR="00301340" w:rsidRPr="00C35DAE" w:rsidRDefault="00301340" w:rsidP="00B45658">
            <w:pPr>
              <w:rPr>
                <w:color w:val="000000"/>
              </w:rPr>
            </w:pPr>
            <w:r w:rsidRPr="00C35DAE">
              <w:rPr>
                <w:color w:val="000000"/>
              </w:rPr>
              <w:t>____________________ Стаховская Е.В.</w:t>
            </w:r>
          </w:p>
          <w:p w14:paraId="370F80A1" w14:textId="77777777" w:rsidR="00301340" w:rsidRDefault="00301340" w:rsidP="00B45658">
            <w:pPr>
              <w:rPr>
                <w:color w:val="000000"/>
              </w:rPr>
            </w:pPr>
          </w:p>
          <w:p w14:paraId="68C67408" w14:textId="77777777" w:rsidR="00301340" w:rsidRPr="00C35DAE" w:rsidRDefault="00301340" w:rsidP="00B45658">
            <w:pPr>
              <w:rPr>
                <w:color w:val="000000"/>
              </w:rPr>
            </w:pPr>
          </w:p>
          <w:p w14:paraId="205E450E" w14:textId="77777777" w:rsidR="00301340" w:rsidRPr="00C35DAE" w:rsidRDefault="00301340" w:rsidP="00B45658">
            <w:pPr>
              <w:rPr>
                <w:u w:val="single"/>
              </w:rPr>
            </w:pPr>
            <w:r w:rsidRPr="00C35DAE">
              <w:t>«___»__________2026 год.</w:t>
            </w:r>
          </w:p>
        </w:tc>
        <w:tc>
          <w:tcPr>
            <w:tcW w:w="4594" w:type="dxa"/>
          </w:tcPr>
          <w:p w14:paraId="5B8BDE03" w14:textId="77777777" w:rsidR="00301340" w:rsidRPr="00C35DAE" w:rsidRDefault="00301340" w:rsidP="00B45658">
            <w:pPr>
              <w:jc w:val="both"/>
            </w:pPr>
            <w:r w:rsidRPr="00C35DAE">
              <w:t>ИСПОЛНИТЕЛЬ:</w:t>
            </w:r>
          </w:p>
          <w:p w14:paraId="1FD0EE36" w14:textId="77777777" w:rsidR="00301340" w:rsidRPr="00C35DAE" w:rsidRDefault="00301340" w:rsidP="00B45658">
            <w:pPr>
              <w:shd w:val="clear" w:color="auto" w:fill="FFFFFF"/>
              <w:rPr>
                <w:color w:val="000000"/>
              </w:rPr>
            </w:pPr>
          </w:p>
          <w:p w14:paraId="2D4F4E48" w14:textId="77777777" w:rsidR="00301340" w:rsidRPr="00C35DAE" w:rsidRDefault="00301340" w:rsidP="00B45658">
            <w:pPr>
              <w:jc w:val="both"/>
            </w:pPr>
          </w:p>
          <w:p w14:paraId="456E2D79" w14:textId="61AAAAB6" w:rsidR="00301340" w:rsidRDefault="00301340" w:rsidP="00B45658">
            <w:pPr>
              <w:jc w:val="both"/>
            </w:pPr>
          </w:p>
          <w:p w14:paraId="6B63E912" w14:textId="77777777" w:rsidR="00C11EEC" w:rsidRPr="00C35DAE" w:rsidRDefault="00C11EEC" w:rsidP="00B45658">
            <w:pPr>
              <w:jc w:val="both"/>
            </w:pPr>
          </w:p>
          <w:p w14:paraId="2ED364C2" w14:textId="4A0863BC" w:rsidR="00301340" w:rsidRPr="00C35DAE" w:rsidRDefault="00301340" w:rsidP="00B45658">
            <w:pPr>
              <w:jc w:val="both"/>
            </w:pPr>
            <w:r w:rsidRPr="00C35DAE">
              <w:t>___________________</w:t>
            </w:r>
            <w:r w:rsidR="00C11EEC">
              <w:t>/_____________/</w:t>
            </w:r>
          </w:p>
          <w:p w14:paraId="7ECD2C3B" w14:textId="77777777" w:rsidR="00301340" w:rsidRPr="00C35DAE" w:rsidRDefault="00301340" w:rsidP="00B45658">
            <w:pPr>
              <w:jc w:val="both"/>
            </w:pPr>
          </w:p>
          <w:p w14:paraId="2026D7C2" w14:textId="77777777" w:rsidR="00301340" w:rsidRPr="00C35DAE" w:rsidRDefault="00301340" w:rsidP="00B45658">
            <w:pPr>
              <w:jc w:val="both"/>
            </w:pPr>
          </w:p>
          <w:p w14:paraId="0D2FFEED" w14:textId="77777777" w:rsidR="00301340" w:rsidRPr="00C35DAE" w:rsidRDefault="00301340" w:rsidP="00B45658">
            <w:pPr>
              <w:jc w:val="both"/>
            </w:pPr>
            <w:r w:rsidRPr="00C35DAE">
              <w:t>«___»__________2026 год.</w:t>
            </w:r>
          </w:p>
        </w:tc>
      </w:tr>
    </w:tbl>
    <w:p w14:paraId="0DB97A8E" w14:textId="77777777" w:rsidR="00D165A4" w:rsidRPr="00301340" w:rsidRDefault="00D165A4" w:rsidP="00D165A4">
      <w:pPr>
        <w:rPr>
          <w:b/>
        </w:rPr>
      </w:pPr>
    </w:p>
    <w:p w14:paraId="1F9F650B" w14:textId="5C871D14" w:rsidR="00D165A4" w:rsidRPr="00301340" w:rsidRDefault="00D165A4" w:rsidP="003D1E5C">
      <w:pPr>
        <w:jc w:val="center"/>
      </w:pPr>
    </w:p>
    <w:p w14:paraId="467363C1" w14:textId="53C6B4A2" w:rsidR="00FD74FF" w:rsidRPr="00301340" w:rsidRDefault="00FD74FF" w:rsidP="003D1E5C">
      <w:pPr>
        <w:jc w:val="center"/>
      </w:pPr>
    </w:p>
    <w:p w14:paraId="090C9CAC" w14:textId="43E32297" w:rsidR="00FD74FF" w:rsidRPr="00301340" w:rsidRDefault="00FD74FF" w:rsidP="003D1E5C">
      <w:pPr>
        <w:jc w:val="center"/>
      </w:pPr>
    </w:p>
    <w:p w14:paraId="7BB2C5DB" w14:textId="145D5BF2" w:rsidR="00FD74FF" w:rsidRPr="00301340" w:rsidRDefault="00FD74FF" w:rsidP="003D1E5C">
      <w:pPr>
        <w:jc w:val="center"/>
      </w:pPr>
    </w:p>
    <w:p w14:paraId="5C9D1047" w14:textId="10866AEF" w:rsidR="00FD74FF" w:rsidRPr="00301340" w:rsidRDefault="00FD74FF" w:rsidP="003D1E5C">
      <w:pPr>
        <w:jc w:val="center"/>
      </w:pPr>
    </w:p>
    <w:p w14:paraId="0FC0FEF6" w14:textId="38DD75F3" w:rsidR="00FD74FF" w:rsidRPr="00301340" w:rsidRDefault="00FD74FF" w:rsidP="003D1E5C">
      <w:pPr>
        <w:jc w:val="center"/>
      </w:pPr>
    </w:p>
    <w:p w14:paraId="2302AE31" w14:textId="38E14925" w:rsidR="00A4051A" w:rsidRPr="00301340" w:rsidRDefault="00A4051A" w:rsidP="003D1E5C">
      <w:pPr>
        <w:jc w:val="center"/>
      </w:pPr>
    </w:p>
    <w:p w14:paraId="35BFE4E3" w14:textId="1DBCA724" w:rsidR="00A4051A" w:rsidRPr="00301340" w:rsidRDefault="00A4051A" w:rsidP="003D1E5C">
      <w:pPr>
        <w:jc w:val="center"/>
      </w:pPr>
    </w:p>
    <w:p w14:paraId="6964DF46" w14:textId="77777777" w:rsidR="00A4051A" w:rsidRPr="00301340" w:rsidRDefault="00A4051A" w:rsidP="003D1E5C">
      <w:pPr>
        <w:jc w:val="center"/>
      </w:pPr>
    </w:p>
    <w:p w14:paraId="3387CF0C" w14:textId="7C1ECF4E" w:rsidR="00FD74FF" w:rsidRPr="00301340" w:rsidRDefault="00FD74FF" w:rsidP="003D1E5C">
      <w:pPr>
        <w:jc w:val="center"/>
      </w:pPr>
    </w:p>
    <w:p w14:paraId="4503DC45" w14:textId="40262380" w:rsidR="00FD74FF" w:rsidRPr="00301340" w:rsidRDefault="00FD74FF" w:rsidP="003D1E5C">
      <w:pPr>
        <w:jc w:val="center"/>
      </w:pPr>
    </w:p>
    <w:p w14:paraId="265F025A" w14:textId="77777777" w:rsidR="00FD74FF" w:rsidRPr="00301340" w:rsidRDefault="00FD74FF" w:rsidP="00FD74FF">
      <w:pPr>
        <w:jc w:val="right"/>
      </w:pPr>
      <w:r w:rsidRPr="00301340">
        <w:lastRenderedPageBreak/>
        <w:t>Приложение №2</w:t>
      </w:r>
    </w:p>
    <w:p w14:paraId="12A0C85D" w14:textId="77777777" w:rsidR="00FD74FF" w:rsidRPr="00301340" w:rsidRDefault="00FD74FF" w:rsidP="00FD74FF">
      <w:pPr>
        <w:jc w:val="right"/>
      </w:pPr>
      <w:r w:rsidRPr="00301340">
        <w:t>к муниципальному контракту</w:t>
      </w:r>
    </w:p>
    <w:p w14:paraId="0DEF05D6" w14:textId="59E45EAC" w:rsidR="00301340" w:rsidRPr="00301340" w:rsidRDefault="00301340" w:rsidP="00301340">
      <w:pPr>
        <w:jc w:val="right"/>
      </w:pPr>
      <w:r w:rsidRPr="00301340">
        <w:t>№</w:t>
      </w:r>
      <w:r w:rsidR="00730A98">
        <w:t>4</w:t>
      </w:r>
      <w:r w:rsidRPr="00301340">
        <w:t>2-26</w:t>
      </w:r>
      <w:r>
        <w:t xml:space="preserve"> </w:t>
      </w:r>
      <w:r w:rsidRPr="00301340">
        <w:t xml:space="preserve">от </w:t>
      </w:r>
      <w:r>
        <w:softHyphen/>
      </w:r>
      <w:r>
        <w:softHyphen/>
        <w:t>____</w:t>
      </w:r>
      <w:r w:rsidRPr="00301340">
        <w:t xml:space="preserve">_________2026 г.  </w:t>
      </w:r>
    </w:p>
    <w:p w14:paraId="20083A59" w14:textId="77777777" w:rsidR="00FD74FF" w:rsidRPr="00301340" w:rsidRDefault="00FD74FF" w:rsidP="00FD74FF">
      <w:pPr>
        <w:jc w:val="right"/>
      </w:pPr>
    </w:p>
    <w:p w14:paraId="76B32F49" w14:textId="77777777" w:rsidR="00FD74FF" w:rsidRPr="00301340" w:rsidRDefault="00FD74FF" w:rsidP="00FD74FF">
      <w:pPr>
        <w:jc w:val="right"/>
      </w:pPr>
    </w:p>
    <w:p w14:paraId="532A043F" w14:textId="77777777" w:rsidR="00FD74FF" w:rsidRPr="00301340" w:rsidRDefault="00FD74FF" w:rsidP="00FD74FF">
      <w:pPr>
        <w:jc w:val="right"/>
      </w:pPr>
    </w:p>
    <w:p w14:paraId="0DF1C120" w14:textId="77777777" w:rsidR="00FD74FF" w:rsidRPr="00301340" w:rsidRDefault="00FD74FF" w:rsidP="00FD74FF">
      <w:pPr>
        <w:jc w:val="center"/>
      </w:pPr>
    </w:p>
    <w:p w14:paraId="0E8AB31B" w14:textId="77777777" w:rsidR="00FD74FF" w:rsidRPr="00301340" w:rsidRDefault="00FD74FF" w:rsidP="00FD74FF">
      <w:pPr>
        <w:jc w:val="center"/>
        <w:rPr>
          <w:b/>
          <w:bCs/>
        </w:rPr>
      </w:pPr>
      <w:r w:rsidRPr="00301340">
        <w:rPr>
          <w:b/>
          <w:bCs/>
        </w:rPr>
        <w:t>ПРОТОКОЛ</w:t>
      </w:r>
    </w:p>
    <w:p w14:paraId="7A05DB69" w14:textId="77777777" w:rsidR="00FD74FF" w:rsidRPr="00301340" w:rsidRDefault="00FD74FF" w:rsidP="00FD74FF">
      <w:pPr>
        <w:jc w:val="center"/>
        <w:rPr>
          <w:b/>
          <w:bCs/>
        </w:rPr>
      </w:pPr>
      <w:r w:rsidRPr="00301340">
        <w:rPr>
          <w:b/>
          <w:bCs/>
        </w:rPr>
        <w:t xml:space="preserve">Согласования цены </w:t>
      </w:r>
    </w:p>
    <w:p w14:paraId="1652C763" w14:textId="77777777" w:rsidR="00FD74FF" w:rsidRPr="00301340" w:rsidRDefault="00FD74FF" w:rsidP="00FD74FF">
      <w:pPr>
        <w:ind w:left="360"/>
        <w:jc w:val="center"/>
        <w:rPr>
          <w:b/>
        </w:rPr>
      </w:pPr>
      <w:r w:rsidRPr="00301340">
        <w:rPr>
          <w:b/>
        </w:rPr>
        <w:t>на выполнение работ по санитарной очистке мест накопления ТКО</w:t>
      </w:r>
    </w:p>
    <w:p w14:paraId="00B7E0BC" w14:textId="77777777" w:rsidR="00FD74FF" w:rsidRPr="00301340" w:rsidRDefault="00FD74FF" w:rsidP="00FD74FF">
      <w:pPr>
        <w:ind w:left="360"/>
        <w:jc w:val="center"/>
        <w:rPr>
          <w:b/>
        </w:rPr>
      </w:pPr>
      <w:r w:rsidRPr="00301340">
        <w:rPr>
          <w:b/>
        </w:rPr>
        <w:t xml:space="preserve"> на территории МО Кусинское сельское поселение</w:t>
      </w:r>
    </w:p>
    <w:p w14:paraId="3EC8C65C" w14:textId="77777777" w:rsidR="00FD74FF" w:rsidRPr="00301340" w:rsidRDefault="00FD74FF" w:rsidP="00FD74FF">
      <w:pPr>
        <w:ind w:left="360"/>
        <w:jc w:val="center"/>
        <w:rPr>
          <w:b/>
        </w:rPr>
      </w:pPr>
    </w:p>
    <w:p w14:paraId="376E7C35" w14:textId="77777777" w:rsidR="00FD74FF" w:rsidRPr="00301340" w:rsidRDefault="00FD74FF" w:rsidP="00FD74FF">
      <w:pPr>
        <w:jc w:val="center"/>
        <w:rPr>
          <w:b/>
          <w:bCs/>
        </w:rPr>
      </w:pPr>
    </w:p>
    <w:p w14:paraId="249FCD5B" w14:textId="77777777" w:rsidR="00FD74FF" w:rsidRPr="00301340" w:rsidRDefault="00FD74FF" w:rsidP="00FD74FF">
      <w:pPr>
        <w:jc w:val="center"/>
        <w:rPr>
          <w:b/>
          <w:bCs/>
        </w:rPr>
      </w:pPr>
    </w:p>
    <w:p w14:paraId="2195D635" w14:textId="77777777" w:rsidR="00FD74FF" w:rsidRPr="00301340" w:rsidRDefault="00FD74FF" w:rsidP="00FD74FF">
      <w:pPr>
        <w:jc w:val="center"/>
        <w:rPr>
          <w:b/>
          <w:bCs/>
        </w:rPr>
      </w:pPr>
    </w:p>
    <w:p w14:paraId="0C4760EF" w14:textId="0B88F6D4" w:rsidR="00FD74FF" w:rsidRPr="00301340" w:rsidRDefault="00301340" w:rsidP="00FD74FF">
      <w:pPr>
        <w:ind w:firstLine="851"/>
        <w:jc w:val="both"/>
      </w:pPr>
      <w:r w:rsidRPr="00C35DAE">
        <w:t xml:space="preserve">Мы, нижеподписавшиеся, от лица Заказчика глава администрации Стаховская Е.В. с одной стороны, и от лица Исполнителя </w:t>
      </w:r>
      <w:r w:rsidR="00C11EEC">
        <w:t>________________________________</w:t>
      </w:r>
      <w:r w:rsidRPr="00C35DAE">
        <w:t xml:space="preserve"> </w:t>
      </w:r>
      <w:r w:rsidRPr="00961AB9">
        <w:t>с другой стороны, удостоверяем,</w:t>
      </w:r>
      <w:r w:rsidR="00FD74FF" w:rsidRPr="00301340">
        <w:t xml:space="preserve"> что Сторонами достигнуто оглашение о величине договорной цены по настоящему муниципальному контракту в размере </w:t>
      </w:r>
      <w:r w:rsidR="00FD74FF" w:rsidRPr="00301340">
        <w:rPr>
          <w:b/>
          <w:bCs/>
        </w:rPr>
        <w:t>30</w:t>
      </w:r>
      <w:r w:rsidR="00730A98">
        <w:rPr>
          <w:b/>
          <w:bCs/>
        </w:rPr>
        <w:t xml:space="preserve"> 000</w:t>
      </w:r>
      <w:r w:rsidR="00FD74FF" w:rsidRPr="00301340">
        <w:rPr>
          <w:b/>
          <w:bCs/>
        </w:rPr>
        <w:t xml:space="preserve"> (тридцать тыс</w:t>
      </w:r>
      <w:r w:rsidR="00730A98">
        <w:rPr>
          <w:b/>
          <w:bCs/>
        </w:rPr>
        <w:t>яч</w:t>
      </w:r>
      <w:r w:rsidR="00FD74FF" w:rsidRPr="00301340">
        <w:rPr>
          <w:b/>
          <w:bCs/>
        </w:rPr>
        <w:t>ь) рублей 00 копеек</w:t>
      </w:r>
      <w:r w:rsidR="00FD74FF" w:rsidRPr="00301340">
        <w:t>, НДС не облагается.</w:t>
      </w:r>
    </w:p>
    <w:p w14:paraId="295E74B6" w14:textId="77777777" w:rsidR="00FD74FF" w:rsidRPr="00301340" w:rsidRDefault="00FD74FF" w:rsidP="00FD74FF">
      <w:pPr>
        <w:ind w:firstLine="851"/>
        <w:jc w:val="both"/>
      </w:pPr>
    </w:p>
    <w:p w14:paraId="27B03353" w14:textId="77777777" w:rsidR="00FD74FF" w:rsidRPr="00301340" w:rsidRDefault="00FD74FF" w:rsidP="00FD74FF">
      <w:pPr>
        <w:ind w:firstLine="851"/>
        <w:jc w:val="both"/>
      </w:pPr>
    </w:p>
    <w:p w14:paraId="2DADBC63" w14:textId="77777777" w:rsidR="00FD74FF" w:rsidRPr="00301340" w:rsidRDefault="00FD74FF" w:rsidP="00FD74FF">
      <w:pPr>
        <w:ind w:firstLine="851"/>
        <w:jc w:val="both"/>
      </w:pPr>
      <w:r w:rsidRPr="00301340">
        <w:t>Настоящий протокол является основанием для проведения взаимных расчетов между Заказчиком и Исполнителем.</w:t>
      </w:r>
    </w:p>
    <w:p w14:paraId="7D20F582" w14:textId="77777777" w:rsidR="00FD74FF" w:rsidRPr="00301340" w:rsidRDefault="00FD74FF" w:rsidP="00FD74FF">
      <w:pPr>
        <w:jc w:val="center"/>
      </w:pPr>
    </w:p>
    <w:p w14:paraId="74776A5E" w14:textId="77777777" w:rsidR="00FD74FF" w:rsidRPr="00301340" w:rsidRDefault="00FD74FF" w:rsidP="00FD74FF">
      <w:pPr>
        <w:jc w:val="center"/>
      </w:pPr>
    </w:p>
    <w:p w14:paraId="243898F4" w14:textId="77777777" w:rsidR="00FD74FF" w:rsidRPr="00301340" w:rsidRDefault="00FD74FF" w:rsidP="00FD74FF">
      <w:pPr>
        <w:jc w:val="center"/>
      </w:pPr>
    </w:p>
    <w:p w14:paraId="2A508569" w14:textId="77777777" w:rsidR="00FD74FF" w:rsidRPr="00301340" w:rsidRDefault="00FD74FF" w:rsidP="00FD74FF">
      <w:pPr>
        <w:jc w:val="center"/>
      </w:pPr>
    </w:p>
    <w:p w14:paraId="6E1ACC88" w14:textId="77777777" w:rsidR="00FD74FF" w:rsidRPr="00301340" w:rsidRDefault="00FD74FF" w:rsidP="00FD74FF">
      <w:pPr>
        <w:jc w:val="center"/>
      </w:pPr>
    </w:p>
    <w:p w14:paraId="152570E0" w14:textId="77777777" w:rsidR="00FD74FF" w:rsidRPr="00301340" w:rsidRDefault="00FD74FF" w:rsidP="00FD74FF">
      <w:pPr>
        <w:jc w:val="center"/>
      </w:pPr>
    </w:p>
    <w:p w14:paraId="5867F167" w14:textId="77777777" w:rsidR="00FD74FF" w:rsidRPr="00301340" w:rsidRDefault="00FD74FF" w:rsidP="00FD74FF">
      <w:pPr>
        <w:jc w:val="center"/>
      </w:pPr>
    </w:p>
    <w:p w14:paraId="26A4E6D1" w14:textId="77777777" w:rsidR="00FD74FF" w:rsidRPr="00301340" w:rsidRDefault="00FD74FF" w:rsidP="00FD74FF">
      <w:pPr>
        <w:jc w:val="center"/>
      </w:pPr>
    </w:p>
    <w:p w14:paraId="1F37B712" w14:textId="77777777" w:rsidR="00FD74FF" w:rsidRPr="00301340" w:rsidRDefault="00FD74FF" w:rsidP="00FD74FF">
      <w:pPr>
        <w:jc w:val="center"/>
      </w:pPr>
    </w:p>
    <w:p w14:paraId="3776EA88" w14:textId="77777777" w:rsidR="00FD74FF" w:rsidRPr="00301340" w:rsidRDefault="00FD74FF" w:rsidP="00FD74F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15"/>
        <w:gridCol w:w="4594"/>
      </w:tblGrid>
      <w:tr w:rsidR="00C11EEC" w:rsidRPr="00C35DAE" w14:paraId="16773B05" w14:textId="77777777" w:rsidTr="00D90470">
        <w:trPr>
          <w:trHeight w:val="3418"/>
        </w:trPr>
        <w:tc>
          <w:tcPr>
            <w:tcW w:w="4515" w:type="dxa"/>
          </w:tcPr>
          <w:p w14:paraId="2823949B" w14:textId="77777777" w:rsidR="00C11EEC" w:rsidRPr="00C35DAE" w:rsidRDefault="00C11EEC" w:rsidP="00D90470">
            <w:pPr>
              <w:rPr>
                <w:color w:val="000000"/>
              </w:rPr>
            </w:pPr>
            <w:r w:rsidRPr="00C35DAE">
              <w:rPr>
                <w:color w:val="000000"/>
              </w:rPr>
              <w:t>МУНИЦИПАЛЬНЫЙ ЗАКАЗЧИК:</w:t>
            </w:r>
          </w:p>
          <w:p w14:paraId="7808C9AF" w14:textId="77777777" w:rsidR="00C11EEC" w:rsidRPr="00C35DAE" w:rsidRDefault="00C11EEC" w:rsidP="00D90470">
            <w:pPr>
              <w:rPr>
                <w:color w:val="000000"/>
              </w:rPr>
            </w:pPr>
          </w:p>
          <w:p w14:paraId="042E3471" w14:textId="77777777" w:rsidR="00C11EEC" w:rsidRPr="00C35DAE" w:rsidRDefault="00C11EEC" w:rsidP="00D90470">
            <w:pPr>
              <w:rPr>
                <w:color w:val="000000"/>
              </w:rPr>
            </w:pPr>
          </w:p>
          <w:p w14:paraId="7B9E7BE2" w14:textId="77777777" w:rsidR="00C11EEC" w:rsidRPr="00C35DAE" w:rsidRDefault="00C11EEC" w:rsidP="00D90470">
            <w:pPr>
              <w:rPr>
                <w:color w:val="000000"/>
              </w:rPr>
            </w:pPr>
            <w:r w:rsidRPr="00C35DAE">
              <w:rPr>
                <w:color w:val="000000"/>
              </w:rPr>
              <w:t xml:space="preserve">Глава администрации </w:t>
            </w:r>
          </w:p>
          <w:p w14:paraId="0A038D15" w14:textId="77777777" w:rsidR="00C11EEC" w:rsidRPr="00C35DAE" w:rsidRDefault="00C11EEC" w:rsidP="00D90470">
            <w:pPr>
              <w:rPr>
                <w:color w:val="000000"/>
              </w:rPr>
            </w:pPr>
          </w:p>
          <w:p w14:paraId="45481B65" w14:textId="77777777" w:rsidR="00C11EEC" w:rsidRPr="00C35DAE" w:rsidRDefault="00C11EEC" w:rsidP="00D90470">
            <w:pPr>
              <w:rPr>
                <w:color w:val="000000"/>
              </w:rPr>
            </w:pPr>
            <w:r w:rsidRPr="00C35DAE">
              <w:rPr>
                <w:color w:val="000000"/>
              </w:rPr>
              <w:t>____________________ Стаховская Е.В.</w:t>
            </w:r>
          </w:p>
          <w:p w14:paraId="7A4FD771" w14:textId="77777777" w:rsidR="00C11EEC" w:rsidRDefault="00C11EEC" w:rsidP="00D90470">
            <w:pPr>
              <w:rPr>
                <w:color w:val="000000"/>
              </w:rPr>
            </w:pPr>
          </w:p>
          <w:p w14:paraId="6408FD83" w14:textId="77777777" w:rsidR="00C11EEC" w:rsidRPr="00C35DAE" w:rsidRDefault="00C11EEC" w:rsidP="00D90470">
            <w:pPr>
              <w:rPr>
                <w:color w:val="000000"/>
              </w:rPr>
            </w:pPr>
          </w:p>
          <w:p w14:paraId="47F28758" w14:textId="77777777" w:rsidR="00C11EEC" w:rsidRPr="00C35DAE" w:rsidRDefault="00C11EEC" w:rsidP="00D90470">
            <w:pPr>
              <w:rPr>
                <w:u w:val="single"/>
              </w:rPr>
            </w:pPr>
            <w:r w:rsidRPr="00C35DAE">
              <w:t>«___»__________2026 год.</w:t>
            </w:r>
          </w:p>
        </w:tc>
        <w:tc>
          <w:tcPr>
            <w:tcW w:w="4594" w:type="dxa"/>
          </w:tcPr>
          <w:p w14:paraId="3E3F255E" w14:textId="77777777" w:rsidR="00C11EEC" w:rsidRPr="00C35DAE" w:rsidRDefault="00C11EEC" w:rsidP="00D90470">
            <w:pPr>
              <w:jc w:val="both"/>
            </w:pPr>
            <w:r w:rsidRPr="00C35DAE">
              <w:t>ИСПОЛНИТЕЛЬ:</w:t>
            </w:r>
          </w:p>
          <w:p w14:paraId="17895E4B" w14:textId="77777777" w:rsidR="00C11EEC" w:rsidRPr="00C35DAE" w:rsidRDefault="00C11EEC" w:rsidP="00D90470">
            <w:pPr>
              <w:shd w:val="clear" w:color="auto" w:fill="FFFFFF"/>
              <w:rPr>
                <w:color w:val="000000"/>
              </w:rPr>
            </w:pPr>
          </w:p>
          <w:p w14:paraId="0BF3203E" w14:textId="77777777" w:rsidR="00C11EEC" w:rsidRPr="00C35DAE" w:rsidRDefault="00C11EEC" w:rsidP="00D90470">
            <w:pPr>
              <w:jc w:val="both"/>
            </w:pPr>
          </w:p>
          <w:p w14:paraId="09289875" w14:textId="77777777" w:rsidR="00C11EEC" w:rsidRDefault="00C11EEC" w:rsidP="00D90470">
            <w:pPr>
              <w:jc w:val="both"/>
            </w:pPr>
          </w:p>
          <w:p w14:paraId="756D813D" w14:textId="77777777" w:rsidR="00C11EEC" w:rsidRPr="00C35DAE" w:rsidRDefault="00C11EEC" w:rsidP="00D90470">
            <w:pPr>
              <w:jc w:val="both"/>
            </w:pPr>
          </w:p>
          <w:p w14:paraId="0503FEF8" w14:textId="77777777" w:rsidR="00C11EEC" w:rsidRPr="00C35DAE" w:rsidRDefault="00C11EEC" w:rsidP="00D90470">
            <w:pPr>
              <w:jc w:val="both"/>
            </w:pPr>
            <w:r w:rsidRPr="00C35DAE">
              <w:t>___________________</w:t>
            </w:r>
            <w:r>
              <w:t>/_____________/</w:t>
            </w:r>
          </w:p>
          <w:p w14:paraId="055922AD" w14:textId="77777777" w:rsidR="00C11EEC" w:rsidRPr="00C35DAE" w:rsidRDefault="00C11EEC" w:rsidP="00D90470">
            <w:pPr>
              <w:jc w:val="both"/>
            </w:pPr>
          </w:p>
          <w:p w14:paraId="4793EB43" w14:textId="77777777" w:rsidR="00C11EEC" w:rsidRPr="00C35DAE" w:rsidRDefault="00C11EEC" w:rsidP="00D90470">
            <w:pPr>
              <w:jc w:val="both"/>
            </w:pPr>
          </w:p>
          <w:p w14:paraId="10B54DD2" w14:textId="77777777" w:rsidR="00C11EEC" w:rsidRPr="00C35DAE" w:rsidRDefault="00C11EEC" w:rsidP="00D90470">
            <w:pPr>
              <w:jc w:val="both"/>
            </w:pPr>
            <w:r w:rsidRPr="00C35DAE">
              <w:t>«___»__________2026 год.</w:t>
            </w:r>
          </w:p>
        </w:tc>
      </w:tr>
    </w:tbl>
    <w:p w14:paraId="624FB1A5" w14:textId="77777777" w:rsidR="00FD74FF" w:rsidRPr="00301340" w:rsidRDefault="00FD74FF" w:rsidP="003D1E5C">
      <w:pPr>
        <w:jc w:val="center"/>
      </w:pPr>
    </w:p>
    <w:sectPr w:rsidR="00FD74FF" w:rsidRPr="00301340" w:rsidSect="00C04718">
      <w:headerReference w:type="default" r:id="rId9"/>
      <w:pgSz w:w="11906" w:h="16838"/>
      <w:pgMar w:top="1134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A03731" w14:textId="77777777" w:rsidR="009B1650" w:rsidRDefault="009B1650" w:rsidP="00A26B8B">
      <w:r>
        <w:separator/>
      </w:r>
    </w:p>
  </w:endnote>
  <w:endnote w:type="continuationSeparator" w:id="0">
    <w:p w14:paraId="4C80A8C0" w14:textId="77777777" w:rsidR="009B1650" w:rsidRDefault="009B1650" w:rsidP="00A26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FBF98" w14:textId="77777777" w:rsidR="009B1650" w:rsidRDefault="009B1650" w:rsidP="00A26B8B">
      <w:r>
        <w:separator/>
      </w:r>
    </w:p>
  </w:footnote>
  <w:footnote w:type="continuationSeparator" w:id="0">
    <w:p w14:paraId="35894A09" w14:textId="77777777" w:rsidR="009B1650" w:rsidRDefault="009B1650" w:rsidP="00A26B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47ED8" w14:textId="717D5BF9" w:rsidR="00A26B8B" w:rsidRPr="00A26B8B" w:rsidRDefault="00A26B8B" w:rsidP="00A26B8B">
    <w:pPr>
      <w:pStyle w:val="ab"/>
      <w:jc w:val="right"/>
      <w:rPr>
        <w:b/>
        <w:bCs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2758B2"/>
    <w:multiLevelType w:val="hybridMultilevel"/>
    <w:tmpl w:val="D9B80D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1952"/>
    <w:rsid w:val="00012E6A"/>
    <w:rsid w:val="000137A3"/>
    <w:rsid w:val="00021233"/>
    <w:rsid w:val="00021B80"/>
    <w:rsid w:val="00022107"/>
    <w:rsid w:val="00025F02"/>
    <w:rsid w:val="00026676"/>
    <w:rsid w:val="000469D9"/>
    <w:rsid w:val="0005152A"/>
    <w:rsid w:val="000526E8"/>
    <w:rsid w:val="00053258"/>
    <w:rsid w:val="00055B88"/>
    <w:rsid w:val="00067261"/>
    <w:rsid w:val="000817BC"/>
    <w:rsid w:val="00084A24"/>
    <w:rsid w:val="00085EE5"/>
    <w:rsid w:val="00095AB6"/>
    <w:rsid w:val="00096552"/>
    <w:rsid w:val="000C0AFA"/>
    <w:rsid w:val="000C1FAF"/>
    <w:rsid w:val="000D2EC8"/>
    <w:rsid w:val="000D3ACA"/>
    <w:rsid w:val="000E78C7"/>
    <w:rsid w:val="000F0CD7"/>
    <w:rsid w:val="000F1F9D"/>
    <w:rsid w:val="000F3646"/>
    <w:rsid w:val="00110463"/>
    <w:rsid w:val="00112293"/>
    <w:rsid w:val="00122EDE"/>
    <w:rsid w:val="00146886"/>
    <w:rsid w:val="0015741A"/>
    <w:rsid w:val="00170433"/>
    <w:rsid w:val="001722F0"/>
    <w:rsid w:val="00174128"/>
    <w:rsid w:val="001778F2"/>
    <w:rsid w:val="00181F12"/>
    <w:rsid w:val="00184D0A"/>
    <w:rsid w:val="001922FC"/>
    <w:rsid w:val="00193E56"/>
    <w:rsid w:val="001960F7"/>
    <w:rsid w:val="00196406"/>
    <w:rsid w:val="00197A77"/>
    <w:rsid w:val="001A2651"/>
    <w:rsid w:val="001A43B5"/>
    <w:rsid w:val="001A61CC"/>
    <w:rsid w:val="001A7541"/>
    <w:rsid w:val="001C7B6B"/>
    <w:rsid w:val="001F0C7A"/>
    <w:rsid w:val="00213B85"/>
    <w:rsid w:val="0022068D"/>
    <w:rsid w:val="002270BB"/>
    <w:rsid w:val="00234841"/>
    <w:rsid w:val="002529CE"/>
    <w:rsid w:val="00254123"/>
    <w:rsid w:val="002548D9"/>
    <w:rsid w:val="00254D71"/>
    <w:rsid w:val="002657E3"/>
    <w:rsid w:val="00293273"/>
    <w:rsid w:val="002C1E3E"/>
    <w:rsid w:val="002D523D"/>
    <w:rsid w:val="002E105D"/>
    <w:rsid w:val="002E31E6"/>
    <w:rsid w:val="00301340"/>
    <w:rsid w:val="00351B6E"/>
    <w:rsid w:val="0038052C"/>
    <w:rsid w:val="00381B13"/>
    <w:rsid w:val="00383CF1"/>
    <w:rsid w:val="003A2E41"/>
    <w:rsid w:val="003A6649"/>
    <w:rsid w:val="003D1E5C"/>
    <w:rsid w:val="003D6F6D"/>
    <w:rsid w:val="003E4099"/>
    <w:rsid w:val="003F0E33"/>
    <w:rsid w:val="003F5069"/>
    <w:rsid w:val="00403BC8"/>
    <w:rsid w:val="0041700D"/>
    <w:rsid w:val="004331D4"/>
    <w:rsid w:val="0044136C"/>
    <w:rsid w:val="004430CD"/>
    <w:rsid w:val="00454C13"/>
    <w:rsid w:val="00470EFE"/>
    <w:rsid w:val="00480065"/>
    <w:rsid w:val="00484EFC"/>
    <w:rsid w:val="004910C3"/>
    <w:rsid w:val="00497E24"/>
    <w:rsid w:val="004A758A"/>
    <w:rsid w:val="004D6186"/>
    <w:rsid w:val="004D727D"/>
    <w:rsid w:val="004E20FB"/>
    <w:rsid w:val="004E5671"/>
    <w:rsid w:val="004F67F6"/>
    <w:rsid w:val="004F6C32"/>
    <w:rsid w:val="00505EB6"/>
    <w:rsid w:val="005067AA"/>
    <w:rsid w:val="00524050"/>
    <w:rsid w:val="00527FA1"/>
    <w:rsid w:val="00534CA6"/>
    <w:rsid w:val="00535AA9"/>
    <w:rsid w:val="005363FA"/>
    <w:rsid w:val="005461E9"/>
    <w:rsid w:val="005606B4"/>
    <w:rsid w:val="00562FE0"/>
    <w:rsid w:val="00566ADF"/>
    <w:rsid w:val="0057006C"/>
    <w:rsid w:val="005748AA"/>
    <w:rsid w:val="005861E1"/>
    <w:rsid w:val="005A2D77"/>
    <w:rsid w:val="005A66E1"/>
    <w:rsid w:val="005A6D59"/>
    <w:rsid w:val="005C3715"/>
    <w:rsid w:val="005D0706"/>
    <w:rsid w:val="006034DE"/>
    <w:rsid w:val="00605157"/>
    <w:rsid w:val="00607895"/>
    <w:rsid w:val="00613DCA"/>
    <w:rsid w:val="006153E0"/>
    <w:rsid w:val="0062063B"/>
    <w:rsid w:val="006409BD"/>
    <w:rsid w:val="00645010"/>
    <w:rsid w:val="00661BC0"/>
    <w:rsid w:val="0067214C"/>
    <w:rsid w:val="006843C2"/>
    <w:rsid w:val="0069324D"/>
    <w:rsid w:val="00696E1C"/>
    <w:rsid w:val="006A281D"/>
    <w:rsid w:val="006A2F30"/>
    <w:rsid w:val="006B0C45"/>
    <w:rsid w:val="006B2DBE"/>
    <w:rsid w:val="006B485D"/>
    <w:rsid w:val="006C3EAA"/>
    <w:rsid w:val="006E084E"/>
    <w:rsid w:val="006E5881"/>
    <w:rsid w:val="006E7F7B"/>
    <w:rsid w:val="00710F00"/>
    <w:rsid w:val="007136CD"/>
    <w:rsid w:val="00713CCC"/>
    <w:rsid w:val="007238C6"/>
    <w:rsid w:val="007272CB"/>
    <w:rsid w:val="00730A98"/>
    <w:rsid w:val="00733FA5"/>
    <w:rsid w:val="00737D70"/>
    <w:rsid w:val="00743557"/>
    <w:rsid w:val="007450C6"/>
    <w:rsid w:val="00751CBB"/>
    <w:rsid w:val="007716C1"/>
    <w:rsid w:val="00776C8E"/>
    <w:rsid w:val="00777071"/>
    <w:rsid w:val="00781B9C"/>
    <w:rsid w:val="00786592"/>
    <w:rsid w:val="007955E8"/>
    <w:rsid w:val="007A2061"/>
    <w:rsid w:val="007A2535"/>
    <w:rsid w:val="007B28E4"/>
    <w:rsid w:val="007C30AE"/>
    <w:rsid w:val="007F4B08"/>
    <w:rsid w:val="00800108"/>
    <w:rsid w:val="00804009"/>
    <w:rsid w:val="00810BFD"/>
    <w:rsid w:val="00821EBC"/>
    <w:rsid w:val="00822299"/>
    <w:rsid w:val="00854030"/>
    <w:rsid w:val="0086199A"/>
    <w:rsid w:val="00876735"/>
    <w:rsid w:val="00882E42"/>
    <w:rsid w:val="00890D06"/>
    <w:rsid w:val="00892BD1"/>
    <w:rsid w:val="008A2602"/>
    <w:rsid w:val="008B1D9B"/>
    <w:rsid w:val="008C0A8B"/>
    <w:rsid w:val="008C474F"/>
    <w:rsid w:val="008D007A"/>
    <w:rsid w:val="008E2701"/>
    <w:rsid w:val="008E54BD"/>
    <w:rsid w:val="008F1A8F"/>
    <w:rsid w:val="00912EC9"/>
    <w:rsid w:val="009475D1"/>
    <w:rsid w:val="00947932"/>
    <w:rsid w:val="00960DA7"/>
    <w:rsid w:val="00963DE9"/>
    <w:rsid w:val="009648A8"/>
    <w:rsid w:val="00977680"/>
    <w:rsid w:val="009B0379"/>
    <w:rsid w:val="009B1650"/>
    <w:rsid w:val="009B1977"/>
    <w:rsid w:val="009C413C"/>
    <w:rsid w:val="009C4DF5"/>
    <w:rsid w:val="009D01EC"/>
    <w:rsid w:val="009D3650"/>
    <w:rsid w:val="009D43FC"/>
    <w:rsid w:val="009D621A"/>
    <w:rsid w:val="009D7FE4"/>
    <w:rsid w:val="00A04BB0"/>
    <w:rsid w:val="00A05C64"/>
    <w:rsid w:val="00A06A77"/>
    <w:rsid w:val="00A235CE"/>
    <w:rsid w:val="00A24DF4"/>
    <w:rsid w:val="00A263C1"/>
    <w:rsid w:val="00A26B8B"/>
    <w:rsid w:val="00A31A44"/>
    <w:rsid w:val="00A32986"/>
    <w:rsid w:val="00A35CBD"/>
    <w:rsid w:val="00A4051A"/>
    <w:rsid w:val="00A50C56"/>
    <w:rsid w:val="00A6289E"/>
    <w:rsid w:val="00A91687"/>
    <w:rsid w:val="00A934D6"/>
    <w:rsid w:val="00A96959"/>
    <w:rsid w:val="00AB65AF"/>
    <w:rsid w:val="00AD351E"/>
    <w:rsid w:val="00B01B22"/>
    <w:rsid w:val="00B263A7"/>
    <w:rsid w:val="00B3039F"/>
    <w:rsid w:val="00B32ED0"/>
    <w:rsid w:val="00B37C9F"/>
    <w:rsid w:val="00B65AFA"/>
    <w:rsid w:val="00B71E9B"/>
    <w:rsid w:val="00B76050"/>
    <w:rsid w:val="00B77F1B"/>
    <w:rsid w:val="00B844E9"/>
    <w:rsid w:val="00B96217"/>
    <w:rsid w:val="00BA6E02"/>
    <w:rsid w:val="00BC28F6"/>
    <w:rsid w:val="00BC6040"/>
    <w:rsid w:val="00BD1785"/>
    <w:rsid w:val="00BD23FA"/>
    <w:rsid w:val="00BD6976"/>
    <w:rsid w:val="00BE60EC"/>
    <w:rsid w:val="00BE7DD4"/>
    <w:rsid w:val="00BF4A2D"/>
    <w:rsid w:val="00BF7447"/>
    <w:rsid w:val="00C04718"/>
    <w:rsid w:val="00C11EEC"/>
    <w:rsid w:val="00C375C4"/>
    <w:rsid w:val="00C63A4E"/>
    <w:rsid w:val="00C64694"/>
    <w:rsid w:val="00C7374A"/>
    <w:rsid w:val="00C75256"/>
    <w:rsid w:val="00CA4518"/>
    <w:rsid w:val="00CB0548"/>
    <w:rsid w:val="00CC1E6C"/>
    <w:rsid w:val="00CD24FB"/>
    <w:rsid w:val="00CE17A2"/>
    <w:rsid w:val="00CF4F13"/>
    <w:rsid w:val="00CF68A6"/>
    <w:rsid w:val="00D04D37"/>
    <w:rsid w:val="00D07CE0"/>
    <w:rsid w:val="00D1057B"/>
    <w:rsid w:val="00D142E7"/>
    <w:rsid w:val="00D165A4"/>
    <w:rsid w:val="00D2256E"/>
    <w:rsid w:val="00D40009"/>
    <w:rsid w:val="00D4252C"/>
    <w:rsid w:val="00D4438A"/>
    <w:rsid w:val="00D444E8"/>
    <w:rsid w:val="00D73063"/>
    <w:rsid w:val="00D75FEE"/>
    <w:rsid w:val="00D92727"/>
    <w:rsid w:val="00DB0CFF"/>
    <w:rsid w:val="00DB61F2"/>
    <w:rsid w:val="00DC4646"/>
    <w:rsid w:val="00E06350"/>
    <w:rsid w:val="00E1138F"/>
    <w:rsid w:val="00E36DFF"/>
    <w:rsid w:val="00E770DC"/>
    <w:rsid w:val="00E779BA"/>
    <w:rsid w:val="00E82936"/>
    <w:rsid w:val="00E87561"/>
    <w:rsid w:val="00E93911"/>
    <w:rsid w:val="00EA000A"/>
    <w:rsid w:val="00EA277D"/>
    <w:rsid w:val="00EA3D8A"/>
    <w:rsid w:val="00EA486A"/>
    <w:rsid w:val="00EA4CEA"/>
    <w:rsid w:val="00EA7A6E"/>
    <w:rsid w:val="00EB1818"/>
    <w:rsid w:val="00EB1BDC"/>
    <w:rsid w:val="00EB471C"/>
    <w:rsid w:val="00EC6E69"/>
    <w:rsid w:val="00ED02D0"/>
    <w:rsid w:val="00F032DC"/>
    <w:rsid w:val="00F044A9"/>
    <w:rsid w:val="00F2514D"/>
    <w:rsid w:val="00F25962"/>
    <w:rsid w:val="00F3703C"/>
    <w:rsid w:val="00F417C9"/>
    <w:rsid w:val="00F503BC"/>
    <w:rsid w:val="00F51952"/>
    <w:rsid w:val="00F5280F"/>
    <w:rsid w:val="00F552BD"/>
    <w:rsid w:val="00F715AB"/>
    <w:rsid w:val="00F71C19"/>
    <w:rsid w:val="00FB207C"/>
    <w:rsid w:val="00FB627C"/>
    <w:rsid w:val="00FC5781"/>
    <w:rsid w:val="00FD2789"/>
    <w:rsid w:val="00FD724F"/>
    <w:rsid w:val="00FD7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C13B72"/>
  <w15:docId w15:val="{6EB6355B-792F-4760-ADD2-BF2009BB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471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C04718"/>
    <w:pPr>
      <w:jc w:val="center"/>
    </w:pPr>
    <w:rPr>
      <w:b/>
      <w:bCs/>
      <w:sz w:val="22"/>
    </w:rPr>
  </w:style>
  <w:style w:type="paragraph" w:styleId="2">
    <w:name w:val="Body Text 2"/>
    <w:basedOn w:val="a"/>
    <w:semiHidden/>
    <w:rsid w:val="00C04718"/>
    <w:rPr>
      <w:sz w:val="22"/>
    </w:rPr>
  </w:style>
  <w:style w:type="paragraph" w:styleId="a4">
    <w:name w:val="Body Text"/>
    <w:basedOn w:val="a"/>
    <w:semiHidden/>
    <w:rsid w:val="00C04718"/>
    <w:pPr>
      <w:jc w:val="both"/>
    </w:pPr>
    <w:rPr>
      <w:sz w:val="22"/>
    </w:rPr>
  </w:style>
  <w:style w:type="paragraph" w:customStyle="1" w:styleId="ConsPlusNonformat">
    <w:name w:val="ConsPlusNonformat"/>
    <w:rsid w:val="00C047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No Spacing"/>
    <w:uiPriority w:val="99"/>
    <w:qFormat/>
    <w:rsid w:val="003D1E5C"/>
    <w:pPr>
      <w:suppressAutoHyphens/>
    </w:pPr>
    <w:rPr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BA6E02"/>
    <w:rPr>
      <w:rFonts w:ascii="Segoe UI" w:hAnsi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BA6E02"/>
    <w:rPr>
      <w:rFonts w:ascii="Segoe UI" w:hAnsi="Segoe UI" w:cs="Segoe UI"/>
      <w:sz w:val="18"/>
      <w:szCs w:val="18"/>
    </w:rPr>
  </w:style>
  <w:style w:type="paragraph" w:customStyle="1" w:styleId="Style2">
    <w:name w:val="Style2"/>
    <w:basedOn w:val="a"/>
    <w:uiPriority w:val="99"/>
    <w:rsid w:val="00D165A4"/>
    <w:pPr>
      <w:widowControl w:val="0"/>
      <w:autoSpaceDE w:val="0"/>
      <w:autoSpaceDN w:val="0"/>
      <w:adjustRightInd w:val="0"/>
    </w:pPr>
  </w:style>
  <w:style w:type="table" w:styleId="a8">
    <w:name w:val="Table Grid"/>
    <w:basedOn w:val="a1"/>
    <w:uiPriority w:val="59"/>
    <w:rsid w:val="00D165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basedOn w:val="a"/>
    <w:next w:val="a3"/>
    <w:qFormat/>
    <w:rsid w:val="00D165A4"/>
    <w:pPr>
      <w:jc w:val="center"/>
    </w:pPr>
    <w:rPr>
      <w:b/>
      <w:bCs/>
      <w:sz w:val="22"/>
    </w:rPr>
  </w:style>
  <w:style w:type="paragraph" w:customStyle="1" w:styleId="aa">
    <w:basedOn w:val="a"/>
    <w:next w:val="a3"/>
    <w:qFormat/>
    <w:rsid w:val="00A26B8B"/>
    <w:pPr>
      <w:jc w:val="center"/>
    </w:pPr>
    <w:rPr>
      <w:b/>
      <w:bCs/>
      <w:sz w:val="22"/>
    </w:rPr>
  </w:style>
  <w:style w:type="paragraph" w:styleId="ab">
    <w:name w:val="header"/>
    <w:basedOn w:val="a"/>
    <w:link w:val="ac"/>
    <w:uiPriority w:val="99"/>
    <w:unhideWhenUsed/>
    <w:rsid w:val="00A26B8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A26B8B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A26B8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A26B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46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4057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15505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6</Pages>
  <Words>2057</Words>
  <Characters>11730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на оказание услуг</vt:lpstr>
    </vt:vector>
  </TitlesOfParts>
  <Company>Кусинский ККП</Company>
  <LinksUpToDate>false</LinksUpToDate>
  <CharactersWithSpaces>13760</CharactersWithSpaces>
  <SharedDoc>false</SharedDoc>
  <HLinks>
    <vt:vector size="12" baseType="variant">
      <vt:variant>
        <vt:i4>6750234</vt:i4>
      </vt:variant>
      <vt:variant>
        <vt:i4>3</vt:i4>
      </vt:variant>
      <vt:variant>
        <vt:i4>0</vt:i4>
      </vt:variant>
      <vt:variant>
        <vt:i4>5</vt:i4>
      </vt:variant>
      <vt:variant>
        <vt:lpwstr>http://www.consultant.ru/document/cons_doc_LAW_324057/</vt:lpwstr>
      </vt:variant>
      <vt:variant>
        <vt:lpwstr>dst0</vt:lpwstr>
      </vt:variant>
      <vt:variant>
        <vt:i4>6553629</vt:i4>
      </vt:variant>
      <vt:variant>
        <vt:i4>0</vt:i4>
      </vt:variant>
      <vt:variant>
        <vt:i4>0</vt:i4>
      </vt:variant>
      <vt:variant>
        <vt:i4>5</vt:i4>
      </vt:variant>
      <vt:variant>
        <vt:lpwstr>http://www.consultant.ru/document/cons_doc_LAW_155057/</vt:lpwstr>
      </vt:variant>
      <vt:variant>
        <vt:lpwstr>dst100010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услуг</dc:title>
  <dc:creator>Экономист</dc:creator>
  <cp:lastModifiedBy>Admin</cp:lastModifiedBy>
  <cp:revision>13</cp:revision>
  <cp:lastPrinted>2026-10-19T06:18:00Z</cp:lastPrinted>
  <dcterms:created xsi:type="dcterms:W3CDTF">2026-01-29T13:03:00Z</dcterms:created>
  <dcterms:modified xsi:type="dcterms:W3CDTF">2026-10-19T09:31:00Z</dcterms:modified>
</cp:coreProperties>
</file>