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286760" w14:textId="086AABB7" w:rsidR="009603B2" w:rsidRDefault="0067471F" w:rsidP="0067471F">
      <w:pPr>
        <w:widowControl w:val="0"/>
        <w:autoSpaceDE w:val="0"/>
        <w:autoSpaceDN w:val="0"/>
        <w:adjustRightInd w:val="0"/>
        <w:spacing w:after="0"/>
        <w:ind w:left="360"/>
        <w:jc w:val="center"/>
        <w:rPr>
          <w:b/>
        </w:rPr>
      </w:pPr>
      <w:r w:rsidRPr="0067471F">
        <w:rPr>
          <w:b/>
        </w:rPr>
        <w:t>Контракт</w:t>
      </w:r>
      <w:r w:rsidR="00951E48">
        <w:rPr>
          <w:b/>
        </w:rPr>
        <w:t>-проект</w:t>
      </w:r>
    </w:p>
    <w:p w14:paraId="2D6669A8" w14:textId="3350DBFE" w:rsidR="0067471F" w:rsidRPr="0067471F" w:rsidRDefault="0067471F" w:rsidP="0067471F">
      <w:pPr>
        <w:widowControl w:val="0"/>
        <w:autoSpaceDE w:val="0"/>
        <w:autoSpaceDN w:val="0"/>
        <w:adjustRightInd w:val="0"/>
        <w:spacing w:after="0"/>
        <w:ind w:left="360"/>
        <w:jc w:val="center"/>
        <w:rPr>
          <w:b/>
        </w:rPr>
      </w:pPr>
      <w:r w:rsidRPr="0067471F">
        <w:rPr>
          <w:b/>
        </w:rPr>
        <w:t xml:space="preserve">на приобретение </w:t>
      </w:r>
      <w:r w:rsidR="001952B4">
        <w:rPr>
          <w:b/>
        </w:rPr>
        <w:t>оборудования для столовой</w:t>
      </w:r>
      <w:r w:rsidR="00951E48">
        <w:rPr>
          <w:b/>
        </w:rPr>
        <w:t>___</w:t>
      </w:r>
    </w:p>
    <w:p w14:paraId="30125870" w14:textId="75592045" w:rsidR="009D54FF" w:rsidRDefault="0067471F" w:rsidP="0067471F">
      <w:pPr>
        <w:widowControl w:val="0"/>
        <w:autoSpaceDE w:val="0"/>
        <w:autoSpaceDN w:val="0"/>
        <w:adjustRightInd w:val="0"/>
        <w:spacing w:after="0"/>
        <w:ind w:left="360"/>
        <w:jc w:val="center"/>
        <w:rPr>
          <w:b/>
          <w:bCs/>
        </w:rPr>
      </w:pPr>
      <w:r w:rsidRPr="0067471F">
        <w:rPr>
          <w:b/>
        </w:rPr>
        <w:t xml:space="preserve"> для нужд МОУ "Средняя школа №2" </w:t>
      </w:r>
    </w:p>
    <w:p w14:paraId="774263A1" w14:textId="5161A2B7" w:rsidR="00161F35" w:rsidRPr="0050045A" w:rsidRDefault="00BF0EE6" w:rsidP="00E97ABB">
      <w:pPr>
        <w:spacing w:after="0"/>
        <w:jc w:val="left"/>
      </w:pPr>
      <w:r>
        <w:t>г</w:t>
      </w:r>
      <w:r w:rsidR="00161F35" w:rsidRPr="0050045A">
        <w:t>.</w:t>
      </w:r>
      <w:r>
        <w:t xml:space="preserve"> </w:t>
      </w:r>
      <w:r w:rsidR="00161F35" w:rsidRPr="0050045A">
        <w:t>Луга</w:t>
      </w:r>
      <w:r w:rsidR="00161F35" w:rsidRPr="0050045A">
        <w:tab/>
      </w:r>
      <w:r w:rsidR="00161F35" w:rsidRPr="0050045A">
        <w:tab/>
      </w:r>
      <w:r w:rsidR="00161F35" w:rsidRPr="0050045A">
        <w:tab/>
      </w:r>
      <w:r w:rsidR="00E97ABB">
        <w:t xml:space="preserve">       </w:t>
      </w:r>
      <w:r>
        <w:t xml:space="preserve">     </w:t>
      </w:r>
      <w:r w:rsidR="00E97ABB">
        <w:t xml:space="preserve">                                            </w:t>
      </w:r>
      <w:r w:rsidR="001E7F3F">
        <w:t xml:space="preserve">         </w:t>
      </w:r>
      <w:r w:rsidR="00E97ABB">
        <w:t xml:space="preserve">      </w:t>
      </w:r>
      <w:r w:rsidR="00161F35" w:rsidRPr="0050045A">
        <w:t>«</w:t>
      </w:r>
      <w:r w:rsidR="00951E48">
        <w:t>__</w:t>
      </w:r>
      <w:r w:rsidR="00161F35" w:rsidRPr="0050045A">
        <w:t>»</w:t>
      </w:r>
      <w:r w:rsidR="00E11D58">
        <w:t xml:space="preserve"> </w:t>
      </w:r>
      <w:r w:rsidR="00951E48">
        <w:t>_________</w:t>
      </w:r>
      <w:r w:rsidR="00161F35" w:rsidRPr="0050045A">
        <w:t xml:space="preserve"> 20</w:t>
      </w:r>
      <w:r w:rsidR="001E336B">
        <w:t>2</w:t>
      </w:r>
      <w:r w:rsidR="00D423C8">
        <w:t>6</w:t>
      </w:r>
      <w:r w:rsidR="00161F35" w:rsidRPr="0050045A">
        <w:t xml:space="preserve"> года</w:t>
      </w:r>
    </w:p>
    <w:p w14:paraId="48F50B41" w14:textId="77777777" w:rsidR="00161F35" w:rsidRPr="0050045A" w:rsidRDefault="00161F35" w:rsidP="000051C6">
      <w:pPr>
        <w:spacing w:after="0"/>
      </w:pPr>
    </w:p>
    <w:p w14:paraId="76C6AEC6" w14:textId="28B81E22" w:rsidR="009806B8" w:rsidRPr="001D55A3" w:rsidRDefault="009806B8" w:rsidP="00D127C1">
      <w:pPr>
        <w:ind w:firstLine="284"/>
      </w:pPr>
      <w:r>
        <w:t>Муниципальное общеобразовательное учреждение "Средняя общеобразовательная школа №2 им. Героя Советского Союза А.П. Иванова"</w:t>
      </w:r>
      <w:r w:rsidRPr="00953F35">
        <w:t>, именуем</w:t>
      </w:r>
      <w:r>
        <w:t>ое</w:t>
      </w:r>
      <w:r w:rsidRPr="00953F35">
        <w:t xml:space="preserve"> в дальнейшем «Заказчик», в лице</w:t>
      </w:r>
      <w:r>
        <w:t xml:space="preserve"> директора </w:t>
      </w:r>
      <w:r w:rsidR="00E11D58">
        <w:t>Лисиной Марины Ряшитовны</w:t>
      </w:r>
      <w:r w:rsidRPr="00953F35">
        <w:t xml:space="preserve">, действующего на основании </w:t>
      </w:r>
      <w:r>
        <w:t>Устава с одной стороны, и</w:t>
      </w:r>
      <w:r w:rsidR="00D423C8">
        <w:t>_______</w:t>
      </w:r>
      <w:r w:rsidRPr="00953F35">
        <w:t>, именуе</w:t>
      </w:r>
      <w:r>
        <w:t>мое</w:t>
      </w:r>
      <w:r w:rsidRPr="00953F35">
        <w:t xml:space="preserve"> в дальнейшем «Поставщик»,</w:t>
      </w:r>
      <w:r w:rsidR="001A651B">
        <w:t xml:space="preserve"> </w:t>
      </w:r>
      <w:r w:rsidRPr="00953F35">
        <w:t xml:space="preserve">действующего на основании </w:t>
      </w:r>
      <w:r>
        <w:t>Устава</w:t>
      </w:r>
      <w:r w:rsidRPr="00953F35">
        <w:t xml:space="preserve">, вместе именуемые «Стороны», </w:t>
      </w:r>
      <w:r w:rsidRPr="00953F35">
        <w:rPr>
          <w:color w:val="000000"/>
          <w:kern w:val="16"/>
        </w:rPr>
        <w:t xml:space="preserve">в соответствии с </w:t>
      </w:r>
      <w:r>
        <w:t>законодательством Российской Федерации и иными нормативными правовыми актами о контрактной системе в сфере закупок</w:t>
      </w:r>
      <w:r w:rsidRPr="00445A38">
        <w:t xml:space="preserve">, и на основании </w:t>
      </w:r>
      <w:r w:rsidRPr="0013278B">
        <w:t xml:space="preserve">в соответствии </w:t>
      </w:r>
      <w:r w:rsidRPr="00BC30D1">
        <w:t xml:space="preserve">с пунктом </w:t>
      </w:r>
      <w:r w:rsidR="001D1871">
        <w:t>5</w:t>
      </w:r>
      <w:r w:rsidRPr="0013278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Pr="00445A38">
        <w:t>:</w:t>
      </w:r>
    </w:p>
    <w:p w14:paraId="312B09DE" w14:textId="77777777" w:rsidR="00161F35" w:rsidRDefault="00161F35" w:rsidP="000051C6">
      <w:pPr>
        <w:spacing w:after="0"/>
        <w:jc w:val="center"/>
        <w:rPr>
          <w:b/>
          <w:bCs/>
        </w:rPr>
      </w:pPr>
      <w:r w:rsidRPr="0050045A">
        <w:rPr>
          <w:b/>
          <w:bCs/>
        </w:rPr>
        <w:t>1. Предмет Контракта</w:t>
      </w:r>
    </w:p>
    <w:p w14:paraId="5B26624A" w14:textId="6953C1C9"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w:t>
      </w:r>
      <w:r w:rsidR="001952B4" w:rsidRPr="001952B4">
        <w:rPr>
          <w:bCs/>
        </w:rPr>
        <w:t>оборудования для столовой</w:t>
      </w:r>
      <w:r w:rsidR="001952B4" w:rsidRPr="001952B4">
        <w:t xml:space="preserve"> </w:t>
      </w:r>
      <w:r w:rsidRPr="00ED0935">
        <w:t xml:space="preserve">(далее также – товар) в количестве и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14:paraId="6A958626" w14:textId="77777777" w:rsidR="00B219CD" w:rsidRPr="00ED0935" w:rsidRDefault="00B219CD" w:rsidP="000051C6">
      <w:pPr>
        <w:widowControl w:val="0"/>
        <w:shd w:val="clear" w:color="auto" w:fill="FFFFFF"/>
        <w:autoSpaceDE w:val="0"/>
        <w:autoSpaceDN w:val="0"/>
        <w:adjustRightInd w:val="0"/>
      </w:pPr>
      <w:r w:rsidRPr="002D500A">
        <w:t xml:space="preserve">1.2. </w:t>
      </w:r>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054854C6" w14:textId="77777777"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42E8D1CC" w14:textId="77777777"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14:paraId="78C55CD7" w14:textId="77777777"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14:paraId="4687AD39" w14:textId="5B79F4FA" w:rsidR="00B219CD" w:rsidRPr="00ED0935" w:rsidRDefault="00B219CD" w:rsidP="000051C6">
      <w:pPr>
        <w:widowControl w:val="0"/>
        <w:autoSpaceDE w:val="0"/>
        <w:autoSpaceDN w:val="0"/>
        <w:adjustRightInd w:val="0"/>
      </w:pPr>
      <w:r w:rsidRPr="00ED0935">
        <w:t xml:space="preserve">1.6. Место (места) поставки товара: </w:t>
      </w:r>
      <w:r w:rsidR="001F781B">
        <w:t xml:space="preserve">Лен.обл., </w:t>
      </w:r>
      <w:r w:rsidR="00E11D58">
        <w:t>г. Луга, ул. Красной Артиллерии, д.1</w:t>
      </w:r>
      <w:r w:rsidRPr="00ED0935">
        <w:t xml:space="preserve">. </w:t>
      </w:r>
    </w:p>
    <w:p w14:paraId="5E0D4D21" w14:textId="3FFEE902" w:rsidR="00B219CD" w:rsidRDefault="00B219CD" w:rsidP="000051C6">
      <w:pPr>
        <w:spacing w:after="0"/>
      </w:pPr>
    </w:p>
    <w:p w14:paraId="3F54DAA2" w14:textId="77777777" w:rsidR="00161F35" w:rsidRDefault="00161F35" w:rsidP="000051C6">
      <w:pPr>
        <w:spacing w:after="0"/>
        <w:ind w:left="360"/>
        <w:jc w:val="center"/>
        <w:rPr>
          <w:b/>
          <w:bCs/>
        </w:rPr>
      </w:pPr>
      <w:r>
        <w:rPr>
          <w:b/>
          <w:bCs/>
        </w:rPr>
        <w:t>2</w:t>
      </w:r>
      <w:r w:rsidRPr="0050045A">
        <w:rPr>
          <w:b/>
          <w:bCs/>
        </w:rPr>
        <w:t>. Цена Контракта и порядок расчетов</w:t>
      </w:r>
    </w:p>
    <w:p w14:paraId="3554450E" w14:textId="77777777" w:rsidR="00161F35" w:rsidRPr="0050045A" w:rsidRDefault="00161F35" w:rsidP="000051C6">
      <w:pPr>
        <w:spacing w:after="0"/>
        <w:ind w:left="360"/>
        <w:jc w:val="center"/>
        <w:rPr>
          <w:b/>
          <w:bCs/>
        </w:rPr>
      </w:pPr>
    </w:p>
    <w:p w14:paraId="7CE9F982" w14:textId="7C127264"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14:paraId="3715DEBF" w14:textId="17CF6D1A" w:rsidR="00161F35" w:rsidRPr="00E53F8A" w:rsidRDefault="00161F35" w:rsidP="000051C6">
      <w:pPr>
        <w:widowControl w:val="0"/>
        <w:autoSpaceDE w:val="0"/>
        <w:autoSpaceDN w:val="0"/>
        <w:adjustRightInd w:val="0"/>
        <w:rPr>
          <w:i/>
          <w:iCs/>
        </w:rPr>
      </w:pPr>
      <w:r w:rsidRPr="00953F35">
        <w:t xml:space="preserve">2.2. Общая цена Контракта составляет </w:t>
      </w:r>
      <w:r w:rsidR="001952B4">
        <w:t>199 450</w:t>
      </w:r>
      <w:r w:rsidRPr="00953F35">
        <w:t xml:space="preserve"> рублей </w:t>
      </w:r>
      <w:r w:rsidR="006F5D71">
        <w:t>00</w:t>
      </w:r>
      <w:r w:rsidRPr="00953F35">
        <w:t xml:space="preserve"> копеек</w:t>
      </w:r>
      <w:r w:rsidR="001A651B">
        <w:t xml:space="preserve"> </w:t>
      </w:r>
      <w:r w:rsidR="00D550F3">
        <w:t>, НДС не облагается</w:t>
      </w:r>
    </w:p>
    <w:p w14:paraId="27BACAEB" w14:textId="77777777"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14:paraId="440757C9" w14:textId="77777777" w:rsidR="00161F35" w:rsidRPr="00953F35" w:rsidRDefault="00161F35" w:rsidP="000051C6">
      <w:pPr>
        <w:widowControl w:val="0"/>
        <w:autoSpaceDE w:val="0"/>
        <w:autoSpaceDN w:val="0"/>
        <w:adjustRightInd w:val="0"/>
      </w:pPr>
      <w:r w:rsidRPr="00953F35">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w:t>
      </w:r>
      <w:r w:rsidRPr="00953F35">
        <w:lastRenderedPageBreak/>
        <w:t>разгрузочных работ</w:t>
      </w:r>
      <w:r>
        <w:t xml:space="preserve"> к месту, указываемому Заказчиком при приемке товара</w:t>
      </w:r>
      <w:r w:rsidRPr="00953F35">
        <w:t xml:space="preserve"> и иные расходы, связанные с поставкой товара.</w:t>
      </w:r>
    </w:p>
    <w:p w14:paraId="68BF9F9F" w14:textId="77777777" w:rsidR="00161F35" w:rsidRDefault="00161F35" w:rsidP="000051C6">
      <w:pPr>
        <w:widowControl w:val="0"/>
        <w:autoSpaceDE w:val="0"/>
        <w:autoSpaceDN w:val="0"/>
        <w:adjustRightInd w:val="0"/>
      </w:pPr>
      <w:r w:rsidRPr="002E255F">
        <w:t>2.4.  Оплата по Контракту производится в следующем порядке:</w:t>
      </w:r>
    </w:p>
    <w:p w14:paraId="1A5B7C4B" w14:textId="77777777"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42BC0171" w14:textId="77777777"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14:paraId="41902EBB" w14:textId="77777777"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14:paraId="535D9E3D" w14:textId="77777777" w:rsidR="002B0A44" w:rsidRPr="002B0A44" w:rsidRDefault="00161F35" w:rsidP="000051C6">
      <w:pPr>
        <w:widowControl w:val="0"/>
        <w:autoSpaceDE w:val="0"/>
        <w:autoSpaceDN w:val="0"/>
        <w:adjustRightInd w:val="0"/>
      </w:pPr>
      <w:r w:rsidRPr="007B6D3A">
        <w:t>2</w:t>
      </w:r>
      <w:r w:rsidRPr="002B0A44">
        <w:t xml:space="preserve">.4.4. Расчет  за поставленный товар (партию товара) осуществляется в течение </w:t>
      </w:r>
      <w:r w:rsidR="009C3C33">
        <w:t>7</w:t>
      </w:r>
      <w:r w:rsidRPr="002B0A44">
        <w:t xml:space="preserve"> (</w:t>
      </w:r>
      <w:r w:rsidR="009C3C33">
        <w:t>семи</w:t>
      </w:r>
      <w:r w:rsidRPr="002B0A44">
        <w:t xml:space="preserve">)  рабочих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14:paraId="498C6FFD" w14:textId="77777777" w:rsidR="00161F35" w:rsidRPr="007B6D3A" w:rsidRDefault="00161F35" w:rsidP="000051C6">
      <w:pPr>
        <w:widowControl w:val="0"/>
        <w:autoSpaceDE w:val="0"/>
        <w:autoSpaceDN w:val="0"/>
        <w:adjustRightInd w:val="0"/>
      </w:pPr>
      <w:r w:rsidRPr="002B0A44">
        <w:t>2.4.5. 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
    <w:p w14:paraId="2BB110FB" w14:textId="77777777" w:rsidR="00161F35" w:rsidRPr="00953F35" w:rsidRDefault="00161F35" w:rsidP="000051C6">
      <w:pPr>
        <w:widowControl w:val="0"/>
        <w:autoSpaceDE w:val="0"/>
        <w:autoSpaceDN w:val="0"/>
        <w:adjustRightInd w:val="0"/>
      </w:pPr>
      <w:r w:rsidRPr="007B6D3A">
        <w:t>2.5. 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Контракту. </w:t>
      </w:r>
    </w:p>
    <w:p w14:paraId="42E53F61" w14:textId="77777777"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В случае подписания Сторонами Акта взаимосверки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14:paraId="6FBD500A" w14:textId="77777777"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числе </w:t>
      </w:r>
      <w:r w:rsidRPr="00953F35">
        <w:t xml:space="preserve"> по цене и (или) количеству товаров.</w:t>
      </w:r>
    </w:p>
    <w:p w14:paraId="4CB48DBD" w14:textId="77777777" w:rsidR="00161F35" w:rsidRPr="00E07849" w:rsidRDefault="00161F35" w:rsidP="000051C6">
      <w:r w:rsidRPr="00E07849">
        <w:t>2.</w:t>
      </w:r>
      <w:r>
        <w:t>7</w:t>
      </w:r>
      <w:r w:rsidRPr="00E07849">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14:paraId="45AE5A1C" w14:textId="77777777" w:rsidR="00161F35" w:rsidRPr="00E07849" w:rsidRDefault="00161F35" w:rsidP="000051C6">
      <w:r w:rsidRPr="00E07849">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4CC3C4D4" w14:textId="77777777" w:rsidR="00161F35" w:rsidRPr="007F7A96" w:rsidRDefault="00161F35" w:rsidP="000051C6">
      <w:pPr>
        <w:tabs>
          <w:tab w:val="left" w:pos="0"/>
          <w:tab w:val="left" w:pos="2160"/>
          <w:tab w:val="left" w:pos="2340"/>
          <w:tab w:val="left" w:pos="2520"/>
        </w:tabs>
        <w:spacing w:after="0"/>
        <w:ind w:left="360"/>
      </w:pPr>
    </w:p>
    <w:p w14:paraId="0D62DEFF" w14:textId="77777777" w:rsidR="00161F35" w:rsidRPr="00953F35" w:rsidRDefault="00161F35" w:rsidP="000051C6">
      <w:pPr>
        <w:jc w:val="center"/>
      </w:pPr>
      <w:r w:rsidRPr="00953F35">
        <w:t>3. Права и обязанности сторон</w:t>
      </w:r>
    </w:p>
    <w:p w14:paraId="25119848" w14:textId="77777777" w:rsidR="00161F35" w:rsidRPr="00953F35" w:rsidRDefault="00161F35" w:rsidP="000051C6">
      <w:pPr>
        <w:pStyle w:val="a4"/>
        <w:ind w:firstLine="567"/>
      </w:pPr>
      <w:r w:rsidRPr="00953F35">
        <w:t>3.1. Заказчик имеет право:</w:t>
      </w:r>
    </w:p>
    <w:p w14:paraId="2F0BCC1D" w14:textId="77777777" w:rsidR="00161F35" w:rsidRPr="00953F35" w:rsidRDefault="00161F35" w:rsidP="000051C6">
      <w:r>
        <w:t>3.1.1. Д</w:t>
      </w:r>
      <w:r w:rsidRPr="00953F35">
        <w:t>осрочно принять и оплатить товар (часть товара).</w:t>
      </w:r>
    </w:p>
    <w:p w14:paraId="72A232B9" w14:textId="77777777" w:rsidR="00161F35" w:rsidRPr="00953F35" w:rsidRDefault="00161F35" w:rsidP="000051C6">
      <w:r w:rsidRPr="00953F35">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14:paraId="5380DA44" w14:textId="62155B21" w:rsidR="00161F35" w:rsidRPr="00953F35" w:rsidRDefault="00161F35" w:rsidP="000051C6">
      <w:r w:rsidRPr="00953F35">
        <w:lastRenderedPageBreak/>
        <w:t>3.1.3. Привлекать экспертов</w:t>
      </w:r>
      <w:r>
        <w:t>,</w:t>
      </w:r>
      <w:r w:rsidR="00036251">
        <w:t xml:space="preserve"> </w:t>
      </w:r>
      <w:r w:rsidRPr="00781911">
        <w:t>экспертные организации</w:t>
      </w:r>
      <w:r w:rsidR="00036251">
        <w:t xml:space="preserve"> </w:t>
      </w:r>
      <w:r w:rsidRPr="00953F35">
        <w:t>для проверки соответствия качества поставляемого товара требованиям, установленным Контрактом.</w:t>
      </w:r>
    </w:p>
    <w:p w14:paraId="114254AC" w14:textId="77777777" w:rsidR="00161F35" w:rsidRPr="00953F35" w:rsidRDefault="00161F35" w:rsidP="000051C6">
      <w:r w:rsidRPr="00953F35">
        <w:t>3.1.4. Требовать возмещения неустойки (штрафа, пени) и (или) убытков, причиненных по вине Поставщика.</w:t>
      </w:r>
    </w:p>
    <w:p w14:paraId="38B70887" w14:textId="77777777" w:rsidR="00161F35" w:rsidRPr="00953F35" w:rsidRDefault="00161F35" w:rsidP="000051C6">
      <w:pPr>
        <w:pStyle w:val="a4"/>
        <w:ind w:firstLine="567"/>
      </w:pPr>
      <w:r w:rsidRPr="00953F35">
        <w:t>3.2. Заказчик обязан:</w:t>
      </w:r>
    </w:p>
    <w:p w14:paraId="60CEE5CD" w14:textId="77777777" w:rsidR="00161F35" w:rsidRPr="00953F35" w:rsidRDefault="00161F35" w:rsidP="000051C6">
      <w:r w:rsidRPr="00953F35">
        <w:t>3.2.1. Обеспечить приемку поставляемого по Контракту товара в соответствии с условиями Контракта.</w:t>
      </w:r>
    </w:p>
    <w:p w14:paraId="7C52E39A" w14:textId="77777777"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14:paraId="12F28DFF" w14:textId="77777777" w:rsidR="00161F35" w:rsidRPr="00953F35" w:rsidRDefault="00161F35" w:rsidP="000051C6">
      <w:pPr>
        <w:pStyle w:val="a4"/>
        <w:ind w:firstLine="567"/>
      </w:pPr>
      <w:r w:rsidRPr="00953F35">
        <w:t>3.3. Поставщик обязан:</w:t>
      </w:r>
    </w:p>
    <w:p w14:paraId="7E3E3DA2" w14:textId="77777777" w:rsidR="00161F35" w:rsidRPr="00953F35" w:rsidRDefault="00161F35" w:rsidP="000051C6">
      <w:pPr>
        <w:shd w:val="clear" w:color="auto" w:fill="FFFFFF"/>
      </w:pPr>
      <w:r w:rsidRPr="00953F35">
        <w:t>3.3.1. Поставить товар в сроки, предусмотренные Контрактом.</w:t>
      </w:r>
    </w:p>
    <w:p w14:paraId="34CF736D" w14:textId="77777777"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14:paraId="158BF4F1" w14:textId="77777777"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14:paraId="35407AF2" w14:textId="77777777"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14:paraId="05B97500" w14:textId="77777777" w:rsidR="00161F35" w:rsidRDefault="00161F35" w:rsidP="000051C6">
      <w:pPr>
        <w:pStyle w:val="a4"/>
      </w:pPr>
      <w:r w:rsidRPr="00953F35">
        <w:t>3.3.</w:t>
      </w:r>
      <w:r>
        <w:t>5</w:t>
      </w:r>
      <w:r w:rsidRPr="00953F35">
        <w:t xml:space="preserve">. В случаях, предусмотренных Контрактом, подписать Акт взаимосверки обязательств по Контракту. </w:t>
      </w:r>
    </w:p>
    <w:p w14:paraId="36CA47BC" w14:textId="77777777"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92EBCC2" w14:textId="77777777"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14:paraId="610C2090" w14:textId="77777777" w:rsidR="00161F35" w:rsidRPr="00953F35" w:rsidRDefault="00161F35" w:rsidP="000051C6">
      <w:pPr>
        <w:pStyle w:val="a4"/>
      </w:pPr>
      <w:r w:rsidRPr="00953F35">
        <w:t>3.4. Поставщик вправе:</w:t>
      </w:r>
    </w:p>
    <w:p w14:paraId="294A1618" w14:textId="77777777"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14:paraId="1A3E7222" w14:textId="77777777"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14:paraId="68AD4CE7" w14:textId="77777777" w:rsidR="00161F35" w:rsidRDefault="00161F35" w:rsidP="000051C6">
      <w:pPr>
        <w:pStyle w:val="a4"/>
      </w:pPr>
      <w:r w:rsidRPr="00953F35">
        <w:t>3.4.3. По согласованию с Заказчиком  досрочно поставить товар</w:t>
      </w:r>
      <w:r>
        <w:t>.</w:t>
      </w:r>
    </w:p>
    <w:p w14:paraId="5B6C2FDB" w14:textId="77777777" w:rsidR="00161F35" w:rsidRPr="00953F35" w:rsidRDefault="00161F35" w:rsidP="000051C6">
      <w:pPr>
        <w:pStyle w:val="a4"/>
      </w:pPr>
    </w:p>
    <w:p w14:paraId="6074BAA6" w14:textId="77777777" w:rsidR="00161F35" w:rsidRPr="00953F35" w:rsidRDefault="00161F35" w:rsidP="000051C6">
      <w:pPr>
        <w:widowControl w:val="0"/>
        <w:autoSpaceDE w:val="0"/>
        <w:autoSpaceDN w:val="0"/>
        <w:adjustRightInd w:val="0"/>
        <w:jc w:val="center"/>
      </w:pPr>
      <w:r w:rsidRPr="00953F35">
        <w:t>4. Порядок и сроки поставки товара</w:t>
      </w:r>
    </w:p>
    <w:p w14:paraId="79296731" w14:textId="1A108CEB" w:rsidR="0051524A" w:rsidRPr="00B702EE" w:rsidRDefault="0051524A" w:rsidP="000051C6">
      <w:pPr>
        <w:pStyle w:val="a5"/>
        <w:tabs>
          <w:tab w:val="left" w:pos="709"/>
        </w:tabs>
        <w:spacing w:after="0"/>
        <w:rPr>
          <w:kern w:val="16"/>
        </w:rPr>
      </w:pPr>
      <w:r w:rsidRPr="00B702EE">
        <w:rPr>
          <w:kern w:val="16"/>
        </w:rPr>
        <w:t>4.1</w:t>
      </w:r>
      <w:r w:rsidRPr="00442CEC">
        <w:rPr>
          <w:kern w:val="16"/>
        </w:rPr>
        <w:t xml:space="preserve">. </w:t>
      </w:r>
      <w:r w:rsidRPr="00FA1D0E">
        <w:rPr>
          <w:kern w:val="16"/>
        </w:rPr>
        <w:t xml:space="preserve">Товар должен быть поставлен не позднее </w:t>
      </w:r>
      <w:r w:rsidR="001952B4">
        <w:rPr>
          <w:kern w:val="16"/>
        </w:rPr>
        <w:t>30.10.</w:t>
      </w:r>
      <w:r w:rsidR="009C4BD4">
        <w:rPr>
          <w:kern w:val="16"/>
        </w:rPr>
        <w:t>202</w:t>
      </w:r>
      <w:r w:rsidR="00E53E45">
        <w:rPr>
          <w:kern w:val="16"/>
        </w:rPr>
        <w:t>6</w:t>
      </w:r>
      <w:r w:rsidR="009C4BD4">
        <w:rPr>
          <w:kern w:val="16"/>
        </w:rPr>
        <w:t>г</w:t>
      </w:r>
      <w:r w:rsidRPr="00FA1D0E">
        <w:rPr>
          <w:kern w:val="16"/>
        </w:rPr>
        <w:t>.</w:t>
      </w:r>
      <w:r>
        <w:rPr>
          <w:kern w:val="16"/>
        </w:rPr>
        <w:t xml:space="preserve"> 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14:paraId="4468AA6D" w14:textId="77777777" w:rsidR="0051524A" w:rsidRPr="000F423C" w:rsidRDefault="0051524A" w:rsidP="000051C6">
      <w:pPr>
        <w:pStyle w:val="a4"/>
        <w:rPr>
          <w:kern w:val="16"/>
        </w:rPr>
      </w:pPr>
      <w:r w:rsidRPr="000F423C">
        <w:rPr>
          <w:kern w:val="16"/>
        </w:rPr>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14:paraId="7E5EF987" w14:textId="42E94F78" w:rsidR="0051524A" w:rsidRPr="000F423C" w:rsidRDefault="0051524A" w:rsidP="000051C6">
      <w:r w:rsidRPr="000F423C">
        <w:rPr>
          <w:kern w:val="16"/>
        </w:rPr>
        <w:t>4.</w:t>
      </w:r>
      <w:r>
        <w:rPr>
          <w:kern w:val="16"/>
        </w:rPr>
        <w:t>3</w:t>
      </w:r>
      <w:r w:rsidRPr="000F423C">
        <w:rPr>
          <w:kern w:val="16"/>
        </w:rPr>
        <w:t xml:space="preserve">. В случае,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4135DD" w:rsidRPr="000F423C">
        <w:rPr>
          <w:kern w:val="16"/>
        </w:rPr>
        <w:t>Контр</w:t>
      </w:r>
      <w:r w:rsidR="00036251">
        <w:rPr>
          <w:kern w:val="16"/>
        </w:rPr>
        <w:t>а</w:t>
      </w:r>
      <w:r w:rsidR="004135DD" w:rsidRPr="000F423C">
        <w:rPr>
          <w:kern w:val="16"/>
        </w:rPr>
        <w:t>кт</w:t>
      </w:r>
      <w:r w:rsidR="004135DD">
        <w:rPr>
          <w:kern w:val="16"/>
        </w:rPr>
        <w:t>о</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14:paraId="1C979965" w14:textId="77777777" w:rsidR="0051524A" w:rsidRPr="000F423C" w:rsidRDefault="0051524A" w:rsidP="000051C6">
      <w:pPr>
        <w:pStyle w:val="a4"/>
        <w:ind w:firstLine="567"/>
        <w:rPr>
          <w:kern w:val="16"/>
        </w:rPr>
      </w:pPr>
      <w:r w:rsidRPr="000F423C">
        <w:rPr>
          <w:kern w:val="16"/>
        </w:rPr>
        <w:t xml:space="preserve">Поставщик обязан подписать Акт взаимосверки обязательств. </w:t>
      </w:r>
      <w:r w:rsidRPr="000F423C">
        <w:t xml:space="preserve">В случае уклонения Поставщика от подписания данного акта Заказчик проставляет в нем соответствующую </w:t>
      </w:r>
      <w:r w:rsidRPr="000F423C">
        <w:lastRenderedPageBreak/>
        <w:t xml:space="preserve">отметку. </w:t>
      </w:r>
      <w:r w:rsidRPr="000F423C">
        <w:rPr>
          <w:kern w:val="16"/>
        </w:rPr>
        <w:t xml:space="preserve">Данный акт является основанием для проведения взаиморасчетов между Сторонами. </w:t>
      </w:r>
    </w:p>
    <w:p w14:paraId="7EE47A26" w14:textId="77777777" w:rsidR="0051524A" w:rsidRPr="00C836B1" w:rsidRDefault="0051524A" w:rsidP="000051C6">
      <w:pPr>
        <w:widowControl w:val="0"/>
        <w:autoSpaceDE w:val="0"/>
        <w:autoSpaceDN w:val="0"/>
        <w:adjustRightInd w:val="0"/>
      </w:pPr>
      <w:r w:rsidRPr="00C836B1">
        <w:t>4.</w:t>
      </w:r>
      <w:r>
        <w:t>4</w:t>
      </w:r>
      <w:r w:rsidRPr="00C836B1">
        <w:t>. В случае, установленном  в п. 4.</w:t>
      </w:r>
      <w:r>
        <w:t>3</w:t>
      </w:r>
      <w:r w:rsidRPr="00C836B1">
        <w:t>.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14:paraId="1E2F086E" w14:textId="77777777" w:rsidR="00161F35" w:rsidRDefault="00161F35" w:rsidP="000051C6">
      <w:pPr>
        <w:widowControl w:val="0"/>
        <w:autoSpaceDE w:val="0"/>
        <w:autoSpaceDN w:val="0"/>
        <w:adjustRightInd w:val="0"/>
      </w:pPr>
    </w:p>
    <w:p w14:paraId="0D632AEC" w14:textId="77777777" w:rsidR="00161F35" w:rsidRDefault="00161F35" w:rsidP="000051C6">
      <w:pPr>
        <w:jc w:val="center"/>
      </w:pPr>
      <w:r w:rsidRPr="00953F35">
        <w:t>5. Порядок сдачи и приемки товара</w:t>
      </w:r>
    </w:p>
    <w:p w14:paraId="307253BC" w14:textId="172F46A3" w:rsidR="000A765C" w:rsidRPr="00DA7102" w:rsidRDefault="000A765C" w:rsidP="000051C6">
      <w:pPr>
        <w:widowControl w:val="0"/>
        <w:autoSpaceDE w:val="0"/>
        <w:autoSpaceDN w:val="0"/>
        <w:adjustRightInd w:val="0"/>
        <w:spacing w:after="0"/>
        <w:rPr>
          <w:bCs/>
          <w:iCs/>
        </w:rPr>
      </w:pPr>
      <w:r>
        <w:t>5</w:t>
      </w:r>
      <w:r w:rsidRPr="00DA7102">
        <w:rPr>
          <w:bCs/>
          <w:iCs/>
        </w:rPr>
        <w:t xml:space="preserve">.1. При поставке Товара Поставщик </w:t>
      </w:r>
      <w:r w:rsidR="009C4BD4">
        <w:rPr>
          <w:bCs/>
          <w:iCs/>
        </w:rPr>
        <w:t>предоставляет УПД</w:t>
      </w:r>
      <w:r w:rsidRPr="00DA7102">
        <w:rPr>
          <w:bCs/>
          <w:iCs/>
        </w:rPr>
        <w:t>.</w:t>
      </w:r>
    </w:p>
    <w:p w14:paraId="6E3DA581" w14:textId="77777777" w:rsidR="000A765C" w:rsidRPr="00DA7102" w:rsidRDefault="000A765C" w:rsidP="000051C6">
      <w:pPr>
        <w:widowControl w:val="0"/>
        <w:autoSpaceDE w:val="0"/>
        <w:autoSpaceDN w:val="0"/>
        <w:adjustRightInd w:val="0"/>
        <w:spacing w:after="0"/>
        <w:rPr>
          <w:bCs/>
          <w:iCs/>
        </w:rPr>
      </w:pPr>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
    <w:p w14:paraId="4E033D13" w14:textId="77777777"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9F5369" w14:textId="77777777"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E4FD317" w14:textId="00B384CD" w:rsidR="000A765C" w:rsidRPr="00DA7102" w:rsidRDefault="000A765C" w:rsidP="000051C6">
      <w:pPr>
        <w:widowControl w:val="0"/>
        <w:autoSpaceDE w:val="0"/>
        <w:autoSpaceDN w:val="0"/>
        <w:adjustRightInd w:val="0"/>
        <w:spacing w:after="0"/>
        <w:rPr>
          <w:bCs/>
          <w:iCs/>
        </w:rPr>
      </w:pPr>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w:t>
      </w:r>
      <w:r w:rsidR="009C4BD4">
        <w:rPr>
          <w:bCs/>
          <w:iCs/>
        </w:rPr>
        <w:t xml:space="preserve"> документы</w:t>
      </w:r>
      <w:r w:rsidRPr="00DA7102">
        <w:rPr>
          <w:bCs/>
          <w:iCs/>
        </w:rPr>
        <w:t>.</w:t>
      </w:r>
    </w:p>
    <w:p w14:paraId="7761DB37" w14:textId="77777777"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14:paraId="0023C039" w14:textId="77777777"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6920C44" w14:textId="77777777"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14:paraId="5BED8A6F" w14:textId="77777777" w:rsidR="000A765C" w:rsidRPr="00DA7102" w:rsidRDefault="000A765C" w:rsidP="000051C6">
      <w:pPr>
        <w:widowControl w:val="0"/>
        <w:autoSpaceDE w:val="0"/>
        <w:autoSpaceDN w:val="0"/>
        <w:adjustRightInd w:val="0"/>
        <w:spacing w:after="0"/>
        <w:rPr>
          <w:bCs/>
          <w:iCs/>
        </w:rPr>
      </w:pPr>
      <w:r w:rsidRPr="00DA7102">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2E4A49B" w14:textId="66149904" w:rsidR="000A765C" w:rsidRPr="00DA7102" w:rsidRDefault="00DA7102" w:rsidP="000051C6">
      <w:pPr>
        <w:widowControl w:val="0"/>
        <w:autoSpaceDE w:val="0"/>
        <w:autoSpaceDN w:val="0"/>
        <w:adjustRightInd w:val="0"/>
        <w:spacing w:after="0"/>
        <w:rPr>
          <w:bCs/>
          <w:iCs/>
        </w:rPr>
      </w:pPr>
      <w:bookmarkStart w:id="0" w:name="P126"/>
      <w:bookmarkEnd w:id="0"/>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w:t>
      </w:r>
      <w:r w:rsidR="0027722F">
        <w:rPr>
          <w:bCs/>
          <w:iCs/>
        </w:rPr>
        <w:t>подписания д</w:t>
      </w:r>
      <w:r w:rsidR="000A765C" w:rsidRPr="00DA7102">
        <w:rPr>
          <w:bCs/>
          <w:iCs/>
        </w:rPr>
        <w:t xml:space="preserve">окумента о приемке, подписанного Заказчиком. </w:t>
      </w:r>
    </w:p>
    <w:p w14:paraId="588BB7CE" w14:textId="1180465F"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14:paraId="03175074" w14:textId="77777777"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4</w:t>
      </w:r>
      <w:r w:rsidR="000A765C" w:rsidRPr="00DA7102">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07613DC" w14:textId="77777777"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14:paraId="3CE4AEB9" w14:textId="77777777" w:rsidR="000A765C" w:rsidRDefault="000A765C" w:rsidP="000051C6">
      <w:pPr>
        <w:jc w:val="center"/>
      </w:pPr>
    </w:p>
    <w:p w14:paraId="2C0FCAD9" w14:textId="77777777" w:rsidR="00161F35" w:rsidRPr="006439BB" w:rsidRDefault="00161F35" w:rsidP="000051C6">
      <w:pPr>
        <w:tabs>
          <w:tab w:val="left" w:pos="2940"/>
        </w:tabs>
        <w:spacing w:after="0"/>
        <w:ind w:left="360"/>
        <w:jc w:val="center"/>
        <w:rPr>
          <w:b/>
          <w:bCs/>
        </w:rPr>
      </w:pPr>
      <w:r w:rsidRPr="006439BB">
        <w:rPr>
          <w:b/>
          <w:bCs/>
        </w:rPr>
        <w:lastRenderedPageBreak/>
        <w:t>6. Ответственность Сторон</w:t>
      </w:r>
    </w:p>
    <w:p w14:paraId="74E59FED" w14:textId="77777777" w:rsidR="00161F35" w:rsidRPr="00BB1B51" w:rsidRDefault="00161F35" w:rsidP="000051C6">
      <w:pPr>
        <w:rPr>
          <w:bCs/>
          <w:iCs/>
        </w:rPr>
      </w:pPr>
      <w:r>
        <w:rPr>
          <w:bCs/>
          <w:iCs/>
        </w:rPr>
        <w:t>6</w:t>
      </w:r>
      <w:r w:rsidRPr="00BB1B51">
        <w:rPr>
          <w:bCs/>
          <w:iCs/>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14:paraId="283530AC" w14:textId="77777777" w:rsidR="00161F35" w:rsidRPr="00E01C97" w:rsidRDefault="00161F35" w:rsidP="000051C6">
      <w:pPr>
        <w:rPr>
          <w:bCs/>
          <w:iCs/>
        </w:rPr>
      </w:pPr>
      <w:r>
        <w:rPr>
          <w:bCs/>
          <w:iCs/>
        </w:rPr>
        <w:t>6</w:t>
      </w:r>
      <w:r w:rsidRPr="00E01C97">
        <w:rPr>
          <w:bCs/>
          <w:iCs/>
        </w:rPr>
        <w:t xml:space="preserve">.2. </w:t>
      </w:r>
      <w:bookmarkStart w:id="1" w:name="P67"/>
      <w:bookmarkEnd w:id="1"/>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9"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14:paraId="1B990DC7" w14:textId="77777777"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14:paraId="59B25638"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14:paraId="29A294C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14:paraId="5D31BE5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585F6CEA"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14:paraId="5FE22306"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1668B1B"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14:paraId="55F329D4"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6C988B7F"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32C7881"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14:paraId="4C17BFF5"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462C04B4" w14:textId="77777777" w:rsidR="00161F35" w:rsidRPr="00E01C97" w:rsidRDefault="00161F35" w:rsidP="000051C6">
      <w:pPr>
        <w:rPr>
          <w:bCs/>
          <w:iCs/>
        </w:rPr>
      </w:pPr>
      <w:r>
        <w:rPr>
          <w:bCs/>
          <w:iCs/>
        </w:rPr>
        <w:t>6</w:t>
      </w:r>
      <w:r w:rsidRPr="00E01C97">
        <w:rPr>
          <w:bCs/>
          <w:iCs/>
        </w:rPr>
        <w:t>.</w:t>
      </w:r>
      <w:r>
        <w:rPr>
          <w:bCs/>
          <w:iCs/>
        </w:rPr>
        <w:t>6</w:t>
      </w:r>
      <w:r w:rsidRPr="00E01C97">
        <w:rPr>
          <w:bCs/>
          <w:iCs/>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BD3A0B" w14:textId="77777777"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w:t>
      </w:r>
      <w:r w:rsidRPr="00E01C97">
        <w:rPr>
          <w:bCs/>
          <w:iCs/>
        </w:rPr>
        <w:lastRenderedPageBreak/>
        <w:t>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3688ADD" w14:textId="77777777"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A43C72" w14:textId="77777777"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3AF9425"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14:paraId="51D301CB" w14:textId="77777777" w:rsidR="00161F35" w:rsidRPr="0050045A" w:rsidRDefault="00161F35" w:rsidP="000051C6">
      <w:pPr>
        <w:widowControl w:val="0"/>
        <w:autoSpaceDE w:val="0"/>
        <w:autoSpaceDN w:val="0"/>
        <w:adjustRightInd w:val="0"/>
        <w:spacing w:after="0"/>
        <w:rPr>
          <w:b/>
          <w:bCs/>
        </w:rPr>
      </w:pPr>
    </w:p>
    <w:p w14:paraId="26F8A4FC" w14:textId="77777777"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14:paraId="2BDE2207" w14:textId="77777777" w:rsidR="00161F35" w:rsidRPr="0050045A" w:rsidRDefault="00161F35" w:rsidP="000051C6">
      <w:pPr>
        <w:spacing w:after="0"/>
      </w:pPr>
      <w:r w:rsidRPr="000631B2">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14:paraId="03CC2F27" w14:textId="77777777"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14:paraId="4B399F05" w14:textId="77777777" w:rsidR="00161F35" w:rsidRPr="0050045A" w:rsidRDefault="00161F35" w:rsidP="000051C6">
      <w:pPr>
        <w:spacing w:after="0"/>
        <w:rPr>
          <w:bCs/>
        </w:rPr>
      </w:pPr>
      <w:r w:rsidRPr="0050045A">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50045A">
        <w:rPr>
          <w:bCs/>
        </w:rPr>
        <w:t>.</w:t>
      </w:r>
    </w:p>
    <w:p w14:paraId="7C9650F7" w14:textId="77777777" w:rsidR="00161F35" w:rsidRPr="0050045A" w:rsidRDefault="00161F35" w:rsidP="000051C6">
      <w:pPr>
        <w:spacing w:after="0"/>
        <w:rPr>
          <w:bCs/>
        </w:rPr>
      </w:pPr>
    </w:p>
    <w:p w14:paraId="2DACFEE1" w14:textId="77777777"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14:paraId="60BACDFC" w14:textId="77777777"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97D2AFD" w14:textId="77777777" w:rsidR="00161F35" w:rsidRPr="0050045A" w:rsidRDefault="00161F35" w:rsidP="000051C6">
      <w:pPr>
        <w:spacing w:after="0"/>
        <w:rPr>
          <w:b/>
          <w:bCs/>
        </w:rPr>
      </w:pPr>
      <w:r w:rsidRPr="0050045A">
        <w:rPr>
          <w:bCs/>
        </w:rPr>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1E72212" w14:textId="77777777" w:rsidR="00161F35" w:rsidRPr="0050045A" w:rsidRDefault="00161F35" w:rsidP="000051C6">
      <w:pPr>
        <w:widowControl w:val="0"/>
        <w:spacing w:after="0"/>
      </w:pPr>
      <w:r w:rsidRPr="0050045A">
        <w:t xml:space="preserve">8.3. </w:t>
      </w:r>
      <w:r>
        <w:t>З</w:t>
      </w:r>
      <w:r w:rsidRPr="0050045A">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B12F79D" w14:textId="77777777"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1B20B2B" w14:textId="77777777"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 xml:space="preserve">аказчиком только при условии, что по результатам экспертизы поставленного Товара в заключении эксперта, экспертной организации будут </w:t>
      </w:r>
      <w:r w:rsidRPr="0050045A">
        <w:lastRenderedPageBreak/>
        <w:t>подтверждены нарушения условий Контракта, послужившие основанием для одностороннего отказа Муниципального заказчика от исполнения Контракта.</w:t>
      </w:r>
    </w:p>
    <w:p w14:paraId="76632EE2" w14:textId="77777777" w:rsidR="00161F35" w:rsidRPr="0050045A" w:rsidRDefault="00161F35" w:rsidP="000051C6">
      <w:pPr>
        <w:widowControl w:val="0"/>
        <w:spacing w:after="0"/>
      </w:pPr>
      <w:r w:rsidRPr="0050045A">
        <w:t xml:space="preserve">8.6. Решение </w:t>
      </w:r>
      <w:r>
        <w:t>З</w:t>
      </w:r>
      <w:r w:rsidRPr="0050045A">
        <w:t xml:space="preserve">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З</w:t>
      </w:r>
      <w:r w:rsidRPr="0050045A">
        <w:t xml:space="preserve">аказчиком подтверждения о его вручении Поставщику. </w:t>
      </w:r>
    </w:p>
    <w:p w14:paraId="560A9221" w14:textId="77777777"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14:paraId="6E94E9E8" w14:textId="77777777" w:rsidR="00161F35" w:rsidRPr="0050045A" w:rsidRDefault="00161F35" w:rsidP="000051C6">
      <w:pPr>
        <w:widowControl w:val="0"/>
        <w:spacing w:after="0"/>
      </w:pPr>
      <w:r w:rsidRPr="0050045A">
        <w:t xml:space="preserve">8.8. </w:t>
      </w:r>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
    <w:p w14:paraId="61DE5507" w14:textId="77777777"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14:paraId="2970CF2D" w14:textId="77777777"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67C8BED2" w14:textId="77777777"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B4D7773" w14:textId="77777777" w:rsidR="00161F35" w:rsidRPr="0050045A" w:rsidRDefault="00161F35" w:rsidP="000051C6">
      <w:pPr>
        <w:widowControl w:val="0"/>
        <w:spacing w:after="0"/>
      </w:pPr>
      <w:r w:rsidRPr="0050045A">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t>З</w:t>
      </w:r>
      <w:r w:rsidRPr="0050045A">
        <w:t xml:space="preserve">аказчику. </w:t>
      </w:r>
    </w:p>
    <w:p w14:paraId="05EC459B" w14:textId="77777777" w:rsidR="00161F35" w:rsidRPr="0050045A" w:rsidRDefault="00161F35" w:rsidP="000051C6">
      <w:pPr>
        <w:widowControl w:val="0"/>
        <w:spacing w:after="0"/>
      </w:pPr>
      <w:r w:rsidRPr="0050045A">
        <w:t xml:space="preserve">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t>З</w:t>
      </w:r>
      <w:r w:rsidRPr="0050045A">
        <w:t>аказчика об одностороннем отказе от исполнения Контракта.</w:t>
      </w:r>
    </w:p>
    <w:p w14:paraId="54370215" w14:textId="77777777"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D57B100" w14:textId="77777777" w:rsidR="00161F35" w:rsidRPr="0050045A" w:rsidRDefault="00161F35" w:rsidP="000051C6">
      <w:pPr>
        <w:widowControl w:val="0"/>
        <w:spacing w:after="0"/>
      </w:pPr>
      <w:r w:rsidRPr="0050045A">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82E30E2" w14:textId="77777777"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14:paraId="6F160672" w14:textId="77777777" w:rsidR="00161F35" w:rsidRPr="0050045A" w:rsidRDefault="00161F35" w:rsidP="000051C6">
      <w:pPr>
        <w:suppressAutoHyphens/>
        <w:spacing w:after="0"/>
        <w:jc w:val="center"/>
        <w:rPr>
          <w:b/>
          <w:lang w:eastAsia="ar-SA"/>
        </w:rPr>
      </w:pPr>
    </w:p>
    <w:p w14:paraId="3B023408" w14:textId="77777777"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14:paraId="5E92F10B" w14:textId="77777777" w:rsidR="00161F35" w:rsidRDefault="00161F35" w:rsidP="000051C6">
      <w:pPr>
        <w:suppressAutoHyphens/>
        <w:spacing w:after="0"/>
        <w:jc w:val="center"/>
        <w:rPr>
          <w:b/>
          <w:lang w:eastAsia="ar-SA"/>
        </w:rPr>
      </w:pPr>
    </w:p>
    <w:p w14:paraId="4636208B" w14:textId="77777777" w:rsidR="000A2995" w:rsidRPr="00890EC2" w:rsidRDefault="00161F35" w:rsidP="000A2995">
      <w:pPr>
        <w:autoSpaceDE w:val="0"/>
        <w:autoSpaceDN w:val="0"/>
        <w:adjustRightInd w:val="0"/>
        <w:rPr>
          <w:b/>
          <w:bCs/>
          <w:i/>
          <w:iCs/>
        </w:rPr>
      </w:pPr>
      <w:r>
        <w:t>9</w:t>
      </w:r>
      <w:r w:rsidRPr="00247AAF">
        <w:t>.1. </w:t>
      </w:r>
      <w:r w:rsidR="000A2995">
        <w:t>Не установлено.</w:t>
      </w:r>
    </w:p>
    <w:p w14:paraId="258B3D67" w14:textId="77777777" w:rsidR="00161F35" w:rsidRPr="00890EC2" w:rsidRDefault="00161F35" w:rsidP="000051C6">
      <w:pPr>
        <w:pStyle w:val="3"/>
        <w:numPr>
          <w:ilvl w:val="0"/>
          <w:numId w:val="0"/>
        </w:numPr>
        <w:spacing w:before="0" w:after="0"/>
        <w:rPr>
          <w:rFonts w:ascii="Times New Roman" w:hAnsi="Times New Roman"/>
          <w:b w:val="0"/>
          <w:bCs w:val="0"/>
          <w:i/>
          <w:iCs/>
        </w:rPr>
      </w:pPr>
    </w:p>
    <w:p w14:paraId="69BF6824" w14:textId="77777777" w:rsidR="00161F35" w:rsidRDefault="00161F35" w:rsidP="000051C6">
      <w:pPr>
        <w:suppressAutoHyphens/>
        <w:spacing w:after="0"/>
        <w:jc w:val="center"/>
        <w:rPr>
          <w:b/>
          <w:lang w:eastAsia="ar-SA"/>
        </w:rPr>
      </w:pPr>
    </w:p>
    <w:p w14:paraId="6F0B111B" w14:textId="77777777" w:rsidR="00161F35" w:rsidRPr="0050045A" w:rsidRDefault="00161F35" w:rsidP="000051C6">
      <w:pPr>
        <w:tabs>
          <w:tab w:val="left" w:pos="0"/>
        </w:tabs>
        <w:spacing w:after="0"/>
        <w:jc w:val="center"/>
        <w:rPr>
          <w:b/>
          <w:bCs/>
        </w:rPr>
      </w:pPr>
      <w:r w:rsidRPr="0050045A">
        <w:rPr>
          <w:b/>
          <w:bCs/>
        </w:rPr>
        <w:t>10. Срок действия Контракта</w:t>
      </w:r>
    </w:p>
    <w:p w14:paraId="169C2575" w14:textId="2ECE9615" w:rsidR="00161F35" w:rsidRPr="0050045A" w:rsidRDefault="00161F35" w:rsidP="000051C6">
      <w:pPr>
        <w:spacing w:after="0"/>
      </w:pPr>
      <w:r w:rsidRPr="0050045A">
        <w:t xml:space="preserve">10.1. Контракт вступает в силу со дня подписания его Сторонами </w:t>
      </w:r>
      <w:r w:rsidRPr="00CB6A9E">
        <w:t xml:space="preserve">и действует </w:t>
      </w:r>
      <w:r w:rsidRPr="001F781B">
        <w:t>до 31 декабря 20</w:t>
      </w:r>
      <w:r w:rsidR="00C248E0" w:rsidRPr="001F781B">
        <w:t>2</w:t>
      </w:r>
      <w:r w:rsidR="00E53E45">
        <w:t>6</w:t>
      </w:r>
      <w:r w:rsidRPr="001F781B">
        <w:t xml:space="preserve"> года.  С 31  декабря 20</w:t>
      </w:r>
      <w:r w:rsidR="00C248E0" w:rsidRPr="001F781B">
        <w:t>2</w:t>
      </w:r>
      <w:r w:rsidR="00E53E45">
        <w:t>6</w:t>
      </w:r>
      <w:r w:rsidRPr="001F781B">
        <w:t xml:space="preserve"> года обязательства Сторон по Контрак</w:t>
      </w:r>
      <w:r w:rsidRPr="00CB6A9E">
        <w:t>ту прекращаются, за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14:paraId="7F55BBA9" w14:textId="77777777" w:rsidR="00161F35" w:rsidRPr="0050045A" w:rsidRDefault="00161F35" w:rsidP="000051C6">
      <w:pPr>
        <w:spacing w:after="0"/>
      </w:pPr>
      <w:r w:rsidRPr="0050045A">
        <w:t>10.2. Окончание срока действия Контракта влечет за собой прекращение обязательств Сторон по настоящему Контракту, но не освобождает Стороны от ответственности за допущенные нарушения в ходе его исполнения.</w:t>
      </w:r>
    </w:p>
    <w:p w14:paraId="170D5183" w14:textId="77777777" w:rsidR="00161F35" w:rsidRPr="0050045A" w:rsidRDefault="00161F35" w:rsidP="000051C6">
      <w:pPr>
        <w:widowControl w:val="0"/>
        <w:autoSpaceDE w:val="0"/>
        <w:autoSpaceDN w:val="0"/>
        <w:adjustRightInd w:val="0"/>
        <w:spacing w:after="0"/>
        <w:jc w:val="center"/>
      </w:pPr>
    </w:p>
    <w:p w14:paraId="74FCBFAA" w14:textId="77777777"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14:paraId="1F51DBFD" w14:textId="77777777"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14:paraId="22713CDF" w14:textId="0323B4FA"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w:t>
      </w:r>
      <w:r w:rsidR="001E336B">
        <w:rPr>
          <w:rFonts w:ascii="Times New Roman" w:hAnsi="Times New Roman" w:cs="Times New Roman"/>
          <w:sz w:val="24"/>
          <w:szCs w:val="24"/>
        </w:rPr>
        <w:t xml:space="preserve"> </w:t>
      </w:r>
      <w:r w:rsidRPr="00B148D5">
        <w:rPr>
          <w:rFonts w:ascii="Times New Roman" w:hAnsi="Times New Roman" w:cs="Times New Roman"/>
          <w:sz w:val="24"/>
          <w:szCs w:val="24"/>
        </w:rPr>
        <w:t>Все приложения к Контракту являются его неотъемной частью.</w:t>
      </w:r>
    </w:p>
    <w:p w14:paraId="6D39072F" w14:textId="77777777"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14:paraId="3FD57D8D" w14:textId="77777777" w:rsidR="004D26C9" w:rsidRDefault="004D26C9" w:rsidP="000051C6">
      <w:pPr>
        <w:widowControl w:val="0"/>
        <w:autoSpaceDE w:val="0"/>
        <w:autoSpaceDN w:val="0"/>
        <w:adjustRightInd w:val="0"/>
      </w:pPr>
      <w:r>
        <w:t>-</w:t>
      </w:r>
      <w:r w:rsidRPr="000F423C">
        <w:t>Спецификация (Приложение №1);</w:t>
      </w:r>
    </w:p>
    <w:p w14:paraId="7C3E5E37"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14:paraId="7FB15591" w14:textId="77777777"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14:paraId="512CA9F7" w14:textId="77777777" w:rsidR="004D26C9" w:rsidRPr="00B148D5" w:rsidRDefault="004D26C9" w:rsidP="000051C6">
      <w:pPr>
        <w:widowControl w:val="0"/>
        <w:autoSpaceDE w:val="0"/>
        <w:autoSpaceDN w:val="0"/>
        <w:adjustRightInd w:val="0"/>
      </w:pPr>
      <w:r w:rsidRPr="00B148D5">
        <w:t>1</w:t>
      </w:r>
      <w:r>
        <w:t>1</w:t>
      </w:r>
      <w:r w:rsidRPr="00B148D5">
        <w:t>.6.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981402C"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E87B0DA"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26985F02" w14:textId="77777777"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2CE45EC6" w14:textId="77777777" w:rsidR="0097314A" w:rsidRDefault="0097314A" w:rsidP="000051C6">
      <w:pPr>
        <w:spacing w:after="0"/>
        <w:ind w:left="360"/>
        <w:jc w:val="center"/>
        <w:outlineLvl w:val="0"/>
        <w:rPr>
          <w:b/>
        </w:rPr>
      </w:pPr>
    </w:p>
    <w:p w14:paraId="3E8191F7" w14:textId="72FE9D45"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14:paraId="0BC97A17" w14:textId="77777777" w:rsidR="00161F35" w:rsidRPr="0050045A" w:rsidRDefault="00161F35" w:rsidP="000051C6">
      <w:pPr>
        <w:spacing w:after="0"/>
        <w:ind w:left="360"/>
        <w:jc w:val="center"/>
        <w:outlineLvl w:val="0"/>
        <w:rPr>
          <w:b/>
          <w:bCs/>
        </w:rPr>
      </w:pPr>
    </w:p>
    <w:tbl>
      <w:tblPr>
        <w:tblW w:w="9257" w:type="dxa"/>
        <w:tblInd w:w="108" w:type="dxa"/>
        <w:tblLayout w:type="fixed"/>
        <w:tblLook w:val="0000" w:firstRow="0" w:lastRow="0" w:firstColumn="0" w:lastColumn="0" w:noHBand="0" w:noVBand="0"/>
      </w:tblPr>
      <w:tblGrid>
        <w:gridCol w:w="4962"/>
        <w:gridCol w:w="4295"/>
      </w:tblGrid>
      <w:tr w:rsidR="009806B8" w:rsidRPr="00D423C8" w14:paraId="12F27C7C" w14:textId="77777777" w:rsidTr="004D26C9">
        <w:tc>
          <w:tcPr>
            <w:tcW w:w="4962" w:type="dxa"/>
          </w:tcPr>
          <w:p w14:paraId="4B5D712A" w14:textId="7E076AEC" w:rsidR="009806B8" w:rsidRPr="0050045A" w:rsidRDefault="009806B8" w:rsidP="001F781B">
            <w:pPr>
              <w:widowControl w:val="0"/>
              <w:spacing w:after="0"/>
              <w:rPr>
                <w:b/>
              </w:rPr>
            </w:pPr>
            <w:r>
              <w:rPr>
                <w:b/>
              </w:rPr>
              <w:t>З</w:t>
            </w:r>
            <w:r w:rsidRPr="0050045A">
              <w:rPr>
                <w:b/>
              </w:rPr>
              <w:t xml:space="preserve">аказчик      </w:t>
            </w:r>
            <w:r>
              <w:rPr>
                <w:b/>
              </w:rPr>
              <w:t>МОУ «Средняя школа №2»</w:t>
            </w:r>
            <w:r w:rsidRPr="0050045A">
              <w:rPr>
                <w:b/>
              </w:rPr>
              <w:t xml:space="preserve">             </w:t>
            </w:r>
          </w:p>
          <w:p w14:paraId="7FF35696" w14:textId="77777777" w:rsidR="009806B8" w:rsidRPr="001F781B" w:rsidRDefault="009806B8" w:rsidP="001F781B">
            <w:pPr>
              <w:widowControl w:val="0"/>
              <w:spacing w:after="0"/>
              <w:rPr>
                <w:bCs/>
                <w:color w:val="000000"/>
                <w:kern w:val="32"/>
              </w:rPr>
            </w:pPr>
            <w:r w:rsidRPr="001F781B">
              <w:rPr>
                <w:bCs/>
                <w:color w:val="000000"/>
                <w:kern w:val="32"/>
              </w:rPr>
              <w:t>ИНН   4710023320</w:t>
            </w:r>
          </w:p>
          <w:p w14:paraId="354DBA45" w14:textId="77777777" w:rsidR="009806B8" w:rsidRPr="001F781B" w:rsidRDefault="009806B8" w:rsidP="001F781B">
            <w:pPr>
              <w:widowControl w:val="0"/>
              <w:spacing w:after="0"/>
              <w:rPr>
                <w:bCs/>
                <w:color w:val="000000"/>
                <w:kern w:val="32"/>
              </w:rPr>
            </w:pPr>
            <w:r w:rsidRPr="001F781B">
              <w:rPr>
                <w:bCs/>
                <w:color w:val="000000"/>
                <w:kern w:val="32"/>
              </w:rPr>
              <w:t>КПП    471001001</w:t>
            </w:r>
          </w:p>
          <w:p w14:paraId="01EFB3A0" w14:textId="77777777" w:rsidR="009806B8" w:rsidRPr="001F781B" w:rsidRDefault="009806B8" w:rsidP="001F781B">
            <w:pPr>
              <w:widowControl w:val="0"/>
              <w:spacing w:after="0"/>
              <w:rPr>
                <w:bCs/>
                <w:color w:val="000000"/>
                <w:kern w:val="32"/>
              </w:rPr>
            </w:pPr>
            <w:r w:rsidRPr="001F781B">
              <w:rPr>
                <w:bCs/>
                <w:color w:val="000000"/>
                <w:kern w:val="32"/>
              </w:rPr>
              <w:t>ОКПО   56924420</w:t>
            </w:r>
          </w:p>
          <w:p w14:paraId="63CAAA55" w14:textId="77777777" w:rsidR="009806B8" w:rsidRPr="001F781B" w:rsidRDefault="009806B8" w:rsidP="001F781B">
            <w:pPr>
              <w:widowControl w:val="0"/>
              <w:spacing w:after="0"/>
              <w:rPr>
                <w:bCs/>
                <w:color w:val="000000"/>
                <w:kern w:val="32"/>
              </w:rPr>
            </w:pPr>
            <w:r w:rsidRPr="001F781B">
              <w:rPr>
                <w:bCs/>
                <w:color w:val="000000"/>
                <w:kern w:val="32"/>
              </w:rPr>
              <w:t>ОКТМО  41633101</w:t>
            </w:r>
          </w:p>
          <w:p w14:paraId="70F57B56" w14:textId="77777777" w:rsidR="009806B8" w:rsidRPr="001F781B" w:rsidRDefault="009806B8" w:rsidP="001F781B">
            <w:pPr>
              <w:widowControl w:val="0"/>
              <w:spacing w:after="0"/>
              <w:rPr>
                <w:bCs/>
                <w:color w:val="000000"/>
                <w:kern w:val="32"/>
              </w:rPr>
            </w:pPr>
            <w:r w:rsidRPr="001F781B">
              <w:rPr>
                <w:bCs/>
                <w:color w:val="000000"/>
                <w:kern w:val="32"/>
              </w:rPr>
              <w:t>ОГРН    1024701559673</w:t>
            </w:r>
          </w:p>
          <w:p w14:paraId="148977C6" w14:textId="77777777" w:rsidR="009806B8" w:rsidRPr="001F781B" w:rsidRDefault="009806B8" w:rsidP="001F781B">
            <w:pPr>
              <w:widowControl w:val="0"/>
              <w:spacing w:after="0"/>
              <w:rPr>
                <w:bCs/>
                <w:color w:val="000000"/>
                <w:kern w:val="32"/>
              </w:rPr>
            </w:pPr>
            <w:r w:rsidRPr="001F781B">
              <w:rPr>
                <w:bCs/>
                <w:color w:val="000000"/>
                <w:kern w:val="32"/>
              </w:rPr>
              <w:t>ОКОНХ   92310</w:t>
            </w:r>
          </w:p>
          <w:p w14:paraId="78C49F33" w14:textId="77777777" w:rsidR="009806B8" w:rsidRPr="001F781B" w:rsidRDefault="009806B8" w:rsidP="001F781B">
            <w:pPr>
              <w:widowControl w:val="0"/>
              <w:spacing w:after="0"/>
              <w:rPr>
                <w:bCs/>
                <w:color w:val="000000"/>
                <w:kern w:val="32"/>
              </w:rPr>
            </w:pPr>
            <w:r w:rsidRPr="001F781B">
              <w:rPr>
                <w:bCs/>
                <w:color w:val="000000"/>
                <w:kern w:val="32"/>
              </w:rPr>
              <w:lastRenderedPageBreak/>
              <w:t>ОКВЭД   85.14</w:t>
            </w:r>
          </w:p>
          <w:p w14:paraId="2A1C512E" w14:textId="77777777" w:rsidR="009806B8" w:rsidRPr="001F781B" w:rsidRDefault="009806B8" w:rsidP="001F781B">
            <w:pPr>
              <w:widowControl w:val="0"/>
              <w:spacing w:after="0"/>
              <w:rPr>
                <w:bCs/>
                <w:color w:val="000000"/>
                <w:kern w:val="32"/>
              </w:rPr>
            </w:pPr>
            <w:r w:rsidRPr="001F781B">
              <w:rPr>
                <w:bCs/>
                <w:color w:val="000000"/>
                <w:kern w:val="32"/>
              </w:rPr>
              <w:t>ОКОГУ   4210007</w:t>
            </w:r>
          </w:p>
          <w:p w14:paraId="1B6309AF" w14:textId="77777777" w:rsidR="009806B8" w:rsidRPr="001F781B" w:rsidRDefault="009806B8" w:rsidP="001F781B">
            <w:pPr>
              <w:widowControl w:val="0"/>
              <w:spacing w:after="0"/>
              <w:rPr>
                <w:bCs/>
                <w:color w:val="000000"/>
                <w:kern w:val="32"/>
              </w:rPr>
            </w:pPr>
            <w:r w:rsidRPr="001F781B">
              <w:rPr>
                <w:bCs/>
                <w:color w:val="000000"/>
                <w:kern w:val="32"/>
              </w:rPr>
              <w:t>ОКОПФ   75403</w:t>
            </w:r>
          </w:p>
          <w:p w14:paraId="41774C5A" w14:textId="77777777" w:rsidR="009806B8" w:rsidRPr="001F781B" w:rsidRDefault="009806B8" w:rsidP="001F781B">
            <w:pPr>
              <w:widowControl w:val="0"/>
              <w:spacing w:after="0"/>
              <w:rPr>
                <w:bCs/>
                <w:color w:val="000000"/>
                <w:kern w:val="32"/>
              </w:rPr>
            </w:pPr>
            <w:r w:rsidRPr="001F781B">
              <w:rPr>
                <w:bCs/>
                <w:color w:val="000000"/>
                <w:kern w:val="32"/>
              </w:rPr>
              <w:t>ОКФС      14</w:t>
            </w:r>
          </w:p>
          <w:p w14:paraId="18B8E101" w14:textId="7DFC7ECC" w:rsidR="009806B8" w:rsidRPr="001F781B" w:rsidRDefault="009806B8" w:rsidP="001F781B">
            <w:pPr>
              <w:widowControl w:val="0"/>
              <w:spacing w:after="0"/>
              <w:rPr>
                <w:bCs/>
                <w:color w:val="000000"/>
                <w:kern w:val="32"/>
              </w:rPr>
            </w:pPr>
            <w:r w:rsidRPr="001F781B">
              <w:rPr>
                <w:bCs/>
                <w:color w:val="000000"/>
                <w:kern w:val="32"/>
              </w:rPr>
              <w:t>л\сч 2</w:t>
            </w:r>
            <w:r w:rsidR="00E53E45">
              <w:rPr>
                <w:bCs/>
                <w:color w:val="000000"/>
                <w:kern w:val="32"/>
              </w:rPr>
              <w:t>1</w:t>
            </w:r>
            <w:r w:rsidRPr="001F781B">
              <w:rPr>
                <w:bCs/>
                <w:color w:val="000000"/>
                <w:kern w:val="32"/>
              </w:rPr>
              <w:t>501500019</w:t>
            </w:r>
          </w:p>
          <w:p w14:paraId="079CA1B5" w14:textId="77777777" w:rsidR="009806B8" w:rsidRPr="001F781B" w:rsidRDefault="009806B8" w:rsidP="001F781B">
            <w:pPr>
              <w:widowControl w:val="0"/>
              <w:spacing w:after="0"/>
              <w:rPr>
                <w:bCs/>
                <w:color w:val="000000"/>
                <w:kern w:val="32"/>
              </w:rPr>
            </w:pPr>
            <w:r w:rsidRPr="001F781B">
              <w:rPr>
                <w:bCs/>
                <w:color w:val="000000"/>
                <w:kern w:val="32"/>
              </w:rPr>
              <w:t xml:space="preserve">КФ Лужского МР ЛО, (МОУ "Средняя школа N2")  </w:t>
            </w:r>
          </w:p>
          <w:p w14:paraId="1EF45507" w14:textId="77777777" w:rsidR="009806B8" w:rsidRPr="001F781B" w:rsidRDefault="009806B8" w:rsidP="001F781B">
            <w:pPr>
              <w:widowControl w:val="0"/>
              <w:spacing w:after="0"/>
              <w:rPr>
                <w:bCs/>
                <w:color w:val="000000"/>
                <w:kern w:val="32"/>
              </w:rPr>
            </w:pPr>
            <w:r w:rsidRPr="001F781B">
              <w:rPr>
                <w:bCs/>
                <w:color w:val="000000"/>
                <w:kern w:val="32"/>
              </w:rPr>
              <w:t xml:space="preserve"> р/сч. 03234643416330004500</w:t>
            </w:r>
          </w:p>
          <w:p w14:paraId="1E6EB0D5" w14:textId="12A7A81A" w:rsidR="009806B8" w:rsidRPr="001F781B" w:rsidRDefault="00257F49" w:rsidP="001F781B">
            <w:pPr>
              <w:widowControl w:val="0"/>
              <w:spacing w:after="0"/>
              <w:rPr>
                <w:bCs/>
                <w:color w:val="000000"/>
                <w:kern w:val="32"/>
              </w:rPr>
            </w:pPr>
            <w:r>
              <w:rPr>
                <w:bCs/>
                <w:color w:val="000000"/>
                <w:kern w:val="32"/>
              </w:rPr>
              <w:t xml:space="preserve">ОКЦ №1 </w:t>
            </w:r>
            <w:r w:rsidR="009806B8" w:rsidRPr="001F781B">
              <w:rPr>
                <w:bCs/>
                <w:color w:val="000000"/>
                <w:kern w:val="32"/>
              </w:rPr>
              <w:t>С</w:t>
            </w:r>
            <w:r>
              <w:rPr>
                <w:bCs/>
                <w:color w:val="000000"/>
                <w:kern w:val="32"/>
              </w:rPr>
              <w:t>еверо</w:t>
            </w:r>
            <w:r w:rsidR="009806B8" w:rsidRPr="001F781B">
              <w:rPr>
                <w:bCs/>
                <w:color w:val="000000"/>
                <w:kern w:val="32"/>
              </w:rPr>
              <w:t>-З</w:t>
            </w:r>
            <w:r>
              <w:rPr>
                <w:bCs/>
                <w:color w:val="000000"/>
                <w:kern w:val="32"/>
              </w:rPr>
              <w:t>ападного</w:t>
            </w:r>
            <w:r w:rsidR="009806B8" w:rsidRPr="001F781B">
              <w:rPr>
                <w:bCs/>
                <w:color w:val="000000"/>
                <w:kern w:val="32"/>
              </w:rPr>
              <w:t xml:space="preserve"> ГУ </w:t>
            </w:r>
            <w:r>
              <w:rPr>
                <w:bCs/>
                <w:color w:val="000000"/>
                <w:kern w:val="32"/>
              </w:rPr>
              <w:t>Центрального банка РФ</w:t>
            </w:r>
          </w:p>
          <w:p w14:paraId="17829334" w14:textId="77777777" w:rsidR="009806B8" w:rsidRPr="001F781B" w:rsidRDefault="009806B8" w:rsidP="001F781B">
            <w:pPr>
              <w:widowControl w:val="0"/>
              <w:spacing w:after="0"/>
              <w:rPr>
                <w:bCs/>
                <w:color w:val="000000"/>
                <w:kern w:val="32"/>
              </w:rPr>
            </w:pPr>
            <w:r w:rsidRPr="001F781B">
              <w:rPr>
                <w:bCs/>
                <w:color w:val="000000"/>
                <w:kern w:val="32"/>
              </w:rPr>
              <w:t>БИК 044030098</w:t>
            </w:r>
          </w:p>
          <w:p w14:paraId="0755F1BC" w14:textId="77777777" w:rsidR="009806B8" w:rsidRPr="001F781B" w:rsidRDefault="009806B8" w:rsidP="001F781B">
            <w:pPr>
              <w:widowControl w:val="0"/>
              <w:spacing w:after="0"/>
              <w:rPr>
                <w:bCs/>
                <w:color w:val="000000"/>
                <w:kern w:val="32"/>
              </w:rPr>
            </w:pPr>
            <w:r w:rsidRPr="001F781B">
              <w:rPr>
                <w:bCs/>
                <w:color w:val="000000"/>
                <w:kern w:val="32"/>
              </w:rPr>
              <w:t xml:space="preserve"> к/сч 40102810745370000098</w:t>
            </w:r>
          </w:p>
          <w:p w14:paraId="0727637C" w14:textId="77777777" w:rsidR="009806B8" w:rsidRPr="001F781B" w:rsidRDefault="009806B8" w:rsidP="001F781B">
            <w:pPr>
              <w:widowControl w:val="0"/>
              <w:spacing w:after="0"/>
              <w:rPr>
                <w:bCs/>
                <w:color w:val="000000"/>
                <w:kern w:val="32"/>
              </w:rPr>
            </w:pPr>
            <w:r w:rsidRPr="001F781B">
              <w:rPr>
                <w:bCs/>
                <w:color w:val="000000"/>
                <w:kern w:val="32"/>
              </w:rPr>
              <w:t>АДРЕС: 188230; Ленинградская область,</w:t>
            </w:r>
          </w:p>
          <w:p w14:paraId="0D2049A4" w14:textId="2AEBCE44" w:rsidR="009806B8" w:rsidRPr="001F781B" w:rsidRDefault="009806B8" w:rsidP="001F781B">
            <w:pPr>
              <w:widowControl w:val="0"/>
              <w:spacing w:after="0"/>
              <w:rPr>
                <w:bCs/>
                <w:color w:val="000000"/>
                <w:kern w:val="32"/>
              </w:rPr>
            </w:pPr>
            <w:r w:rsidRPr="001F781B">
              <w:rPr>
                <w:bCs/>
                <w:color w:val="000000"/>
                <w:kern w:val="32"/>
              </w:rPr>
              <w:t>г.</w:t>
            </w:r>
            <w:r>
              <w:rPr>
                <w:bCs/>
                <w:color w:val="000000"/>
                <w:kern w:val="32"/>
              </w:rPr>
              <w:t xml:space="preserve"> </w:t>
            </w:r>
            <w:r w:rsidRPr="001F781B">
              <w:rPr>
                <w:bCs/>
                <w:color w:val="000000"/>
                <w:kern w:val="32"/>
              </w:rPr>
              <w:t>Луга, ул. Красной Артиллерии д.1</w:t>
            </w:r>
          </w:p>
          <w:p w14:paraId="3E2013D8" w14:textId="77777777" w:rsidR="009806B8" w:rsidRDefault="009806B8" w:rsidP="000051C6">
            <w:pPr>
              <w:widowControl w:val="0"/>
              <w:spacing w:after="0"/>
              <w:rPr>
                <w:bCs/>
                <w:color w:val="000000"/>
                <w:kern w:val="32"/>
              </w:rPr>
            </w:pPr>
          </w:p>
          <w:p w14:paraId="520EF6C0" w14:textId="77777777" w:rsidR="009806B8" w:rsidRPr="0050045A" w:rsidRDefault="009806B8" w:rsidP="000051C6">
            <w:pPr>
              <w:widowControl w:val="0"/>
              <w:spacing w:after="0"/>
              <w:ind w:left="360"/>
              <w:rPr>
                <w:b/>
                <w:bCs/>
              </w:rPr>
            </w:pPr>
          </w:p>
        </w:tc>
        <w:tc>
          <w:tcPr>
            <w:tcW w:w="4295" w:type="dxa"/>
            <w:tcBorders>
              <w:right w:val="nil"/>
            </w:tcBorders>
          </w:tcPr>
          <w:p w14:paraId="7BFB10E7" w14:textId="788074DD" w:rsidR="000F46BB" w:rsidRPr="00DA7889" w:rsidRDefault="009806B8" w:rsidP="002C4446">
            <w:pPr>
              <w:widowControl w:val="0"/>
              <w:spacing w:after="0"/>
              <w:rPr>
                <w:bCs/>
              </w:rPr>
            </w:pPr>
            <w:r w:rsidRPr="00DA7889">
              <w:rPr>
                <w:bCs/>
              </w:rPr>
              <w:lastRenderedPageBreak/>
              <w:t xml:space="preserve">Поставщик:   </w:t>
            </w:r>
          </w:p>
          <w:p w14:paraId="0291939B" w14:textId="77777777" w:rsidR="009806B8" w:rsidRDefault="009603B2" w:rsidP="00E53E45">
            <w:pPr>
              <w:widowControl w:val="0"/>
              <w:spacing w:after="0"/>
              <w:rPr>
                <w:bCs/>
              </w:rPr>
            </w:pPr>
            <w:r>
              <w:rPr>
                <w:bCs/>
              </w:rPr>
              <w:t>ИНН</w:t>
            </w:r>
          </w:p>
          <w:p w14:paraId="19DB73B4" w14:textId="57288425" w:rsidR="009603B2" w:rsidRPr="009603B2" w:rsidRDefault="009603B2" w:rsidP="00E53E45">
            <w:pPr>
              <w:widowControl w:val="0"/>
              <w:spacing w:after="0"/>
              <w:rPr>
                <w:bCs/>
              </w:rPr>
            </w:pPr>
          </w:p>
        </w:tc>
      </w:tr>
      <w:tr w:rsidR="009806B8" w:rsidRPr="00376D97" w14:paraId="10AE1A18" w14:textId="77777777" w:rsidTr="00376D97">
        <w:tc>
          <w:tcPr>
            <w:tcW w:w="4962" w:type="dxa"/>
          </w:tcPr>
          <w:p w14:paraId="7B9E6E72" w14:textId="77777777" w:rsidR="009806B8" w:rsidRPr="00376D97" w:rsidRDefault="009806B8" w:rsidP="000051C6">
            <w:pPr>
              <w:widowControl w:val="0"/>
              <w:spacing w:after="0"/>
              <w:ind w:left="360"/>
              <w:rPr>
                <w:bCs/>
                <w:color w:val="000000"/>
                <w:kern w:val="32"/>
              </w:rPr>
            </w:pPr>
            <w:r w:rsidRPr="00376D97">
              <w:rPr>
                <w:bCs/>
                <w:color w:val="000000"/>
                <w:kern w:val="32"/>
              </w:rPr>
              <w:t>От имени Заказчика</w:t>
            </w:r>
          </w:p>
          <w:p w14:paraId="07FFFD9C" w14:textId="121BA55A" w:rsidR="009806B8" w:rsidRPr="000051C6" w:rsidRDefault="009806B8" w:rsidP="000051C6">
            <w:pPr>
              <w:widowControl w:val="0"/>
              <w:spacing w:after="0"/>
              <w:ind w:left="360"/>
              <w:rPr>
                <w:bCs/>
                <w:color w:val="000000"/>
                <w:kern w:val="32"/>
              </w:rPr>
            </w:pPr>
            <w:r>
              <w:rPr>
                <w:bCs/>
                <w:color w:val="000000"/>
                <w:kern w:val="32"/>
              </w:rPr>
              <w:t>Директор МОУ "Средняя школа №2"</w:t>
            </w:r>
          </w:p>
          <w:p w14:paraId="02B0F642" w14:textId="77777777" w:rsidR="009806B8" w:rsidRDefault="009806B8" w:rsidP="000051C6">
            <w:pPr>
              <w:widowControl w:val="0"/>
              <w:spacing w:after="0"/>
              <w:ind w:left="360"/>
              <w:rPr>
                <w:bCs/>
                <w:color w:val="000000"/>
                <w:kern w:val="32"/>
              </w:rPr>
            </w:pPr>
          </w:p>
          <w:p w14:paraId="59E3F860" w14:textId="3C074409" w:rsidR="009806B8" w:rsidRPr="000051C6" w:rsidRDefault="009806B8" w:rsidP="000051C6">
            <w:pPr>
              <w:widowControl w:val="0"/>
              <w:spacing w:after="0"/>
              <w:ind w:left="360"/>
              <w:rPr>
                <w:bCs/>
                <w:color w:val="000000"/>
                <w:kern w:val="32"/>
              </w:rPr>
            </w:pPr>
            <w:r w:rsidRPr="00376D97">
              <w:rPr>
                <w:bCs/>
                <w:color w:val="000000"/>
                <w:kern w:val="32"/>
              </w:rPr>
              <w:t xml:space="preserve">______________ </w:t>
            </w:r>
            <w:r w:rsidR="000F46BB">
              <w:rPr>
                <w:bCs/>
                <w:color w:val="000000"/>
                <w:kern w:val="32"/>
              </w:rPr>
              <w:t>Лисина М.Р.</w:t>
            </w:r>
            <w:r>
              <w:rPr>
                <w:bCs/>
                <w:color w:val="000000"/>
                <w:kern w:val="32"/>
              </w:rPr>
              <w:t>.</w:t>
            </w:r>
          </w:p>
          <w:p w14:paraId="19BC4FC6" w14:textId="77777777" w:rsidR="009806B8" w:rsidRPr="00376D97" w:rsidRDefault="009806B8"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7F36BAF5" w14:textId="77777777" w:rsidR="00DA7889" w:rsidRPr="00DA7889" w:rsidRDefault="00DA7889" w:rsidP="00DA7889">
            <w:pPr>
              <w:widowControl w:val="0"/>
              <w:spacing w:after="0"/>
              <w:ind w:left="360"/>
              <w:rPr>
                <w:bCs/>
                <w:color w:val="000000"/>
                <w:kern w:val="32"/>
              </w:rPr>
            </w:pPr>
            <w:r w:rsidRPr="00DA7889">
              <w:rPr>
                <w:bCs/>
                <w:color w:val="000000"/>
                <w:kern w:val="32"/>
              </w:rPr>
              <w:t>От имени Поставщика</w:t>
            </w:r>
          </w:p>
          <w:p w14:paraId="694E0DF7" w14:textId="73104525" w:rsidR="00DA7889" w:rsidRPr="00DA7889" w:rsidRDefault="00DA7889" w:rsidP="00DA7889">
            <w:pPr>
              <w:widowControl w:val="0"/>
              <w:spacing w:after="0"/>
              <w:ind w:left="360"/>
              <w:rPr>
                <w:bCs/>
                <w:color w:val="000000"/>
                <w:kern w:val="32"/>
              </w:rPr>
            </w:pPr>
            <w:r w:rsidRPr="00DA7889">
              <w:rPr>
                <w:bCs/>
                <w:color w:val="000000"/>
                <w:kern w:val="32"/>
              </w:rPr>
              <w:t xml:space="preserve">______________ </w:t>
            </w:r>
          </w:p>
          <w:p w14:paraId="52D6ACC0" w14:textId="727AB656" w:rsidR="001A651B" w:rsidRPr="00376D97" w:rsidRDefault="00DA7889" w:rsidP="00DA7889">
            <w:pPr>
              <w:widowControl w:val="0"/>
              <w:spacing w:after="0"/>
              <w:ind w:left="360"/>
              <w:rPr>
                <w:bCs/>
                <w:color w:val="000000"/>
                <w:kern w:val="32"/>
              </w:rPr>
            </w:pPr>
            <w:r w:rsidRPr="00DA7889">
              <w:rPr>
                <w:bCs/>
                <w:color w:val="000000"/>
                <w:kern w:val="32"/>
              </w:rPr>
              <w:t xml:space="preserve"> ЭЦП</w:t>
            </w:r>
          </w:p>
        </w:tc>
      </w:tr>
      <w:tr w:rsidR="009806B8" w:rsidRPr="00376D97" w14:paraId="3EA0797F" w14:textId="77777777" w:rsidTr="00376D97">
        <w:tc>
          <w:tcPr>
            <w:tcW w:w="4962" w:type="dxa"/>
          </w:tcPr>
          <w:p w14:paraId="022BC41E" w14:textId="77777777"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14:paraId="640F6B9E" w14:textId="77777777"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r>
    </w:tbl>
    <w:p w14:paraId="2D61D99A" w14:textId="77777777" w:rsidR="00F816C6" w:rsidRPr="00376D97" w:rsidRDefault="00F816C6" w:rsidP="000051C6">
      <w:pPr>
        <w:rPr>
          <w:bCs/>
          <w:color w:val="000000"/>
          <w:kern w:val="32"/>
        </w:rPr>
      </w:pPr>
    </w:p>
    <w:p w14:paraId="1DE5A1F8" w14:textId="77777777" w:rsidR="00BB1DA8" w:rsidRDefault="00BB1DA8" w:rsidP="000051C6">
      <w:pPr>
        <w:widowControl w:val="0"/>
        <w:suppressAutoHyphens/>
        <w:ind w:firstLine="709"/>
        <w:jc w:val="right"/>
        <w:rPr>
          <w:bCs/>
          <w:color w:val="000000"/>
          <w:kern w:val="32"/>
        </w:rPr>
      </w:pPr>
    </w:p>
    <w:p w14:paraId="3F34AE1B" w14:textId="77777777" w:rsidR="0097314A" w:rsidRDefault="0097314A" w:rsidP="000051C6">
      <w:pPr>
        <w:widowControl w:val="0"/>
        <w:suppressAutoHyphens/>
        <w:ind w:firstLine="709"/>
        <w:jc w:val="right"/>
        <w:rPr>
          <w:bCs/>
          <w:i/>
        </w:rPr>
      </w:pPr>
    </w:p>
    <w:p w14:paraId="120D76D4" w14:textId="77777777" w:rsidR="00633466" w:rsidRDefault="00633466" w:rsidP="000051C6">
      <w:pPr>
        <w:widowControl w:val="0"/>
        <w:suppressAutoHyphens/>
        <w:ind w:firstLine="709"/>
        <w:jc w:val="right"/>
        <w:rPr>
          <w:bCs/>
          <w:i/>
        </w:rPr>
      </w:pPr>
    </w:p>
    <w:p w14:paraId="39907F6A" w14:textId="77777777" w:rsidR="00633466" w:rsidRDefault="00633466" w:rsidP="000051C6">
      <w:pPr>
        <w:widowControl w:val="0"/>
        <w:suppressAutoHyphens/>
        <w:ind w:firstLine="709"/>
        <w:jc w:val="right"/>
        <w:rPr>
          <w:bCs/>
          <w:i/>
        </w:rPr>
      </w:pPr>
    </w:p>
    <w:p w14:paraId="574D8629" w14:textId="77777777" w:rsidR="00633466" w:rsidRDefault="00633466" w:rsidP="000051C6">
      <w:pPr>
        <w:widowControl w:val="0"/>
        <w:suppressAutoHyphens/>
        <w:ind w:firstLine="709"/>
        <w:jc w:val="right"/>
        <w:rPr>
          <w:bCs/>
          <w:i/>
        </w:rPr>
      </w:pPr>
    </w:p>
    <w:p w14:paraId="5ABB5F28" w14:textId="77777777" w:rsidR="00A24AB7" w:rsidRDefault="00A24AB7" w:rsidP="000051C6">
      <w:pPr>
        <w:widowControl w:val="0"/>
        <w:suppressAutoHyphens/>
        <w:ind w:firstLine="709"/>
        <w:jc w:val="right"/>
        <w:rPr>
          <w:bCs/>
          <w:i/>
        </w:rPr>
      </w:pPr>
    </w:p>
    <w:p w14:paraId="32270775" w14:textId="77777777" w:rsidR="00A24AB7" w:rsidRDefault="00A24AB7" w:rsidP="000051C6">
      <w:pPr>
        <w:widowControl w:val="0"/>
        <w:suppressAutoHyphens/>
        <w:ind w:firstLine="709"/>
        <w:jc w:val="right"/>
        <w:rPr>
          <w:bCs/>
          <w:i/>
        </w:rPr>
      </w:pPr>
    </w:p>
    <w:p w14:paraId="6128DE85" w14:textId="77777777" w:rsidR="00A24AB7" w:rsidRDefault="00A24AB7" w:rsidP="000051C6">
      <w:pPr>
        <w:widowControl w:val="0"/>
        <w:suppressAutoHyphens/>
        <w:ind w:firstLine="709"/>
        <w:jc w:val="right"/>
        <w:rPr>
          <w:bCs/>
          <w:i/>
        </w:rPr>
      </w:pPr>
    </w:p>
    <w:p w14:paraId="6BDE383C" w14:textId="77777777" w:rsidR="00A24AB7" w:rsidRDefault="00A24AB7" w:rsidP="000051C6">
      <w:pPr>
        <w:widowControl w:val="0"/>
        <w:suppressAutoHyphens/>
        <w:ind w:firstLine="709"/>
        <w:jc w:val="right"/>
        <w:rPr>
          <w:bCs/>
          <w:i/>
        </w:rPr>
      </w:pPr>
    </w:p>
    <w:p w14:paraId="3B0F3819" w14:textId="77777777" w:rsidR="00A24AB7" w:rsidRDefault="00A24AB7" w:rsidP="000051C6">
      <w:pPr>
        <w:widowControl w:val="0"/>
        <w:suppressAutoHyphens/>
        <w:ind w:firstLine="709"/>
        <w:jc w:val="right"/>
        <w:rPr>
          <w:bCs/>
          <w:i/>
        </w:rPr>
      </w:pPr>
    </w:p>
    <w:p w14:paraId="4843943A" w14:textId="77777777" w:rsidR="00A24AB7" w:rsidRDefault="00A24AB7" w:rsidP="000051C6">
      <w:pPr>
        <w:widowControl w:val="0"/>
        <w:suppressAutoHyphens/>
        <w:ind w:firstLine="709"/>
        <w:jc w:val="right"/>
        <w:rPr>
          <w:bCs/>
          <w:i/>
        </w:rPr>
      </w:pPr>
    </w:p>
    <w:p w14:paraId="3372DF91" w14:textId="77777777" w:rsidR="00A24AB7" w:rsidRDefault="00A24AB7" w:rsidP="000051C6">
      <w:pPr>
        <w:widowControl w:val="0"/>
        <w:suppressAutoHyphens/>
        <w:ind w:firstLine="709"/>
        <w:jc w:val="right"/>
        <w:rPr>
          <w:bCs/>
          <w:i/>
        </w:rPr>
      </w:pPr>
    </w:p>
    <w:p w14:paraId="2A1B3B8E" w14:textId="77777777" w:rsidR="00A24AB7" w:rsidRDefault="00A24AB7" w:rsidP="000051C6">
      <w:pPr>
        <w:widowControl w:val="0"/>
        <w:suppressAutoHyphens/>
        <w:ind w:firstLine="709"/>
        <w:jc w:val="right"/>
        <w:rPr>
          <w:bCs/>
          <w:i/>
        </w:rPr>
      </w:pPr>
    </w:p>
    <w:p w14:paraId="32740426" w14:textId="77777777" w:rsidR="00A24AB7" w:rsidRDefault="00A24AB7" w:rsidP="000051C6">
      <w:pPr>
        <w:widowControl w:val="0"/>
        <w:suppressAutoHyphens/>
        <w:ind w:firstLine="709"/>
        <w:jc w:val="right"/>
        <w:rPr>
          <w:bCs/>
          <w:i/>
        </w:rPr>
      </w:pPr>
    </w:p>
    <w:p w14:paraId="6D565F3D" w14:textId="77777777" w:rsidR="00A24AB7" w:rsidRDefault="00A24AB7" w:rsidP="000051C6">
      <w:pPr>
        <w:widowControl w:val="0"/>
        <w:suppressAutoHyphens/>
        <w:ind w:firstLine="709"/>
        <w:jc w:val="right"/>
        <w:rPr>
          <w:bCs/>
          <w:i/>
        </w:rPr>
      </w:pPr>
    </w:p>
    <w:p w14:paraId="35DF55A9" w14:textId="77777777" w:rsidR="00A24AB7" w:rsidRDefault="00A24AB7" w:rsidP="000051C6">
      <w:pPr>
        <w:widowControl w:val="0"/>
        <w:suppressAutoHyphens/>
        <w:ind w:firstLine="709"/>
        <w:jc w:val="right"/>
        <w:rPr>
          <w:bCs/>
          <w:i/>
        </w:rPr>
      </w:pPr>
    </w:p>
    <w:p w14:paraId="37E2F1D4" w14:textId="77777777" w:rsidR="00A24AB7" w:rsidRDefault="00A24AB7" w:rsidP="000051C6">
      <w:pPr>
        <w:widowControl w:val="0"/>
        <w:suppressAutoHyphens/>
        <w:ind w:firstLine="709"/>
        <w:jc w:val="right"/>
        <w:rPr>
          <w:bCs/>
          <w:i/>
        </w:rPr>
      </w:pPr>
    </w:p>
    <w:p w14:paraId="54FEED39" w14:textId="77777777" w:rsidR="00A24AB7" w:rsidRDefault="00A24AB7" w:rsidP="000051C6">
      <w:pPr>
        <w:widowControl w:val="0"/>
        <w:suppressAutoHyphens/>
        <w:ind w:firstLine="709"/>
        <w:jc w:val="right"/>
        <w:rPr>
          <w:bCs/>
          <w:i/>
        </w:rPr>
      </w:pPr>
    </w:p>
    <w:p w14:paraId="638F8DA4" w14:textId="77777777" w:rsidR="00A24AB7" w:rsidRDefault="00A24AB7" w:rsidP="000051C6">
      <w:pPr>
        <w:widowControl w:val="0"/>
        <w:suppressAutoHyphens/>
        <w:ind w:firstLine="709"/>
        <w:jc w:val="right"/>
        <w:rPr>
          <w:bCs/>
          <w:i/>
        </w:rPr>
      </w:pPr>
    </w:p>
    <w:p w14:paraId="62332BB4" w14:textId="77777777" w:rsidR="00A24AB7" w:rsidRDefault="00A24AB7" w:rsidP="000051C6">
      <w:pPr>
        <w:widowControl w:val="0"/>
        <w:suppressAutoHyphens/>
        <w:ind w:firstLine="709"/>
        <w:jc w:val="right"/>
        <w:rPr>
          <w:bCs/>
          <w:i/>
        </w:rPr>
      </w:pPr>
    </w:p>
    <w:p w14:paraId="57FBF0E8" w14:textId="77777777" w:rsidR="00A24AB7" w:rsidRDefault="00A24AB7" w:rsidP="000051C6">
      <w:pPr>
        <w:widowControl w:val="0"/>
        <w:suppressAutoHyphens/>
        <w:ind w:firstLine="709"/>
        <w:jc w:val="right"/>
        <w:rPr>
          <w:bCs/>
          <w:i/>
        </w:rPr>
      </w:pPr>
    </w:p>
    <w:p w14:paraId="32BFE233" w14:textId="77777777" w:rsidR="00A24AB7" w:rsidRDefault="00A24AB7" w:rsidP="000051C6">
      <w:pPr>
        <w:widowControl w:val="0"/>
        <w:suppressAutoHyphens/>
        <w:ind w:firstLine="709"/>
        <w:jc w:val="right"/>
        <w:rPr>
          <w:bCs/>
          <w:i/>
        </w:rPr>
      </w:pPr>
    </w:p>
    <w:p w14:paraId="1D305AE9" w14:textId="77777777" w:rsidR="00A24AB7" w:rsidRDefault="00A24AB7" w:rsidP="000051C6">
      <w:pPr>
        <w:widowControl w:val="0"/>
        <w:suppressAutoHyphens/>
        <w:ind w:firstLine="709"/>
        <w:jc w:val="right"/>
        <w:rPr>
          <w:bCs/>
          <w:i/>
        </w:rPr>
      </w:pPr>
    </w:p>
    <w:p w14:paraId="4FB08D24" w14:textId="77777777" w:rsidR="00A24AB7" w:rsidRDefault="00A24AB7" w:rsidP="000051C6">
      <w:pPr>
        <w:widowControl w:val="0"/>
        <w:suppressAutoHyphens/>
        <w:ind w:firstLine="709"/>
        <w:jc w:val="right"/>
        <w:rPr>
          <w:bCs/>
          <w:i/>
        </w:rPr>
      </w:pPr>
    </w:p>
    <w:p w14:paraId="4390FA79" w14:textId="77777777" w:rsidR="00A24AB7" w:rsidRDefault="00A24AB7" w:rsidP="000051C6">
      <w:pPr>
        <w:widowControl w:val="0"/>
        <w:suppressAutoHyphens/>
        <w:ind w:firstLine="709"/>
        <w:jc w:val="right"/>
        <w:rPr>
          <w:bCs/>
          <w:i/>
        </w:rPr>
      </w:pPr>
    </w:p>
    <w:p w14:paraId="2A4E5A32" w14:textId="77777777" w:rsidR="00A24AB7" w:rsidRDefault="00A24AB7" w:rsidP="000051C6">
      <w:pPr>
        <w:widowControl w:val="0"/>
        <w:suppressAutoHyphens/>
        <w:ind w:firstLine="709"/>
        <w:jc w:val="right"/>
        <w:rPr>
          <w:bCs/>
          <w:i/>
        </w:rPr>
      </w:pPr>
    </w:p>
    <w:p w14:paraId="2B8BE4A4" w14:textId="77777777" w:rsidR="00A24AB7" w:rsidRDefault="00A24AB7" w:rsidP="000051C6">
      <w:pPr>
        <w:widowControl w:val="0"/>
        <w:suppressAutoHyphens/>
        <w:ind w:firstLine="709"/>
        <w:jc w:val="right"/>
        <w:rPr>
          <w:bCs/>
          <w:i/>
        </w:rPr>
      </w:pPr>
    </w:p>
    <w:p w14:paraId="0D836357" w14:textId="7774CF9C" w:rsidR="004D26C9" w:rsidRDefault="004D26C9" w:rsidP="000051C6">
      <w:pPr>
        <w:widowControl w:val="0"/>
        <w:suppressAutoHyphens/>
        <w:ind w:firstLine="709"/>
        <w:jc w:val="right"/>
        <w:rPr>
          <w:bCs/>
          <w:i/>
        </w:rPr>
      </w:pPr>
      <w:r>
        <w:rPr>
          <w:bCs/>
          <w:i/>
        </w:rPr>
        <w:lastRenderedPageBreak/>
        <w:t>Приложение №1</w:t>
      </w:r>
    </w:p>
    <w:p w14:paraId="0486B595" w14:textId="5FC6A58C" w:rsidR="004D26C9" w:rsidRDefault="004D26C9" w:rsidP="000051C6">
      <w:pPr>
        <w:widowControl w:val="0"/>
        <w:suppressAutoHyphens/>
        <w:ind w:firstLine="709"/>
        <w:jc w:val="right"/>
        <w:rPr>
          <w:bCs/>
          <w:i/>
        </w:rPr>
      </w:pPr>
      <w:r>
        <w:rPr>
          <w:bCs/>
          <w:i/>
        </w:rPr>
        <w:t>к контракту №</w:t>
      </w:r>
      <w:r w:rsidR="00DC69AF">
        <w:rPr>
          <w:bCs/>
          <w:i/>
        </w:rPr>
        <w:t>__</w:t>
      </w:r>
    </w:p>
    <w:p w14:paraId="3EF0D8B7" w14:textId="77777777" w:rsidR="004D26C9" w:rsidRDefault="004D26C9" w:rsidP="000051C6">
      <w:pPr>
        <w:widowControl w:val="0"/>
        <w:suppressAutoHyphens/>
        <w:ind w:firstLine="709"/>
        <w:jc w:val="center"/>
        <w:rPr>
          <w:bCs/>
          <w:i/>
        </w:rPr>
      </w:pPr>
    </w:p>
    <w:p w14:paraId="38B6B82D" w14:textId="77777777"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14:paraId="54C46C11" w14:textId="77777777" w:rsidR="004D26C9" w:rsidRPr="004D26C9" w:rsidRDefault="004D26C9" w:rsidP="000051C6">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Таблица 1 (объект закупки)</w:t>
      </w:r>
    </w:p>
    <w:tbl>
      <w:tblPr>
        <w:tblW w:w="102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3466"/>
        <w:gridCol w:w="965"/>
        <w:gridCol w:w="1296"/>
        <w:gridCol w:w="2183"/>
      </w:tblGrid>
      <w:tr w:rsidR="00D550F3" w:rsidRPr="007A4724" w14:paraId="74DEDC5F" w14:textId="77777777" w:rsidTr="001952B4">
        <w:trPr>
          <w:trHeight w:val="630"/>
        </w:trPr>
        <w:tc>
          <w:tcPr>
            <w:tcW w:w="2325" w:type="dxa"/>
            <w:shd w:val="clear" w:color="000000" w:fill="FFFFFF"/>
            <w:hideMark/>
          </w:tcPr>
          <w:p w14:paraId="0E729A3A" w14:textId="77777777" w:rsidR="00D550F3" w:rsidRPr="007A4724" w:rsidRDefault="00D550F3" w:rsidP="000051C6">
            <w:pPr>
              <w:spacing w:after="0"/>
              <w:jc w:val="center"/>
              <w:rPr>
                <w:szCs w:val="20"/>
              </w:rPr>
            </w:pPr>
            <w:r w:rsidRPr="007A4724">
              <w:rPr>
                <w:szCs w:val="20"/>
              </w:rPr>
              <w:t>Наименование товара,</w:t>
            </w:r>
          </w:p>
          <w:p w14:paraId="5D935293" w14:textId="77777777" w:rsidR="00D550F3" w:rsidRPr="007A4724" w:rsidRDefault="00D550F3" w:rsidP="000051C6">
            <w:pPr>
              <w:spacing w:after="0"/>
              <w:jc w:val="center"/>
              <w:rPr>
                <w:szCs w:val="20"/>
              </w:rPr>
            </w:pPr>
            <w:r w:rsidRPr="007A4724">
              <w:rPr>
                <w:szCs w:val="20"/>
              </w:rPr>
              <w:t>Товарный знак</w:t>
            </w:r>
          </w:p>
          <w:p w14:paraId="77D3B162" w14:textId="77777777" w:rsidR="00D550F3" w:rsidRPr="007A4724" w:rsidRDefault="00D550F3" w:rsidP="000051C6">
            <w:pPr>
              <w:spacing w:after="0"/>
              <w:jc w:val="center"/>
              <w:rPr>
                <w:szCs w:val="20"/>
              </w:rPr>
            </w:pPr>
            <w:r w:rsidRPr="007A4724">
              <w:rPr>
                <w:szCs w:val="20"/>
              </w:rPr>
              <w:t>(при наличии), Страна происхождения товара</w:t>
            </w:r>
          </w:p>
        </w:tc>
        <w:tc>
          <w:tcPr>
            <w:tcW w:w="3466" w:type="dxa"/>
            <w:shd w:val="clear" w:color="000000" w:fill="FFFFFF"/>
            <w:noWrap/>
          </w:tcPr>
          <w:p w14:paraId="0F48F098" w14:textId="77777777" w:rsidR="00D550F3" w:rsidRPr="007A4724" w:rsidRDefault="00D550F3" w:rsidP="000051C6">
            <w:pPr>
              <w:spacing w:after="0"/>
              <w:jc w:val="center"/>
              <w:rPr>
                <w:szCs w:val="20"/>
              </w:rPr>
            </w:pPr>
            <w:r w:rsidRPr="007A4724">
              <w:rPr>
                <w:szCs w:val="20"/>
              </w:rPr>
              <w:t>Технические характеристики</w:t>
            </w:r>
          </w:p>
        </w:tc>
        <w:tc>
          <w:tcPr>
            <w:tcW w:w="965" w:type="dxa"/>
            <w:shd w:val="clear" w:color="000000" w:fill="FFFFFF"/>
          </w:tcPr>
          <w:p w14:paraId="7C42B196" w14:textId="77777777" w:rsidR="00D550F3" w:rsidRPr="007A4724" w:rsidRDefault="00D550F3" w:rsidP="000051C6">
            <w:pPr>
              <w:spacing w:after="0"/>
              <w:jc w:val="center"/>
              <w:rPr>
                <w:szCs w:val="20"/>
              </w:rPr>
            </w:pPr>
            <w:r w:rsidRPr="007A4724">
              <w:rPr>
                <w:szCs w:val="20"/>
              </w:rPr>
              <w:t>Кол-во</w:t>
            </w:r>
          </w:p>
        </w:tc>
        <w:tc>
          <w:tcPr>
            <w:tcW w:w="1296" w:type="dxa"/>
            <w:shd w:val="clear" w:color="000000" w:fill="FFFFFF"/>
          </w:tcPr>
          <w:p w14:paraId="25A3B471" w14:textId="2EF92EA6" w:rsidR="00D550F3" w:rsidRPr="007A4724" w:rsidRDefault="00D550F3" w:rsidP="00D550F3">
            <w:pPr>
              <w:spacing w:after="0"/>
              <w:jc w:val="center"/>
              <w:rPr>
                <w:szCs w:val="20"/>
              </w:rPr>
            </w:pPr>
            <w:r w:rsidRPr="007A4724">
              <w:rPr>
                <w:szCs w:val="20"/>
              </w:rPr>
              <w:t xml:space="preserve">Цена за ед. </w:t>
            </w:r>
          </w:p>
          <w:p w14:paraId="144E0ABA" w14:textId="287F5F96" w:rsidR="00D550F3" w:rsidRPr="007A4724" w:rsidRDefault="00D550F3" w:rsidP="000051C6">
            <w:pPr>
              <w:spacing w:after="0"/>
              <w:jc w:val="center"/>
              <w:rPr>
                <w:szCs w:val="20"/>
              </w:rPr>
            </w:pPr>
            <w:r w:rsidRPr="007A4724">
              <w:rPr>
                <w:szCs w:val="20"/>
              </w:rPr>
              <w:t>без НДС</w:t>
            </w:r>
          </w:p>
          <w:p w14:paraId="10FE337A" w14:textId="77777777" w:rsidR="00D550F3" w:rsidRPr="007A4724" w:rsidRDefault="00D550F3" w:rsidP="000051C6">
            <w:pPr>
              <w:spacing w:after="0"/>
              <w:jc w:val="center"/>
              <w:rPr>
                <w:szCs w:val="20"/>
              </w:rPr>
            </w:pPr>
            <w:r w:rsidRPr="007A4724">
              <w:rPr>
                <w:szCs w:val="20"/>
              </w:rPr>
              <w:t>(руб.)</w:t>
            </w:r>
          </w:p>
        </w:tc>
        <w:tc>
          <w:tcPr>
            <w:tcW w:w="2183" w:type="dxa"/>
            <w:shd w:val="clear" w:color="000000" w:fill="FFFFFF"/>
          </w:tcPr>
          <w:p w14:paraId="1D22AD25" w14:textId="77777777" w:rsidR="00D550F3" w:rsidRDefault="00D550F3" w:rsidP="000051C6">
            <w:pPr>
              <w:spacing w:after="0"/>
              <w:jc w:val="center"/>
              <w:rPr>
                <w:szCs w:val="20"/>
              </w:rPr>
            </w:pPr>
            <w:r w:rsidRPr="007A4724">
              <w:rPr>
                <w:szCs w:val="20"/>
              </w:rPr>
              <w:t xml:space="preserve">Стоимость </w:t>
            </w:r>
          </w:p>
          <w:p w14:paraId="030981C0" w14:textId="4768DE3D" w:rsidR="00D550F3" w:rsidRPr="007A4724" w:rsidRDefault="00D550F3" w:rsidP="000051C6">
            <w:pPr>
              <w:spacing w:after="0"/>
              <w:jc w:val="center"/>
              <w:rPr>
                <w:szCs w:val="20"/>
              </w:rPr>
            </w:pPr>
            <w:r w:rsidRPr="007A4724">
              <w:rPr>
                <w:szCs w:val="20"/>
              </w:rPr>
              <w:t>без НДС (руб.)</w:t>
            </w:r>
          </w:p>
        </w:tc>
      </w:tr>
      <w:tr w:rsidR="009D54FF" w:rsidRPr="007A4724" w14:paraId="1CDD6F12" w14:textId="77777777" w:rsidTr="001952B4">
        <w:trPr>
          <w:trHeight w:val="630"/>
        </w:trPr>
        <w:tc>
          <w:tcPr>
            <w:tcW w:w="2325" w:type="dxa"/>
            <w:shd w:val="clear" w:color="000000" w:fill="FFFFFF"/>
          </w:tcPr>
          <w:p w14:paraId="7A92DFD7" w14:textId="77777777" w:rsidR="009D54FF" w:rsidRDefault="001952B4" w:rsidP="009D54FF">
            <w:pPr>
              <w:spacing w:after="0"/>
              <w:jc w:val="center"/>
            </w:pPr>
            <w:r w:rsidRPr="001952B4">
              <w:t>Шкаф холодильный</w:t>
            </w:r>
          </w:p>
          <w:p w14:paraId="30612A95" w14:textId="7F8F66BF" w:rsidR="00EB353F" w:rsidRPr="009B5D4E" w:rsidRDefault="00EB353F" w:rsidP="00EB353F">
            <w:pPr>
              <w:spacing w:after="0"/>
              <w:jc w:val="center"/>
            </w:pPr>
            <w:r>
              <w:rPr>
                <w:lang w:val="en-US"/>
              </w:rPr>
              <w:t>POLAIR</w:t>
            </w:r>
            <w:r w:rsidRPr="009B5D4E">
              <w:t xml:space="preserve"> </w:t>
            </w:r>
            <w:r>
              <w:t xml:space="preserve"> 1,0 (СМ 110-</w:t>
            </w:r>
            <w:r>
              <w:rPr>
                <w:lang w:val="en-US"/>
              </w:rPr>
              <w:t>S</w:t>
            </w:r>
            <w:r w:rsidRPr="009B5D4E">
              <w:t>)</w:t>
            </w:r>
          </w:p>
        </w:tc>
        <w:tc>
          <w:tcPr>
            <w:tcW w:w="3466" w:type="dxa"/>
            <w:shd w:val="clear" w:color="000000" w:fill="FFFFFF"/>
            <w:noWrap/>
          </w:tcPr>
          <w:p w14:paraId="1AAB6F99" w14:textId="01195D0C" w:rsidR="009D54FF" w:rsidRPr="001952B4" w:rsidRDefault="009D54FF" w:rsidP="009D54FF">
            <w:pPr>
              <w:spacing w:after="0"/>
              <w:jc w:val="center"/>
            </w:pPr>
            <w:r w:rsidRPr="001952B4">
              <w:t>Указаны в таблице 2</w:t>
            </w:r>
          </w:p>
        </w:tc>
        <w:tc>
          <w:tcPr>
            <w:tcW w:w="965" w:type="dxa"/>
            <w:shd w:val="clear" w:color="000000" w:fill="FFFFFF"/>
          </w:tcPr>
          <w:p w14:paraId="3DE4EF6A" w14:textId="3EB33614" w:rsidR="009D54FF" w:rsidRPr="001952B4" w:rsidRDefault="001952B4" w:rsidP="009D54FF">
            <w:pPr>
              <w:spacing w:after="0"/>
              <w:jc w:val="center"/>
            </w:pPr>
            <w:r w:rsidRPr="001952B4">
              <w:t>1</w:t>
            </w:r>
          </w:p>
        </w:tc>
        <w:tc>
          <w:tcPr>
            <w:tcW w:w="1296" w:type="dxa"/>
            <w:shd w:val="clear" w:color="000000" w:fill="FFFFFF"/>
          </w:tcPr>
          <w:p w14:paraId="12C17D24" w14:textId="756D80AE" w:rsidR="009D54FF" w:rsidRPr="001952B4" w:rsidRDefault="001952B4" w:rsidP="009D54FF">
            <w:pPr>
              <w:spacing w:after="0"/>
              <w:jc w:val="center"/>
            </w:pPr>
            <w:r w:rsidRPr="001952B4">
              <w:t>135 000,00</w:t>
            </w:r>
          </w:p>
        </w:tc>
        <w:tc>
          <w:tcPr>
            <w:tcW w:w="2183" w:type="dxa"/>
            <w:shd w:val="clear" w:color="000000" w:fill="FFFFFF"/>
          </w:tcPr>
          <w:p w14:paraId="23EA9A6F" w14:textId="33A6AC61" w:rsidR="009D54FF" w:rsidRPr="001952B4" w:rsidRDefault="00E53E45" w:rsidP="009D54FF">
            <w:pPr>
              <w:spacing w:after="0"/>
              <w:jc w:val="center"/>
            </w:pPr>
            <w:r w:rsidRPr="001952B4">
              <w:t>13</w:t>
            </w:r>
            <w:r w:rsidR="001952B4" w:rsidRPr="001952B4">
              <w:t>5 000</w:t>
            </w:r>
            <w:r w:rsidRPr="001952B4">
              <w:t>,00</w:t>
            </w:r>
          </w:p>
        </w:tc>
      </w:tr>
      <w:tr w:rsidR="00D550F3" w:rsidRPr="007A4724" w14:paraId="72838EAA" w14:textId="77777777" w:rsidTr="001952B4">
        <w:trPr>
          <w:trHeight w:val="630"/>
        </w:trPr>
        <w:tc>
          <w:tcPr>
            <w:tcW w:w="2325" w:type="dxa"/>
            <w:shd w:val="clear" w:color="000000" w:fill="FFFFFF"/>
          </w:tcPr>
          <w:p w14:paraId="6D8F5B9D" w14:textId="77777777" w:rsidR="00D550F3" w:rsidRDefault="001952B4" w:rsidP="002654CB">
            <w:pPr>
              <w:spacing w:after="0"/>
              <w:jc w:val="center"/>
            </w:pPr>
            <w:r w:rsidRPr="001952B4">
              <w:t>Тележка серв</w:t>
            </w:r>
            <w:r w:rsidR="00274D47">
              <w:t>и</w:t>
            </w:r>
            <w:r w:rsidRPr="001952B4">
              <w:t>ро</w:t>
            </w:r>
            <w:r w:rsidR="00274D47">
              <w:t>в</w:t>
            </w:r>
            <w:r w:rsidRPr="001952B4">
              <w:t>очная нержавейка</w:t>
            </w:r>
          </w:p>
          <w:p w14:paraId="7C863109" w14:textId="5B06C727" w:rsidR="00EB353F" w:rsidRPr="001952B4" w:rsidRDefault="00EB353F" w:rsidP="002654CB">
            <w:pPr>
              <w:spacing w:after="0"/>
              <w:jc w:val="center"/>
            </w:pPr>
            <w:r>
              <w:rPr>
                <w:lang w:val="en-US"/>
              </w:rPr>
              <w:t>HURAKAN</w:t>
            </w:r>
            <w:r w:rsidRPr="00EB353F">
              <w:t xml:space="preserve"> </w:t>
            </w:r>
            <w:r>
              <w:rPr>
                <w:lang w:val="en-US"/>
              </w:rPr>
              <w:t>HKN</w:t>
            </w:r>
            <w:r w:rsidRPr="00EB353F">
              <w:t>-</w:t>
            </w:r>
            <w:r>
              <w:rPr>
                <w:lang w:val="en-US"/>
              </w:rPr>
              <w:t>NS</w:t>
            </w:r>
            <w:r w:rsidRPr="00EB353F">
              <w:t>2</w:t>
            </w:r>
          </w:p>
        </w:tc>
        <w:tc>
          <w:tcPr>
            <w:tcW w:w="3466" w:type="dxa"/>
            <w:shd w:val="clear" w:color="000000" w:fill="FFFFFF"/>
            <w:noWrap/>
          </w:tcPr>
          <w:p w14:paraId="431422E0" w14:textId="39D1C428" w:rsidR="00D550F3" w:rsidRPr="001952B4" w:rsidRDefault="009D54FF" w:rsidP="002654CB">
            <w:pPr>
              <w:spacing w:after="0"/>
              <w:jc w:val="center"/>
            </w:pPr>
            <w:r w:rsidRPr="001952B4">
              <w:t>Указаны в таблице 2</w:t>
            </w:r>
          </w:p>
        </w:tc>
        <w:tc>
          <w:tcPr>
            <w:tcW w:w="965" w:type="dxa"/>
            <w:shd w:val="clear" w:color="000000" w:fill="FFFFFF"/>
          </w:tcPr>
          <w:p w14:paraId="768AC7E9" w14:textId="3271FEC5" w:rsidR="00D550F3" w:rsidRPr="001952B4" w:rsidRDefault="00E53E45" w:rsidP="002654CB">
            <w:pPr>
              <w:spacing w:after="0"/>
              <w:jc w:val="center"/>
            </w:pPr>
            <w:r w:rsidRPr="001952B4">
              <w:t>1</w:t>
            </w:r>
          </w:p>
        </w:tc>
        <w:tc>
          <w:tcPr>
            <w:tcW w:w="1296" w:type="dxa"/>
            <w:shd w:val="clear" w:color="000000" w:fill="FFFFFF"/>
          </w:tcPr>
          <w:p w14:paraId="45241BFF" w14:textId="6469ADB4" w:rsidR="00D550F3" w:rsidRPr="001952B4" w:rsidRDefault="001952B4" w:rsidP="002654CB">
            <w:pPr>
              <w:spacing w:after="0"/>
              <w:jc w:val="center"/>
            </w:pPr>
            <w:r w:rsidRPr="001952B4">
              <w:t>23 950,0</w:t>
            </w:r>
          </w:p>
        </w:tc>
        <w:tc>
          <w:tcPr>
            <w:tcW w:w="2183" w:type="dxa"/>
            <w:shd w:val="clear" w:color="000000" w:fill="FFFFFF"/>
          </w:tcPr>
          <w:p w14:paraId="1552E446" w14:textId="4C15EBD8" w:rsidR="00D550F3" w:rsidRPr="001952B4" w:rsidRDefault="001952B4" w:rsidP="002654CB">
            <w:pPr>
              <w:spacing w:after="0"/>
              <w:jc w:val="center"/>
            </w:pPr>
            <w:r w:rsidRPr="001952B4">
              <w:t>23 950,00</w:t>
            </w:r>
          </w:p>
        </w:tc>
      </w:tr>
      <w:tr w:rsidR="00E53E45" w:rsidRPr="007A4724" w14:paraId="01D81432" w14:textId="77777777" w:rsidTr="001952B4">
        <w:trPr>
          <w:trHeight w:val="630"/>
        </w:trPr>
        <w:tc>
          <w:tcPr>
            <w:tcW w:w="2325" w:type="dxa"/>
            <w:shd w:val="clear" w:color="000000" w:fill="FFFFFF"/>
          </w:tcPr>
          <w:p w14:paraId="1CCB1369" w14:textId="742C4FEF" w:rsidR="00E53E45" w:rsidRPr="001952B4" w:rsidRDefault="001952B4" w:rsidP="002654CB">
            <w:pPr>
              <w:spacing w:after="0"/>
              <w:jc w:val="center"/>
            </w:pPr>
            <w:r w:rsidRPr="001952B4">
              <w:t>Стол подк</w:t>
            </w:r>
            <w:r w:rsidR="00274D47">
              <w:t>а</w:t>
            </w:r>
            <w:r w:rsidRPr="001952B4">
              <w:t xml:space="preserve">тной </w:t>
            </w:r>
            <w:r w:rsidR="00142227">
              <w:t xml:space="preserve"> ПС-07 </w:t>
            </w:r>
            <w:r w:rsidRPr="001952B4">
              <w:t>2 уровня</w:t>
            </w:r>
          </w:p>
        </w:tc>
        <w:tc>
          <w:tcPr>
            <w:tcW w:w="3466" w:type="dxa"/>
            <w:shd w:val="clear" w:color="000000" w:fill="FFFFFF"/>
            <w:noWrap/>
          </w:tcPr>
          <w:p w14:paraId="35B45DAA" w14:textId="4E196B86" w:rsidR="00E53E45" w:rsidRPr="001952B4" w:rsidRDefault="00E53E45" w:rsidP="002654CB">
            <w:pPr>
              <w:spacing w:after="0"/>
              <w:jc w:val="center"/>
            </w:pPr>
            <w:r w:rsidRPr="001952B4">
              <w:t>Указаны в таблице 2</w:t>
            </w:r>
          </w:p>
        </w:tc>
        <w:tc>
          <w:tcPr>
            <w:tcW w:w="965" w:type="dxa"/>
            <w:shd w:val="clear" w:color="000000" w:fill="FFFFFF"/>
          </w:tcPr>
          <w:p w14:paraId="637A1746" w14:textId="4C9928CE" w:rsidR="00E53E45" w:rsidRPr="001952B4" w:rsidRDefault="001952B4" w:rsidP="002654CB">
            <w:pPr>
              <w:spacing w:after="0"/>
              <w:jc w:val="center"/>
            </w:pPr>
            <w:r w:rsidRPr="001952B4">
              <w:t>1</w:t>
            </w:r>
          </w:p>
        </w:tc>
        <w:tc>
          <w:tcPr>
            <w:tcW w:w="1296" w:type="dxa"/>
            <w:shd w:val="clear" w:color="000000" w:fill="FFFFFF"/>
          </w:tcPr>
          <w:p w14:paraId="5DDBD46F" w14:textId="207A603D" w:rsidR="00E53E45" w:rsidRPr="001952B4" w:rsidRDefault="001952B4" w:rsidP="002654CB">
            <w:pPr>
              <w:spacing w:after="0"/>
              <w:jc w:val="center"/>
            </w:pPr>
            <w:r w:rsidRPr="001952B4">
              <w:t>31 000</w:t>
            </w:r>
            <w:r w:rsidR="008D650D" w:rsidRPr="001952B4">
              <w:t>,00</w:t>
            </w:r>
          </w:p>
        </w:tc>
        <w:tc>
          <w:tcPr>
            <w:tcW w:w="2183" w:type="dxa"/>
            <w:shd w:val="clear" w:color="000000" w:fill="FFFFFF"/>
          </w:tcPr>
          <w:p w14:paraId="557197C4" w14:textId="69F07760" w:rsidR="00E53E45" w:rsidRPr="001952B4" w:rsidRDefault="001952B4" w:rsidP="002654CB">
            <w:pPr>
              <w:spacing w:after="0"/>
              <w:jc w:val="center"/>
            </w:pPr>
            <w:r w:rsidRPr="001952B4">
              <w:t>31 000</w:t>
            </w:r>
            <w:r w:rsidR="008D650D" w:rsidRPr="001952B4">
              <w:t>,00</w:t>
            </w:r>
          </w:p>
        </w:tc>
      </w:tr>
      <w:tr w:rsidR="00E53E45" w:rsidRPr="007A4724" w14:paraId="0A2C1094" w14:textId="77777777" w:rsidTr="001952B4">
        <w:trPr>
          <w:trHeight w:val="630"/>
        </w:trPr>
        <w:tc>
          <w:tcPr>
            <w:tcW w:w="2325" w:type="dxa"/>
            <w:shd w:val="clear" w:color="000000" w:fill="FFFFFF"/>
          </w:tcPr>
          <w:p w14:paraId="2A2BE8E2" w14:textId="29D0BA6A" w:rsidR="00E53E45" w:rsidRPr="00142227" w:rsidRDefault="001952B4" w:rsidP="002654CB">
            <w:pPr>
              <w:spacing w:after="0"/>
              <w:jc w:val="center"/>
            </w:pPr>
            <w:r w:rsidRPr="001952B4">
              <w:t>Кассета для посудомойки для тарелок</w:t>
            </w:r>
            <w:r w:rsidR="00142227" w:rsidRPr="00142227">
              <w:t xml:space="preserve"> </w:t>
            </w:r>
            <w:r w:rsidR="00142227">
              <w:rPr>
                <w:lang w:val="en-US"/>
              </w:rPr>
              <w:t>ABAT</w:t>
            </w:r>
            <w:r w:rsidR="00142227" w:rsidRPr="00142227">
              <w:t xml:space="preserve"> 500</w:t>
            </w:r>
            <w:r w:rsidR="00142227">
              <w:rPr>
                <w:lang w:val="en-US"/>
              </w:rPr>
              <w:t>x</w:t>
            </w:r>
            <w:r w:rsidR="00142227" w:rsidRPr="00142227">
              <w:t>500</w:t>
            </w:r>
          </w:p>
        </w:tc>
        <w:tc>
          <w:tcPr>
            <w:tcW w:w="3466" w:type="dxa"/>
            <w:shd w:val="clear" w:color="000000" w:fill="FFFFFF"/>
            <w:noWrap/>
          </w:tcPr>
          <w:p w14:paraId="7191FB4B" w14:textId="075BD349" w:rsidR="00E53E45" w:rsidRPr="001952B4" w:rsidRDefault="00E53E45" w:rsidP="002654CB">
            <w:pPr>
              <w:spacing w:after="0"/>
              <w:jc w:val="center"/>
            </w:pPr>
            <w:r w:rsidRPr="001952B4">
              <w:t>Указаны в таблице 2</w:t>
            </w:r>
          </w:p>
        </w:tc>
        <w:tc>
          <w:tcPr>
            <w:tcW w:w="965" w:type="dxa"/>
            <w:shd w:val="clear" w:color="000000" w:fill="FFFFFF"/>
          </w:tcPr>
          <w:p w14:paraId="08625A3F" w14:textId="40C5CB27" w:rsidR="00E53E45" w:rsidRPr="001952B4" w:rsidRDefault="001952B4" w:rsidP="002654CB">
            <w:pPr>
              <w:spacing w:after="0"/>
              <w:jc w:val="center"/>
            </w:pPr>
            <w:r w:rsidRPr="001952B4">
              <w:t>1</w:t>
            </w:r>
          </w:p>
        </w:tc>
        <w:tc>
          <w:tcPr>
            <w:tcW w:w="1296" w:type="dxa"/>
            <w:shd w:val="clear" w:color="000000" w:fill="FFFFFF"/>
          </w:tcPr>
          <w:p w14:paraId="402CC8E0" w14:textId="51B11803" w:rsidR="00E53E45" w:rsidRPr="001952B4" w:rsidRDefault="001952B4" w:rsidP="002654CB">
            <w:pPr>
              <w:spacing w:after="0"/>
              <w:jc w:val="center"/>
            </w:pPr>
            <w:r w:rsidRPr="001952B4">
              <w:t>3</w:t>
            </w:r>
            <w:r>
              <w:t xml:space="preserve"> </w:t>
            </w:r>
            <w:r w:rsidRPr="001952B4">
              <w:t>500</w:t>
            </w:r>
            <w:r w:rsidR="008D650D" w:rsidRPr="001952B4">
              <w:t>,00</w:t>
            </w:r>
          </w:p>
        </w:tc>
        <w:tc>
          <w:tcPr>
            <w:tcW w:w="2183" w:type="dxa"/>
            <w:shd w:val="clear" w:color="000000" w:fill="FFFFFF"/>
          </w:tcPr>
          <w:p w14:paraId="112316BD" w14:textId="11F31AD0" w:rsidR="00E53E45" w:rsidRPr="001952B4" w:rsidRDefault="001952B4" w:rsidP="002654CB">
            <w:pPr>
              <w:spacing w:after="0"/>
              <w:jc w:val="center"/>
            </w:pPr>
            <w:r w:rsidRPr="001952B4">
              <w:t>3</w:t>
            </w:r>
            <w:r>
              <w:t xml:space="preserve"> </w:t>
            </w:r>
            <w:r w:rsidRPr="001952B4">
              <w:t>50</w:t>
            </w:r>
            <w:r w:rsidR="008D650D" w:rsidRPr="001952B4">
              <w:t>0,00</w:t>
            </w:r>
          </w:p>
        </w:tc>
      </w:tr>
      <w:tr w:rsidR="00E53E45" w:rsidRPr="007A4724" w14:paraId="4ABFC006" w14:textId="77777777" w:rsidTr="001952B4">
        <w:trPr>
          <w:trHeight w:val="630"/>
        </w:trPr>
        <w:tc>
          <w:tcPr>
            <w:tcW w:w="2325" w:type="dxa"/>
            <w:shd w:val="clear" w:color="000000" w:fill="FFFFFF"/>
          </w:tcPr>
          <w:p w14:paraId="6BD4A771" w14:textId="77777777" w:rsidR="00E53E45" w:rsidRDefault="001952B4" w:rsidP="002654CB">
            <w:pPr>
              <w:spacing w:after="0"/>
              <w:jc w:val="center"/>
            </w:pPr>
            <w:r w:rsidRPr="001952B4">
              <w:t>Кассета для посудомойки для столовых приборов</w:t>
            </w:r>
          </w:p>
          <w:p w14:paraId="0236DAFA" w14:textId="582893BC" w:rsidR="00142227" w:rsidRPr="001952B4" w:rsidRDefault="00142227" w:rsidP="002654CB">
            <w:pPr>
              <w:spacing w:after="0"/>
              <w:jc w:val="center"/>
            </w:pPr>
            <w:r>
              <w:rPr>
                <w:lang w:val="en-US"/>
              </w:rPr>
              <w:t>ABAT</w:t>
            </w:r>
            <w:r w:rsidRPr="00142227">
              <w:t xml:space="preserve"> 500</w:t>
            </w:r>
            <w:r>
              <w:rPr>
                <w:lang w:val="en-US"/>
              </w:rPr>
              <w:t>x</w:t>
            </w:r>
            <w:r w:rsidRPr="00142227">
              <w:t>500</w:t>
            </w:r>
          </w:p>
        </w:tc>
        <w:tc>
          <w:tcPr>
            <w:tcW w:w="3466" w:type="dxa"/>
            <w:shd w:val="clear" w:color="000000" w:fill="FFFFFF"/>
            <w:noWrap/>
          </w:tcPr>
          <w:p w14:paraId="0D7B6AB0" w14:textId="6035C275" w:rsidR="00E53E45" w:rsidRPr="001952B4" w:rsidRDefault="00E53E45" w:rsidP="002654CB">
            <w:pPr>
              <w:spacing w:after="0"/>
              <w:jc w:val="center"/>
            </w:pPr>
            <w:r w:rsidRPr="001952B4">
              <w:t>Указаны в таблице 2</w:t>
            </w:r>
          </w:p>
        </w:tc>
        <w:tc>
          <w:tcPr>
            <w:tcW w:w="965" w:type="dxa"/>
            <w:shd w:val="clear" w:color="000000" w:fill="FFFFFF"/>
          </w:tcPr>
          <w:p w14:paraId="52B88874" w14:textId="046430D3" w:rsidR="00E53E45" w:rsidRPr="001952B4" w:rsidRDefault="001952B4" w:rsidP="002654CB">
            <w:pPr>
              <w:spacing w:after="0"/>
              <w:jc w:val="center"/>
            </w:pPr>
            <w:r w:rsidRPr="001952B4">
              <w:t>1</w:t>
            </w:r>
          </w:p>
        </w:tc>
        <w:tc>
          <w:tcPr>
            <w:tcW w:w="1296" w:type="dxa"/>
            <w:shd w:val="clear" w:color="000000" w:fill="FFFFFF"/>
          </w:tcPr>
          <w:p w14:paraId="0C57A28F" w14:textId="26997DFD" w:rsidR="00E53E45" w:rsidRPr="001952B4" w:rsidRDefault="001952B4" w:rsidP="002654CB">
            <w:pPr>
              <w:spacing w:after="0"/>
              <w:jc w:val="center"/>
            </w:pPr>
            <w:r w:rsidRPr="001952B4">
              <w:t>3 100</w:t>
            </w:r>
            <w:r w:rsidR="008D650D" w:rsidRPr="001952B4">
              <w:t>,00</w:t>
            </w:r>
          </w:p>
        </w:tc>
        <w:tc>
          <w:tcPr>
            <w:tcW w:w="2183" w:type="dxa"/>
            <w:shd w:val="clear" w:color="000000" w:fill="FFFFFF"/>
          </w:tcPr>
          <w:p w14:paraId="19040851" w14:textId="6C79E5F0" w:rsidR="00E53E45" w:rsidRPr="001952B4" w:rsidRDefault="001952B4" w:rsidP="002654CB">
            <w:pPr>
              <w:spacing w:after="0"/>
              <w:jc w:val="center"/>
            </w:pPr>
            <w:r w:rsidRPr="001952B4">
              <w:t>3100</w:t>
            </w:r>
            <w:r w:rsidR="008D650D" w:rsidRPr="001952B4">
              <w:t>,00</w:t>
            </w:r>
          </w:p>
        </w:tc>
      </w:tr>
      <w:tr w:rsidR="00E53E45" w:rsidRPr="007A4724" w14:paraId="75951F63" w14:textId="77777777" w:rsidTr="001952B4">
        <w:trPr>
          <w:trHeight w:val="630"/>
        </w:trPr>
        <w:tc>
          <w:tcPr>
            <w:tcW w:w="2325" w:type="dxa"/>
            <w:shd w:val="clear" w:color="000000" w:fill="FFFFFF"/>
          </w:tcPr>
          <w:p w14:paraId="6928AA6B" w14:textId="77777777" w:rsidR="00E53E45" w:rsidRDefault="001952B4" w:rsidP="002654CB">
            <w:pPr>
              <w:spacing w:after="0"/>
              <w:jc w:val="center"/>
            </w:pPr>
            <w:r w:rsidRPr="001952B4">
              <w:t>Кассета для посудомойки для стаканов</w:t>
            </w:r>
          </w:p>
          <w:p w14:paraId="5B7D6AB8" w14:textId="0AA7C253" w:rsidR="00142227" w:rsidRPr="001952B4" w:rsidRDefault="00142227" w:rsidP="002654CB">
            <w:pPr>
              <w:spacing w:after="0"/>
              <w:jc w:val="center"/>
            </w:pPr>
            <w:r>
              <w:rPr>
                <w:lang w:val="en-US"/>
              </w:rPr>
              <w:t>ABAT</w:t>
            </w:r>
            <w:r w:rsidRPr="00142227">
              <w:t xml:space="preserve"> 500</w:t>
            </w:r>
            <w:r>
              <w:rPr>
                <w:lang w:val="en-US"/>
              </w:rPr>
              <w:t>x</w:t>
            </w:r>
            <w:r w:rsidRPr="00142227">
              <w:t>500</w:t>
            </w:r>
          </w:p>
        </w:tc>
        <w:tc>
          <w:tcPr>
            <w:tcW w:w="3466" w:type="dxa"/>
            <w:shd w:val="clear" w:color="000000" w:fill="FFFFFF"/>
            <w:noWrap/>
          </w:tcPr>
          <w:p w14:paraId="7573EF81" w14:textId="2D961731" w:rsidR="00E53E45" w:rsidRPr="001952B4" w:rsidRDefault="00E53E45" w:rsidP="002654CB">
            <w:pPr>
              <w:spacing w:after="0"/>
              <w:jc w:val="center"/>
            </w:pPr>
            <w:r w:rsidRPr="001952B4">
              <w:t>Указаны в таблице 2</w:t>
            </w:r>
          </w:p>
        </w:tc>
        <w:tc>
          <w:tcPr>
            <w:tcW w:w="965" w:type="dxa"/>
            <w:shd w:val="clear" w:color="000000" w:fill="FFFFFF"/>
          </w:tcPr>
          <w:p w14:paraId="7BB81FD2" w14:textId="0D1E4AE4" w:rsidR="00E53E45" w:rsidRPr="001952B4" w:rsidRDefault="001952B4" w:rsidP="002654CB">
            <w:pPr>
              <w:spacing w:after="0"/>
              <w:jc w:val="center"/>
            </w:pPr>
            <w:r w:rsidRPr="001952B4">
              <w:t>1</w:t>
            </w:r>
          </w:p>
        </w:tc>
        <w:tc>
          <w:tcPr>
            <w:tcW w:w="1296" w:type="dxa"/>
            <w:shd w:val="clear" w:color="000000" w:fill="FFFFFF"/>
          </w:tcPr>
          <w:p w14:paraId="61A9B426" w14:textId="60387981" w:rsidR="00E53E45" w:rsidRPr="001952B4" w:rsidRDefault="001952B4" w:rsidP="002654CB">
            <w:pPr>
              <w:spacing w:after="0"/>
              <w:jc w:val="center"/>
            </w:pPr>
            <w:r w:rsidRPr="001952B4">
              <w:t>2 900</w:t>
            </w:r>
            <w:r w:rsidR="00924B93" w:rsidRPr="001952B4">
              <w:t>,00</w:t>
            </w:r>
          </w:p>
        </w:tc>
        <w:tc>
          <w:tcPr>
            <w:tcW w:w="2183" w:type="dxa"/>
            <w:shd w:val="clear" w:color="000000" w:fill="FFFFFF"/>
          </w:tcPr>
          <w:p w14:paraId="4670EF32" w14:textId="0EF252B4" w:rsidR="00E53E45" w:rsidRPr="001952B4" w:rsidRDefault="00924B93" w:rsidP="002654CB">
            <w:pPr>
              <w:spacing w:after="0"/>
              <w:jc w:val="center"/>
            </w:pPr>
            <w:r w:rsidRPr="001952B4">
              <w:t>2</w:t>
            </w:r>
            <w:r w:rsidR="001952B4" w:rsidRPr="001952B4">
              <w:t>900</w:t>
            </w:r>
            <w:r w:rsidRPr="001952B4">
              <w:t>,00</w:t>
            </w:r>
          </w:p>
        </w:tc>
      </w:tr>
      <w:tr w:rsidR="00D550F3" w:rsidRPr="007A4724" w14:paraId="30A7A5AB" w14:textId="77777777" w:rsidTr="001952B4">
        <w:trPr>
          <w:trHeight w:val="369"/>
        </w:trPr>
        <w:tc>
          <w:tcPr>
            <w:tcW w:w="8052" w:type="dxa"/>
            <w:gridSpan w:val="4"/>
            <w:shd w:val="clear" w:color="000000" w:fill="FFFFFF"/>
            <w:vAlign w:val="center"/>
          </w:tcPr>
          <w:p w14:paraId="38A2B739" w14:textId="77777777" w:rsidR="00D550F3" w:rsidRPr="001952B4" w:rsidRDefault="00D550F3" w:rsidP="000051C6">
            <w:pPr>
              <w:spacing w:after="0"/>
              <w:jc w:val="center"/>
            </w:pPr>
            <w:r w:rsidRPr="001952B4">
              <w:t>ИТОГО:</w:t>
            </w:r>
          </w:p>
        </w:tc>
        <w:tc>
          <w:tcPr>
            <w:tcW w:w="2183" w:type="dxa"/>
            <w:shd w:val="clear" w:color="000000" w:fill="FFFFFF"/>
            <w:vAlign w:val="center"/>
          </w:tcPr>
          <w:p w14:paraId="555BDA26" w14:textId="2E6D467E" w:rsidR="00D550F3" w:rsidRPr="001952B4" w:rsidRDefault="001952B4" w:rsidP="000051C6">
            <w:pPr>
              <w:spacing w:after="0"/>
              <w:jc w:val="center"/>
            </w:pPr>
            <w:r w:rsidRPr="001952B4">
              <w:t>199 450,00</w:t>
            </w:r>
          </w:p>
        </w:tc>
      </w:tr>
    </w:tbl>
    <w:p w14:paraId="2A8B6ABD" w14:textId="77777777" w:rsidR="004D26C9" w:rsidRPr="0069771E" w:rsidRDefault="004D26C9" w:rsidP="000051C6">
      <w:pPr>
        <w:spacing w:after="0"/>
        <w:jc w:val="left"/>
        <w:rPr>
          <w:vanish/>
        </w:rPr>
      </w:pPr>
    </w:p>
    <w:p w14:paraId="418A916D" w14:textId="77777777" w:rsidR="00DA689D" w:rsidRPr="00440A2B" w:rsidRDefault="00DA689D" w:rsidP="000051C6">
      <w:pPr>
        <w:spacing w:after="0"/>
        <w:ind w:firstLine="851"/>
        <w:jc w:val="right"/>
        <w:rPr>
          <w:szCs w:val="20"/>
        </w:rPr>
      </w:pPr>
      <w:r w:rsidRPr="00440A2B">
        <w:rPr>
          <w:szCs w:val="20"/>
        </w:rPr>
        <w:t>Таблица 2 (технические характеристики)</w:t>
      </w:r>
    </w:p>
    <w:tbl>
      <w:tblPr>
        <w:tblW w:w="53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3401"/>
        <w:gridCol w:w="2978"/>
        <w:gridCol w:w="2855"/>
      </w:tblGrid>
      <w:tr w:rsidR="00801578" w:rsidRPr="004E3567" w14:paraId="72FEB9E5" w14:textId="77777777" w:rsidTr="001507F7">
        <w:trPr>
          <w:trHeight w:val="53"/>
          <w:jc w:val="center"/>
        </w:trPr>
        <w:tc>
          <w:tcPr>
            <w:tcW w:w="420" w:type="pct"/>
            <w:vMerge w:val="restart"/>
            <w:vAlign w:val="center"/>
          </w:tcPr>
          <w:p w14:paraId="7BF9E859" w14:textId="77777777" w:rsidR="00801578" w:rsidRPr="004E3567" w:rsidRDefault="00801578" w:rsidP="000051C6">
            <w:pPr>
              <w:spacing w:after="0"/>
              <w:jc w:val="center"/>
              <w:rPr>
                <w:b/>
                <w:sz w:val="20"/>
                <w:szCs w:val="20"/>
              </w:rPr>
            </w:pPr>
            <w:r w:rsidRPr="004E3567">
              <w:rPr>
                <w:b/>
                <w:sz w:val="20"/>
                <w:szCs w:val="20"/>
              </w:rPr>
              <w:t>№ п/п</w:t>
            </w:r>
          </w:p>
        </w:tc>
        <w:tc>
          <w:tcPr>
            <w:tcW w:w="1687" w:type="pct"/>
            <w:vMerge w:val="restart"/>
            <w:vAlign w:val="center"/>
          </w:tcPr>
          <w:p w14:paraId="3D5391CC" w14:textId="77777777" w:rsidR="00801578" w:rsidRPr="004E3567" w:rsidRDefault="00801578" w:rsidP="000051C6">
            <w:pPr>
              <w:spacing w:after="0"/>
              <w:jc w:val="center"/>
              <w:rPr>
                <w:b/>
                <w:sz w:val="20"/>
                <w:szCs w:val="20"/>
              </w:rPr>
            </w:pPr>
            <w:r w:rsidRPr="004E3567">
              <w:rPr>
                <w:b/>
                <w:sz w:val="20"/>
                <w:szCs w:val="20"/>
              </w:rPr>
              <w:t>Наименование оборудования</w:t>
            </w:r>
          </w:p>
        </w:tc>
        <w:tc>
          <w:tcPr>
            <w:tcW w:w="2893" w:type="pct"/>
            <w:gridSpan w:val="2"/>
            <w:vAlign w:val="center"/>
          </w:tcPr>
          <w:p w14:paraId="4A0D1580" w14:textId="77777777" w:rsidR="00801578" w:rsidRPr="004E3567" w:rsidRDefault="00801578" w:rsidP="000051C6">
            <w:pPr>
              <w:spacing w:after="0"/>
              <w:jc w:val="center"/>
              <w:rPr>
                <w:b/>
                <w:sz w:val="20"/>
                <w:szCs w:val="20"/>
              </w:rPr>
            </w:pPr>
            <w:r w:rsidRPr="004E3567">
              <w:rPr>
                <w:b/>
                <w:sz w:val="20"/>
                <w:szCs w:val="20"/>
              </w:rPr>
              <w:t>Технические и функциональные характеристики (потребительские свойства), неизменяемые показатели оборудования</w:t>
            </w:r>
          </w:p>
        </w:tc>
      </w:tr>
      <w:tr w:rsidR="00801578" w:rsidRPr="004E3567" w14:paraId="0B30B114" w14:textId="77777777" w:rsidTr="00612792">
        <w:trPr>
          <w:trHeight w:val="363"/>
          <w:jc w:val="center"/>
        </w:trPr>
        <w:tc>
          <w:tcPr>
            <w:tcW w:w="420" w:type="pct"/>
            <w:vMerge/>
            <w:vAlign w:val="center"/>
          </w:tcPr>
          <w:p w14:paraId="312E83B3" w14:textId="77777777" w:rsidR="00801578" w:rsidRPr="004E3567" w:rsidRDefault="00801578" w:rsidP="000051C6">
            <w:pPr>
              <w:spacing w:after="0"/>
              <w:jc w:val="center"/>
              <w:rPr>
                <w:b/>
                <w:sz w:val="20"/>
                <w:szCs w:val="20"/>
              </w:rPr>
            </w:pPr>
          </w:p>
        </w:tc>
        <w:tc>
          <w:tcPr>
            <w:tcW w:w="1687" w:type="pct"/>
            <w:vMerge/>
            <w:vAlign w:val="center"/>
          </w:tcPr>
          <w:p w14:paraId="607F2718" w14:textId="77777777" w:rsidR="00801578" w:rsidRPr="004E3567" w:rsidRDefault="00801578" w:rsidP="000051C6">
            <w:pPr>
              <w:spacing w:after="0"/>
              <w:jc w:val="center"/>
              <w:rPr>
                <w:b/>
                <w:bCs/>
                <w:sz w:val="20"/>
                <w:szCs w:val="20"/>
              </w:rPr>
            </w:pPr>
          </w:p>
        </w:tc>
        <w:tc>
          <w:tcPr>
            <w:tcW w:w="1477" w:type="pct"/>
            <w:vAlign w:val="center"/>
          </w:tcPr>
          <w:p w14:paraId="090B9EFC" w14:textId="68CC3F1A" w:rsidR="00801578" w:rsidRPr="004E3567" w:rsidRDefault="00801578" w:rsidP="008224FE">
            <w:pPr>
              <w:spacing w:after="0"/>
              <w:jc w:val="center"/>
              <w:rPr>
                <w:b/>
                <w:sz w:val="20"/>
                <w:szCs w:val="20"/>
              </w:rPr>
            </w:pPr>
            <w:r w:rsidRPr="004E3567">
              <w:rPr>
                <w:b/>
                <w:sz w:val="20"/>
                <w:szCs w:val="20"/>
              </w:rPr>
              <w:t xml:space="preserve">Наименование </w:t>
            </w:r>
            <w:r w:rsidR="008224FE">
              <w:rPr>
                <w:b/>
                <w:sz w:val="20"/>
                <w:szCs w:val="20"/>
              </w:rPr>
              <w:t>характеристики</w:t>
            </w:r>
          </w:p>
        </w:tc>
        <w:tc>
          <w:tcPr>
            <w:tcW w:w="1416" w:type="pct"/>
            <w:vAlign w:val="center"/>
          </w:tcPr>
          <w:p w14:paraId="1DDEE62B" w14:textId="77777777" w:rsidR="00801578" w:rsidRPr="004E3567" w:rsidRDefault="00801578" w:rsidP="000051C6">
            <w:pPr>
              <w:spacing w:after="0"/>
              <w:jc w:val="left"/>
              <w:rPr>
                <w:b/>
                <w:sz w:val="20"/>
                <w:szCs w:val="20"/>
              </w:rPr>
            </w:pPr>
            <w:r w:rsidRPr="004E3567">
              <w:rPr>
                <w:b/>
                <w:sz w:val="20"/>
                <w:szCs w:val="20"/>
              </w:rPr>
              <w:t>Значение показателя</w:t>
            </w:r>
          </w:p>
        </w:tc>
      </w:tr>
      <w:tr w:rsidR="006B4558" w:rsidRPr="00FA10AD" w14:paraId="3A58B2B7" w14:textId="77777777" w:rsidTr="00612792">
        <w:trPr>
          <w:trHeight w:val="397"/>
          <w:jc w:val="center"/>
        </w:trPr>
        <w:tc>
          <w:tcPr>
            <w:tcW w:w="420" w:type="pct"/>
            <w:vAlign w:val="center"/>
          </w:tcPr>
          <w:p w14:paraId="114283E2" w14:textId="36C84A92" w:rsidR="006B4558" w:rsidRPr="00771211" w:rsidRDefault="006B4558" w:rsidP="00363314">
            <w:pPr>
              <w:spacing w:after="0"/>
              <w:jc w:val="center"/>
              <w:rPr>
                <w:bCs/>
                <w:sz w:val="20"/>
                <w:szCs w:val="20"/>
              </w:rPr>
            </w:pPr>
            <w:r>
              <w:rPr>
                <w:bCs/>
                <w:sz w:val="20"/>
                <w:szCs w:val="20"/>
              </w:rPr>
              <w:t>1</w:t>
            </w:r>
          </w:p>
        </w:tc>
        <w:tc>
          <w:tcPr>
            <w:tcW w:w="1687" w:type="pct"/>
            <w:vAlign w:val="center"/>
          </w:tcPr>
          <w:p w14:paraId="7DFE5C95" w14:textId="77777777" w:rsidR="006B4558" w:rsidRPr="009B5D4E" w:rsidRDefault="00712E67" w:rsidP="00712E67">
            <w:pPr>
              <w:spacing w:after="0"/>
              <w:jc w:val="left"/>
            </w:pPr>
            <w:r w:rsidRPr="00830DC5">
              <w:t>Шкаф холодильный</w:t>
            </w:r>
            <w:r w:rsidR="00EB353F" w:rsidRPr="009B5D4E">
              <w:t xml:space="preserve"> </w:t>
            </w:r>
          </w:p>
          <w:p w14:paraId="3FCA3ED5" w14:textId="0ECA3CE9" w:rsidR="00EB353F" w:rsidRPr="009B5D4E" w:rsidRDefault="00EB353F" w:rsidP="00712E67">
            <w:pPr>
              <w:spacing w:after="0"/>
              <w:jc w:val="left"/>
            </w:pPr>
            <w:r>
              <w:rPr>
                <w:lang w:val="en-US"/>
              </w:rPr>
              <w:t>POLAIR</w:t>
            </w:r>
            <w:r w:rsidRPr="009B5D4E">
              <w:t xml:space="preserve"> </w:t>
            </w:r>
            <w:r>
              <w:t xml:space="preserve"> 1,0 (СМ 110-</w:t>
            </w:r>
            <w:r>
              <w:rPr>
                <w:lang w:val="en-US"/>
              </w:rPr>
              <w:t>S</w:t>
            </w:r>
            <w:r w:rsidRPr="009B5D4E">
              <w:t>)</w:t>
            </w:r>
          </w:p>
        </w:tc>
        <w:tc>
          <w:tcPr>
            <w:tcW w:w="1477" w:type="pct"/>
          </w:tcPr>
          <w:p w14:paraId="2539EC15" w14:textId="77777777" w:rsidR="006B4558" w:rsidRPr="00830DC5" w:rsidRDefault="008224FE" w:rsidP="00486615">
            <w:pPr>
              <w:tabs>
                <w:tab w:val="left" w:pos="1117"/>
              </w:tabs>
              <w:suppressAutoHyphens/>
              <w:spacing w:after="0"/>
              <w:jc w:val="left"/>
            </w:pPr>
            <w:r w:rsidRPr="00830DC5">
              <w:t>Тип дверей</w:t>
            </w:r>
          </w:p>
          <w:p w14:paraId="536B4BF3" w14:textId="77777777" w:rsidR="0020563B" w:rsidRPr="00830DC5" w:rsidRDefault="0020563B" w:rsidP="00486615">
            <w:pPr>
              <w:tabs>
                <w:tab w:val="left" w:pos="1117"/>
              </w:tabs>
              <w:suppressAutoHyphens/>
              <w:spacing w:after="0"/>
              <w:jc w:val="left"/>
            </w:pPr>
            <w:r w:rsidRPr="00830DC5">
              <w:t xml:space="preserve">Мощность </w:t>
            </w:r>
          </w:p>
          <w:p w14:paraId="74C0799F" w14:textId="77777777" w:rsidR="0020563B" w:rsidRPr="00830DC5" w:rsidRDefault="0020563B" w:rsidP="00486615">
            <w:pPr>
              <w:tabs>
                <w:tab w:val="left" w:pos="1117"/>
              </w:tabs>
              <w:suppressAutoHyphens/>
              <w:spacing w:after="0"/>
              <w:jc w:val="left"/>
            </w:pPr>
            <w:r w:rsidRPr="00830DC5">
              <w:t>Тип охлаждения</w:t>
            </w:r>
          </w:p>
          <w:p w14:paraId="79963E74" w14:textId="77777777" w:rsidR="0020563B" w:rsidRPr="00830DC5" w:rsidRDefault="0020563B" w:rsidP="00486615">
            <w:pPr>
              <w:tabs>
                <w:tab w:val="left" w:pos="1117"/>
              </w:tabs>
              <w:suppressAutoHyphens/>
              <w:spacing w:after="0"/>
              <w:jc w:val="left"/>
            </w:pPr>
            <w:r w:rsidRPr="00830DC5">
              <w:t>Расположение агрегата</w:t>
            </w:r>
          </w:p>
          <w:p w14:paraId="01B8145D" w14:textId="11760738" w:rsidR="0020563B" w:rsidRPr="00830DC5" w:rsidRDefault="0020563B" w:rsidP="00486615">
            <w:pPr>
              <w:tabs>
                <w:tab w:val="left" w:pos="1117"/>
              </w:tabs>
              <w:suppressAutoHyphens/>
              <w:spacing w:after="0"/>
              <w:jc w:val="left"/>
            </w:pPr>
            <w:r w:rsidRPr="00830DC5">
              <w:t>Объем</w:t>
            </w:r>
          </w:p>
          <w:p w14:paraId="4CD94107" w14:textId="5FF91EB2" w:rsidR="0020563B" w:rsidRPr="00830DC5" w:rsidRDefault="0020563B" w:rsidP="00EB353F">
            <w:pPr>
              <w:tabs>
                <w:tab w:val="left" w:pos="1117"/>
              </w:tabs>
              <w:suppressAutoHyphens/>
              <w:spacing w:after="0"/>
              <w:jc w:val="left"/>
            </w:pPr>
            <w:r w:rsidRPr="00830DC5">
              <w:t>Темпер</w:t>
            </w:r>
            <w:r w:rsidR="00EB353F">
              <w:t>ату</w:t>
            </w:r>
            <w:r w:rsidRPr="00830DC5">
              <w:t>ра макс</w:t>
            </w:r>
            <w:r w:rsidR="009B5D4E">
              <w:t>и</w:t>
            </w:r>
            <w:bookmarkStart w:id="2" w:name="_GoBack"/>
            <w:bookmarkEnd w:id="2"/>
            <w:r w:rsidRPr="00830DC5">
              <w:t>м.</w:t>
            </w:r>
            <w:r w:rsidR="009B5D4E">
              <w:t xml:space="preserve"> </w:t>
            </w:r>
            <w:r w:rsidRPr="00830DC5">
              <w:t>габаритные размеры</w:t>
            </w:r>
          </w:p>
        </w:tc>
        <w:tc>
          <w:tcPr>
            <w:tcW w:w="1416" w:type="pct"/>
          </w:tcPr>
          <w:p w14:paraId="49B362FB" w14:textId="77777777" w:rsidR="006B4558" w:rsidRPr="00830DC5" w:rsidRDefault="0020563B" w:rsidP="0020563B">
            <w:pPr>
              <w:suppressAutoHyphens/>
              <w:spacing w:after="0"/>
              <w:jc w:val="left"/>
              <w:rPr>
                <w:rStyle w:val="aa"/>
                <w:rFonts w:ascii="Arial" w:hAnsi="Arial" w:cs="Arial"/>
                <w:i w:val="0"/>
              </w:rPr>
            </w:pPr>
            <w:r w:rsidRPr="00830DC5">
              <w:rPr>
                <w:rStyle w:val="aa"/>
                <w:rFonts w:ascii="Arial" w:hAnsi="Arial" w:cs="Arial"/>
                <w:i w:val="0"/>
              </w:rPr>
              <w:t>Глухие</w:t>
            </w:r>
          </w:p>
          <w:p w14:paraId="5EA8C982" w14:textId="77777777" w:rsidR="0020563B" w:rsidRPr="00830DC5" w:rsidRDefault="0020563B" w:rsidP="0020563B">
            <w:pPr>
              <w:suppressAutoHyphens/>
              <w:spacing w:after="0"/>
              <w:jc w:val="left"/>
              <w:rPr>
                <w:rStyle w:val="aa"/>
                <w:rFonts w:ascii="Arial" w:hAnsi="Arial" w:cs="Arial"/>
                <w:i w:val="0"/>
              </w:rPr>
            </w:pPr>
            <w:r w:rsidRPr="00830DC5">
              <w:rPr>
                <w:rStyle w:val="aa"/>
                <w:rFonts w:ascii="Arial" w:hAnsi="Arial" w:cs="Arial"/>
                <w:i w:val="0"/>
              </w:rPr>
              <w:t>0,55</w:t>
            </w:r>
          </w:p>
          <w:p w14:paraId="5AD1F061" w14:textId="627DAF24" w:rsidR="0020563B" w:rsidRPr="00830DC5" w:rsidRDefault="0020563B" w:rsidP="0020563B">
            <w:pPr>
              <w:suppressAutoHyphens/>
              <w:spacing w:after="0"/>
              <w:jc w:val="left"/>
              <w:rPr>
                <w:rStyle w:val="aa"/>
                <w:rFonts w:ascii="Arial" w:hAnsi="Arial" w:cs="Arial"/>
                <w:i w:val="0"/>
              </w:rPr>
            </w:pPr>
            <w:r w:rsidRPr="00830DC5">
              <w:rPr>
                <w:rStyle w:val="aa"/>
                <w:rFonts w:ascii="Arial" w:hAnsi="Arial" w:cs="Arial"/>
                <w:i w:val="0"/>
              </w:rPr>
              <w:t>Динамическое</w:t>
            </w:r>
          </w:p>
          <w:p w14:paraId="6D8BFDEF" w14:textId="58E482E9" w:rsidR="0020563B" w:rsidRPr="00830DC5" w:rsidRDefault="0020563B" w:rsidP="0020563B">
            <w:pPr>
              <w:suppressAutoHyphens/>
              <w:spacing w:after="0"/>
              <w:jc w:val="left"/>
              <w:rPr>
                <w:rStyle w:val="aa"/>
                <w:rFonts w:ascii="Arial" w:hAnsi="Arial" w:cs="Arial"/>
                <w:i w:val="0"/>
              </w:rPr>
            </w:pPr>
            <w:r w:rsidRPr="00830DC5">
              <w:rPr>
                <w:rStyle w:val="aa"/>
                <w:rFonts w:ascii="Arial" w:hAnsi="Arial" w:cs="Arial"/>
                <w:i w:val="0"/>
              </w:rPr>
              <w:t>Верхнее</w:t>
            </w:r>
          </w:p>
          <w:p w14:paraId="78F79355" w14:textId="77777777" w:rsidR="0020563B" w:rsidRPr="00830DC5" w:rsidRDefault="0020563B" w:rsidP="0020563B">
            <w:pPr>
              <w:suppressAutoHyphens/>
              <w:spacing w:after="0"/>
              <w:jc w:val="left"/>
              <w:rPr>
                <w:rStyle w:val="aa"/>
                <w:rFonts w:ascii="Arial" w:hAnsi="Arial" w:cs="Arial"/>
                <w:i w:val="0"/>
              </w:rPr>
            </w:pPr>
            <w:r w:rsidRPr="00830DC5">
              <w:rPr>
                <w:rStyle w:val="aa"/>
                <w:rFonts w:ascii="Arial" w:hAnsi="Arial" w:cs="Arial"/>
                <w:i w:val="0"/>
              </w:rPr>
              <w:t>1000</w:t>
            </w:r>
          </w:p>
          <w:p w14:paraId="1B634ECB" w14:textId="77777777" w:rsidR="0020563B" w:rsidRPr="00830DC5" w:rsidRDefault="0020563B" w:rsidP="0020563B">
            <w:pPr>
              <w:suppressAutoHyphens/>
              <w:spacing w:after="0"/>
              <w:jc w:val="left"/>
              <w:rPr>
                <w:rStyle w:val="aa"/>
                <w:rFonts w:ascii="Arial" w:hAnsi="Arial" w:cs="Arial"/>
                <w:i w:val="0"/>
              </w:rPr>
            </w:pPr>
            <w:r w:rsidRPr="00830DC5">
              <w:rPr>
                <w:rStyle w:val="aa"/>
                <w:rFonts w:ascii="Arial" w:hAnsi="Arial" w:cs="Arial"/>
                <w:i w:val="0"/>
              </w:rPr>
              <w:t>6</w:t>
            </w:r>
          </w:p>
          <w:p w14:paraId="45A0869B" w14:textId="694B8915" w:rsidR="0020563B" w:rsidRPr="00830DC5" w:rsidRDefault="0020563B" w:rsidP="0020563B">
            <w:pPr>
              <w:suppressAutoHyphens/>
              <w:spacing w:after="0"/>
              <w:jc w:val="left"/>
              <w:rPr>
                <w:rFonts w:eastAsia="Calibri"/>
                <w:i/>
                <w:lang w:eastAsia="ar-SA"/>
              </w:rPr>
            </w:pPr>
            <w:r w:rsidRPr="00830DC5">
              <w:rPr>
                <w:rStyle w:val="aa"/>
                <w:rFonts w:ascii="Arial" w:hAnsi="Arial" w:cs="Arial"/>
                <w:i w:val="0"/>
              </w:rPr>
              <w:t>1402х695х1960</w:t>
            </w:r>
          </w:p>
        </w:tc>
      </w:tr>
      <w:tr w:rsidR="006B4558" w:rsidRPr="00FA10AD" w14:paraId="2E452304" w14:textId="77777777" w:rsidTr="00612792">
        <w:trPr>
          <w:trHeight w:val="477"/>
          <w:jc w:val="center"/>
        </w:trPr>
        <w:tc>
          <w:tcPr>
            <w:tcW w:w="420" w:type="pct"/>
            <w:vAlign w:val="center"/>
          </w:tcPr>
          <w:p w14:paraId="2B1D0B3F" w14:textId="3CE195FC" w:rsidR="006B4558" w:rsidRPr="00771211" w:rsidRDefault="006B4558" w:rsidP="00363314">
            <w:pPr>
              <w:spacing w:after="0"/>
              <w:jc w:val="center"/>
              <w:rPr>
                <w:bCs/>
                <w:sz w:val="20"/>
                <w:szCs w:val="20"/>
              </w:rPr>
            </w:pPr>
            <w:r>
              <w:rPr>
                <w:bCs/>
                <w:sz w:val="20"/>
                <w:szCs w:val="20"/>
              </w:rPr>
              <w:t>2</w:t>
            </w:r>
          </w:p>
        </w:tc>
        <w:tc>
          <w:tcPr>
            <w:tcW w:w="1687" w:type="pct"/>
            <w:vAlign w:val="center"/>
          </w:tcPr>
          <w:p w14:paraId="144528C3" w14:textId="7E194DDA" w:rsidR="006B4558" w:rsidRPr="00142227" w:rsidRDefault="0020563B" w:rsidP="00142227">
            <w:pPr>
              <w:spacing w:after="0"/>
              <w:jc w:val="left"/>
            </w:pPr>
            <w:r w:rsidRPr="00830DC5">
              <w:t>Кассеты для посудомойки</w:t>
            </w:r>
            <w:r w:rsidR="00142227">
              <w:t xml:space="preserve"> </w:t>
            </w:r>
            <w:r w:rsidR="00142227" w:rsidRPr="00142227">
              <w:t xml:space="preserve"> </w:t>
            </w:r>
            <w:r w:rsidR="00142227">
              <w:rPr>
                <w:lang w:val="en-US"/>
              </w:rPr>
              <w:t>ABAT</w:t>
            </w:r>
            <w:r w:rsidR="00142227" w:rsidRPr="00142227">
              <w:t xml:space="preserve"> 500</w:t>
            </w:r>
            <w:r w:rsidR="00142227">
              <w:rPr>
                <w:lang w:val="en-US"/>
              </w:rPr>
              <w:t>x</w:t>
            </w:r>
            <w:r w:rsidR="00142227" w:rsidRPr="00142227">
              <w:t>500</w:t>
            </w:r>
          </w:p>
        </w:tc>
        <w:tc>
          <w:tcPr>
            <w:tcW w:w="1477" w:type="pct"/>
          </w:tcPr>
          <w:p w14:paraId="3C396F25" w14:textId="1E687D5A" w:rsidR="006B4558" w:rsidRPr="00830DC5" w:rsidRDefault="0020563B" w:rsidP="00486615">
            <w:pPr>
              <w:tabs>
                <w:tab w:val="left" w:pos="1117"/>
              </w:tabs>
              <w:suppressAutoHyphens/>
              <w:spacing w:after="0"/>
              <w:jc w:val="left"/>
            </w:pPr>
            <w:r w:rsidRPr="00830DC5">
              <w:t>пластик</w:t>
            </w:r>
          </w:p>
        </w:tc>
        <w:tc>
          <w:tcPr>
            <w:tcW w:w="1416" w:type="pct"/>
          </w:tcPr>
          <w:p w14:paraId="0269C206" w14:textId="4ABE42EA" w:rsidR="006B4558" w:rsidRPr="00830DC5" w:rsidRDefault="00EB353F" w:rsidP="00363314">
            <w:pPr>
              <w:suppressAutoHyphens/>
              <w:spacing w:after="0"/>
              <w:jc w:val="left"/>
              <w:rPr>
                <w:rFonts w:eastAsia="Calibri"/>
                <w:lang w:eastAsia="ar-SA"/>
              </w:rPr>
            </w:pPr>
            <w:r>
              <w:rPr>
                <w:rFonts w:eastAsia="Calibri"/>
                <w:lang w:val="en-US" w:eastAsia="ar-SA"/>
              </w:rPr>
              <w:t xml:space="preserve">ABAT </w:t>
            </w:r>
            <w:r w:rsidR="0020563B" w:rsidRPr="00830DC5">
              <w:rPr>
                <w:rFonts w:eastAsia="Calibri"/>
                <w:lang w:eastAsia="ar-SA"/>
              </w:rPr>
              <w:t>500х500</w:t>
            </w:r>
          </w:p>
        </w:tc>
      </w:tr>
      <w:tr w:rsidR="006B4558" w:rsidRPr="00FA10AD" w14:paraId="74F04C97" w14:textId="77777777" w:rsidTr="00612792">
        <w:trPr>
          <w:trHeight w:val="371"/>
          <w:jc w:val="center"/>
        </w:trPr>
        <w:tc>
          <w:tcPr>
            <w:tcW w:w="420" w:type="pct"/>
            <w:vAlign w:val="center"/>
          </w:tcPr>
          <w:p w14:paraId="7D0B3389" w14:textId="3543C14F" w:rsidR="006B4558" w:rsidRPr="00771211" w:rsidRDefault="006B4558" w:rsidP="00363314">
            <w:pPr>
              <w:spacing w:after="0"/>
              <w:jc w:val="center"/>
              <w:rPr>
                <w:bCs/>
                <w:sz w:val="20"/>
                <w:szCs w:val="20"/>
              </w:rPr>
            </w:pPr>
            <w:r>
              <w:rPr>
                <w:bCs/>
                <w:sz w:val="20"/>
                <w:szCs w:val="20"/>
              </w:rPr>
              <w:t>3</w:t>
            </w:r>
          </w:p>
        </w:tc>
        <w:tc>
          <w:tcPr>
            <w:tcW w:w="1687" w:type="pct"/>
            <w:vAlign w:val="center"/>
          </w:tcPr>
          <w:p w14:paraId="31C50AA1" w14:textId="6B080E2B" w:rsidR="006B4558" w:rsidRPr="00EB353F" w:rsidRDefault="0020563B" w:rsidP="00EB353F">
            <w:pPr>
              <w:spacing w:after="0"/>
              <w:jc w:val="left"/>
            </w:pPr>
            <w:r w:rsidRPr="00830DC5">
              <w:t xml:space="preserve">Тележка сервировочная нержавейка </w:t>
            </w:r>
            <w:r w:rsidR="00EB353F">
              <w:rPr>
                <w:lang w:val="en-US"/>
              </w:rPr>
              <w:t>HURAKAN</w:t>
            </w:r>
            <w:r w:rsidR="00EB353F" w:rsidRPr="00EB353F">
              <w:t xml:space="preserve"> </w:t>
            </w:r>
            <w:r w:rsidR="00EB353F">
              <w:rPr>
                <w:lang w:val="en-US"/>
              </w:rPr>
              <w:t>HKN</w:t>
            </w:r>
            <w:r w:rsidR="00EB353F" w:rsidRPr="00EB353F">
              <w:t>-</w:t>
            </w:r>
            <w:r w:rsidR="00EB353F">
              <w:rPr>
                <w:lang w:val="en-US"/>
              </w:rPr>
              <w:t>NS</w:t>
            </w:r>
            <w:r w:rsidR="00EB353F" w:rsidRPr="00EB353F">
              <w:t>2</w:t>
            </w:r>
          </w:p>
        </w:tc>
        <w:tc>
          <w:tcPr>
            <w:tcW w:w="1477" w:type="pct"/>
          </w:tcPr>
          <w:p w14:paraId="640F1087" w14:textId="03380571" w:rsidR="006B4558" w:rsidRPr="00830DC5" w:rsidRDefault="00830DC5" w:rsidP="00486615">
            <w:pPr>
              <w:tabs>
                <w:tab w:val="left" w:pos="1117"/>
              </w:tabs>
              <w:suppressAutoHyphens/>
              <w:spacing w:after="0"/>
              <w:jc w:val="left"/>
            </w:pPr>
            <w:r w:rsidRPr="00830DC5">
              <w:t>Тип</w:t>
            </w:r>
          </w:p>
          <w:p w14:paraId="0D4E93D4" w14:textId="77777777" w:rsidR="00830DC5" w:rsidRPr="00830DC5" w:rsidRDefault="00830DC5" w:rsidP="00486615">
            <w:pPr>
              <w:tabs>
                <w:tab w:val="left" w:pos="1117"/>
              </w:tabs>
              <w:suppressAutoHyphens/>
              <w:spacing w:after="0"/>
              <w:jc w:val="left"/>
            </w:pPr>
            <w:r w:rsidRPr="00830DC5">
              <w:t>Кол-во уровней</w:t>
            </w:r>
          </w:p>
          <w:p w14:paraId="6EF8ECDA" w14:textId="77777777" w:rsidR="00830DC5" w:rsidRPr="00830DC5" w:rsidRDefault="00830DC5" w:rsidP="00486615">
            <w:pPr>
              <w:tabs>
                <w:tab w:val="left" w:pos="1117"/>
              </w:tabs>
              <w:suppressAutoHyphens/>
              <w:spacing w:after="0"/>
              <w:jc w:val="left"/>
            </w:pPr>
            <w:r w:rsidRPr="00830DC5">
              <w:t>Габаритные размеры</w:t>
            </w:r>
          </w:p>
          <w:p w14:paraId="6F357FB4" w14:textId="67812EA4" w:rsidR="00830DC5" w:rsidRPr="00830DC5" w:rsidRDefault="00830DC5" w:rsidP="00486615">
            <w:pPr>
              <w:tabs>
                <w:tab w:val="left" w:pos="1117"/>
              </w:tabs>
              <w:suppressAutoHyphens/>
              <w:spacing w:after="0"/>
              <w:jc w:val="left"/>
            </w:pPr>
            <w:r w:rsidRPr="00830DC5">
              <w:t>материал</w:t>
            </w:r>
          </w:p>
        </w:tc>
        <w:tc>
          <w:tcPr>
            <w:tcW w:w="1416" w:type="pct"/>
          </w:tcPr>
          <w:p w14:paraId="09484B3C" w14:textId="77777777" w:rsidR="006B4558" w:rsidRPr="00830DC5" w:rsidRDefault="00830DC5" w:rsidP="00363314">
            <w:pPr>
              <w:suppressAutoHyphens/>
              <w:spacing w:after="0"/>
              <w:jc w:val="left"/>
              <w:rPr>
                <w:rFonts w:eastAsia="Calibri"/>
                <w:lang w:eastAsia="ar-SA"/>
              </w:rPr>
            </w:pPr>
            <w:r w:rsidRPr="00830DC5">
              <w:rPr>
                <w:rFonts w:eastAsia="Calibri"/>
                <w:lang w:eastAsia="ar-SA"/>
              </w:rPr>
              <w:t>Для сбора посуды</w:t>
            </w:r>
          </w:p>
          <w:p w14:paraId="30B1859F" w14:textId="77777777" w:rsidR="00830DC5" w:rsidRPr="00830DC5" w:rsidRDefault="00830DC5" w:rsidP="00363314">
            <w:pPr>
              <w:suppressAutoHyphens/>
              <w:spacing w:after="0"/>
              <w:jc w:val="left"/>
              <w:rPr>
                <w:rFonts w:eastAsia="Calibri"/>
                <w:lang w:eastAsia="ar-SA"/>
              </w:rPr>
            </w:pPr>
            <w:r w:rsidRPr="00830DC5">
              <w:rPr>
                <w:rFonts w:eastAsia="Calibri"/>
                <w:lang w:eastAsia="ar-SA"/>
              </w:rPr>
              <w:t>2</w:t>
            </w:r>
          </w:p>
          <w:p w14:paraId="7D2F3B8E" w14:textId="77777777" w:rsidR="00830DC5" w:rsidRPr="00830DC5" w:rsidRDefault="00830DC5" w:rsidP="00830DC5">
            <w:pPr>
              <w:suppressAutoHyphens/>
              <w:spacing w:after="0"/>
              <w:jc w:val="left"/>
              <w:rPr>
                <w:rFonts w:eastAsia="Calibri"/>
                <w:lang w:eastAsia="ar-SA"/>
              </w:rPr>
            </w:pPr>
            <w:r w:rsidRPr="00830DC5">
              <w:rPr>
                <w:rFonts w:eastAsia="Calibri"/>
                <w:lang w:eastAsia="ar-SA"/>
              </w:rPr>
              <w:t>1200х600х1040</w:t>
            </w:r>
          </w:p>
          <w:p w14:paraId="72710596" w14:textId="1364768C" w:rsidR="00830DC5" w:rsidRPr="00830DC5" w:rsidRDefault="00830DC5" w:rsidP="00830DC5">
            <w:pPr>
              <w:suppressAutoHyphens/>
              <w:spacing w:after="0"/>
              <w:jc w:val="left"/>
              <w:rPr>
                <w:rFonts w:eastAsia="Calibri"/>
                <w:lang w:eastAsia="ar-SA"/>
              </w:rPr>
            </w:pPr>
            <w:r w:rsidRPr="00830DC5">
              <w:rPr>
                <w:rFonts w:eastAsia="Calibri"/>
                <w:lang w:eastAsia="ar-SA"/>
              </w:rPr>
              <w:t>Нерж,сталь</w:t>
            </w:r>
          </w:p>
        </w:tc>
      </w:tr>
      <w:tr w:rsidR="00A24AB7" w:rsidRPr="00FA10AD" w14:paraId="2D0CA420" w14:textId="77777777" w:rsidTr="00EB353F">
        <w:trPr>
          <w:trHeight w:val="699"/>
          <w:jc w:val="center"/>
        </w:trPr>
        <w:tc>
          <w:tcPr>
            <w:tcW w:w="420" w:type="pct"/>
            <w:vAlign w:val="center"/>
          </w:tcPr>
          <w:p w14:paraId="0BD39DE5" w14:textId="732B4156" w:rsidR="00A24AB7" w:rsidRPr="00FA10AD" w:rsidRDefault="006B4558" w:rsidP="00FC29D1">
            <w:pPr>
              <w:spacing w:after="0"/>
              <w:jc w:val="center"/>
              <w:rPr>
                <w:bCs/>
                <w:sz w:val="20"/>
                <w:szCs w:val="20"/>
              </w:rPr>
            </w:pPr>
            <w:r>
              <w:rPr>
                <w:bCs/>
                <w:sz w:val="20"/>
                <w:szCs w:val="20"/>
              </w:rPr>
              <w:lastRenderedPageBreak/>
              <w:t>4</w:t>
            </w:r>
          </w:p>
        </w:tc>
        <w:tc>
          <w:tcPr>
            <w:tcW w:w="1687" w:type="pct"/>
            <w:vAlign w:val="center"/>
          </w:tcPr>
          <w:p w14:paraId="55BC1027" w14:textId="77777777" w:rsidR="00142227" w:rsidRDefault="00830DC5" w:rsidP="00142227">
            <w:pPr>
              <w:spacing w:after="0"/>
              <w:jc w:val="left"/>
            </w:pPr>
            <w:r w:rsidRPr="00830DC5">
              <w:t xml:space="preserve">Стол подкатной </w:t>
            </w:r>
            <w:r w:rsidR="00EB353F">
              <w:t>ПС-07</w:t>
            </w:r>
          </w:p>
          <w:p w14:paraId="505D1815" w14:textId="3999A0D6" w:rsidR="00A24AB7" w:rsidRPr="00830DC5" w:rsidRDefault="00142227" w:rsidP="00142227">
            <w:pPr>
              <w:spacing w:after="0"/>
              <w:jc w:val="left"/>
            </w:pPr>
            <w:r>
              <w:t xml:space="preserve"> 2</w:t>
            </w:r>
            <w:r w:rsidR="00830DC5" w:rsidRPr="00830DC5">
              <w:t xml:space="preserve"> уровня</w:t>
            </w:r>
          </w:p>
        </w:tc>
        <w:tc>
          <w:tcPr>
            <w:tcW w:w="1477" w:type="pct"/>
          </w:tcPr>
          <w:p w14:paraId="5C0DED8E" w14:textId="77777777" w:rsidR="00A24AB7" w:rsidRDefault="00830DC5" w:rsidP="00830DC5">
            <w:pPr>
              <w:tabs>
                <w:tab w:val="left" w:pos="1168"/>
              </w:tabs>
              <w:suppressAutoHyphens/>
              <w:spacing w:after="0"/>
              <w:jc w:val="left"/>
            </w:pPr>
            <w:r>
              <w:t>Материал</w:t>
            </w:r>
          </w:p>
          <w:p w14:paraId="41FD99BE" w14:textId="77777777" w:rsidR="00830DC5" w:rsidRDefault="00830DC5" w:rsidP="00830DC5">
            <w:pPr>
              <w:tabs>
                <w:tab w:val="left" w:pos="1168"/>
              </w:tabs>
              <w:suppressAutoHyphens/>
              <w:spacing w:after="0"/>
              <w:jc w:val="left"/>
            </w:pPr>
            <w:r>
              <w:t>Покрытие столешницы</w:t>
            </w:r>
          </w:p>
          <w:p w14:paraId="53AA33AA" w14:textId="77777777" w:rsidR="00830DC5" w:rsidRDefault="00830DC5" w:rsidP="00830DC5">
            <w:pPr>
              <w:tabs>
                <w:tab w:val="left" w:pos="1168"/>
              </w:tabs>
              <w:suppressAutoHyphens/>
              <w:spacing w:after="0"/>
              <w:jc w:val="left"/>
            </w:pPr>
            <w:r>
              <w:t xml:space="preserve">Цвет </w:t>
            </w:r>
          </w:p>
          <w:p w14:paraId="58D7FE19" w14:textId="2561A1AE" w:rsidR="00830DC5" w:rsidRDefault="00830DC5" w:rsidP="00830DC5">
            <w:pPr>
              <w:tabs>
                <w:tab w:val="left" w:pos="1168"/>
              </w:tabs>
              <w:suppressAutoHyphens/>
              <w:spacing w:after="0"/>
              <w:jc w:val="left"/>
            </w:pPr>
            <w:r>
              <w:t>Габариты</w:t>
            </w:r>
          </w:p>
          <w:p w14:paraId="572C33FF" w14:textId="77777777" w:rsidR="00830DC5" w:rsidRDefault="00830DC5" w:rsidP="00830DC5">
            <w:pPr>
              <w:tabs>
                <w:tab w:val="left" w:pos="1168"/>
              </w:tabs>
              <w:suppressAutoHyphens/>
              <w:spacing w:after="0"/>
              <w:jc w:val="left"/>
            </w:pPr>
            <w:r>
              <w:t xml:space="preserve">Вес </w:t>
            </w:r>
          </w:p>
          <w:p w14:paraId="561FBF47" w14:textId="77777777" w:rsidR="00EB353F" w:rsidRDefault="00EB353F" w:rsidP="00830DC5">
            <w:pPr>
              <w:tabs>
                <w:tab w:val="left" w:pos="1168"/>
              </w:tabs>
              <w:suppressAutoHyphens/>
              <w:spacing w:after="0"/>
              <w:jc w:val="left"/>
            </w:pPr>
            <w:r>
              <w:t>Опора</w:t>
            </w:r>
          </w:p>
          <w:p w14:paraId="1E71B8D2" w14:textId="4BCC4CD8" w:rsidR="00EB353F" w:rsidRPr="00830DC5" w:rsidRDefault="00EB353F" w:rsidP="00EB353F">
            <w:pPr>
              <w:tabs>
                <w:tab w:val="left" w:pos="1168"/>
              </w:tabs>
              <w:suppressAutoHyphens/>
              <w:spacing w:after="0"/>
              <w:jc w:val="left"/>
            </w:pPr>
            <w:r>
              <w:t>Регулировка высоты столешницы</w:t>
            </w:r>
          </w:p>
        </w:tc>
        <w:tc>
          <w:tcPr>
            <w:tcW w:w="1416" w:type="pct"/>
          </w:tcPr>
          <w:p w14:paraId="7A83DF61" w14:textId="77777777" w:rsidR="00A24AB7" w:rsidRDefault="00830DC5" w:rsidP="00FC29D1">
            <w:pPr>
              <w:suppressAutoHyphens/>
              <w:spacing w:after="0"/>
              <w:jc w:val="left"/>
            </w:pPr>
            <w:r>
              <w:t>ДСП</w:t>
            </w:r>
          </w:p>
          <w:p w14:paraId="1843F1F0" w14:textId="3DF5BCA8" w:rsidR="00830DC5" w:rsidRDefault="00830DC5" w:rsidP="00FC29D1">
            <w:pPr>
              <w:suppressAutoHyphens/>
              <w:spacing w:after="0"/>
              <w:jc w:val="left"/>
            </w:pPr>
            <w:r>
              <w:t>Ламинированное</w:t>
            </w:r>
          </w:p>
          <w:p w14:paraId="4C329621" w14:textId="29DC6B78" w:rsidR="00830DC5" w:rsidRDefault="00830DC5" w:rsidP="00FC29D1">
            <w:pPr>
              <w:suppressAutoHyphens/>
              <w:spacing w:after="0"/>
              <w:jc w:val="left"/>
            </w:pPr>
            <w:r>
              <w:t>Серый</w:t>
            </w:r>
          </w:p>
          <w:p w14:paraId="269C175B" w14:textId="77777777" w:rsidR="00830DC5" w:rsidRDefault="00B23589" w:rsidP="00FC29D1">
            <w:pPr>
              <w:suppressAutoHyphens/>
              <w:spacing w:after="0"/>
              <w:jc w:val="left"/>
            </w:pPr>
            <w:r>
              <w:t>710х515</w:t>
            </w:r>
          </w:p>
          <w:p w14:paraId="73F9A804" w14:textId="77777777" w:rsidR="00EB353F" w:rsidRDefault="00EB353F" w:rsidP="00FC29D1">
            <w:pPr>
              <w:suppressAutoHyphens/>
              <w:spacing w:after="0"/>
              <w:jc w:val="left"/>
            </w:pPr>
            <w:r>
              <w:t>До 150</w:t>
            </w:r>
          </w:p>
          <w:p w14:paraId="7CAC9414" w14:textId="77777777" w:rsidR="00EB353F" w:rsidRDefault="00EB353F" w:rsidP="00FC29D1">
            <w:pPr>
              <w:suppressAutoHyphens/>
              <w:spacing w:after="0"/>
              <w:jc w:val="left"/>
            </w:pPr>
            <w:r>
              <w:t>4колеса</w:t>
            </w:r>
          </w:p>
          <w:p w14:paraId="0BCC05F1" w14:textId="1448D734" w:rsidR="00EB353F" w:rsidRPr="00830DC5" w:rsidRDefault="00EB353F" w:rsidP="00FC29D1">
            <w:pPr>
              <w:suppressAutoHyphens/>
              <w:spacing w:after="0"/>
              <w:jc w:val="left"/>
            </w:pPr>
            <w:r>
              <w:t xml:space="preserve">От 650до 950 </w:t>
            </w:r>
          </w:p>
        </w:tc>
      </w:tr>
    </w:tbl>
    <w:p w14:paraId="10D3D24C" w14:textId="77777777" w:rsidR="004D26C9" w:rsidRPr="00FA10AD" w:rsidRDefault="004D26C9" w:rsidP="000051C6"/>
    <w:p w14:paraId="29377372" w14:textId="77777777" w:rsidR="00376D97" w:rsidRPr="00440A2B" w:rsidRDefault="00376D97" w:rsidP="000051C6">
      <w:pPr>
        <w:spacing w:after="0"/>
        <w:jc w:val="left"/>
        <w:rPr>
          <w:szCs w:val="20"/>
        </w:rPr>
      </w:pPr>
      <w:r w:rsidRPr="00440A2B">
        <w:rPr>
          <w:szCs w:val="20"/>
        </w:rPr>
        <w:t>* - заполняется в соответствии с предложением участника закупки, с которым заключается контракт</w:t>
      </w:r>
    </w:p>
    <w:p w14:paraId="7BCA5C5B" w14:textId="77777777" w:rsidR="00376D97" w:rsidRDefault="00376D97" w:rsidP="000051C6">
      <w:pPr>
        <w:widowControl w:val="0"/>
        <w:autoSpaceDE w:val="0"/>
        <w:autoSpaceDN w:val="0"/>
        <w:spacing w:after="0"/>
        <w:ind w:firstLine="851"/>
        <w:outlineLvl w:val="1"/>
      </w:pPr>
      <w: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D4612B6" w14:textId="77777777" w:rsidR="00376D97" w:rsidRDefault="00376D97" w:rsidP="000051C6">
      <w:pPr>
        <w:widowControl w:val="0"/>
        <w:autoSpaceDE w:val="0"/>
        <w:autoSpaceDN w:val="0"/>
        <w:spacing w:after="0"/>
        <w:ind w:firstLine="851"/>
        <w:outlineLvl w:val="1"/>
      </w:pPr>
    </w:p>
    <w:tbl>
      <w:tblPr>
        <w:tblW w:w="9257" w:type="dxa"/>
        <w:tblInd w:w="108" w:type="dxa"/>
        <w:tblLayout w:type="fixed"/>
        <w:tblLook w:val="0000" w:firstRow="0" w:lastRow="0" w:firstColumn="0" w:lastColumn="0" w:noHBand="0" w:noVBand="0"/>
      </w:tblPr>
      <w:tblGrid>
        <w:gridCol w:w="4962"/>
        <w:gridCol w:w="4295"/>
      </w:tblGrid>
      <w:tr w:rsidR="000051C6" w:rsidRPr="00376D97" w14:paraId="02B9F114" w14:textId="77777777" w:rsidTr="0015541B">
        <w:tc>
          <w:tcPr>
            <w:tcW w:w="4962" w:type="dxa"/>
          </w:tcPr>
          <w:p w14:paraId="24488924" w14:textId="77777777" w:rsidR="000051C6" w:rsidRPr="00376D97" w:rsidRDefault="000051C6" w:rsidP="000051C6">
            <w:pPr>
              <w:widowControl w:val="0"/>
              <w:spacing w:after="0"/>
              <w:ind w:left="360"/>
              <w:rPr>
                <w:bCs/>
                <w:color w:val="000000"/>
                <w:kern w:val="32"/>
              </w:rPr>
            </w:pPr>
            <w:r w:rsidRPr="00376D97">
              <w:rPr>
                <w:bCs/>
                <w:color w:val="000000"/>
                <w:kern w:val="32"/>
              </w:rPr>
              <w:t>От имени Заказчика</w:t>
            </w:r>
          </w:p>
          <w:p w14:paraId="0DC1E653" w14:textId="35191EDA" w:rsidR="000051C6" w:rsidRPr="000051C6" w:rsidRDefault="00BB1DA8" w:rsidP="000051C6">
            <w:pPr>
              <w:widowControl w:val="0"/>
              <w:spacing w:after="0"/>
              <w:ind w:left="360"/>
              <w:rPr>
                <w:bCs/>
                <w:color w:val="000000"/>
                <w:kern w:val="32"/>
              </w:rPr>
            </w:pPr>
            <w:r>
              <w:rPr>
                <w:bCs/>
                <w:color w:val="000000"/>
                <w:kern w:val="32"/>
              </w:rPr>
              <w:t>Д</w:t>
            </w:r>
            <w:r w:rsidR="000051C6">
              <w:rPr>
                <w:bCs/>
                <w:color w:val="000000"/>
                <w:kern w:val="32"/>
              </w:rPr>
              <w:t>иректор</w:t>
            </w:r>
            <w:r>
              <w:rPr>
                <w:bCs/>
                <w:color w:val="000000"/>
                <w:kern w:val="32"/>
              </w:rPr>
              <w:t xml:space="preserve"> МОУ "</w:t>
            </w:r>
            <w:r w:rsidR="00617836">
              <w:rPr>
                <w:bCs/>
                <w:color w:val="000000"/>
                <w:kern w:val="32"/>
              </w:rPr>
              <w:t>Средняя школа №2</w:t>
            </w:r>
            <w:r>
              <w:rPr>
                <w:bCs/>
                <w:color w:val="000000"/>
                <w:kern w:val="32"/>
              </w:rPr>
              <w:t>"</w:t>
            </w:r>
          </w:p>
          <w:p w14:paraId="62ADB320" w14:textId="77777777" w:rsidR="000051C6" w:rsidRDefault="000051C6" w:rsidP="000051C6">
            <w:pPr>
              <w:widowControl w:val="0"/>
              <w:spacing w:after="0"/>
              <w:ind w:left="360"/>
              <w:rPr>
                <w:bCs/>
                <w:color w:val="000000"/>
                <w:kern w:val="32"/>
              </w:rPr>
            </w:pPr>
          </w:p>
          <w:p w14:paraId="3CBDBC93" w14:textId="277B0AA9"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r w:rsidR="00E11D58">
              <w:rPr>
                <w:bCs/>
                <w:color w:val="000000"/>
                <w:kern w:val="32"/>
              </w:rPr>
              <w:t>Лисина М.Р</w:t>
            </w:r>
            <w:r w:rsidR="00617836" w:rsidRPr="00617836">
              <w:rPr>
                <w:bCs/>
                <w:color w:val="000000"/>
                <w:kern w:val="32"/>
              </w:rPr>
              <w:t>.</w:t>
            </w:r>
            <w:r w:rsidR="00A24AB7">
              <w:rPr>
                <w:bCs/>
                <w:color w:val="000000"/>
                <w:kern w:val="32"/>
              </w:rPr>
              <w:t xml:space="preserve"> </w:t>
            </w:r>
          </w:p>
          <w:p w14:paraId="55F82719" w14:textId="77777777" w:rsidR="000051C6" w:rsidRPr="00376D97" w:rsidRDefault="000051C6"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5ED65628" w14:textId="77777777" w:rsidR="00F15F5E" w:rsidRPr="00F15F5E" w:rsidRDefault="00F15F5E" w:rsidP="00F15F5E">
            <w:pPr>
              <w:widowControl w:val="0"/>
              <w:spacing w:after="0"/>
              <w:ind w:left="360"/>
              <w:rPr>
                <w:bCs/>
                <w:color w:val="000000"/>
                <w:kern w:val="32"/>
              </w:rPr>
            </w:pPr>
            <w:r w:rsidRPr="00F15F5E">
              <w:rPr>
                <w:bCs/>
                <w:color w:val="000000"/>
                <w:kern w:val="32"/>
              </w:rPr>
              <w:t>От имени Поставщика</w:t>
            </w:r>
          </w:p>
          <w:p w14:paraId="7AA853BE" w14:textId="77777777" w:rsidR="006B4558" w:rsidRDefault="006B4558" w:rsidP="00F15F5E">
            <w:pPr>
              <w:widowControl w:val="0"/>
              <w:spacing w:after="0"/>
              <w:ind w:left="360"/>
              <w:rPr>
                <w:bCs/>
                <w:color w:val="000000"/>
                <w:kern w:val="32"/>
              </w:rPr>
            </w:pPr>
          </w:p>
          <w:p w14:paraId="21CC97F7" w14:textId="77777777" w:rsidR="006B4558" w:rsidRDefault="00F15F5E" w:rsidP="006B4558">
            <w:pPr>
              <w:widowControl w:val="0"/>
              <w:spacing w:after="0"/>
              <w:ind w:left="360"/>
              <w:rPr>
                <w:bCs/>
                <w:color w:val="000000"/>
                <w:kern w:val="32"/>
              </w:rPr>
            </w:pPr>
            <w:r w:rsidRPr="00F15F5E">
              <w:rPr>
                <w:bCs/>
                <w:color w:val="000000"/>
                <w:kern w:val="32"/>
              </w:rPr>
              <w:t xml:space="preserve">______________ </w:t>
            </w:r>
          </w:p>
          <w:p w14:paraId="203455D6" w14:textId="77777777" w:rsidR="006B4558" w:rsidRDefault="006B4558" w:rsidP="006B4558">
            <w:pPr>
              <w:widowControl w:val="0"/>
              <w:spacing w:after="0"/>
              <w:ind w:left="360"/>
              <w:rPr>
                <w:bCs/>
                <w:color w:val="000000"/>
                <w:kern w:val="32"/>
              </w:rPr>
            </w:pPr>
          </w:p>
          <w:p w14:paraId="2160340F" w14:textId="40EEB220" w:rsidR="000051C6" w:rsidRPr="00376D97" w:rsidRDefault="00F15F5E" w:rsidP="006B4558">
            <w:pPr>
              <w:widowControl w:val="0"/>
              <w:spacing w:after="0"/>
              <w:ind w:left="360"/>
              <w:rPr>
                <w:bCs/>
                <w:color w:val="000000"/>
                <w:kern w:val="32"/>
              </w:rPr>
            </w:pPr>
            <w:r w:rsidRPr="00F15F5E">
              <w:rPr>
                <w:bCs/>
                <w:color w:val="000000"/>
                <w:kern w:val="32"/>
              </w:rPr>
              <w:t>ЭЦП</w:t>
            </w:r>
          </w:p>
        </w:tc>
      </w:tr>
      <w:tr w:rsidR="000051C6" w:rsidRPr="00376D97" w14:paraId="541803FF" w14:textId="77777777" w:rsidTr="0015541B">
        <w:tc>
          <w:tcPr>
            <w:tcW w:w="4962" w:type="dxa"/>
          </w:tcPr>
          <w:p w14:paraId="326246A3" w14:textId="77777777"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14:paraId="7F3CA1CC" w14:textId="77777777"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r>
    </w:tbl>
    <w:p w14:paraId="385E3543" w14:textId="77777777" w:rsidR="00376D97" w:rsidRPr="00617836" w:rsidRDefault="00376D97" w:rsidP="00617836">
      <w:pPr>
        <w:rPr>
          <w:bCs/>
          <w:color w:val="000000"/>
          <w:kern w:val="32"/>
          <w:lang w:val="en-US"/>
        </w:rPr>
      </w:pPr>
    </w:p>
    <w:sectPr w:rsidR="00376D97" w:rsidRPr="00617836" w:rsidSect="00A24AB7">
      <w:pgSz w:w="11906" w:h="16838"/>
      <w:pgMar w:top="709"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55A65" w14:textId="77777777" w:rsidR="006C07D1" w:rsidRDefault="006C07D1" w:rsidP="00161F35">
      <w:pPr>
        <w:spacing w:after="0"/>
      </w:pPr>
      <w:r>
        <w:separator/>
      </w:r>
    </w:p>
  </w:endnote>
  <w:endnote w:type="continuationSeparator" w:id="0">
    <w:p w14:paraId="1D0943B9" w14:textId="77777777" w:rsidR="006C07D1" w:rsidRDefault="006C07D1"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1EC3E" w14:textId="77777777" w:rsidR="006C07D1" w:rsidRDefault="006C07D1" w:rsidP="00161F35">
      <w:pPr>
        <w:spacing w:after="0"/>
      </w:pPr>
      <w:r>
        <w:separator/>
      </w:r>
    </w:p>
  </w:footnote>
  <w:footnote w:type="continuationSeparator" w:id="0">
    <w:p w14:paraId="5B34914E" w14:textId="77777777" w:rsidR="006C07D1" w:rsidRDefault="006C07D1" w:rsidP="00161F3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40F9"/>
    <w:rsid w:val="000141EF"/>
    <w:rsid w:val="000145FD"/>
    <w:rsid w:val="000148CF"/>
    <w:rsid w:val="00014FA9"/>
    <w:rsid w:val="000151D2"/>
    <w:rsid w:val="00015297"/>
    <w:rsid w:val="000156D0"/>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51"/>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00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967"/>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3B4"/>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6BB"/>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0582"/>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227"/>
    <w:rsid w:val="0014254A"/>
    <w:rsid w:val="00142ACD"/>
    <w:rsid w:val="00142F60"/>
    <w:rsid w:val="0014303F"/>
    <w:rsid w:val="00143507"/>
    <w:rsid w:val="00143648"/>
    <w:rsid w:val="0014365D"/>
    <w:rsid w:val="0014394D"/>
    <w:rsid w:val="00143C88"/>
    <w:rsid w:val="001444FD"/>
    <w:rsid w:val="001449B9"/>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7F7"/>
    <w:rsid w:val="001508AC"/>
    <w:rsid w:val="00150990"/>
    <w:rsid w:val="001512CF"/>
    <w:rsid w:val="00151310"/>
    <w:rsid w:val="0015171E"/>
    <w:rsid w:val="001517AC"/>
    <w:rsid w:val="001518AD"/>
    <w:rsid w:val="001518C7"/>
    <w:rsid w:val="00151CEA"/>
    <w:rsid w:val="00151E08"/>
    <w:rsid w:val="00151F70"/>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C58"/>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2B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51B"/>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9AE"/>
    <w:rsid w:val="001B5DE3"/>
    <w:rsid w:val="001B5E83"/>
    <w:rsid w:val="001B66AC"/>
    <w:rsid w:val="001B67AD"/>
    <w:rsid w:val="001B69CE"/>
    <w:rsid w:val="001B6C50"/>
    <w:rsid w:val="001B6D0A"/>
    <w:rsid w:val="001B72EB"/>
    <w:rsid w:val="001B78A9"/>
    <w:rsid w:val="001B7AB8"/>
    <w:rsid w:val="001B7BCF"/>
    <w:rsid w:val="001B7F2A"/>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71"/>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D0B"/>
    <w:rsid w:val="001E204C"/>
    <w:rsid w:val="001E21C5"/>
    <w:rsid w:val="001E2C5B"/>
    <w:rsid w:val="001E2D91"/>
    <w:rsid w:val="001E2EB6"/>
    <w:rsid w:val="001E3054"/>
    <w:rsid w:val="001E31F5"/>
    <w:rsid w:val="001E336B"/>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E7F3F"/>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81B"/>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63B"/>
    <w:rsid w:val="002057B9"/>
    <w:rsid w:val="00205B64"/>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037"/>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B2"/>
    <w:rsid w:val="002441D0"/>
    <w:rsid w:val="0024452D"/>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57F49"/>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4CB"/>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ABD"/>
    <w:rsid w:val="00272E00"/>
    <w:rsid w:val="00273414"/>
    <w:rsid w:val="00273464"/>
    <w:rsid w:val="002740DB"/>
    <w:rsid w:val="00274C4D"/>
    <w:rsid w:val="00274D47"/>
    <w:rsid w:val="00274D79"/>
    <w:rsid w:val="00275417"/>
    <w:rsid w:val="002754E2"/>
    <w:rsid w:val="002764B4"/>
    <w:rsid w:val="00276FF5"/>
    <w:rsid w:val="0027722F"/>
    <w:rsid w:val="00277AD2"/>
    <w:rsid w:val="00277B42"/>
    <w:rsid w:val="002806FC"/>
    <w:rsid w:val="00280A07"/>
    <w:rsid w:val="00280C23"/>
    <w:rsid w:val="002812CD"/>
    <w:rsid w:val="002817C0"/>
    <w:rsid w:val="002819CF"/>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2D7"/>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E3"/>
    <w:rsid w:val="002A575F"/>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3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6B7"/>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5DE"/>
    <w:rsid w:val="00302655"/>
    <w:rsid w:val="0030277F"/>
    <w:rsid w:val="00302941"/>
    <w:rsid w:val="003029EB"/>
    <w:rsid w:val="003029F1"/>
    <w:rsid w:val="00302A98"/>
    <w:rsid w:val="00302F10"/>
    <w:rsid w:val="00302F61"/>
    <w:rsid w:val="00303B5E"/>
    <w:rsid w:val="00304AB6"/>
    <w:rsid w:val="00304BB2"/>
    <w:rsid w:val="00304FE0"/>
    <w:rsid w:val="003052D1"/>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5F90"/>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879"/>
    <w:rsid w:val="00345B36"/>
    <w:rsid w:val="00345F76"/>
    <w:rsid w:val="00346397"/>
    <w:rsid w:val="00346433"/>
    <w:rsid w:val="0034687E"/>
    <w:rsid w:val="00346DEA"/>
    <w:rsid w:val="0034735F"/>
    <w:rsid w:val="00347F0D"/>
    <w:rsid w:val="00350010"/>
    <w:rsid w:val="0035076A"/>
    <w:rsid w:val="00350C90"/>
    <w:rsid w:val="00350D51"/>
    <w:rsid w:val="00351089"/>
    <w:rsid w:val="00351096"/>
    <w:rsid w:val="00351193"/>
    <w:rsid w:val="003516E0"/>
    <w:rsid w:val="00351EC9"/>
    <w:rsid w:val="00351F64"/>
    <w:rsid w:val="00352338"/>
    <w:rsid w:val="003527A5"/>
    <w:rsid w:val="00352BC3"/>
    <w:rsid w:val="00353443"/>
    <w:rsid w:val="003537ED"/>
    <w:rsid w:val="00353865"/>
    <w:rsid w:val="00353AC0"/>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314"/>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292"/>
    <w:rsid w:val="00387381"/>
    <w:rsid w:val="003873B7"/>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598"/>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15B"/>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A3A"/>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27"/>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18A"/>
    <w:rsid w:val="003E40B8"/>
    <w:rsid w:val="003E40D5"/>
    <w:rsid w:val="003E43BC"/>
    <w:rsid w:val="003E449A"/>
    <w:rsid w:val="003E4688"/>
    <w:rsid w:val="003E5225"/>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1C47"/>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377"/>
    <w:rsid w:val="004728B6"/>
    <w:rsid w:val="004728E7"/>
    <w:rsid w:val="00472AC8"/>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6615"/>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E88"/>
    <w:rsid w:val="00496F13"/>
    <w:rsid w:val="00496F58"/>
    <w:rsid w:val="004970E9"/>
    <w:rsid w:val="0049716B"/>
    <w:rsid w:val="00497743"/>
    <w:rsid w:val="0049779B"/>
    <w:rsid w:val="00497C4B"/>
    <w:rsid w:val="00497C55"/>
    <w:rsid w:val="00497FA1"/>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0DAE"/>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EF"/>
    <w:rsid w:val="004D0510"/>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C59"/>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EAA"/>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0663"/>
    <w:rsid w:val="00561004"/>
    <w:rsid w:val="00561345"/>
    <w:rsid w:val="00561462"/>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8B"/>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415"/>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A7A"/>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7F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B87"/>
    <w:rsid w:val="005F7394"/>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792"/>
    <w:rsid w:val="00612D32"/>
    <w:rsid w:val="00612EC0"/>
    <w:rsid w:val="00612F23"/>
    <w:rsid w:val="006131EA"/>
    <w:rsid w:val="006134A7"/>
    <w:rsid w:val="006134EA"/>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CE4"/>
    <w:rsid w:val="00616DF1"/>
    <w:rsid w:val="006175C1"/>
    <w:rsid w:val="00617717"/>
    <w:rsid w:val="00617836"/>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466"/>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8D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FC7"/>
    <w:rsid w:val="006463D0"/>
    <w:rsid w:val="006467D0"/>
    <w:rsid w:val="00646904"/>
    <w:rsid w:val="00646973"/>
    <w:rsid w:val="00646EFF"/>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DA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1F"/>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5BD6"/>
    <w:rsid w:val="00696054"/>
    <w:rsid w:val="006961C0"/>
    <w:rsid w:val="006969C1"/>
    <w:rsid w:val="00696AA3"/>
    <w:rsid w:val="0069722C"/>
    <w:rsid w:val="00697331"/>
    <w:rsid w:val="00697473"/>
    <w:rsid w:val="0069748A"/>
    <w:rsid w:val="006A05CC"/>
    <w:rsid w:val="006A0C3A"/>
    <w:rsid w:val="006A0C62"/>
    <w:rsid w:val="006A0D79"/>
    <w:rsid w:val="006A0DC1"/>
    <w:rsid w:val="006A0FF4"/>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8"/>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7D1"/>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D0B"/>
    <w:rsid w:val="006C3D29"/>
    <w:rsid w:val="006C41DB"/>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D012D"/>
    <w:rsid w:val="006D04BA"/>
    <w:rsid w:val="006D05E9"/>
    <w:rsid w:val="006D0907"/>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D71"/>
    <w:rsid w:val="006F5ECB"/>
    <w:rsid w:val="006F6425"/>
    <w:rsid w:val="006F6650"/>
    <w:rsid w:val="006F6800"/>
    <w:rsid w:val="006F72DB"/>
    <w:rsid w:val="006F7417"/>
    <w:rsid w:val="006F753F"/>
    <w:rsid w:val="006F75F6"/>
    <w:rsid w:val="007003AC"/>
    <w:rsid w:val="007003B6"/>
    <w:rsid w:val="0070042A"/>
    <w:rsid w:val="00700991"/>
    <w:rsid w:val="00700F6A"/>
    <w:rsid w:val="0070171B"/>
    <w:rsid w:val="00701926"/>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67"/>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6145"/>
    <w:rsid w:val="00716303"/>
    <w:rsid w:val="0071676C"/>
    <w:rsid w:val="007168A6"/>
    <w:rsid w:val="0071692E"/>
    <w:rsid w:val="00716E54"/>
    <w:rsid w:val="007172D4"/>
    <w:rsid w:val="00717335"/>
    <w:rsid w:val="007174D6"/>
    <w:rsid w:val="007175EE"/>
    <w:rsid w:val="007177AF"/>
    <w:rsid w:val="00720064"/>
    <w:rsid w:val="007205FD"/>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72FC"/>
    <w:rsid w:val="007279DA"/>
    <w:rsid w:val="00727CDD"/>
    <w:rsid w:val="00727FE9"/>
    <w:rsid w:val="0073063B"/>
    <w:rsid w:val="00730746"/>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457"/>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B4E"/>
    <w:rsid w:val="00766CCC"/>
    <w:rsid w:val="00766FE2"/>
    <w:rsid w:val="0076740F"/>
    <w:rsid w:val="0076795D"/>
    <w:rsid w:val="00767BAF"/>
    <w:rsid w:val="00767FFD"/>
    <w:rsid w:val="0077021C"/>
    <w:rsid w:val="0077060B"/>
    <w:rsid w:val="0077112D"/>
    <w:rsid w:val="00771211"/>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1F1E"/>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1C6"/>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275"/>
    <w:rsid w:val="007F38FE"/>
    <w:rsid w:val="007F42C4"/>
    <w:rsid w:val="007F4B38"/>
    <w:rsid w:val="007F5632"/>
    <w:rsid w:val="007F57F7"/>
    <w:rsid w:val="007F5C5B"/>
    <w:rsid w:val="007F5D2D"/>
    <w:rsid w:val="007F5D9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55B"/>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4FE"/>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0DC5"/>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251"/>
    <w:rsid w:val="00840408"/>
    <w:rsid w:val="00840729"/>
    <w:rsid w:val="008408FF"/>
    <w:rsid w:val="008412A8"/>
    <w:rsid w:val="008422FE"/>
    <w:rsid w:val="008424BE"/>
    <w:rsid w:val="00842526"/>
    <w:rsid w:val="008425A6"/>
    <w:rsid w:val="00842E5D"/>
    <w:rsid w:val="00842F74"/>
    <w:rsid w:val="00843135"/>
    <w:rsid w:val="00843A6E"/>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4AA"/>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DDD"/>
    <w:rsid w:val="00860DF6"/>
    <w:rsid w:val="008623A6"/>
    <w:rsid w:val="008623B4"/>
    <w:rsid w:val="008627C0"/>
    <w:rsid w:val="0086287C"/>
    <w:rsid w:val="00862904"/>
    <w:rsid w:val="00862D72"/>
    <w:rsid w:val="0086330F"/>
    <w:rsid w:val="0086370F"/>
    <w:rsid w:val="00863C83"/>
    <w:rsid w:val="0086453E"/>
    <w:rsid w:val="00864D7C"/>
    <w:rsid w:val="008652B0"/>
    <w:rsid w:val="00865591"/>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6A5"/>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2A8"/>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B1E"/>
    <w:rsid w:val="008B4C66"/>
    <w:rsid w:val="008B512A"/>
    <w:rsid w:val="008B542E"/>
    <w:rsid w:val="008B5794"/>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18A"/>
    <w:rsid w:val="008D1C56"/>
    <w:rsid w:val="008D1CCA"/>
    <w:rsid w:val="008D1D37"/>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50D"/>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5FA"/>
    <w:rsid w:val="0092478A"/>
    <w:rsid w:val="00924B93"/>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40"/>
    <w:rsid w:val="009335C9"/>
    <w:rsid w:val="00933A85"/>
    <w:rsid w:val="00933BA6"/>
    <w:rsid w:val="00933D9C"/>
    <w:rsid w:val="0093402F"/>
    <w:rsid w:val="00934204"/>
    <w:rsid w:val="009346CC"/>
    <w:rsid w:val="00934B35"/>
    <w:rsid w:val="00934BA7"/>
    <w:rsid w:val="00934C02"/>
    <w:rsid w:val="00934E71"/>
    <w:rsid w:val="0093502E"/>
    <w:rsid w:val="009350C3"/>
    <w:rsid w:val="009359B2"/>
    <w:rsid w:val="00935AAA"/>
    <w:rsid w:val="0093609C"/>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1E48"/>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3B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A2A"/>
    <w:rsid w:val="00970FC3"/>
    <w:rsid w:val="0097115E"/>
    <w:rsid w:val="00971289"/>
    <w:rsid w:val="00971689"/>
    <w:rsid w:val="00971A4A"/>
    <w:rsid w:val="00971B64"/>
    <w:rsid w:val="00972238"/>
    <w:rsid w:val="00972483"/>
    <w:rsid w:val="0097250B"/>
    <w:rsid w:val="0097250D"/>
    <w:rsid w:val="00972FD7"/>
    <w:rsid w:val="0097307E"/>
    <w:rsid w:val="0097314A"/>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6B8"/>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5D4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B94"/>
    <w:rsid w:val="009C1ECA"/>
    <w:rsid w:val="009C2381"/>
    <w:rsid w:val="009C29B7"/>
    <w:rsid w:val="009C3C33"/>
    <w:rsid w:val="009C4227"/>
    <w:rsid w:val="009C46A4"/>
    <w:rsid w:val="009C490A"/>
    <w:rsid w:val="009C4B5E"/>
    <w:rsid w:val="009C4BA7"/>
    <w:rsid w:val="009C4BD4"/>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4FF"/>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F0018"/>
    <w:rsid w:val="009F0371"/>
    <w:rsid w:val="009F0656"/>
    <w:rsid w:val="009F0998"/>
    <w:rsid w:val="009F0C64"/>
    <w:rsid w:val="009F0E22"/>
    <w:rsid w:val="009F0FAD"/>
    <w:rsid w:val="009F142E"/>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712"/>
    <w:rsid w:val="009F7872"/>
    <w:rsid w:val="009F7880"/>
    <w:rsid w:val="009F7961"/>
    <w:rsid w:val="009F7A05"/>
    <w:rsid w:val="009F7A8D"/>
    <w:rsid w:val="009F7FD0"/>
    <w:rsid w:val="00A009AD"/>
    <w:rsid w:val="00A00A80"/>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4AB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47D"/>
    <w:rsid w:val="00A45EBC"/>
    <w:rsid w:val="00A461E5"/>
    <w:rsid w:val="00A466A9"/>
    <w:rsid w:val="00A467F3"/>
    <w:rsid w:val="00A46E65"/>
    <w:rsid w:val="00A47086"/>
    <w:rsid w:val="00A477D2"/>
    <w:rsid w:val="00A477E1"/>
    <w:rsid w:val="00A47C86"/>
    <w:rsid w:val="00A50398"/>
    <w:rsid w:val="00A504EB"/>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795"/>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92B"/>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A5"/>
    <w:rsid w:val="00A71B4B"/>
    <w:rsid w:val="00A71D00"/>
    <w:rsid w:val="00A71D82"/>
    <w:rsid w:val="00A72F75"/>
    <w:rsid w:val="00A7312E"/>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7EC"/>
    <w:rsid w:val="00A83A9E"/>
    <w:rsid w:val="00A83ACB"/>
    <w:rsid w:val="00A8428B"/>
    <w:rsid w:val="00A84537"/>
    <w:rsid w:val="00A8471E"/>
    <w:rsid w:val="00A8484F"/>
    <w:rsid w:val="00A8497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150"/>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1FCA"/>
    <w:rsid w:val="00A9220C"/>
    <w:rsid w:val="00A92233"/>
    <w:rsid w:val="00A922BF"/>
    <w:rsid w:val="00A92881"/>
    <w:rsid w:val="00A929F8"/>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49F"/>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589"/>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3B"/>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CBB"/>
    <w:rsid w:val="00BA6DF6"/>
    <w:rsid w:val="00BA6E59"/>
    <w:rsid w:val="00BA6EB3"/>
    <w:rsid w:val="00BA74A3"/>
    <w:rsid w:val="00BA75AB"/>
    <w:rsid w:val="00BA79C6"/>
    <w:rsid w:val="00BA7A38"/>
    <w:rsid w:val="00BA7BF7"/>
    <w:rsid w:val="00BA7CC2"/>
    <w:rsid w:val="00BB0278"/>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0D1"/>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242"/>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0EE6"/>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3A4"/>
    <w:rsid w:val="00C1397B"/>
    <w:rsid w:val="00C13DED"/>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29F"/>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2E4C"/>
    <w:rsid w:val="00C435FE"/>
    <w:rsid w:val="00C440E0"/>
    <w:rsid w:val="00C44386"/>
    <w:rsid w:val="00C44494"/>
    <w:rsid w:val="00C4457A"/>
    <w:rsid w:val="00C447CD"/>
    <w:rsid w:val="00C447EB"/>
    <w:rsid w:val="00C44868"/>
    <w:rsid w:val="00C448AA"/>
    <w:rsid w:val="00C44B8E"/>
    <w:rsid w:val="00C44C29"/>
    <w:rsid w:val="00C44E5E"/>
    <w:rsid w:val="00C450FF"/>
    <w:rsid w:val="00C45B53"/>
    <w:rsid w:val="00C45EFA"/>
    <w:rsid w:val="00C46475"/>
    <w:rsid w:val="00C465B5"/>
    <w:rsid w:val="00C46ABD"/>
    <w:rsid w:val="00C47035"/>
    <w:rsid w:val="00C4709B"/>
    <w:rsid w:val="00C47359"/>
    <w:rsid w:val="00C47BC1"/>
    <w:rsid w:val="00C47D84"/>
    <w:rsid w:val="00C47F54"/>
    <w:rsid w:val="00C500E6"/>
    <w:rsid w:val="00C500E7"/>
    <w:rsid w:val="00C50826"/>
    <w:rsid w:val="00C50A65"/>
    <w:rsid w:val="00C50D9C"/>
    <w:rsid w:val="00C50E27"/>
    <w:rsid w:val="00C50E42"/>
    <w:rsid w:val="00C510B1"/>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4FA"/>
    <w:rsid w:val="00C71512"/>
    <w:rsid w:val="00C7160A"/>
    <w:rsid w:val="00C7172D"/>
    <w:rsid w:val="00C71976"/>
    <w:rsid w:val="00C72005"/>
    <w:rsid w:val="00C73131"/>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6DD2"/>
    <w:rsid w:val="00C76F0E"/>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B03"/>
    <w:rsid w:val="00C82C4C"/>
    <w:rsid w:val="00C82CB3"/>
    <w:rsid w:val="00C8314D"/>
    <w:rsid w:val="00C836FA"/>
    <w:rsid w:val="00C8492E"/>
    <w:rsid w:val="00C85280"/>
    <w:rsid w:val="00C8584E"/>
    <w:rsid w:val="00C8589B"/>
    <w:rsid w:val="00C859C7"/>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4FF2"/>
    <w:rsid w:val="00CA531D"/>
    <w:rsid w:val="00CA58D4"/>
    <w:rsid w:val="00CA58F5"/>
    <w:rsid w:val="00CA5B41"/>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84"/>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7C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141"/>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3C8"/>
    <w:rsid w:val="00D4265E"/>
    <w:rsid w:val="00D426A0"/>
    <w:rsid w:val="00D42725"/>
    <w:rsid w:val="00D4292A"/>
    <w:rsid w:val="00D42C1D"/>
    <w:rsid w:val="00D432D3"/>
    <w:rsid w:val="00D43392"/>
    <w:rsid w:val="00D434EE"/>
    <w:rsid w:val="00D435E4"/>
    <w:rsid w:val="00D4367F"/>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0F3"/>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A1"/>
    <w:rsid w:val="00D736D7"/>
    <w:rsid w:val="00D73764"/>
    <w:rsid w:val="00D73882"/>
    <w:rsid w:val="00D73CFD"/>
    <w:rsid w:val="00D73E8B"/>
    <w:rsid w:val="00D73FB7"/>
    <w:rsid w:val="00D7436C"/>
    <w:rsid w:val="00D74A75"/>
    <w:rsid w:val="00D74D1F"/>
    <w:rsid w:val="00D74E85"/>
    <w:rsid w:val="00D75274"/>
    <w:rsid w:val="00D75428"/>
    <w:rsid w:val="00D75988"/>
    <w:rsid w:val="00D75DCD"/>
    <w:rsid w:val="00D760F0"/>
    <w:rsid w:val="00D76246"/>
    <w:rsid w:val="00D7675E"/>
    <w:rsid w:val="00D767EF"/>
    <w:rsid w:val="00D76C46"/>
    <w:rsid w:val="00D77369"/>
    <w:rsid w:val="00D804A6"/>
    <w:rsid w:val="00D80C35"/>
    <w:rsid w:val="00D812C1"/>
    <w:rsid w:val="00D817BD"/>
    <w:rsid w:val="00D819FD"/>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89"/>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664F"/>
    <w:rsid w:val="00DC69AF"/>
    <w:rsid w:val="00DC713B"/>
    <w:rsid w:val="00DC7483"/>
    <w:rsid w:val="00DC7507"/>
    <w:rsid w:val="00DC77D8"/>
    <w:rsid w:val="00DC7876"/>
    <w:rsid w:val="00DC7882"/>
    <w:rsid w:val="00DC7D95"/>
    <w:rsid w:val="00DD0A7B"/>
    <w:rsid w:val="00DD0C4E"/>
    <w:rsid w:val="00DD0C71"/>
    <w:rsid w:val="00DD0EA2"/>
    <w:rsid w:val="00DD110B"/>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9FD"/>
    <w:rsid w:val="00DE2A18"/>
    <w:rsid w:val="00DE2B63"/>
    <w:rsid w:val="00DE2FEE"/>
    <w:rsid w:val="00DE330A"/>
    <w:rsid w:val="00DE3604"/>
    <w:rsid w:val="00DE3FC1"/>
    <w:rsid w:val="00DE403B"/>
    <w:rsid w:val="00DE4064"/>
    <w:rsid w:val="00DE44A0"/>
    <w:rsid w:val="00DE45C7"/>
    <w:rsid w:val="00DE46ED"/>
    <w:rsid w:val="00DE4713"/>
    <w:rsid w:val="00DE4A35"/>
    <w:rsid w:val="00DE4D20"/>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A8D"/>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073DD"/>
    <w:rsid w:val="00E10EC8"/>
    <w:rsid w:val="00E10F77"/>
    <w:rsid w:val="00E10F79"/>
    <w:rsid w:val="00E11091"/>
    <w:rsid w:val="00E11C7A"/>
    <w:rsid w:val="00E11D58"/>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09"/>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E45"/>
    <w:rsid w:val="00E53F04"/>
    <w:rsid w:val="00E541E8"/>
    <w:rsid w:val="00E542D8"/>
    <w:rsid w:val="00E5488C"/>
    <w:rsid w:val="00E54DCD"/>
    <w:rsid w:val="00E54DDD"/>
    <w:rsid w:val="00E55448"/>
    <w:rsid w:val="00E554A8"/>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EAD"/>
    <w:rsid w:val="00E752C0"/>
    <w:rsid w:val="00E7546B"/>
    <w:rsid w:val="00E7579F"/>
    <w:rsid w:val="00E75F65"/>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680"/>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6C78"/>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09D"/>
    <w:rsid w:val="00EA6121"/>
    <w:rsid w:val="00EA622B"/>
    <w:rsid w:val="00EA62F3"/>
    <w:rsid w:val="00EA6537"/>
    <w:rsid w:val="00EA6936"/>
    <w:rsid w:val="00EA72C9"/>
    <w:rsid w:val="00EA72FA"/>
    <w:rsid w:val="00EA7690"/>
    <w:rsid w:val="00EA76A8"/>
    <w:rsid w:val="00EA7E7D"/>
    <w:rsid w:val="00EA7E8B"/>
    <w:rsid w:val="00EB023F"/>
    <w:rsid w:val="00EB09F7"/>
    <w:rsid w:val="00EB0CE0"/>
    <w:rsid w:val="00EB0DC4"/>
    <w:rsid w:val="00EB132B"/>
    <w:rsid w:val="00EB1B51"/>
    <w:rsid w:val="00EB1ED2"/>
    <w:rsid w:val="00EB2703"/>
    <w:rsid w:val="00EB2837"/>
    <w:rsid w:val="00EB2867"/>
    <w:rsid w:val="00EB2869"/>
    <w:rsid w:val="00EB29E9"/>
    <w:rsid w:val="00EB2AFB"/>
    <w:rsid w:val="00EB2E03"/>
    <w:rsid w:val="00EB2E7D"/>
    <w:rsid w:val="00EB33EB"/>
    <w:rsid w:val="00EB353F"/>
    <w:rsid w:val="00EB36B5"/>
    <w:rsid w:val="00EB3DB9"/>
    <w:rsid w:val="00EB3E7B"/>
    <w:rsid w:val="00EB3FA5"/>
    <w:rsid w:val="00EB4720"/>
    <w:rsid w:val="00EB4816"/>
    <w:rsid w:val="00EB4901"/>
    <w:rsid w:val="00EB49D9"/>
    <w:rsid w:val="00EB55E0"/>
    <w:rsid w:val="00EB55EE"/>
    <w:rsid w:val="00EB59CA"/>
    <w:rsid w:val="00EB64EA"/>
    <w:rsid w:val="00EB6AAE"/>
    <w:rsid w:val="00EB77A5"/>
    <w:rsid w:val="00EB7A08"/>
    <w:rsid w:val="00EB7A96"/>
    <w:rsid w:val="00EB7AE5"/>
    <w:rsid w:val="00EC0110"/>
    <w:rsid w:val="00EC014C"/>
    <w:rsid w:val="00EC03BE"/>
    <w:rsid w:val="00EC0513"/>
    <w:rsid w:val="00EC0519"/>
    <w:rsid w:val="00EC059D"/>
    <w:rsid w:val="00EC0928"/>
    <w:rsid w:val="00EC0DB0"/>
    <w:rsid w:val="00EC10A1"/>
    <w:rsid w:val="00EC1539"/>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A1"/>
    <w:rsid w:val="00EC4F20"/>
    <w:rsid w:val="00EC4F6B"/>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4F66"/>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33F"/>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6A"/>
    <w:rsid w:val="00F15873"/>
    <w:rsid w:val="00F15AED"/>
    <w:rsid w:val="00F15D7A"/>
    <w:rsid w:val="00F15E7A"/>
    <w:rsid w:val="00F15F5E"/>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AA1"/>
    <w:rsid w:val="00F53D9A"/>
    <w:rsid w:val="00F540D0"/>
    <w:rsid w:val="00F540D8"/>
    <w:rsid w:val="00F545F8"/>
    <w:rsid w:val="00F54B4F"/>
    <w:rsid w:val="00F54CFC"/>
    <w:rsid w:val="00F55105"/>
    <w:rsid w:val="00F553CD"/>
    <w:rsid w:val="00F55861"/>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5471"/>
    <w:rsid w:val="00F85897"/>
    <w:rsid w:val="00F85A6A"/>
    <w:rsid w:val="00F85EEA"/>
    <w:rsid w:val="00F8607F"/>
    <w:rsid w:val="00F86669"/>
    <w:rsid w:val="00F8741F"/>
    <w:rsid w:val="00F87973"/>
    <w:rsid w:val="00F87B9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0AD"/>
    <w:rsid w:val="00FA11F0"/>
    <w:rsid w:val="00FA1351"/>
    <w:rsid w:val="00FA1365"/>
    <w:rsid w:val="00FA1BD8"/>
    <w:rsid w:val="00FA27E0"/>
    <w:rsid w:val="00FA2C84"/>
    <w:rsid w:val="00FA2FED"/>
    <w:rsid w:val="00FA353E"/>
    <w:rsid w:val="00FA3579"/>
    <w:rsid w:val="00FA35B1"/>
    <w:rsid w:val="00FA3BD9"/>
    <w:rsid w:val="00FA3C99"/>
    <w:rsid w:val="00FA44A9"/>
    <w:rsid w:val="00FA4A09"/>
    <w:rsid w:val="00FA50B5"/>
    <w:rsid w:val="00FA56AF"/>
    <w:rsid w:val="00FA586A"/>
    <w:rsid w:val="00FA5AD9"/>
    <w:rsid w:val="00FA5C11"/>
    <w:rsid w:val="00FA5F97"/>
    <w:rsid w:val="00FA6114"/>
    <w:rsid w:val="00FA6585"/>
    <w:rsid w:val="00FA69E5"/>
    <w:rsid w:val="00FA6AA2"/>
    <w:rsid w:val="00FA6B93"/>
    <w:rsid w:val="00FA6D07"/>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1F70"/>
    <w:rsid w:val="00FC233C"/>
    <w:rsid w:val="00FC29D1"/>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DF"/>
    <w:rsid w:val="00FF51DE"/>
    <w:rsid w:val="00FF52C1"/>
    <w:rsid w:val="00FF52D1"/>
    <w:rsid w:val="00FF52FB"/>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13A6"/>
  <w15:docId w15:val="{8DDE2FA6-D416-4779-A72B-B87E174C8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paragraph" w:styleId="4">
    <w:name w:val="heading 4"/>
    <w:basedOn w:val="a"/>
    <w:next w:val="a"/>
    <w:link w:val="40"/>
    <w:uiPriority w:val="9"/>
    <w:semiHidden/>
    <w:unhideWhenUsed/>
    <w:qFormat/>
    <w:rsid w:val="008D650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character" w:customStyle="1" w:styleId="copytarget">
    <w:name w:val="copy_target"/>
    <w:basedOn w:val="a0"/>
    <w:rsid w:val="009806B8"/>
  </w:style>
  <w:style w:type="character" w:styleId="a9">
    <w:name w:val="Hyperlink"/>
    <w:rsid w:val="00D550F3"/>
    <w:rPr>
      <w:rFonts w:cs="Times New Roman"/>
      <w:color w:val="0000FF"/>
      <w:u w:val="single"/>
    </w:rPr>
  </w:style>
  <w:style w:type="character" w:customStyle="1" w:styleId="40">
    <w:name w:val="Заголовок 4 Знак"/>
    <w:basedOn w:val="a0"/>
    <w:link w:val="4"/>
    <w:uiPriority w:val="9"/>
    <w:semiHidden/>
    <w:rsid w:val="008D650D"/>
    <w:rPr>
      <w:rFonts w:asciiTheme="majorHAnsi" w:eastAsiaTheme="majorEastAsia" w:hAnsiTheme="majorHAnsi" w:cstheme="majorBidi"/>
      <w:i/>
      <w:iCs/>
      <w:color w:val="365F91" w:themeColor="accent1" w:themeShade="BF"/>
      <w:sz w:val="24"/>
      <w:szCs w:val="24"/>
      <w:lang w:eastAsia="ru-RU"/>
    </w:rPr>
  </w:style>
  <w:style w:type="character" w:styleId="aa">
    <w:name w:val="Emphasis"/>
    <w:basedOn w:val="a0"/>
    <w:uiPriority w:val="20"/>
    <w:qFormat/>
    <w:rsid w:val="008224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24FEE69E1B7CD8A16BB8E7671CAA689283A9F94587855EC14DDB06FAEVC73G" TargetMode="External"/><Relationship Id="rId4" Type="http://schemas.openxmlformats.org/officeDocument/2006/relationships/settings" Target="settings.xml"/><Relationship Id="rId9" Type="http://schemas.openxmlformats.org/officeDocument/2006/relationships/hyperlink" Target="consultantplus://offline/ref=D24FEE69E1B7CD8A16BB8E7671CAA689283A9F94587855EC14DDB06FAEC3FCB85E295C0AE157E7F5VF7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4C79E-9D53-4701-8607-D87E3458F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11</Pages>
  <Words>4809</Words>
  <Characters>27413</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123</cp:lastModifiedBy>
  <cp:revision>32</cp:revision>
  <dcterms:created xsi:type="dcterms:W3CDTF">2025-12-11T11:06:00Z</dcterms:created>
  <dcterms:modified xsi:type="dcterms:W3CDTF">2026-10-15T08:23:00Z</dcterms:modified>
</cp:coreProperties>
</file>