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DC7E1B" w14:textId="77777777" w:rsidR="00082183" w:rsidRPr="00B126F7" w:rsidRDefault="00082183" w:rsidP="00082183">
      <w:pPr>
        <w:rPr>
          <w:i/>
          <w:iCs/>
        </w:rPr>
      </w:pPr>
    </w:p>
    <w:p w14:paraId="60DEBB62" w14:textId="77777777" w:rsidR="004A3673" w:rsidRDefault="004A3673" w:rsidP="00D67039">
      <w:pPr>
        <w:widowControl w:val="0"/>
        <w:autoSpaceDE w:val="0"/>
        <w:autoSpaceDN w:val="0"/>
        <w:adjustRightInd w:val="0"/>
        <w:ind w:left="284" w:firstLine="425"/>
        <w:jc w:val="center"/>
        <w:rPr>
          <w:b/>
          <w:bCs/>
          <w:color w:val="000000"/>
          <w:sz w:val="28"/>
          <w:szCs w:val="28"/>
        </w:rPr>
      </w:pPr>
    </w:p>
    <w:p w14:paraId="5BC775E4" w14:textId="77777777" w:rsidR="004A3673" w:rsidRDefault="004A3673" w:rsidP="0046642B">
      <w:pPr>
        <w:widowControl w:val="0"/>
        <w:autoSpaceDE w:val="0"/>
        <w:autoSpaceDN w:val="0"/>
        <w:adjustRightInd w:val="0"/>
        <w:rPr>
          <w:b/>
          <w:bCs/>
          <w:color w:val="000000"/>
          <w:sz w:val="28"/>
          <w:szCs w:val="28"/>
        </w:rPr>
      </w:pPr>
    </w:p>
    <w:p w14:paraId="0E029D20" w14:textId="77777777" w:rsidR="00437B1D" w:rsidRPr="00B605D7" w:rsidRDefault="0046642B" w:rsidP="00D67039">
      <w:pPr>
        <w:widowControl w:val="0"/>
        <w:autoSpaceDE w:val="0"/>
        <w:autoSpaceDN w:val="0"/>
        <w:adjustRightInd w:val="0"/>
        <w:ind w:left="284" w:firstLine="425"/>
        <w:jc w:val="center"/>
        <w:rPr>
          <w:bCs/>
          <w:color w:val="000000"/>
          <w:sz w:val="28"/>
          <w:szCs w:val="28"/>
        </w:rPr>
      </w:pPr>
      <w:r>
        <w:rPr>
          <w:b/>
          <w:bCs/>
          <w:color w:val="000000"/>
          <w:sz w:val="28"/>
          <w:szCs w:val="28"/>
        </w:rPr>
        <w:t xml:space="preserve"> </w:t>
      </w:r>
    </w:p>
    <w:p w14:paraId="15527A51" w14:textId="08903CC1" w:rsidR="00437B1D" w:rsidRPr="007902D8" w:rsidRDefault="00437B1D" w:rsidP="00D67039">
      <w:pPr>
        <w:shd w:val="clear" w:color="auto" w:fill="FFFFFF"/>
        <w:ind w:left="284" w:right="90" w:firstLine="425"/>
        <w:jc w:val="center"/>
        <w:rPr>
          <w:b/>
          <w:bCs/>
        </w:rPr>
      </w:pPr>
      <w:r w:rsidRPr="007902D8">
        <w:rPr>
          <w:b/>
          <w:bCs/>
          <w:color w:val="000000"/>
          <w:spacing w:val="-7"/>
          <w:szCs w:val="22"/>
        </w:rPr>
        <w:t xml:space="preserve"> </w:t>
      </w:r>
      <w:r w:rsidR="00684E53">
        <w:rPr>
          <w:b/>
          <w:bCs/>
          <w:color w:val="000000"/>
          <w:spacing w:val="-7"/>
          <w:szCs w:val="22"/>
        </w:rPr>
        <w:t>МУНИЦИПАЛЬНЫ</w:t>
      </w:r>
      <w:r w:rsidR="00FC3991">
        <w:rPr>
          <w:b/>
          <w:bCs/>
          <w:color w:val="000000"/>
          <w:spacing w:val="-7"/>
          <w:szCs w:val="22"/>
        </w:rPr>
        <w:t>Й</w:t>
      </w:r>
      <w:r w:rsidR="0046642B">
        <w:rPr>
          <w:b/>
          <w:bCs/>
          <w:color w:val="000000"/>
          <w:spacing w:val="-7"/>
          <w:szCs w:val="22"/>
        </w:rPr>
        <w:t xml:space="preserve"> </w:t>
      </w:r>
      <w:r w:rsidRPr="007902D8">
        <w:rPr>
          <w:b/>
          <w:bCs/>
          <w:color w:val="000000"/>
          <w:spacing w:val="-7"/>
          <w:szCs w:val="22"/>
        </w:rPr>
        <w:t xml:space="preserve">КОНТРАКТ </w:t>
      </w:r>
      <w:r w:rsidRPr="007902D8">
        <w:rPr>
          <w:b/>
          <w:bCs/>
          <w:color w:val="000000"/>
          <w:szCs w:val="22"/>
        </w:rPr>
        <w:t>№____________</w:t>
      </w:r>
    </w:p>
    <w:p w14:paraId="182B36EA" w14:textId="14688E51" w:rsidR="00437B1D" w:rsidRPr="007902D8" w:rsidRDefault="00437B1D" w:rsidP="00D67039">
      <w:pPr>
        <w:shd w:val="clear" w:color="auto" w:fill="FFFFFF"/>
        <w:tabs>
          <w:tab w:val="left" w:pos="6480"/>
        </w:tabs>
        <w:spacing w:before="245"/>
        <w:ind w:left="284"/>
        <w:rPr>
          <w:color w:val="000000"/>
          <w:szCs w:val="22"/>
        </w:rPr>
      </w:pPr>
      <w:r w:rsidRPr="007902D8">
        <w:rPr>
          <w:color w:val="000000"/>
          <w:szCs w:val="22"/>
        </w:rPr>
        <w:t xml:space="preserve">г. </w:t>
      </w:r>
      <w:r w:rsidR="004A3673">
        <w:rPr>
          <w:color w:val="000000"/>
        </w:rPr>
        <w:t>Всеволожск</w:t>
      </w:r>
      <w:r w:rsidR="00890A11">
        <w:rPr>
          <w:color w:val="000000"/>
          <w:szCs w:val="22"/>
        </w:rPr>
        <w:t xml:space="preserve">                  </w:t>
      </w:r>
      <w:r w:rsidR="008D3B52">
        <w:rPr>
          <w:color w:val="000000"/>
          <w:szCs w:val="22"/>
        </w:rPr>
        <w:t xml:space="preserve">            </w:t>
      </w:r>
      <w:r w:rsidR="00890A11">
        <w:rPr>
          <w:color w:val="000000"/>
          <w:szCs w:val="22"/>
        </w:rPr>
        <w:t xml:space="preserve">                                                     </w:t>
      </w:r>
      <w:r w:rsidR="008D3B52">
        <w:rPr>
          <w:color w:val="000000"/>
          <w:szCs w:val="22"/>
        </w:rPr>
        <w:t xml:space="preserve">    </w:t>
      </w:r>
      <w:proofErr w:type="gramStart"/>
      <w:r w:rsidR="008D3B52">
        <w:rPr>
          <w:color w:val="000000"/>
          <w:szCs w:val="22"/>
        </w:rPr>
        <w:t xml:space="preserve">   </w:t>
      </w:r>
      <w:r w:rsidRPr="007902D8">
        <w:rPr>
          <w:color w:val="000000"/>
          <w:szCs w:val="22"/>
        </w:rPr>
        <w:t>«</w:t>
      </w:r>
      <w:proofErr w:type="gramEnd"/>
      <w:r w:rsidR="00890A11">
        <w:rPr>
          <w:color w:val="000000"/>
          <w:szCs w:val="22"/>
        </w:rPr>
        <w:t xml:space="preserve">     </w:t>
      </w:r>
      <w:r w:rsidR="008D3B52">
        <w:rPr>
          <w:color w:val="000000"/>
          <w:szCs w:val="22"/>
        </w:rPr>
        <w:t xml:space="preserve"> </w:t>
      </w:r>
      <w:r w:rsidRPr="007902D8">
        <w:rPr>
          <w:color w:val="000000"/>
          <w:szCs w:val="22"/>
        </w:rPr>
        <w:t>» ___________ 20</w:t>
      </w:r>
      <w:r w:rsidR="00887C3B">
        <w:rPr>
          <w:color w:val="000000"/>
          <w:szCs w:val="22"/>
        </w:rPr>
        <w:t>2</w:t>
      </w:r>
      <w:r w:rsidR="00FC3991">
        <w:rPr>
          <w:color w:val="000000"/>
          <w:szCs w:val="22"/>
        </w:rPr>
        <w:t>6</w:t>
      </w:r>
      <w:r w:rsidR="008D3B52">
        <w:rPr>
          <w:color w:val="000000"/>
          <w:szCs w:val="22"/>
        </w:rPr>
        <w:t xml:space="preserve"> </w:t>
      </w:r>
      <w:r w:rsidRPr="007902D8">
        <w:rPr>
          <w:color w:val="000000"/>
          <w:szCs w:val="22"/>
        </w:rPr>
        <w:t>г.</w:t>
      </w:r>
    </w:p>
    <w:p w14:paraId="4CE67F68" w14:textId="77777777" w:rsidR="00437B1D" w:rsidRPr="007902D8" w:rsidRDefault="00437B1D" w:rsidP="00D67039">
      <w:pPr>
        <w:tabs>
          <w:tab w:val="left" w:pos="851"/>
          <w:tab w:val="right" w:pos="9498"/>
        </w:tabs>
        <w:ind w:left="284" w:firstLine="425"/>
        <w:jc w:val="both"/>
      </w:pPr>
    </w:p>
    <w:p w14:paraId="41B28ECD" w14:textId="77777777" w:rsidR="004A3673" w:rsidRPr="00BC444D" w:rsidRDefault="004A3673" w:rsidP="004A3673">
      <w:pPr>
        <w:tabs>
          <w:tab w:val="left" w:pos="851"/>
          <w:tab w:val="right" w:pos="9498"/>
        </w:tabs>
        <w:ind w:left="-360" w:firstLine="709"/>
        <w:jc w:val="both"/>
      </w:pPr>
    </w:p>
    <w:p w14:paraId="7A1D1607" w14:textId="64881A68" w:rsidR="0046642B" w:rsidRPr="00BC444D" w:rsidRDefault="0046642B" w:rsidP="00C65157">
      <w:pPr>
        <w:ind w:firstLine="540"/>
        <w:jc w:val="both"/>
      </w:pPr>
      <w:r w:rsidRPr="00562B60">
        <w:t xml:space="preserve">Муниципальное казенное учреждение «Единая служба заказчика» Всеволожского </w:t>
      </w:r>
      <w:r w:rsidR="00BF09F2">
        <w:t xml:space="preserve">муниципального </w:t>
      </w:r>
      <w:r w:rsidRPr="00562B60">
        <w:t>района Ленинградской области</w:t>
      </w:r>
      <w:r w:rsidRPr="00BC444D">
        <w:t xml:space="preserve">, </w:t>
      </w:r>
      <w:r w:rsidR="00BB2159">
        <w:t>в лице</w:t>
      </w:r>
      <w:r w:rsidR="00270985" w:rsidRPr="00BB3DA4">
        <w:t xml:space="preserve"> директора </w:t>
      </w:r>
      <w:r w:rsidR="00270985">
        <w:t>Хабарова Валерия Сергеевича</w:t>
      </w:r>
      <w:r w:rsidR="00270985" w:rsidRPr="00BB3DA4">
        <w:t xml:space="preserve">, действующего на основании </w:t>
      </w:r>
      <w:r w:rsidR="00BB2159">
        <w:t>Устава</w:t>
      </w:r>
      <w:r w:rsidRPr="00BC444D">
        <w:t xml:space="preserve">, именуемое в дальнейшем </w:t>
      </w:r>
      <w:bookmarkStart w:id="0" w:name="_Hlk57711933"/>
      <w:r>
        <w:t>Муниципальный</w:t>
      </w:r>
      <w:bookmarkEnd w:id="0"/>
      <w:r>
        <w:t xml:space="preserve"> </w:t>
      </w:r>
      <w:r w:rsidRPr="00BC444D">
        <w:t xml:space="preserve">Заказчик и </w:t>
      </w:r>
      <w:r w:rsidR="00F74597">
        <w:t>________________________</w:t>
      </w:r>
      <w:r w:rsidR="00BB2159" w:rsidRPr="00BB2159">
        <w:t xml:space="preserve">, в лице  </w:t>
      </w:r>
      <w:r w:rsidR="00F74597">
        <w:t>______________</w:t>
      </w:r>
      <w:r w:rsidRPr="00BC444D">
        <w:t>,</w:t>
      </w:r>
      <w:r w:rsidR="00CC31E0" w:rsidRPr="00CC31E0">
        <w:t xml:space="preserve"> действующего</w:t>
      </w:r>
      <w:r w:rsidR="00CC31E0">
        <w:t xml:space="preserve"> на основании____,</w:t>
      </w:r>
      <w:r w:rsidRPr="00BC444D">
        <w:t xml:space="preserve"> именуемое в дальнейшем Исполнитель (вместе далее - стороны),</w:t>
      </w:r>
      <w:r w:rsidRPr="003F0C18">
        <w:t xml:space="preserve"> </w:t>
      </w:r>
      <w:r w:rsidRPr="00395313">
        <w:t xml:space="preserve">на основании п.4 </w:t>
      </w:r>
      <w:r>
        <w:t>ч</w:t>
      </w:r>
      <w:r w:rsidRPr="00395313">
        <w:t>.1 ст.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20165A">
        <w:t xml:space="preserve"> заключили настоящий </w:t>
      </w:r>
      <w:r>
        <w:t>Муниципальный контракта (далее контракт)</w:t>
      </w:r>
      <w:r w:rsidRPr="0020165A">
        <w:t xml:space="preserve"> о нижеследующем</w:t>
      </w:r>
      <w:r w:rsidRPr="00BC444D">
        <w:t>:</w:t>
      </w:r>
    </w:p>
    <w:p w14:paraId="48E2F64A" w14:textId="77777777" w:rsidR="00437B1D" w:rsidRPr="007902D8" w:rsidRDefault="00437B1D" w:rsidP="00F84F08">
      <w:pPr>
        <w:ind w:left="284" w:firstLine="425"/>
        <w:jc w:val="both"/>
      </w:pPr>
    </w:p>
    <w:p w14:paraId="460F565D" w14:textId="7D16C32C" w:rsidR="00512B8D" w:rsidRPr="00851414" w:rsidRDefault="00437B1D" w:rsidP="00D67039">
      <w:pPr>
        <w:numPr>
          <w:ilvl w:val="0"/>
          <w:numId w:val="1"/>
        </w:numPr>
        <w:autoSpaceDE w:val="0"/>
        <w:autoSpaceDN w:val="0"/>
        <w:adjustRightInd w:val="0"/>
        <w:ind w:left="284" w:firstLine="425"/>
        <w:jc w:val="center"/>
        <w:rPr>
          <w:b/>
          <w:caps/>
          <w:color w:val="000000"/>
        </w:rPr>
      </w:pPr>
      <w:r w:rsidRPr="007902D8">
        <w:rPr>
          <w:b/>
          <w:color w:val="000000"/>
        </w:rPr>
        <w:t>Предмет контракта</w:t>
      </w:r>
    </w:p>
    <w:p w14:paraId="6D4A6A64" w14:textId="77777777" w:rsidR="00851414" w:rsidRPr="00512B8D" w:rsidRDefault="00851414" w:rsidP="00851414">
      <w:pPr>
        <w:autoSpaceDE w:val="0"/>
        <w:autoSpaceDN w:val="0"/>
        <w:adjustRightInd w:val="0"/>
        <w:ind w:left="709"/>
        <w:rPr>
          <w:b/>
          <w:caps/>
          <w:color w:val="000000"/>
        </w:rPr>
      </w:pPr>
    </w:p>
    <w:p w14:paraId="21703216" w14:textId="432C1AC7" w:rsidR="00851414" w:rsidRDefault="00851414" w:rsidP="00BA5C17">
      <w:pPr>
        <w:autoSpaceDE w:val="0"/>
        <w:autoSpaceDN w:val="0"/>
        <w:adjustRightInd w:val="0"/>
        <w:ind w:firstLine="709"/>
        <w:jc w:val="both"/>
      </w:pPr>
      <w:bookmarkStart w:id="1" w:name="_Hlk51235229"/>
      <w:r>
        <w:t xml:space="preserve">1.1. </w:t>
      </w:r>
      <w:r w:rsidRPr="00460A0E">
        <w:t>Исполнитель</w:t>
      </w:r>
      <w:r>
        <w:t xml:space="preserve"> обязуется оказать у</w:t>
      </w:r>
      <w:r w:rsidRPr="004B267D">
        <w:t xml:space="preserve">слуги </w:t>
      </w:r>
      <w:r w:rsidRPr="00D67F75">
        <w:t xml:space="preserve">по проведению </w:t>
      </w:r>
      <w:r w:rsidR="00EF20B4" w:rsidRPr="00EF20B4">
        <w:t xml:space="preserve">независимой экспертизы с целью определения видов, объемов и стоимости фактически выполненных работ </w:t>
      </w:r>
      <w:r w:rsidRPr="00101D7D">
        <w:t xml:space="preserve">по </w:t>
      </w:r>
      <w:r w:rsidR="00EF20B4">
        <w:t xml:space="preserve">благоустройству земельного участка с кадастровым номером 47:07:0157001:539 </w:t>
      </w:r>
      <w:r w:rsidRPr="00460A0E">
        <w:t>(далее – Услуги)</w:t>
      </w:r>
      <w:r>
        <w:t xml:space="preserve">, а Муниципальный Заказчик обязуется принять и оплатить </w:t>
      </w:r>
      <w:r w:rsidRPr="00460A0E">
        <w:t>Услуги</w:t>
      </w:r>
      <w:r>
        <w:t xml:space="preserve"> в порядке и на условиях, предусмотренных Контрактом. </w:t>
      </w:r>
    </w:p>
    <w:p w14:paraId="557113B0" w14:textId="01B5E341" w:rsidR="000C7ED0" w:rsidRPr="004524EE" w:rsidRDefault="00851414" w:rsidP="00BA5C17">
      <w:pPr>
        <w:pStyle w:val="a8"/>
        <w:shd w:val="clear" w:color="auto" w:fill="FFFFFF"/>
        <w:spacing w:after="0"/>
        <w:ind w:left="0" w:firstLine="709"/>
        <w:rPr>
          <w:noProof/>
          <w:spacing w:val="-1"/>
        </w:rPr>
      </w:pPr>
      <w:r>
        <w:t>1.</w:t>
      </w:r>
      <w:r w:rsidRPr="00BA6AAE">
        <w:t>2</w:t>
      </w:r>
      <w:r w:rsidR="00CC31E0">
        <w:t xml:space="preserve">. </w:t>
      </w:r>
      <w:r w:rsidRPr="00BA6AAE">
        <w:t xml:space="preserve">Наименование, объем, содержание, условия и требования к оказываемым Услугам установлены в </w:t>
      </w:r>
      <w:hyperlink w:anchor="P1909" w:history="1">
        <w:r w:rsidRPr="00BA6AAE">
          <w:t>приложение</w:t>
        </w:r>
      </w:hyperlink>
      <w:r w:rsidRPr="00BA6AAE">
        <w:t xml:space="preserve"> № 1 к Контракту</w:t>
      </w:r>
      <w:r>
        <w:t>, являющейся неотъемлемой частью Контракта</w:t>
      </w:r>
      <w:r w:rsidR="000C7ED0" w:rsidRPr="004524EE">
        <w:rPr>
          <w:noProof/>
          <w:spacing w:val="-1"/>
        </w:rPr>
        <w:t>.</w:t>
      </w:r>
    </w:p>
    <w:p w14:paraId="6E0D21F9" w14:textId="44320B8B" w:rsidR="00296061" w:rsidRPr="006755BD" w:rsidRDefault="006755BD" w:rsidP="00BA5C17">
      <w:pPr>
        <w:ind w:firstLine="709"/>
        <w:rPr>
          <w:bCs/>
        </w:rPr>
      </w:pPr>
      <w:r>
        <w:rPr>
          <w:iCs/>
        </w:rPr>
        <w:t xml:space="preserve">1.3. </w:t>
      </w:r>
      <w:r w:rsidR="000C7ED0" w:rsidRPr="006755BD">
        <w:rPr>
          <w:iCs/>
        </w:rPr>
        <w:t>Сроки оказания услуг</w:t>
      </w:r>
      <w:bookmarkStart w:id="2" w:name="_Hlk57120430"/>
      <w:r w:rsidR="000C7ED0" w:rsidRPr="006755BD">
        <w:rPr>
          <w:iCs/>
        </w:rPr>
        <w:t xml:space="preserve">: </w:t>
      </w:r>
      <w:bookmarkEnd w:id="2"/>
    </w:p>
    <w:p w14:paraId="08DD41E6" w14:textId="2CB1122E" w:rsidR="00296061" w:rsidRPr="00D271F6" w:rsidRDefault="00296061" w:rsidP="00BA5C17">
      <w:pPr>
        <w:pStyle w:val="a8"/>
        <w:shd w:val="clear" w:color="auto" w:fill="FFFFFF"/>
        <w:spacing w:after="0"/>
        <w:ind w:left="0" w:firstLine="709"/>
        <w:rPr>
          <w:noProof/>
          <w:spacing w:val="-1"/>
        </w:rPr>
      </w:pPr>
      <w:r w:rsidRPr="00296061">
        <w:rPr>
          <w:bCs/>
        </w:rPr>
        <w:t>Начало оказания услуг</w:t>
      </w:r>
      <w:r w:rsidRPr="00D271F6">
        <w:rPr>
          <w:noProof/>
          <w:spacing w:val="-1"/>
        </w:rPr>
        <w:t xml:space="preserve">: </w:t>
      </w:r>
      <w:r w:rsidR="00270985">
        <w:rPr>
          <w:noProof/>
          <w:spacing w:val="-1"/>
        </w:rPr>
        <w:t xml:space="preserve">с </w:t>
      </w:r>
      <w:r w:rsidR="00BA6AAE">
        <w:rPr>
          <w:noProof/>
          <w:spacing w:val="-1"/>
        </w:rPr>
        <w:t>момента заключения Контракта.</w:t>
      </w:r>
    </w:p>
    <w:p w14:paraId="4AD45ABB" w14:textId="00A57BA8" w:rsidR="000C7ED0" w:rsidRPr="006755BD" w:rsidRDefault="002534E0" w:rsidP="00BA5C17">
      <w:pPr>
        <w:pStyle w:val="a8"/>
        <w:shd w:val="clear" w:color="auto" w:fill="FFFFFF"/>
        <w:spacing w:after="0"/>
        <w:ind w:left="0" w:firstLine="709"/>
        <w:rPr>
          <w:noProof/>
          <w:spacing w:val="-1"/>
        </w:rPr>
      </w:pPr>
      <w:r>
        <w:rPr>
          <w:noProof/>
          <w:spacing w:val="-1"/>
        </w:rPr>
        <w:t>Срок проведения:</w:t>
      </w:r>
      <w:r w:rsidRPr="002534E0">
        <w:rPr>
          <w:noProof/>
          <w:spacing w:val="-1"/>
        </w:rPr>
        <w:t xml:space="preserve"> не более 30 рабочих дней с даты</w:t>
      </w:r>
      <w:r>
        <w:rPr>
          <w:noProof/>
          <w:spacing w:val="-1"/>
        </w:rPr>
        <w:t xml:space="preserve"> направления заявки Исполнителю, но не позднее 31.12.2026 г.</w:t>
      </w:r>
    </w:p>
    <w:p w14:paraId="4FA99811" w14:textId="07305C7F" w:rsidR="00A95B04" w:rsidRPr="00CE4FE9" w:rsidRDefault="006755BD" w:rsidP="002534E0">
      <w:pPr>
        <w:ind w:firstLine="709"/>
        <w:jc w:val="both"/>
        <w:rPr>
          <w:iCs/>
        </w:rPr>
      </w:pPr>
      <w:bookmarkStart w:id="3" w:name="_Hlk94044162"/>
      <w:r>
        <w:rPr>
          <w:iCs/>
        </w:rPr>
        <w:t xml:space="preserve">1.4. </w:t>
      </w:r>
      <w:r w:rsidR="00887C3B" w:rsidRPr="006755BD">
        <w:rPr>
          <w:iCs/>
        </w:rPr>
        <w:t>Объект Муниципального заказчика</w:t>
      </w:r>
      <w:r w:rsidR="00B16885" w:rsidRPr="006755BD">
        <w:rPr>
          <w:iCs/>
        </w:rPr>
        <w:t xml:space="preserve"> </w:t>
      </w:r>
      <w:r w:rsidR="00FA6C26" w:rsidRPr="006755BD">
        <w:rPr>
          <w:iCs/>
        </w:rPr>
        <w:t>–</w:t>
      </w:r>
      <w:r w:rsidR="00887C3B" w:rsidRPr="006755BD">
        <w:rPr>
          <w:iCs/>
        </w:rPr>
        <w:t xml:space="preserve"> </w:t>
      </w:r>
      <w:bookmarkEnd w:id="1"/>
      <w:bookmarkEnd w:id="3"/>
      <w:r w:rsidR="00EF20B4" w:rsidRPr="00EF20B4">
        <w:t>Выполнение работ по благоустройству земельного участка с кадастровым номером 47:07:0157001:</w:t>
      </w:r>
      <w:r w:rsidR="000338CD" w:rsidRPr="00EF20B4">
        <w:t>539</w:t>
      </w:r>
      <w:r w:rsidR="000338CD" w:rsidRPr="00BA6AAE">
        <w:rPr>
          <w:bCs/>
          <w:color w:val="000000"/>
          <w:shd w:val="clear" w:color="auto" w:fill="FFFFFF"/>
        </w:rPr>
        <w:t>,</w:t>
      </w:r>
      <w:r w:rsidR="000338CD">
        <w:rPr>
          <w:bCs/>
          <w:color w:val="000000"/>
          <w:shd w:val="clear" w:color="auto" w:fill="FFFFFF"/>
        </w:rPr>
        <w:t xml:space="preserve"> </w:t>
      </w:r>
      <w:r w:rsidR="000338CD" w:rsidRPr="006755BD">
        <w:rPr>
          <w:bCs/>
          <w:color w:val="000000"/>
          <w:shd w:val="clear" w:color="auto" w:fill="FFFFFF"/>
        </w:rPr>
        <w:t>по</w:t>
      </w:r>
      <w:r w:rsidR="00FC034A" w:rsidRPr="006755BD">
        <w:rPr>
          <w:bCs/>
          <w:color w:val="000000"/>
          <w:shd w:val="clear" w:color="auto" w:fill="FFFFFF"/>
        </w:rPr>
        <w:t xml:space="preserve"> муниципальному </w:t>
      </w:r>
      <w:r w:rsidR="000338CD" w:rsidRPr="006755BD">
        <w:rPr>
          <w:bCs/>
          <w:color w:val="000000"/>
          <w:shd w:val="clear" w:color="auto" w:fill="FFFFFF"/>
        </w:rPr>
        <w:t>контракту №</w:t>
      </w:r>
      <w:r w:rsidR="00FC034A" w:rsidRPr="006755BD">
        <w:rPr>
          <w:rFonts w:eastAsia="Calibri"/>
        </w:rPr>
        <w:t xml:space="preserve"> </w:t>
      </w:r>
      <w:r w:rsidR="00EF20B4" w:rsidRPr="00EF20B4">
        <w:rPr>
          <w:rFonts w:eastAsia="Calibri"/>
        </w:rPr>
        <w:t>140.25/03-02</w:t>
      </w:r>
      <w:r w:rsidR="00EF20B4">
        <w:rPr>
          <w:rFonts w:eastAsia="Calibri"/>
        </w:rPr>
        <w:t xml:space="preserve"> от </w:t>
      </w:r>
      <w:r w:rsidR="00EF20B4" w:rsidRPr="00EF20B4">
        <w:rPr>
          <w:rFonts w:eastAsia="Calibri"/>
        </w:rPr>
        <w:t>12.</w:t>
      </w:r>
      <w:r w:rsidR="00EF20B4" w:rsidRPr="00CE4FE9">
        <w:rPr>
          <w:rFonts w:eastAsia="Calibri"/>
        </w:rPr>
        <w:t>08.2025.</w:t>
      </w:r>
    </w:p>
    <w:p w14:paraId="7B6F1633" w14:textId="330635EE" w:rsidR="00CC13B3" w:rsidRPr="006755BD" w:rsidRDefault="006755BD" w:rsidP="00BA5C17">
      <w:pPr>
        <w:ind w:firstLine="709"/>
        <w:rPr>
          <w:iCs/>
        </w:rPr>
      </w:pPr>
      <w:r w:rsidRPr="000338CD">
        <w:rPr>
          <w:iCs/>
        </w:rPr>
        <w:t xml:space="preserve">1.5. </w:t>
      </w:r>
      <w:r w:rsidR="00FE2B82" w:rsidRPr="000338CD">
        <w:rPr>
          <w:iCs/>
        </w:rPr>
        <w:t xml:space="preserve">ИКЗ: </w:t>
      </w:r>
      <w:r w:rsidR="000338CD" w:rsidRPr="000338CD">
        <w:rPr>
          <w:iCs/>
        </w:rPr>
        <w:t>263470308203647030100100010000000244</w:t>
      </w:r>
      <w:r w:rsidR="00B31337">
        <w:rPr>
          <w:iCs/>
        </w:rPr>
        <w:t xml:space="preserve"> </w:t>
      </w:r>
    </w:p>
    <w:p w14:paraId="687E3CA7" w14:textId="31C6E3BB" w:rsidR="00CC13B3" w:rsidRPr="00BB2159" w:rsidRDefault="00CC13B3" w:rsidP="00BB2159">
      <w:pPr>
        <w:ind w:left="568"/>
        <w:rPr>
          <w:iCs/>
        </w:rPr>
      </w:pPr>
    </w:p>
    <w:p w14:paraId="626BEE26" w14:textId="77777777" w:rsidR="00B16885" w:rsidRPr="00B3236F" w:rsidRDefault="00B16885" w:rsidP="00304069">
      <w:pPr>
        <w:pStyle w:val="a8"/>
        <w:ind w:left="1069"/>
        <w:jc w:val="center"/>
        <w:rPr>
          <w:b/>
        </w:rPr>
      </w:pPr>
      <w:r w:rsidRPr="00B3236F">
        <w:rPr>
          <w:b/>
        </w:rPr>
        <w:t>2. Взаимодействие Сторон</w:t>
      </w:r>
    </w:p>
    <w:p w14:paraId="619C157F" w14:textId="77777777" w:rsidR="00B16885" w:rsidRPr="00C526BC" w:rsidRDefault="00B16885" w:rsidP="00B16885">
      <w:pPr>
        <w:pStyle w:val="ConsPlusNormal"/>
        <w:jc w:val="both"/>
        <w:rPr>
          <w:rFonts w:ascii="Times New Roman" w:hAnsi="Times New Roman" w:cs="Times New Roman"/>
          <w:sz w:val="24"/>
          <w:szCs w:val="24"/>
        </w:rPr>
      </w:pPr>
    </w:p>
    <w:p w14:paraId="3BF1A658" w14:textId="77777777" w:rsidR="00B16885" w:rsidRPr="00BA5C17" w:rsidRDefault="00B16885" w:rsidP="00BA5C17">
      <w:pPr>
        <w:pStyle w:val="a8"/>
        <w:shd w:val="clear" w:color="auto" w:fill="FFFFFF"/>
        <w:spacing w:after="0"/>
        <w:ind w:left="0" w:firstLine="709"/>
        <w:rPr>
          <w:noProof/>
          <w:spacing w:val="-1"/>
        </w:rPr>
      </w:pPr>
      <w:r w:rsidRPr="00BA5C17">
        <w:rPr>
          <w:noProof/>
          <w:spacing w:val="-1"/>
        </w:rPr>
        <w:t>2.1. Исполнитель обязан:</w:t>
      </w:r>
    </w:p>
    <w:p w14:paraId="40874573" w14:textId="77777777" w:rsidR="00B16885" w:rsidRPr="00BA5C17" w:rsidRDefault="00B16885" w:rsidP="00BA5C17">
      <w:pPr>
        <w:pStyle w:val="a8"/>
        <w:shd w:val="clear" w:color="auto" w:fill="FFFFFF"/>
        <w:spacing w:after="0"/>
        <w:ind w:left="0" w:firstLine="709"/>
        <w:rPr>
          <w:noProof/>
          <w:spacing w:val="-1"/>
        </w:rPr>
      </w:pPr>
      <w:r w:rsidRPr="00BA5C17">
        <w:rPr>
          <w:noProof/>
          <w:spacing w:val="-1"/>
        </w:rPr>
        <w:t>2.1.1. Оказ</w:t>
      </w:r>
      <w:r w:rsidR="007A2F52" w:rsidRPr="00BA5C17">
        <w:rPr>
          <w:noProof/>
          <w:spacing w:val="-1"/>
        </w:rPr>
        <w:t>ать</w:t>
      </w:r>
      <w:r w:rsidRPr="00BA5C17">
        <w:rPr>
          <w:noProof/>
          <w:spacing w:val="-1"/>
        </w:rPr>
        <w:t xml:space="preserve"> услуги </w:t>
      </w:r>
      <w:r w:rsidR="00FD5168" w:rsidRPr="00BA5C17">
        <w:rPr>
          <w:noProof/>
          <w:spacing w:val="-1"/>
        </w:rPr>
        <w:t xml:space="preserve">Муниципальному </w:t>
      </w:r>
      <w:r w:rsidRPr="00BA5C17">
        <w:rPr>
          <w:noProof/>
          <w:spacing w:val="-1"/>
        </w:rPr>
        <w:t xml:space="preserve">Заказчику лично согласно </w:t>
      </w:r>
      <w:r w:rsidR="00933F58" w:rsidRPr="00BA5C17">
        <w:rPr>
          <w:noProof/>
          <w:spacing w:val="-1"/>
        </w:rPr>
        <w:t>описанию объекта закупки</w:t>
      </w:r>
      <w:r w:rsidRPr="00BA5C17">
        <w:rPr>
          <w:noProof/>
          <w:spacing w:val="-1"/>
        </w:rPr>
        <w:t>.</w:t>
      </w:r>
    </w:p>
    <w:p w14:paraId="2080318F" w14:textId="756A601C" w:rsidR="00252DEB" w:rsidRPr="00BA5C17" w:rsidRDefault="00FE210E" w:rsidP="00BA5C17">
      <w:pPr>
        <w:pStyle w:val="a8"/>
        <w:shd w:val="clear" w:color="auto" w:fill="FFFFFF"/>
        <w:spacing w:after="0"/>
        <w:ind w:left="0" w:firstLine="709"/>
        <w:rPr>
          <w:noProof/>
          <w:spacing w:val="-1"/>
        </w:rPr>
      </w:pPr>
      <w:r w:rsidRPr="00BA5C17">
        <w:rPr>
          <w:noProof/>
          <w:spacing w:val="-1"/>
        </w:rPr>
        <w:t xml:space="preserve">2.1.2. По окончании </w:t>
      </w:r>
      <w:r w:rsidR="007E3EE6" w:rsidRPr="00BA5C17">
        <w:rPr>
          <w:noProof/>
          <w:spacing w:val="-1"/>
        </w:rPr>
        <w:t>оказании услуг</w:t>
      </w:r>
      <w:r w:rsidRPr="00BA5C17">
        <w:rPr>
          <w:noProof/>
          <w:spacing w:val="-1"/>
        </w:rPr>
        <w:t xml:space="preserve"> в течение 5 (пяти) рабочих дней предостав</w:t>
      </w:r>
      <w:r w:rsidR="00FD5168" w:rsidRPr="00BA5C17">
        <w:rPr>
          <w:noProof/>
          <w:spacing w:val="-1"/>
        </w:rPr>
        <w:t>ить</w:t>
      </w:r>
      <w:r w:rsidRPr="00BA5C17">
        <w:rPr>
          <w:noProof/>
          <w:spacing w:val="-1"/>
        </w:rPr>
        <w:t xml:space="preserve"> </w:t>
      </w:r>
      <w:r w:rsidR="00FD5168" w:rsidRPr="00BA5C17">
        <w:rPr>
          <w:noProof/>
          <w:spacing w:val="-1"/>
        </w:rPr>
        <w:t xml:space="preserve">Муниципальный </w:t>
      </w:r>
      <w:r w:rsidRPr="00BA5C17">
        <w:rPr>
          <w:noProof/>
          <w:spacing w:val="-1"/>
        </w:rPr>
        <w:t xml:space="preserve">Заказчику, согласованной Сторонами, Акт сдачи-приемки оказанных </w:t>
      </w:r>
      <w:r w:rsidR="005D4EBE" w:rsidRPr="00BA5C17">
        <w:rPr>
          <w:noProof/>
          <w:spacing w:val="-1"/>
        </w:rPr>
        <w:t xml:space="preserve">услуг. </w:t>
      </w:r>
    </w:p>
    <w:p w14:paraId="72FB1B6E" w14:textId="67350C3C" w:rsidR="00252DEB" w:rsidRPr="00BA5C17" w:rsidRDefault="0084398E" w:rsidP="00BA5C17">
      <w:pPr>
        <w:pStyle w:val="a8"/>
        <w:shd w:val="clear" w:color="auto" w:fill="FFFFFF"/>
        <w:spacing w:after="0"/>
        <w:ind w:left="0" w:firstLine="709"/>
        <w:rPr>
          <w:noProof/>
          <w:spacing w:val="-1"/>
        </w:rPr>
      </w:pPr>
      <w:r w:rsidRPr="00BA5C17">
        <w:rPr>
          <w:noProof/>
          <w:spacing w:val="-1"/>
        </w:rPr>
        <w:t>2.1.3. Представить по запросу Заказчика в сроки, указанные в таком запросе, информацию о ходе исполнения обязательств по Контракту.</w:t>
      </w:r>
    </w:p>
    <w:p w14:paraId="12C484AC" w14:textId="61C8E10F" w:rsidR="0084398E" w:rsidRPr="00BA5C17" w:rsidRDefault="00D73BEC" w:rsidP="00BA5C17">
      <w:pPr>
        <w:pStyle w:val="a8"/>
        <w:shd w:val="clear" w:color="auto" w:fill="FFFFFF"/>
        <w:spacing w:after="0"/>
        <w:ind w:left="0" w:firstLine="709"/>
        <w:rPr>
          <w:noProof/>
          <w:spacing w:val="-1"/>
        </w:rPr>
      </w:pPr>
      <w:r>
        <w:rPr>
          <w:noProof/>
          <w:spacing w:val="-1"/>
        </w:rPr>
        <w:t>2.1.4. О</w:t>
      </w:r>
      <w:r w:rsidR="0084398E" w:rsidRPr="00BA5C17">
        <w:rPr>
          <w:noProof/>
          <w:spacing w:val="-1"/>
        </w:rPr>
        <w:t>беспечить соответствие оказания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8227442" w14:textId="4D6B8401" w:rsidR="0084398E" w:rsidRPr="00BA5C17" w:rsidRDefault="000D7CB6" w:rsidP="00BA5C17">
      <w:pPr>
        <w:pStyle w:val="a8"/>
        <w:shd w:val="clear" w:color="auto" w:fill="FFFFFF"/>
        <w:spacing w:after="0"/>
        <w:ind w:left="0" w:firstLine="709"/>
        <w:rPr>
          <w:noProof/>
          <w:spacing w:val="-1"/>
        </w:rPr>
      </w:pPr>
      <w:r w:rsidRPr="00BA5C17">
        <w:rPr>
          <w:noProof/>
          <w:spacing w:val="-1"/>
        </w:rPr>
        <w:t>2</w:t>
      </w:r>
      <w:r w:rsidR="0084398E" w:rsidRPr="00BA5C17">
        <w:rPr>
          <w:noProof/>
          <w:spacing w:val="-1"/>
        </w:rPr>
        <w:t>.1.5. Исполнитель вправе требовать полной оплаты по настоящему Контракту в случае надлежащего его исполнения.</w:t>
      </w:r>
    </w:p>
    <w:p w14:paraId="47C71ABF" w14:textId="0244C539" w:rsidR="0084398E" w:rsidRDefault="000D7CB6" w:rsidP="00BA5C17">
      <w:pPr>
        <w:ind w:firstLine="709"/>
        <w:jc w:val="both"/>
      </w:pPr>
      <w:r>
        <w:rPr>
          <w:rFonts w:eastAsia="Calibri"/>
          <w:sz w:val="22"/>
          <w:szCs w:val="22"/>
        </w:rPr>
        <w:lastRenderedPageBreak/>
        <w:t>2</w:t>
      </w:r>
      <w:r w:rsidR="0084398E" w:rsidRPr="0084398E">
        <w:rPr>
          <w:rFonts w:eastAsia="Calibri"/>
          <w:sz w:val="22"/>
          <w:szCs w:val="22"/>
        </w:rPr>
        <w:t>.1.</w:t>
      </w:r>
      <w:r w:rsidR="0084398E">
        <w:rPr>
          <w:rFonts w:eastAsia="Calibri"/>
          <w:sz w:val="22"/>
          <w:szCs w:val="22"/>
        </w:rPr>
        <w:t>6</w:t>
      </w:r>
      <w:r w:rsidR="0084398E" w:rsidRPr="0084398E">
        <w:rPr>
          <w:rFonts w:eastAsia="Calibri"/>
          <w:sz w:val="22"/>
          <w:szCs w:val="22"/>
        </w:rPr>
        <w:t xml:space="preserve">. </w:t>
      </w:r>
      <w:r w:rsidR="0084398E">
        <w:t>обеспечить за свой счет устранение выявленных недостатков оказанных Услуг в порядке и на условиях, предусмотренных Контрактом</w:t>
      </w:r>
    </w:p>
    <w:p w14:paraId="166BBBCB" w14:textId="1C13162D" w:rsidR="0084398E" w:rsidRPr="00C526BC" w:rsidRDefault="000D7CB6" w:rsidP="00BA5C17">
      <w:pPr>
        <w:ind w:firstLine="709"/>
        <w:jc w:val="both"/>
      </w:pPr>
      <w:r>
        <w:rPr>
          <w:rFonts w:eastAsia="Calibri"/>
          <w:sz w:val="22"/>
          <w:szCs w:val="22"/>
        </w:rPr>
        <w:t>2</w:t>
      </w:r>
      <w:r w:rsidR="0084398E">
        <w:rPr>
          <w:rFonts w:eastAsia="Calibri"/>
          <w:sz w:val="22"/>
          <w:szCs w:val="22"/>
        </w:rPr>
        <w:t>.1.</w:t>
      </w:r>
      <w:r w:rsidR="00A335AC">
        <w:rPr>
          <w:rFonts w:eastAsia="Calibri"/>
          <w:sz w:val="22"/>
          <w:szCs w:val="22"/>
        </w:rPr>
        <w:t>7.</w:t>
      </w:r>
      <w:r w:rsidR="00A335AC" w:rsidRPr="0084398E">
        <w:rPr>
          <w:rFonts w:eastAsia="Calibri"/>
          <w:sz w:val="22"/>
          <w:szCs w:val="22"/>
        </w:rPr>
        <w:t xml:space="preserve"> Исполнитель</w:t>
      </w:r>
      <w:r w:rsidR="0084398E" w:rsidRPr="0084398E">
        <w:rPr>
          <w:rFonts w:eastAsia="Calibri"/>
          <w:sz w:val="22"/>
          <w:szCs w:val="22"/>
        </w:rPr>
        <w:t xml:space="preserve"> имеет другие права и обязанности, вытекающие из настоящего Контракта</w:t>
      </w:r>
    </w:p>
    <w:p w14:paraId="29CE1913" w14:textId="4AF8AAE9" w:rsidR="005D645C" w:rsidRPr="00252DEB" w:rsidRDefault="00B31337" w:rsidP="00BA5C17">
      <w:pPr>
        <w:ind w:firstLine="709"/>
        <w:jc w:val="both"/>
      </w:pPr>
      <w:r>
        <w:t xml:space="preserve"> </w:t>
      </w:r>
    </w:p>
    <w:p w14:paraId="62A4AD98" w14:textId="77777777" w:rsidR="000C7ED0" w:rsidRDefault="00252DEB" w:rsidP="00BA5C17">
      <w:pPr>
        <w:widowControl w:val="0"/>
        <w:autoSpaceDE w:val="0"/>
        <w:autoSpaceDN w:val="0"/>
        <w:ind w:firstLine="709"/>
        <w:jc w:val="both"/>
      </w:pPr>
      <w:r w:rsidRPr="00252DEB">
        <w:t xml:space="preserve">2.2. </w:t>
      </w:r>
      <w:r w:rsidR="00FD5168">
        <w:t>Муниципальный</w:t>
      </w:r>
      <w:r w:rsidR="00FD5168" w:rsidRPr="00252DEB">
        <w:t xml:space="preserve"> </w:t>
      </w:r>
      <w:r w:rsidRPr="00252DEB">
        <w:t>Заказчик обязан:</w:t>
      </w:r>
    </w:p>
    <w:p w14:paraId="62A479D5" w14:textId="77777777" w:rsidR="00252DEB" w:rsidRPr="00252DEB" w:rsidRDefault="00252DEB" w:rsidP="00BA5C17">
      <w:pPr>
        <w:widowControl w:val="0"/>
        <w:autoSpaceDE w:val="0"/>
        <w:autoSpaceDN w:val="0"/>
        <w:ind w:firstLine="709"/>
        <w:jc w:val="both"/>
      </w:pPr>
      <w:r w:rsidRPr="00252DEB">
        <w:t>2.2.1. Обеспечи</w:t>
      </w:r>
      <w:r w:rsidR="00C71AB8">
        <w:t>ва</w:t>
      </w:r>
      <w:r w:rsidRPr="00252DEB">
        <w:t>ть Исполнителя информацией, необходим</w:t>
      </w:r>
      <w:r w:rsidR="005D645C">
        <w:t>ой</w:t>
      </w:r>
      <w:r w:rsidRPr="00252DEB">
        <w:t xml:space="preserve"> для выполнения обязательств, предус</w:t>
      </w:r>
      <w:r w:rsidR="00C875C8">
        <w:t>мотренных настоящим контрактом.</w:t>
      </w:r>
    </w:p>
    <w:p w14:paraId="55298EFB" w14:textId="77777777" w:rsidR="0084398E" w:rsidRPr="0084398E" w:rsidRDefault="00252DEB" w:rsidP="00BA5C17">
      <w:pPr>
        <w:widowControl w:val="0"/>
        <w:autoSpaceDE w:val="0"/>
        <w:autoSpaceDN w:val="0"/>
        <w:ind w:firstLine="709"/>
        <w:jc w:val="both"/>
      </w:pPr>
      <w:r w:rsidRPr="00252DEB">
        <w:t>2.</w:t>
      </w:r>
      <w:r w:rsidR="00C71AB8">
        <w:t xml:space="preserve">2.2. </w:t>
      </w:r>
      <w:r w:rsidR="00B31337">
        <w:t xml:space="preserve"> </w:t>
      </w:r>
      <w:r w:rsidR="0084398E" w:rsidRPr="0084398E">
        <w:t>В любое время проверять ход и качество оказания услуг Исполнителем, не вмешиваясь при этом в его деятельность.</w:t>
      </w:r>
    </w:p>
    <w:p w14:paraId="5AE2C382" w14:textId="5F98EAB2" w:rsidR="00252DEB" w:rsidRPr="00252DEB" w:rsidRDefault="00A335AC" w:rsidP="00BA5C17">
      <w:pPr>
        <w:widowControl w:val="0"/>
        <w:autoSpaceDE w:val="0"/>
        <w:autoSpaceDN w:val="0"/>
        <w:ind w:firstLine="709"/>
        <w:jc w:val="both"/>
      </w:pPr>
      <w:r>
        <w:t>2</w:t>
      </w:r>
      <w:r w:rsidR="0084398E" w:rsidRPr="0084398E">
        <w:t>.2.3. Заказчик имеет другие права и обязанности, вытекающие из настоящего Контракта</w:t>
      </w:r>
    </w:p>
    <w:p w14:paraId="487337FB" w14:textId="77777777" w:rsidR="00252DEB" w:rsidRPr="00252DEB" w:rsidRDefault="00252DEB" w:rsidP="00BA5C17">
      <w:pPr>
        <w:widowControl w:val="0"/>
        <w:autoSpaceDE w:val="0"/>
        <w:autoSpaceDN w:val="0"/>
        <w:ind w:firstLine="709"/>
        <w:jc w:val="both"/>
      </w:pPr>
      <w:r w:rsidRPr="00252DEB">
        <w:t>2.2.3. Опла</w:t>
      </w:r>
      <w:r w:rsidR="00C71AB8">
        <w:t>ч</w:t>
      </w:r>
      <w:r w:rsidRPr="00252DEB">
        <w:t>и</w:t>
      </w:r>
      <w:r w:rsidR="00C71AB8">
        <w:t>ва</w:t>
      </w:r>
      <w:r w:rsidRPr="00252DEB">
        <w:t>ть оказанные услуги в соответствии с условиями настоящего контракта.</w:t>
      </w:r>
    </w:p>
    <w:p w14:paraId="0737654A" w14:textId="77777777" w:rsidR="00252DEB" w:rsidRPr="00252DEB" w:rsidRDefault="00252DEB" w:rsidP="00BA5C17">
      <w:pPr>
        <w:widowControl w:val="0"/>
        <w:autoSpaceDE w:val="0"/>
        <w:autoSpaceDN w:val="0"/>
        <w:ind w:firstLine="709"/>
        <w:jc w:val="both"/>
      </w:pPr>
      <w:r w:rsidRPr="00252DEB">
        <w:t>2.2.4. Пров</w:t>
      </w:r>
      <w:r w:rsidR="00C71AB8">
        <w:t>одить</w:t>
      </w:r>
      <w:r w:rsidRPr="00252DEB">
        <w:t xml:space="preserve"> экспертизу результата оказанных услуг для проверки его на соответствие условиям контракта.</w:t>
      </w:r>
    </w:p>
    <w:p w14:paraId="733577D6" w14:textId="77777777" w:rsidR="000C7ED0" w:rsidRDefault="00252DEB" w:rsidP="00BA5C17">
      <w:pPr>
        <w:widowControl w:val="0"/>
        <w:autoSpaceDE w:val="0"/>
        <w:autoSpaceDN w:val="0"/>
        <w:ind w:firstLine="709"/>
        <w:jc w:val="both"/>
      </w:pPr>
      <w:r w:rsidRPr="00252DEB">
        <w:t>2.3. Исполнитель имеет право:</w:t>
      </w:r>
    </w:p>
    <w:p w14:paraId="6543302C" w14:textId="77777777" w:rsidR="00252DEB" w:rsidRPr="00252DEB" w:rsidRDefault="00252DEB" w:rsidP="00BA5C17">
      <w:pPr>
        <w:widowControl w:val="0"/>
        <w:autoSpaceDE w:val="0"/>
        <w:autoSpaceDN w:val="0"/>
        <w:ind w:firstLine="709"/>
        <w:jc w:val="both"/>
      </w:pPr>
      <w:r w:rsidRPr="00252DEB">
        <w:t xml:space="preserve">2.3.1. Требовать своевременного подписания </w:t>
      </w:r>
      <w:r w:rsidR="00FD5168">
        <w:t>Муниципальным</w:t>
      </w:r>
      <w:r w:rsidR="00FD5168" w:rsidRPr="00252DEB">
        <w:t xml:space="preserve"> </w:t>
      </w:r>
      <w:r w:rsidRPr="00252DEB">
        <w:t xml:space="preserve">Заказчиком Акта сдачи-приемки услуг по настоящему контракту в соответствии со сроком, указанным в </w:t>
      </w:r>
      <w:hyperlink w:anchor="P152" w:history="1">
        <w:r w:rsidRPr="007E0AC3">
          <w:t>пункте 3.1</w:t>
        </w:r>
      </w:hyperlink>
      <w:r w:rsidRPr="00252DEB">
        <w:t xml:space="preserve"> настоящего контракта.</w:t>
      </w:r>
    </w:p>
    <w:p w14:paraId="5D9BE352" w14:textId="306A6F19" w:rsidR="000C7ED0" w:rsidRDefault="00252DEB" w:rsidP="00BA5C17">
      <w:pPr>
        <w:widowControl w:val="0"/>
        <w:autoSpaceDE w:val="0"/>
        <w:autoSpaceDN w:val="0"/>
        <w:ind w:firstLine="709"/>
        <w:jc w:val="both"/>
      </w:pPr>
      <w:r w:rsidRPr="00252DEB">
        <w:t>2.3.2. Требовать своев</w:t>
      </w:r>
      <w:r w:rsidR="000D7CB6">
        <w:t>ременной оплаты оказанных услуг.</w:t>
      </w:r>
    </w:p>
    <w:p w14:paraId="406CAABD" w14:textId="77777777" w:rsidR="00252DEB" w:rsidRPr="00252DEB" w:rsidRDefault="00252DEB" w:rsidP="00BA5C17">
      <w:pPr>
        <w:widowControl w:val="0"/>
        <w:autoSpaceDE w:val="0"/>
        <w:autoSpaceDN w:val="0"/>
        <w:ind w:firstLine="709"/>
        <w:jc w:val="both"/>
      </w:pPr>
      <w:r w:rsidRPr="00252DEB">
        <w:t xml:space="preserve">2.3.3. Письменно запрашивать у </w:t>
      </w:r>
      <w:r w:rsidR="00FD5168">
        <w:t>Муниципального</w:t>
      </w:r>
      <w:r w:rsidR="00FD5168" w:rsidRPr="00252DEB">
        <w:t xml:space="preserve"> </w:t>
      </w:r>
      <w:r w:rsidRPr="00252DEB">
        <w:t>Заказчика разъяснения и уточнения относительно оказания услуг в рамках настоящего контракта.</w:t>
      </w:r>
    </w:p>
    <w:p w14:paraId="23DEE85B" w14:textId="625A1832" w:rsidR="00252DEB" w:rsidRDefault="00252DEB" w:rsidP="00BA5C17">
      <w:pPr>
        <w:widowControl w:val="0"/>
        <w:autoSpaceDE w:val="0"/>
        <w:autoSpaceDN w:val="0"/>
        <w:ind w:firstLine="709"/>
        <w:jc w:val="both"/>
      </w:pPr>
      <w:r w:rsidRPr="00252DEB">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55F1EB1" w14:textId="77777777" w:rsidR="000D7CB6" w:rsidRDefault="000D7CB6" w:rsidP="00BA5C17">
      <w:pPr>
        <w:widowControl w:val="0"/>
        <w:autoSpaceDE w:val="0"/>
        <w:autoSpaceDN w:val="0"/>
        <w:ind w:firstLine="709"/>
        <w:jc w:val="both"/>
      </w:pPr>
    </w:p>
    <w:p w14:paraId="34E46457" w14:textId="77777777" w:rsidR="00252DEB" w:rsidRPr="00252DEB" w:rsidRDefault="00252DEB" w:rsidP="00BA5C17">
      <w:pPr>
        <w:widowControl w:val="0"/>
        <w:autoSpaceDE w:val="0"/>
        <w:autoSpaceDN w:val="0"/>
        <w:ind w:firstLine="709"/>
        <w:jc w:val="both"/>
      </w:pPr>
      <w:r w:rsidRPr="00252DEB">
        <w:t xml:space="preserve">2.4. </w:t>
      </w:r>
      <w:r w:rsidR="00FD5168">
        <w:t>Муниципальный</w:t>
      </w:r>
      <w:r w:rsidR="00FD5168" w:rsidRPr="00252DEB">
        <w:t xml:space="preserve"> </w:t>
      </w:r>
      <w:r w:rsidRPr="00252DEB">
        <w:t>Заказчик имеет право:</w:t>
      </w:r>
    </w:p>
    <w:p w14:paraId="38EA3379" w14:textId="77777777" w:rsidR="00252DEB" w:rsidRPr="00252DEB" w:rsidRDefault="00252DEB" w:rsidP="00BA5C17">
      <w:pPr>
        <w:widowControl w:val="0"/>
        <w:autoSpaceDE w:val="0"/>
        <w:autoSpaceDN w:val="0"/>
        <w:ind w:firstLine="709"/>
        <w:jc w:val="both"/>
      </w:pPr>
      <w:r w:rsidRPr="00252DEB">
        <w:t>2.4.1. В любое время проверять ход и качество услуг, оказываемых Исполнителем, не вмешиваясь в его хозяйственную деятельность.</w:t>
      </w:r>
    </w:p>
    <w:p w14:paraId="44D28A33" w14:textId="691562FA" w:rsidR="00A335AC" w:rsidRDefault="00252DEB" w:rsidP="00BA5C17">
      <w:pPr>
        <w:widowControl w:val="0"/>
        <w:autoSpaceDE w:val="0"/>
        <w:autoSpaceDN w:val="0"/>
        <w:ind w:firstLine="709"/>
        <w:jc w:val="both"/>
      </w:pPr>
      <w:r w:rsidRPr="00252DEB">
        <w:t xml:space="preserve">2.4.2. </w:t>
      </w:r>
      <w:r w:rsidR="00A335AC">
        <w:t xml:space="preserve">отказаться от приемки и оплаты Услуг, </w:t>
      </w:r>
      <w:r w:rsidR="00A335AC" w:rsidRPr="00B07185">
        <w:t>не соответствующих условиям Контракта</w:t>
      </w:r>
      <w:r w:rsidR="00A335AC">
        <w:t>.</w:t>
      </w:r>
    </w:p>
    <w:p w14:paraId="0BC588F2" w14:textId="18C4EAFC" w:rsidR="00252DEB" w:rsidRPr="00252DEB" w:rsidRDefault="00A335AC" w:rsidP="00BA5C17">
      <w:pPr>
        <w:widowControl w:val="0"/>
        <w:autoSpaceDE w:val="0"/>
        <w:autoSpaceDN w:val="0"/>
        <w:ind w:firstLine="709"/>
        <w:jc w:val="both"/>
      </w:pPr>
      <w:r>
        <w:t xml:space="preserve">2.4.3. </w:t>
      </w:r>
      <w:r w:rsidR="00252DEB" w:rsidRPr="00252DEB">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3423532D" w14:textId="62A175E7" w:rsidR="00252DEB" w:rsidRPr="00252DEB" w:rsidRDefault="00252DEB" w:rsidP="00BA5C17">
      <w:pPr>
        <w:widowControl w:val="0"/>
        <w:autoSpaceDE w:val="0"/>
        <w:autoSpaceDN w:val="0"/>
        <w:ind w:firstLine="709"/>
        <w:jc w:val="both"/>
      </w:pPr>
      <w:r w:rsidRPr="00252DEB">
        <w:t>2.4.</w:t>
      </w:r>
      <w:r w:rsidR="00A335AC">
        <w:t>4</w:t>
      </w:r>
      <w:r w:rsidRPr="00252DEB">
        <w:t>. Осуществлять иные права в соответствии с законодательными и иными нормативными правовыми актами Российской Федерации.</w:t>
      </w:r>
    </w:p>
    <w:p w14:paraId="4A3AC614" w14:textId="77777777" w:rsidR="00252DEB" w:rsidRPr="00252DEB" w:rsidRDefault="00252DEB" w:rsidP="00252DEB">
      <w:pPr>
        <w:widowControl w:val="0"/>
        <w:autoSpaceDE w:val="0"/>
        <w:autoSpaceDN w:val="0"/>
        <w:jc w:val="both"/>
      </w:pPr>
    </w:p>
    <w:p w14:paraId="4BCDDA36" w14:textId="77777777" w:rsidR="00252DEB" w:rsidRPr="00B3236F" w:rsidRDefault="00252DEB" w:rsidP="00252DEB">
      <w:pPr>
        <w:widowControl w:val="0"/>
        <w:autoSpaceDE w:val="0"/>
        <w:autoSpaceDN w:val="0"/>
        <w:jc w:val="center"/>
        <w:outlineLvl w:val="1"/>
        <w:rPr>
          <w:b/>
        </w:rPr>
      </w:pPr>
      <w:r w:rsidRPr="00B3236F">
        <w:rPr>
          <w:b/>
        </w:rPr>
        <w:t>3. Порядок сдачи и приемки услуг</w:t>
      </w:r>
    </w:p>
    <w:p w14:paraId="33392781" w14:textId="77777777" w:rsidR="00252DEB" w:rsidRPr="00252DEB" w:rsidRDefault="00252DEB" w:rsidP="00252DEB">
      <w:pPr>
        <w:widowControl w:val="0"/>
        <w:autoSpaceDE w:val="0"/>
        <w:autoSpaceDN w:val="0"/>
        <w:jc w:val="both"/>
      </w:pPr>
    </w:p>
    <w:p w14:paraId="32AD4A31" w14:textId="667FF651" w:rsidR="00970095" w:rsidRPr="00842212" w:rsidRDefault="00252DEB" w:rsidP="00842212">
      <w:pPr>
        <w:widowControl w:val="0"/>
        <w:autoSpaceDE w:val="0"/>
        <w:autoSpaceDN w:val="0"/>
        <w:ind w:firstLine="540"/>
        <w:jc w:val="both"/>
      </w:pPr>
      <w:bookmarkStart w:id="4" w:name="P152"/>
      <w:bookmarkEnd w:id="4"/>
      <w:r w:rsidRPr="00252DEB">
        <w:t xml:space="preserve">3.1. </w:t>
      </w:r>
      <w:r w:rsidR="004164A0">
        <w:t xml:space="preserve"> </w:t>
      </w:r>
      <w:r w:rsidR="00970095" w:rsidRPr="006E6FDD">
        <w:t xml:space="preserve">Исполнитель </w:t>
      </w:r>
      <w:r w:rsidR="00970095" w:rsidRPr="00252DEB">
        <w:t xml:space="preserve">по окончании оказания услуг в течение 5 (пяти) рабочих дней направляет Заказчику </w:t>
      </w:r>
      <w:r w:rsidR="0083460E" w:rsidRPr="003310FD">
        <w:t xml:space="preserve">Акт сдачи-приемки оказанных услуг </w:t>
      </w:r>
      <w:r w:rsidR="00842212" w:rsidRPr="0073011B">
        <w:t>в 2 (двух) экземплярах</w:t>
      </w:r>
      <w:r w:rsidR="009960A9" w:rsidRPr="0073011B">
        <w:t>, счет и счет-фактуру (при необходимости)</w:t>
      </w:r>
      <w:r w:rsidR="00842212" w:rsidRPr="0073011B">
        <w:t>, с сопроводительным письм</w:t>
      </w:r>
      <w:r w:rsidR="00842212">
        <w:t xml:space="preserve">ом </w:t>
      </w:r>
      <w:r w:rsidR="00842212" w:rsidRPr="00EB6FB4">
        <w:t xml:space="preserve">по </w:t>
      </w:r>
      <w:r w:rsidR="00CC31E0" w:rsidRPr="00EB6FB4">
        <w:t>адресу:</w:t>
      </w:r>
      <w:r w:rsidR="00CC31E0">
        <w:t xml:space="preserve"> 188640, </w:t>
      </w:r>
      <w:r w:rsidR="00CC31E0" w:rsidRPr="00842212">
        <w:t>Ленинградская</w:t>
      </w:r>
      <w:r w:rsidR="00842212">
        <w:t xml:space="preserve"> область, г. Всеволожск, Шоссе Дорога жизни, д. 11В.</w:t>
      </w:r>
    </w:p>
    <w:p w14:paraId="3D041AD5" w14:textId="1394A625" w:rsidR="002763E6" w:rsidRDefault="00B31337" w:rsidP="00970095">
      <w:pPr>
        <w:widowControl w:val="0"/>
        <w:autoSpaceDE w:val="0"/>
        <w:autoSpaceDN w:val="0"/>
        <w:ind w:firstLine="540"/>
        <w:jc w:val="both"/>
      </w:pPr>
      <w:r>
        <w:t xml:space="preserve"> </w:t>
      </w:r>
    </w:p>
    <w:p w14:paraId="764BC224" w14:textId="77777777" w:rsidR="000B40CE" w:rsidRPr="00C70FA4" w:rsidRDefault="000B40CE" w:rsidP="000B40CE">
      <w:pPr>
        <w:widowControl w:val="0"/>
        <w:autoSpaceDE w:val="0"/>
        <w:autoSpaceDN w:val="0"/>
        <w:jc w:val="center"/>
        <w:outlineLvl w:val="1"/>
        <w:rPr>
          <w:b/>
        </w:rPr>
      </w:pPr>
      <w:r w:rsidRPr="00C70FA4">
        <w:rPr>
          <w:b/>
        </w:rPr>
        <w:t xml:space="preserve">4. Гарантийные обязательства </w:t>
      </w:r>
    </w:p>
    <w:p w14:paraId="37601703" w14:textId="77777777" w:rsidR="007579AD" w:rsidRDefault="000C7ED0" w:rsidP="002A2FC9">
      <w:pPr>
        <w:widowControl w:val="0"/>
        <w:autoSpaceDE w:val="0"/>
        <w:autoSpaceDN w:val="0"/>
        <w:ind w:firstLine="539"/>
        <w:jc w:val="both"/>
        <w:rPr>
          <w:bCs/>
        </w:rPr>
      </w:pPr>
      <w:r>
        <w:t>4</w:t>
      </w:r>
      <w:r w:rsidRPr="000B40CE">
        <w:t xml:space="preserve">.1. </w:t>
      </w:r>
      <w:r w:rsidRPr="00F268D3">
        <w:rPr>
          <w:bCs/>
        </w:rPr>
        <w:t xml:space="preserve">Исполнитель гарантирует </w:t>
      </w:r>
      <w:r w:rsidR="00A96CE5">
        <w:t>Муниципальному</w:t>
      </w:r>
      <w:r w:rsidR="00A96CE5">
        <w:rPr>
          <w:bCs/>
        </w:rPr>
        <w:t xml:space="preserve"> </w:t>
      </w:r>
      <w:r>
        <w:rPr>
          <w:bCs/>
        </w:rPr>
        <w:t xml:space="preserve">Заказчику </w:t>
      </w:r>
      <w:r w:rsidRPr="00F268D3">
        <w:rPr>
          <w:bCs/>
        </w:rPr>
        <w:t>качество оказ</w:t>
      </w:r>
      <w:r>
        <w:rPr>
          <w:bCs/>
        </w:rPr>
        <w:t>ания</w:t>
      </w:r>
      <w:r w:rsidRPr="00F268D3">
        <w:rPr>
          <w:bCs/>
        </w:rPr>
        <w:t xml:space="preserve"> услуг </w:t>
      </w:r>
      <w:r w:rsidRPr="002763E6">
        <w:rPr>
          <w:bCs/>
        </w:rPr>
        <w:t>в соответствии с т</w:t>
      </w:r>
      <w:r w:rsidR="006349AB">
        <w:rPr>
          <w:bCs/>
        </w:rPr>
        <w:t>ребованиями Описания объекта закупки.</w:t>
      </w:r>
    </w:p>
    <w:p w14:paraId="7C5FAAD9" w14:textId="18A6B873" w:rsidR="000B40CE" w:rsidRDefault="000B40CE" w:rsidP="002A2FC9">
      <w:pPr>
        <w:widowControl w:val="0"/>
        <w:autoSpaceDE w:val="0"/>
        <w:autoSpaceDN w:val="0"/>
        <w:ind w:firstLine="539"/>
        <w:jc w:val="both"/>
      </w:pPr>
      <w:r w:rsidRPr="000B40CE">
        <w:t xml:space="preserve">4.2. </w:t>
      </w:r>
      <w:r w:rsidR="00A335AC" w:rsidRPr="00C759FC">
        <w:t>Требования к гарантии качества Услуг, к гарантийному сроку и (или) объему предоставления гарантий его качества, указаны в спецификации</w:t>
      </w:r>
      <w:r w:rsidRPr="000B40CE">
        <w:t>.</w:t>
      </w:r>
    </w:p>
    <w:p w14:paraId="4EFEE23A" w14:textId="3DCDB8DA" w:rsidR="00A335AC" w:rsidRDefault="002A2FC9" w:rsidP="002A2FC9">
      <w:pPr>
        <w:widowControl w:val="0"/>
        <w:autoSpaceDE w:val="0"/>
        <w:autoSpaceDN w:val="0"/>
        <w:ind w:firstLine="539"/>
        <w:jc w:val="both"/>
      </w:pPr>
      <w:r>
        <w:t xml:space="preserve">4.3. </w:t>
      </w:r>
      <w:r w:rsidRPr="00C759FC">
        <w:t>Исполнитель гарантирует безопасность оказываемых услуг в соответствии с законодательством Российской Федерации</w:t>
      </w:r>
      <w:r>
        <w:t>.</w:t>
      </w:r>
    </w:p>
    <w:p w14:paraId="18395000" w14:textId="77777777" w:rsidR="002A2FC9" w:rsidRPr="000B40CE" w:rsidRDefault="002A2FC9" w:rsidP="000B40CE">
      <w:pPr>
        <w:widowControl w:val="0"/>
        <w:autoSpaceDE w:val="0"/>
        <w:autoSpaceDN w:val="0"/>
        <w:spacing w:before="220"/>
        <w:ind w:firstLine="540"/>
        <w:jc w:val="both"/>
      </w:pPr>
    </w:p>
    <w:p w14:paraId="7D2A4216" w14:textId="77777777" w:rsidR="00C74ACD" w:rsidRPr="00C70FA4" w:rsidRDefault="00C74ACD" w:rsidP="00C74ACD">
      <w:pPr>
        <w:pStyle w:val="ConsPlusNormal"/>
        <w:jc w:val="center"/>
        <w:outlineLvl w:val="1"/>
        <w:rPr>
          <w:rFonts w:ascii="Times New Roman" w:hAnsi="Times New Roman" w:cs="Times New Roman"/>
          <w:b/>
          <w:sz w:val="24"/>
          <w:szCs w:val="24"/>
        </w:rPr>
      </w:pPr>
      <w:r w:rsidRPr="00C70FA4">
        <w:rPr>
          <w:rFonts w:ascii="Times New Roman" w:hAnsi="Times New Roman" w:cs="Times New Roman"/>
          <w:b/>
          <w:sz w:val="24"/>
          <w:szCs w:val="24"/>
        </w:rPr>
        <w:t>5. Цена и порядок расчетов</w:t>
      </w:r>
    </w:p>
    <w:p w14:paraId="59363E8D" w14:textId="77777777" w:rsidR="00C74ACD" w:rsidRDefault="00C74ACD" w:rsidP="00C74ACD">
      <w:pPr>
        <w:pStyle w:val="ConsPlusNormal"/>
        <w:ind w:firstLine="540"/>
        <w:jc w:val="both"/>
        <w:rPr>
          <w:rFonts w:ascii="Times New Roman" w:hAnsi="Times New Roman" w:cs="Times New Roman"/>
          <w:sz w:val="24"/>
          <w:szCs w:val="24"/>
        </w:rPr>
      </w:pPr>
    </w:p>
    <w:p w14:paraId="71007D35" w14:textId="2992060D" w:rsidR="00024934" w:rsidRDefault="000C7ED0" w:rsidP="00024934">
      <w:pPr>
        <w:ind w:firstLine="567"/>
        <w:jc w:val="both"/>
      </w:pPr>
      <w:r w:rsidRPr="00CB0821">
        <w:t xml:space="preserve">5.1. </w:t>
      </w:r>
      <w:r w:rsidR="00024934" w:rsidRPr="00F72BBA">
        <w:t xml:space="preserve"> </w:t>
      </w:r>
      <w:r w:rsidR="00024934" w:rsidRPr="007F3567">
        <w:t xml:space="preserve"> Общая цена контракта </w:t>
      </w:r>
      <w:r w:rsidR="00024934" w:rsidRPr="0091140A">
        <w:t xml:space="preserve">составляет </w:t>
      </w:r>
      <w:r w:rsidR="00024934" w:rsidRPr="0046767B">
        <w:t>______</w:t>
      </w:r>
      <w:proofErr w:type="gramStart"/>
      <w:r w:rsidR="00024934" w:rsidRPr="0046767B">
        <w:t>_(</w:t>
      </w:r>
      <w:proofErr w:type="gramEnd"/>
      <w:r w:rsidR="00024934" w:rsidRPr="0046767B">
        <w:t>_______</w:t>
      </w:r>
      <w:r w:rsidR="00024934">
        <w:t>) рублей 00 копеек, Условия НДС</w:t>
      </w:r>
      <w:r w:rsidR="00024934" w:rsidRPr="0046767B">
        <w:t>.</w:t>
      </w:r>
    </w:p>
    <w:p w14:paraId="5C874327" w14:textId="4CAF0285" w:rsidR="00C875C8" w:rsidRDefault="00C74ACD" w:rsidP="00024934">
      <w:pPr>
        <w:autoSpaceDE w:val="0"/>
        <w:autoSpaceDN w:val="0"/>
        <w:adjustRightInd w:val="0"/>
        <w:ind w:firstLine="540"/>
        <w:jc w:val="both"/>
      </w:pPr>
      <w:r w:rsidRPr="00EB6FB4">
        <w:lastRenderedPageBreak/>
        <w:t>5.2. Цена контракта является твердой и определяется на весь срок исполнения контракта</w:t>
      </w:r>
      <w:r w:rsidRPr="00C526BC">
        <w:t xml:space="preserve"> и не подлежит изменению, за исключением случаев, установленных Федеральным </w:t>
      </w:r>
      <w:hyperlink r:id="rId8" w:history="1">
        <w:r w:rsidRPr="007E0AC3">
          <w:t>законом</w:t>
        </w:r>
      </w:hyperlink>
      <w:r w:rsidRPr="00C526BC">
        <w:t xml:space="preserve"> N 44-ФЗ.</w:t>
      </w:r>
    </w:p>
    <w:p w14:paraId="4C281FC9" w14:textId="77777777" w:rsidR="00C74ACD" w:rsidRPr="00C526BC" w:rsidRDefault="00C74ACD" w:rsidP="00EB6FB4">
      <w:pPr>
        <w:widowControl w:val="0"/>
        <w:autoSpaceDE w:val="0"/>
        <w:autoSpaceDN w:val="0"/>
        <w:ind w:firstLine="540"/>
        <w:jc w:val="both"/>
      </w:pPr>
      <w:r w:rsidRPr="00C526BC">
        <w:t>Цена контракта уменьшается на сумму, подлежащую уплате</w:t>
      </w:r>
      <w:r w:rsidR="00A96CE5" w:rsidRPr="00A96CE5">
        <w:t xml:space="preserve"> </w:t>
      </w:r>
      <w:r w:rsidR="00A96CE5">
        <w:t>Муниципальным</w:t>
      </w:r>
      <w:r w:rsidRPr="00C526BC">
        <w:t xml:space="preserve">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583C16" w14:textId="5F1D162E" w:rsidR="00C875C8" w:rsidRPr="00EB6FB4" w:rsidRDefault="00C74ACD" w:rsidP="00EB6FB4">
      <w:pPr>
        <w:widowControl w:val="0"/>
        <w:autoSpaceDE w:val="0"/>
        <w:autoSpaceDN w:val="0"/>
        <w:ind w:firstLine="540"/>
        <w:jc w:val="both"/>
      </w:pPr>
      <w:r w:rsidRPr="00C526BC">
        <w:t>5.3.</w:t>
      </w:r>
      <w:r w:rsidR="00CE3E31">
        <w:t xml:space="preserve"> </w:t>
      </w:r>
      <w:r w:rsidRPr="00E52566">
        <w:t>Источник финансирования настоящего контракта</w:t>
      </w:r>
      <w:r w:rsidR="00000A3B" w:rsidRPr="00E52566">
        <w:t>:</w:t>
      </w:r>
      <w:r w:rsidR="00A3246B" w:rsidRPr="00E52566">
        <w:t xml:space="preserve"> </w:t>
      </w:r>
      <w:r w:rsidR="00000A3B" w:rsidRPr="00E52566">
        <w:t>бюджет Всеволожск</w:t>
      </w:r>
      <w:r w:rsidR="00BF09F2" w:rsidRPr="00E52566">
        <w:t>ого</w:t>
      </w:r>
      <w:r w:rsidR="00000A3B" w:rsidRPr="00E52566">
        <w:t xml:space="preserve"> муниципальн</w:t>
      </w:r>
      <w:r w:rsidR="00BF09F2" w:rsidRPr="00E52566">
        <w:t>ого</w:t>
      </w:r>
      <w:r w:rsidR="00000A3B" w:rsidRPr="00E52566">
        <w:t xml:space="preserve"> район</w:t>
      </w:r>
      <w:r w:rsidR="00BF09F2" w:rsidRPr="00E52566">
        <w:t>а</w:t>
      </w:r>
      <w:r w:rsidR="00000A3B" w:rsidRPr="00E52566">
        <w:t xml:space="preserve"> Ленинградской области</w:t>
      </w:r>
      <w:bookmarkStart w:id="5" w:name="P229"/>
      <w:bookmarkEnd w:id="5"/>
      <w:r w:rsidR="009960A9" w:rsidRPr="00E52566">
        <w:t xml:space="preserve"> на</w:t>
      </w:r>
      <w:r w:rsidR="00FC3991">
        <w:t xml:space="preserve"> </w:t>
      </w:r>
      <w:r w:rsidR="00E52566" w:rsidRPr="00E52566">
        <w:t>2026</w:t>
      </w:r>
      <w:r w:rsidR="00FC3991">
        <w:t>г</w:t>
      </w:r>
      <w:r w:rsidR="009960A9" w:rsidRPr="00E52566">
        <w:t>.</w:t>
      </w:r>
    </w:p>
    <w:p w14:paraId="6605D834" w14:textId="7AA35F89" w:rsidR="009960A9" w:rsidRPr="0073011B" w:rsidRDefault="009960A9" w:rsidP="009960A9">
      <w:pPr>
        <w:widowControl w:val="0"/>
        <w:autoSpaceDE w:val="0"/>
        <w:autoSpaceDN w:val="0"/>
        <w:ind w:firstLine="540"/>
        <w:jc w:val="both"/>
      </w:pPr>
      <w:r>
        <w:t xml:space="preserve"> </w:t>
      </w:r>
      <w:r w:rsidRPr="0073011B">
        <w:t>5.</w:t>
      </w:r>
      <w:r w:rsidR="00FC3991" w:rsidRPr="0073011B">
        <w:t>4. Муниципальный</w:t>
      </w:r>
      <w:r w:rsidRPr="0073011B">
        <w:t xml:space="preserve"> Заказчик в течение 5 (пяти) рабочих дней со дня получения акта сдачи-приемки оказанных услуг обязан направить Исполнителю подписанный акт сдачи-приемки оказанных услуг или представить мотивированный отказ от приёмки оказанных услуг</w:t>
      </w:r>
      <w:r w:rsidR="00A335AC">
        <w:t>.</w:t>
      </w:r>
      <w:r w:rsidRPr="0073011B">
        <w:t xml:space="preserve"> </w:t>
      </w:r>
    </w:p>
    <w:p w14:paraId="09443649" w14:textId="77777777" w:rsidR="009960A9" w:rsidRPr="0073011B" w:rsidRDefault="009960A9" w:rsidP="009960A9">
      <w:pPr>
        <w:widowControl w:val="0"/>
        <w:autoSpaceDE w:val="0"/>
        <w:autoSpaceDN w:val="0"/>
        <w:ind w:firstLine="540"/>
        <w:jc w:val="both"/>
      </w:pPr>
      <w:r w:rsidRPr="0073011B">
        <w:t>5.5. Одновременно, Заказчик посредствам электронного документооборота, либо посредствам электронной почты или нарочно, направляет Исполнителю Акт о приемке товаров, работ, услуг (по форме 0510452).</w:t>
      </w:r>
    </w:p>
    <w:p w14:paraId="18E33782" w14:textId="77777777" w:rsidR="009960A9" w:rsidRPr="0073011B" w:rsidRDefault="009960A9" w:rsidP="009960A9">
      <w:pPr>
        <w:widowControl w:val="0"/>
        <w:autoSpaceDE w:val="0"/>
        <w:autoSpaceDN w:val="0"/>
        <w:ind w:firstLine="540"/>
        <w:jc w:val="both"/>
      </w:pPr>
      <w:r w:rsidRPr="0073011B">
        <w:t>5.6. При обнаружении Муниципальным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Исполнителем, а также данная информация отражается в Акте по форме 0510452, в разделе 5 данного акта.</w:t>
      </w:r>
    </w:p>
    <w:p w14:paraId="5FD5376A" w14:textId="39FAEA42" w:rsidR="009960A9" w:rsidRPr="009960A9" w:rsidRDefault="009960A9" w:rsidP="009960A9">
      <w:pPr>
        <w:widowControl w:val="0"/>
        <w:autoSpaceDE w:val="0"/>
        <w:autoSpaceDN w:val="0"/>
        <w:ind w:firstLine="540"/>
        <w:jc w:val="both"/>
      </w:pPr>
      <w:r w:rsidRPr="0073011B">
        <w:t xml:space="preserve">5.7.  </w:t>
      </w:r>
      <w:r w:rsidR="00FC3991" w:rsidRPr="008A5AE6">
        <w:t xml:space="preserve">Муниципальный заказчик, производит оплату по Контракту в течение 10 рабочих дней, </w:t>
      </w:r>
      <w:r w:rsidR="00FC3991">
        <w:t>со дня подписания сторонами</w:t>
      </w:r>
      <w:r w:rsidR="00FC3991" w:rsidRPr="009960A9">
        <w:t xml:space="preserve"> </w:t>
      </w:r>
      <w:r w:rsidR="00FC3991" w:rsidRPr="00252DEB">
        <w:t>Акт</w:t>
      </w:r>
      <w:r w:rsidR="00FC3991">
        <w:t>а</w:t>
      </w:r>
      <w:r w:rsidR="00FC3991" w:rsidRPr="00252DEB">
        <w:t xml:space="preserve"> сдачи-приемки оказанн</w:t>
      </w:r>
      <w:r w:rsidR="00FC3991">
        <w:t>ых у</w:t>
      </w:r>
      <w:r w:rsidR="00FC3991" w:rsidRPr="008A5AE6">
        <w:t>слуг</w:t>
      </w:r>
      <w:r w:rsidRPr="009960A9">
        <w:t>.</w:t>
      </w:r>
    </w:p>
    <w:p w14:paraId="11BBB866" w14:textId="21FA559C" w:rsidR="00C74ACD" w:rsidRDefault="00A335AC" w:rsidP="00A335AC">
      <w:pPr>
        <w:contextualSpacing/>
        <w:jc w:val="both"/>
        <w:rPr>
          <w:lang w:eastAsia="en-US"/>
        </w:rPr>
      </w:pPr>
      <w:r>
        <w:t xml:space="preserve">         </w:t>
      </w:r>
      <w:r w:rsidR="00C74ACD" w:rsidRPr="00C526BC">
        <w:t>5.</w:t>
      </w:r>
      <w:r w:rsidR="00FC3991">
        <w:t>8</w:t>
      </w:r>
      <w:r w:rsidR="00C74ACD" w:rsidRPr="00C526BC">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00A3246B">
        <w:t xml:space="preserve"> </w:t>
      </w:r>
      <w:r w:rsidR="00C71AB8" w:rsidRPr="00C71AB8">
        <w:rPr>
          <w:lang w:eastAsia="en-US"/>
        </w:rPr>
        <w:t xml:space="preserve">В случае ненадлежащего оформления или несвоевременного предоставления </w:t>
      </w:r>
      <w:r w:rsidR="00A648D3">
        <w:rPr>
          <w:lang w:eastAsia="en-US"/>
        </w:rPr>
        <w:t>Исполнителем</w:t>
      </w:r>
      <w:r w:rsidR="00C71AB8" w:rsidRPr="00C71AB8">
        <w:rPr>
          <w:lang w:eastAsia="en-US"/>
        </w:rPr>
        <w:t xml:space="preserve"> документов, необходимых для оплаты, срок для оплаты выполненных работ отодвигается до момента предоставления Заказчику надлежащим образом оформленных документов. </w:t>
      </w:r>
    </w:p>
    <w:p w14:paraId="699DE131" w14:textId="7CA07CED" w:rsidR="00D429A0" w:rsidRPr="00C526BC" w:rsidRDefault="00D429A0" w:rsidP="009960A9">
      <w:pPr>
        <w:ind w:firstLine="709"/>
        <w:contextualSpacing/>
        <w:jc w:val="both"/>
        <w:rPr>
          <w:lang w:eastAsia="en-US"/>
        </w:rPr>
      </w:pPr>
      <w:r>
        <w:rPr>
          <w:lang w:eastAsia="en-US"/>
        </w:rPr>
        <w:t>5.</w:t>
      </w:r>
      <w:r w:rsidR="00FC3991">
        <w:rPr>
          <w:lang w:eastAsia="en-US"/>
        </w:rPr>
        <w:t>9</w:t>
      </w:r>
      <w:r>
        <w:rPr>
          <w:lang w:eastAsia="en-US"/>
        </w:rPr>
        <w:t xml:space="preserve">. </w:t>
      </w:r>
      <w:r w:rsidRPr="00086906">
        <w:rPr>
          <w:color w:val="000000"/>
        </w:rPr>
        <w:t xml:space="preserve">Датой оплаты считается дата списания денежных средств с лицевого счета </w:t>
      </w:r>
      <w:r>
        <w:rPr>
          <w:color w:val="000000"/>
        </w:rPr>
        <w:t xml:space="preserve">Муниципального </w:t>
      </w:r>
      <w:r w:rsidRPr="00086906">
        <w:rPr>
          <w:color w:val="000000"/>
        </w:rPr>
        <w:t>Заказчика</w:t>
      </w:r>
      <w:r w:rsidR="00043C41">
        <w:rPr>
          <w:color w:val="000000"/>
        </w:rPr>
        <w:t>.</w:t>
      </w:r>
    </w:p>
    <w:p w14:paraId="68D50138" w14:textId="77777777" w:rsidR="000C7ED0" w:rsidRDefault="000C7ED0" w:rsidP="002921A3">
      <w:pPr>
        <w:pStyle w:val="ConsPlusNormal"/>
        <w:jc w:val="center"/>
        <w:outlineLvl w:val="1"/>
        <w:rPr>
          <w:rFonts w:ascii="Times New Roman" w:hAnsi="Times New Roman" w:cs="Times New Roman"/>
          <w:b/>
          <w:sz w:val="24"/>
          <w:szCs w:val="24"/>
        </w:rPr>
      </w:pPr>
    </w:p>
    <w:p w14:paraId="4E9CBB2D" w14:textId="7719902C" w:rsidR="00030697" w:rsidRPr="008B14ED" w:rsidRDefault="002A2FC9" w:rsidP="0003069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6</w:t>
      </w:r>
      <w:r w:rsidR="00030697" w:rsidRPr="008B14ED">
        <w:rPr>
          <w:rFonts w:ascii="Times New Roman" w:hAnsi="Times New Roman" w:cs="Times New Roman"/>
          <w:b/>
          <w:sz w:val="24"/>
          <w:szCs w:val="24"/>
        </w:rPr>
        <w:t>. Ответственность Сторон</w:t>
      </w:r>
    </w:p>
    <w:p w14:paraId="6DC59485" w14:textId="2BC2A683" w:rsidR="00A3246B" w:rsidRPr="00BA5C17" w:rsidRDefault="002A2FC9" w:rsidP="00BA5C17">
      <w:pPr>
        <w:widowControl w:val="0"/>
        <w:autoSpaceDE w:val="0"/>
        <w:autoSpaceDN w:val="0"/>
        <w:ind w:firstLine="709"/>
        <w:jc w:val="both"/>
      </w:pPr>
      <w:r>
        <w:rPr>
          <w:color w:val="000000"/>
        </w:rPr>
        <w:t>6</w:t>
      </w:r>
      <w:r w:rsidR="00A3246B" w:rsidRPr="00BA5C17">
        <w:t>.1.</w:t>
      </w:r>
      <w:r w:rsidR="00A3246B" w:rsidRPr="005927D3">
        <w:tab/>
      </w:r>
      <w:r w:rsidR="00A3246B" w:rsidRPr="00BA5C17">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4FDFB717" w14:textId="2F219A14" w:rsidR="00A3246B" w:rsidRPr="005927D3" w:rsidRDefault="002A2FC9" w:rsidP="00BA5C17">
      <w:pPr>
        <w:widowControl w:val="0"/>
        <w:autoSpaceDE w:val="0"/>
        <w:autoSpaceDN w:val="0"/>
        <w:ind w:firstLine="709"/>
        <w:jc w:val="both"/>
      </w:pPr>
      <w:r w:rsidRPr="00BA5C17">
        <w:t>6</w:t>
      </w:r>
      <w:r w:rsidR="00A3246B" w:rsidRPr="00BA5C17">
        <w:t>.2.</w:t>
      </w:r>
      <w:r w:rsidR="00A3246B" w:rsidRPr="005927D3">
        <w:tab/>
        <w:t>В случае просрочки исполнения</w:t>
      </w:r>
      <w:r w:rsidR="00A3246B">
        <w:t xml:space="preserve"> </w:t>
      </w:r>
      <w:r w:rsidR="00A3246B" w:rsidRPr="00BA5C17">
        <w:t>Муниципальным</w:t>
      </w:r>
      <w:r w:rsidR="00A3246B" w:rsidRPr="005927D3">
        <w:t xml:space="preserve"> Заказчиком обязательств, предусмотренных Контрактом, а также в иных случаях неисполнения или ненадлежащего исполнения </w:t>
      </w:r>
      <w:r w:rsidR="00A3246B" w:rsidRPr="00BA5C17">
        <w:t xml:space="preserve">Муниципальным </w:t>
      </w:r>
      <w:r w:rsidR="00A3246B" w:rsidRPr="005927D3">
        <w:t xml:space="preserve">Заказчиком обязательств, предусмотренных Контрактом, </w:t>
      </w:r>
      <w:r w:rsidR="00A3246B" w:rsidRPr="00BA5C17">
        <w:t>Исполнитель</w:t>
      </w:r>
      <w:r w:rsidR="00A3246B" w:rsidRPr="005927D3">
        <w:t xml:space="preserve"> вправе потребовать уплаты штрафа и (или) пени. </w:t>
      </w:r>
    </w:p>
    <w:p w14:paraId="547FC219" w14:textId="691A9DC3" w:rsidR="00A3246B" w:rsidRPr="005927D3" w:rsidRDefault="002A2FC9" w:rsidP="00BA5C17">
      <w:pPr>
        <w:widowControl w:val="0"/>
        <w:autoSpaceDE w:val="0"/>
        <w:autoSpaceDN w:val="0"/>
        <w:ind w:firstLine="709"/>
        <w:jc w:val="both"/>
      </w:pPr>
      <w:r>
        <w:t>6</w:t>
      </w:r>
      <w:r w:rsidR="00A3246B">
        <w:t>.4.</w:t>
      </w:r>
      <w:r w:rsidR="003B620D">
        <w:t xml:space="preserve"> </w:t>
      </w:r>
      <w:r w:rsidR="00A3246B" w:rsidRPr="005927D3">
        <w:t xml:space="preserve">Пеня начисляется за каждый день просрочки исполнения </w:t>
      </w:r>
      <w:r w:rsidR="00A3246B" w:rsidRPr="00BA5C17">
        <w:t xml:space="preserve">Муниципальным </w:t>
      </w:r>
      <w:r w:rsidR="00A3246B" w:rsidRPr="005927D3">
        <w:t>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rsidR="00A3246B">
        <w:t>щей на дату уплаты пеней ключевой ставки</w:t>
      </w:r>
      <w:r w:rsidR="00A3246B" w:rsidRPr="005927D3">
        <w:t xml:space="preserve"> Центрального банка Российской Федерации от не уплаченной в срок суммы. </w:t>
      </w:r>
    </w:p>
    <w:p w14:paraId="444623A1" w14:textId="10E38187" w:rsidR="00A3246B" w:rsidRPr="005927D3" w:rsidRDefault="002A2FC9" w:rsidP="00BA5C17">
      <w:pPr>
        <w:widowControl w:val="0"/>
        <w:autoSpaceDE w:val="0"/>
        <w:autoSpaceDN w:val="0"/>
        <w:ind w:firstLine="709"/>
        <w:jc w:val="both"/>
      </w:pPr>
      <w:r>
        <w:t>6</w:t>
      </w:r>
      <w:r w:rsidR="00A3246B">
        <w:t>.5.</w:t>
      </w:r>
      <w:r w:rsidR="00A3246B" w:rsidRPr="005927D3">
        <w:t xml:space="preserve">За каждый факт неисполнения </w:t>
      </w:r>
      <w:r w:rsidR="00A3246B" w:rsidRPr="00BA5C17">
        <w:t xml:space="preserve">Муниципальным </w:t>
      </w:r>
      <w:r w:rsidR="00A3246B" w:rsidRPr="005927D3">
        <w:t>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A3246B">
        <w:t xml:space="preserve"> в размере</w:t>
      </w:r>
      <w:r w:rsidR="00A3246B" w:rsidRPr="005927D3">
        <w:t xml:space="preserve">  1  000 рублей </w:t>
      </w:r>
      <w:r w:rsidR="00A3246B" w:rsidRPr="00BA5C17">
        <w:footnoteReference w:id="1"/>
      </w:r>
      <w:r w:rsidR="00A3246B" w:rsidRPr="005927D3">
        <w:t>, определяемо</w:t>
      </w:r>
      <w:r w:rsidR="00A3246B">
        <w:t>м</w:t>
      </w:r>
      <w:r w:rsidR="00A3246B" w:rsidRPr="005927D3">
        <w:t xml:space="preserve"> в следующем порядке:</w:t>
      </w:r>
    </w:p>
    <w:p w14:paraId="51D1BC91" w14:textId="77777777" w:rsidR="00A3246B" w:rsidRPr="005927D3" w:rsidRDefault="00A3246B" w:rsidP="00BA5C17">
      <w:pPr>
        <w:widowControl w:val="0"/>
        <w:autoSpaceDE w:val="0"/>
        <w:autoSpaceDN w:val="0"/>
        <w:ind w:firstLine="709"/>
        <w:jc w:val="both"/>
      </w:pPr>
      <w:r w:rsidRPr="005927D3">
        <w:lastRenderedPageBreak/>
        <w:t>а) 1000 рублей, если цена Контракта не превышает 3 млн. рублей (включительно);</w:t>
      </w:r>
    </w:p>
    <w:p w14:paraId="763BE1C9" w14:textId="550B73AA" w:rsidR="00A3246B" w:rsidRPr="005927D3" w:rsidRDefault="002A2FC9" w:rsidP="00BA5C17">
      <w:pPr>
        <w:widowControl w:val="0"/>
        <w:autoSpaceDE w:val="0"/>
        <w:autoSpaceDN w:val="0"/>
        <w:ind w:firstLine="709"/>
        <w:jc w:val="both"/>
      </w:pPr>
      <w:r>
        <w:t>6</w:t>
      </w:r>
      <w:r w:rsidR="00A3246B">
        <w:t>.6. Общая сумма начисленных штрафов</w:t>
      </w:r>
      <w:r w:rsidR="00A3246B" w:rsidRPr="005927D3">
        <w:t xml:space="preserve"> за ненадлежащее исполнение </w:t>
      </w:r>
      <w:r w:rsidR="00A3246B" w:rsidRPr="00BA5C17">
        <w:t xml:space="preserve">Муниципальным </w:t>
      </w:r>
      <w:r w:rsidR="00A3246B" w:rsidRPr="005927D3">
        <w:t>Заказчиком обязательств, предусмотренных Контрактом, не может превышать цену Контракта.</w:t>
      </w:r>
    </w:p>
    <w:p w14:paraId="7251D76C" w14:textId="2F492821" w:rsidR="00A3246B" w:rsidRPr="005927D3" w:rsidRDefault="002A2FC9" w:rsidP="00BA5C17">
      <w:pPr>
        <w:widowControl w:val="0"/>
        <w:autoSpaceDE w:val="0"/>
        <w:autoSpaceDN w:val="0"/>
        <w:ind w:firstLine="709"/>
        <w:jc w:val="both"/>
      </w:pPr>
      <w:r>
        <w:t>6</w:t>
      </w:r>
      <w:r w:rsidR="00A3246B" w:rsidRPr="005927D3">
        <w:t xml:space="preserve">.7 </w:t>
      </w:r>
      <w:proofErr w:type="gramStart"/>
      <w:r w:rsidR="00A3246B" w:rsidRPr="005927D3">
        <w:t>В</w:t>
      </w:r>
      <w:proofErr w:type="gramEnd"/>
      <w:r w:rsidR="00A3246B" w:rsidRPr="005927D3">
        <w:t xml:space="preserve"> случае просрочки исполнения </w:t>
      </w:r>
      <w:r w:rsidR="00A3246B" w:rsidRPr="00BA5C17">
        <w:t>Исполнителем</w:t>
      </w:r>
      <w:r w:rsidR="00A3246B" w:rsidRPr="005927D3">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3246B" w:rsidRPr="00BA5C17">
        <w:t>Исполнителем</w:t>
      </w:r>
      <w:r w:rsidR="00A3246B" w:rsidRPr="005927D3">
        <w:t xml:space="preserve"> обязательств, предусмотренных Контрактом,</w:t>
      </w:r>
      <w:r w:rsidR="00A3246B">
        <w:t xml:space="preserve"> </w:t>
      </w:r>
      <w:r w:rsidR="00A3246B" w:rsidRPr="00BA5C17">
        <w:t>Муниципальный</w:t>
      </w:r>
      <w:r w:rsidR="00A3246B" w:rsidRPr="005927D3">
        <w:t xml:space="preserve"> Заказчик направляет </w:t>
      </w:r>
      <w:r w:rsidR="00A3246B">
        <w:t>Исполнителю</w:t>
      </w:r>
      <w:r w:rsidR="00A3246B" w:rsidRPr="005927D3">
        <w:t xml:space="preserve"> требование об уплате штрафа и (или) пени. </w:t>
      </w:r>
    </w:p>
    <w:p w14:paraId="48C250BB" w14:textId="61FEFAA3" w:rsidR="00A3246B" w:rsidRPr="005927D3" w:rsidRDefault="00A3246B" w:rsidP="00BA5C17">
      <w:pPr>
        <w:widowControl w:val="0"/>
        <w:autoSpaceDE w:val="0"/>
        <w:autoSpaceDN w:val="0"/>
        <w:ind w:firstLine="709"/>
        <w:jc w:val="both"/>
      </w:pPr>
      <w:r w:rsidRPr="005927D3">
        <w:t xml:space="preserve">Пеня начисляется за каждый день просрочки исполнения </w:t>
      </w:r>
      <w:r>
        <w:t>Исполнителем</w:t>
      </w:r>
      <w:r w:rsidRPr="005927D3">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t xml:space="preserve"> ключевой</w:t>
      </w:r>
      <w:r w:rsidRPr="005927D3">
        <w:t xml:space="preserve"> ставки </w:t>
      </w:r>
      <w:r w:rsidR="00CC31E0">
        <w:t xml:space="preserve"> </w:t>
      </w:r>
      <w:r w:rsidRPr="005927D3">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r w:rsidRPr="005927D3">
        <w:t xml:space="preserve">. </w:t>
      </w:r>
    </w:p>
    <w:p w14:paraId="619FF192" w14:textId="0DE217DC" w:rsidR="00A3246B" w:rsidRPr="005927D3" w:rsidRDefault="002A2FC9" w:rsidP="00BA5C17">
      <w:pPr>
        <w:widowControl w:val="0"/>
        <w:autoSpaceDE w:val="0"/>
        <w:autoSpaceDN w:val="0"/>
        <w:ind w:firstLine="709"/>
        <w:jc w:val="both"/>
      </w:pPr>
      <w:r>
        <w:t>6</w:t>
      </w:r>
      <w:r w:rsidR="00A3246B" w:rsidRPr="005927D3">
        <w:t>.8.</w:t>
      </w:r>
      <w:r w:rsidR="003B620D">
        <w:t xml:space="preserve"> </w:t>
      </w:r>
      <w:r w:rsidR="00A3246B" w:rsidRPr="005927D3">
        <w:t xml:space="preserve">За каждый факт неисполнения или ненадлежащего исполнения </w:t>
      </w:r>
      <w:r w:rsidR="00A3246B">
        <w:t>Исполнителем</w:t>
      </w:r>
      <w:r w:rsidR="00A3246B" w:rsidRPr="005927D3">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A3246B">
        <w:t xml:space="preserve">размере </w:t>
      </w:r>
      <w:r w:rsidR="003B620D">
        <w:t>___</w:t>
      </w:r>
      <w:r w:rsidR="00A3246B" w:rsidRPr="00E42871">
        <w:t xml:space="preserve"> рублей </w:t>
      </w:r>
      <w:r w:rsidR="003B620D">
        <w:t>__</w:t>
      </w:r>
      <w:r w:rsidR="00A3246B" w:rsidRPr="00E42871">
        <w:t xml:space="preserve"> копеек</w:t>
      </w:r>
      <w:r w:rsidR="00A3246B" w:rsidRPr="005927D3">
        <w:t xml:space="preserve">, что составляет 10  </w:t>
      </w:r>
      <w:r w:rsidR="00CC31E0">
        <w:t xml:space="preserve"> </w:t>
      </w:r>
      <w:bookmarkStart w:id="6" w:name="_GoBack"/>
      <w:bookmarkEnd w:id="6"/>
      <w:r w:rsidR="00A3246B" w:rsidRPr="005927D3">
        <w:t>процентов цены Контракта.</w:t>
      </w:r>
    </w:p>
    <w:p w14:paraId="50034D7F" w14:textId="77777777" w:rsidR="00A3246B" w:rsidRPr="005927D3" w:rsidRDefault="00A3246B" w:rsidP="00BA5C17">
      <w:pPr>
        <w:widowControl w:val="0"/>
        <w:autoSpaceDE w:val="0"/>
        <w:autoSpaceDN w:val="0"/>
        <w:ind w:firstLine="709"/>
        <w:jc w:val="both"/>
      </w:pPr>
      <w:r w:rsidRPr="00BA5C17">
        <w:t>а</w:t>
      </w:r>
      <w:r w:rsidRPr="005927D3">
        <w:t>) 10 процентов цены Контракта (этапа) в случае, если цена контракта (этапа) не превышает 3 млн. рублей;</w:t>
      </w:r>
    </w:p>
    <w:p w14:paraId="29C0EAB6" w14:textId="1070043B" w:rsidR="00A3246B" w:rsidRPr="005927D3" w:rsidRDefault="002A2FC9" w:rsidP="00BA5C17">
      <w:pPr>
        <w:widowControl w:val="0"/>
        <w:autoSpaceDE w:val="0"/>
        <w:autoSpaceDN w:val="0"/>
        <w:ind w:firstLine="709"/>
        <w:jc w:val="both"/>
      </w:pPr>
      <w:r>
        <w:t>6</w:t>
      </w:r>
      <w:r w:rsidR="00A3246B" w:rsidRPr="005927D3">
        <w:t>.9</w:t>
      </w:r>
      <w:r w:rsidR="00A3246B">
        <w:t>.</w:t>
      </w:r>
      <w:r w:rsidR="00DD055E">
        <w:t xml:space="preserve"> </w:t>
      </w:r>
      <w:r w:rsidR="00A3246B" w:rsidRPr="005927D3">
        <w:t xml:space="preserve">За каждый факт неисполнения или ненадлежащего исполнения </w:t>
      </w:r>
      <w:r w:rsidR="00A3246B">
        <w:t>Исполнителем</w:t>
      </w:r>
      <w:r w:rsidR="00A3246B" w:rsidRPr="005927D3">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A3246B">
        <w:t>в размере</w:t>
      </w:r>
      <w:r w:rsidR="00A3246B" w:rsidRPr="005927D3">
        <w:t>, определяемо</w:t>
      </w:r>
      <w:r w:rsidR="00A3246B">
        <w:t>м</w:t>
      </w:r>
      <w:r w:rsidR="00A3246B" w:rsidRPr="005927D3">
        <w:t xml:space="preserve"> в следующем порядке:</w:t>
      </w:r>
    </w:p>
    <w:p w14:paraId="68F91F55" w14:textId="77777777" w:rsidR="00A3246B" w:rsidRPr="005927D3" w:rsidRDefault="00A3246B" w:rsidP="00BA5C17">
      <w:pPr>
        <w:widowControl w:val="0"/>
        <w:autoSpaceDE w:val="0"/>
        <w:autoSpaceDN w:val="0"/>
        <w:ind w:firstLine="709"/>
        <w:jc w:val="both"/>
      </w:pPr>
      <w:r w:rsidRPr="005927D3">
        <w:t>а) 1000 рублей, если цена контракта не превышает 3 млн. рублей;</w:t>
      </w:r>
    </w:p>
    <w:p w14:paraId="3833EA34" w14:textId="6D57FD8C" w:rsidR="00A3246B" w:rsidRPr="005927D3" w:rsidRDefault="002A2FC9" w:rsidP="00BA5C17">
      <w:pPr>
        <w:widowControl w:val="0"/>
        <w:autoSpaceDE w:val="0"/>
        <w:autoSpaceDN w:val="0"/>
        <w:ind w:firstLine="709"/>
        <w:jc w:val="both"/>
      </w:pPr>
      <w:r>
        <w:t>6</w:t>
      </w:r>
      <w:r w:rsidR="00A3246B" w:rsidRPr="005927D3">
        <w:t>.</w:t>
      </w:r>
      <w:r w:rsidR="00A3246B">
        <w:t>10</w:t>
      </w:r>
      <w:r w:rsidR="00A3246B" w:rsidRPr="005927D3">
        <w:t>. Общ</w:t>
      </w:r>
      <w:r w:rsidR="00A3246B">
        <w:t>ая сумма начисленных штрафов</w:t>
      </w:r>
      <w:r w:rsidR="00A3246B" w:rsidRPr="005927D3">
        <w:t xml:space="preserve"> за неисполнение или ненадлежащее исполнение </w:t>
      </w:r>
      <w:r w:rsidR="00A3246B">
        <w:t>Исполнителем</w:t>
      </w:r>
      <w:r w:rsidR="00A3246B" w:rsidRPr="005927D3">
        <w:t xml:space="preserve"> обязательств, предусмотренных Контрактом, не может превышать цену Контракта.</w:t>
      </w:r>
    </w:p>
    <w:p w14:paraId="3AAC9D11" w14:textId="0FD6819F" w:rsidR="00A3246B" w:rsidRPr="005927D3" w:rsidRDefault="002A2FC9" w:rsidP="00BA5C17">
      <w:pPr>
        <w:widowControl w:val="0"/>
        <w:autoSpaceDE w:val="0"/>
        <w:autoSpaceDN w:val="0"/>
        <w:ind w:firstLine="709"/>
        <w:jc w:val="both"/>
      </w:pPr>
      <w:r>
        <w:t>6</w:t>
      </w:r>
      <w:r w:rsidR="00A3246B" w:rsidRPr="005927D3">
        <w:t>.</w:t>
      </w:r>
      <w:r w:rsidR="00A3246B">
        <w:t>11</w:t>
      </w:r>
      <w:r w:rsidR="00A3246B"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B12564B" w14:textId="6F77A50B" w:rsidR="00A3246B" w:rsidRPr="005927D3" w:rsidRDefault="002A2FC9" w:rsidP="00BA5C17">
      <w:pPr>
        <w:widowControl w:val="0"/>
        <w:autoSpaceDE w:val="0"/>
        <w:autoSpaceDN w:val="0"/>
        <w:ind w:firstLine="709"/>
        <w:jc w:val="both"/>
      </w:pPr>
      <w:r>
        <w:t>6</w:t>
      </w:r>
      <w:r w:rsidR="00A3246B">
        <w:t>.12</w:t>
      </w:r>
      <w:r w:rsidR="00A3246B" w:rsidRPr="005927D3">
        <w:t xml:space="preserve">. В случае начисления неустойки и штрафа </w:t>
      </w:r>
      <w:r w:rsidR="00A3246B" w:rsidRPr="00BA5C17">
        <w:t xml:space="preserve">Муниципальный </w:t>
      </w:r>
      <w:r w:rsidR="00A3246B" w:rsidRPr="005927D3">
        <w:t xml:space="preserve">Заказчик вправе зачесть их в счет причитающихся </w:t>
      </w:r>
      <w:r w:rsidR="00A3246B">
        <w:t>Исполнителю</w:t>
      </w:r>
      <w:r w:rsidR="00A3246B" w:rsidRPr="005927D3">
        <w:t xml:space="preserve"> платежей. </w:t>
      </w:r>
      <w:r w:rsidR="00A3246B">
        <w:t xml:space="preserve">Муниципальный </w:t>
      </w:r>
      <w:r w:rsidR="00A3246B" w:rsidRPr="005927D3">
        <w:t xml:space="preserve">Заказчик в этом случае направляет соответствующее уведомление </w:t>
      </w:r>
      <w:r w:rsidR="00A3246B">
        <w:t>Исполнителю</w:t>
      </w:r>
      <w:r w:rsidR="00A3246B" w:rsidRPr="005927D3">
        <w:t>.</w:t>
      </w:r>
    </w:p>
    <w:p w14:paraId="598528CD" w14:textId="10E07072" w:rsidR="00A3246B" w:rsidRPr="005927D3" w:rsidRDefault="002A2FC9" w:rsidP="00BA5C17">
      <w:pPr>
        <w:widowControl w:val="0"/>
        <w:autoSpaceDE w:val="0"/>
        <w:autoSpaceDN w:val="0"/>
        <w:ind w:firstLine="709"/>
        <w:jc w:val="both"/>
      </w:pPr>
      <w:r>
        <w:t>6</w:t>
      </w:r>
      <w:r w:rsidR="00A3246B" w:rsidRPr="005927D3">
        <w:t>.1</w:t>
      </w:r>
      <w:r w:rsidR="00A3246B">
        <w:t>3</w:t>
      </w:r>
      <w:r w:rsidR="00A3246B" w:rsidRPr="005927D3">
        <w:t xml:space="preserve">. Уплата неустойки (штрафа, пени) производится </w:t>
      </w:r>
      <w:r w:rsidR="00A3246B">
        <w:t>Исполнителем</w:t>
      </w:r>
      <w:r w:rsidR="00A3246B" w:rsidRPr="005927D3">
        <w:t xml:space="preserve"> на основании претензии </w:t>
      </w:r>
      <w:r w:rsidR="00A3246B">
        <w:t xml:space="preserve">Муниципального </w:t>
      </w:r>
      <w:r w:rsidR="00A3246B" w:rsidRPr="005927D3">
        <w:t xml:space="preserve">Заказчика путем перечисления денежных средств на счет, указанный в </w:t>
      </w:r>
      <w:r w:rsidR="00A3246B">
        <w:t>претензии</w:t>
      </w:r>
      <w:r w:rsidR="00A3246B" w:rsidRPr="005927D3">
        <w:t>.</w:t>
      </w:r>
    </w:p>
    <w:p w14:paraId="647B2B18" w14:textId="5A28A909" w:rsidR="00A3246B" w:rsidRPr="005927D3" w:rsidRDefault="002A2FC9" w:rsidP="00BA5C17">
      <w:pPr>
        <w:widowControl w:val="0"/>
        <w:autoSpaceDE w:val="0"/>
        <w:autoSpaceDN w:val="0"/>
        <w:ind w:firstLine="709"/>
        <w:jc w:val="both"/>
      </w:pPr>
      <w:r w:rsidRPr="00BA5C17">
        <w:t>6</w:t>
      </w:r>
      <w:r w:rsidR="00A3246B" w:rsidRPr="00BA5C17">
        <w:t>.14.</w:t>
      </w:r>
      <w:r w:rsidR="000A5F90">
        <w:t xml:space="preserve"> </w:t>
      </w:r>
      <w:r w:rsidR="00A3246B" w:rsidRPr="00BA5C17">
        <w:t xml:space="preserve">Уплата неустойки (процентов), иных санкций в соответствии с условиями настоящего </w:t>
      </w:r>
      <w:r w:rsidR="00A3246B" w:rsidRPr="005927D3">
        <w:t>договора</w:t>
      </w:r>
      <w:r w:rsidR="00A3246B" w:rsidRPr="00BA5C17">
        <w:t xml:space="preserve"> и действующего законодательства не освобождает стороны от выполнения своих обязательств по </w:t>
      </w:r>
      <w:r w:rsidR="00A3246B">
        <w:t>Контракту</w:t>
      </w:r>
      <w:r w:rsidR="00A3246B" w:rsidRPr="005927D3">
        <w:t>.</w:t>
      </w:r>
    </w:p>
    <w:p w14:paraId="643123C3" w14:textId="6F6FE64D" w:rsidR="00A3246B" w:rsidRPr="00BA5C17" w:rsidRDefault="002A2FC9" w:rsidP="00BA5C17">
      <w:pPr>
        <w:widowControl w:val="0"/>
        <w:autoSpaceDE w:val="0"/>
        <w:autoSpaceDN w:val="0"/>
        <w:adjustRightInd w:val="0"/>
        <w:ind w:firstLine="709"/>
        <w:jc w:val="both"/>
      </w:pPr>
      <w:r w:rsidRPr="00BA5C17">
        <w:t>6</w:t>
      </w:r>
      <w:r w:rsidR="00A3246B" w:rsidRPr="00BA5C17">
        <w:t xml:space="preserve">.15. Штрафы и пени, причитающиеся взысканию с </w:t>
      </w:r>
      <w:r w:rsidR="00A3246B">
        <w:t>Исполнителя</w:t>
      </w:r>
      <w:r w:rsidR="00A3246B" w:rsidRPr="00BA5C17">
        <w:t xml:space="preserve">, могут быть удержаны Муниципальным Заказчиком из средств, подлежащих оплате фактически оказанных работ. </w:t>
      </w:r>
    </w:p>
    <w:p w14:paraId="4C35ED32" w14:textId="64E9A24C" w:rsidR="00A3246B" w:rsidRPr="005927D3" w:rsidRDefault="002A2FC9" w:rsidP="00BA5C17">
      <w:pPr>
        <w:widowControl w:val="0"/>
        <w:autoSpaceDE w:val="0"/>
        <w:autoSpaceDN w:val="0"/>
        <w:adjustRightInd w:val="0"/>
        <w:ind w:firstLine="709"/>
        <w:jc w:val="both"/>
      </w:pPr>
      <w:r>
        <w:t>6</w:t>
      </w:r>
      <w:r w:rsidR="00A3246B" w:rsidRPr="005927D3">
        <w:t>.1</w:t>
      </w:r>
      <w:r w:rsidR="00A3246B">
        <w:t>6</w:t>
      </w:r>
      <w:r w:rsidR="00A3246B" w:rsidRPr="005927D3">
        <w:t>.</w:t>
      </w:r>
      <w:r w:rsidR="000A5F90">
        <w:t xml:space="preserve"> </w:t>
      </w:r>
      <w:r w:rsidR="00A3246B" w:rsidRPr="005927D3">
        <w:t xml:space="preserve">Уплата неустойки, а также возмещение убытков, причиненных ненадлежащим исполнением обязательств, не освобождает </w:t>
      </w:r>
      <w:r w:rsidR="00A3246B">
        <w:t xml:space="preserve">Исполнителя </w:t>
      </w:r>
      <w:r w:rsidR="00A3246B" w:rsidRPr="005927D3">
        <w:t>от исполнения обязательств. Неустойка взимается за каждое нарушение в отдельности.</w:t>
      </w:r>
    </w:p>
    <w:p w14:paraId="4BD96C95" w14:textId="065FA749" w:rsidR="00A3246B" w:rsidRPr="005927D3" w:rsidRDefault="002A2FC9" w:rsidP="00BA5C17">
      <w:pPr>
        <w:ind w:firstLine="709"/>
        <w:jc w:val="both"/>
      </w:pPr>
      <w:r>
        <w:t>6</w:t>
      </w:r>
      <w:r w:rsidR="00A3246B">
        <w:t>.17</w:t>
      </w:r>
      <w:r w:rsidR="00A3246B" w:rsidRPr="005927D3">
        <w:t xml:space="preserve">. Устранение </w:t>
      </w:r>
      <w:r w:rsidR="00A3246B">
        <w:t>Исполнителем</w:t>
      </w:r>
      <w:r w:rsidR="00A3246B" w:rsidRPr="005927D3">
        <w:t xml:space="preserve"> в установленные сроки, выявленных </w:t>
      </w:r>
      <w:r w:rsidR="00A3246B" w:rsidRPr="00BA5C17">
        <w:t xml:space="preserve">Муниципальным </w:t>
      </w:r>
      <w:r w:rsidR="00A3246B" w:rsidRPr="005927D3">
        <w:t>Заказчиком недостатков, не освобождает его от уплаты неустойки (штрафа, пени), предусмотренных Контрактом.</w:t>
      </w:r>
    </w:p>
    <w:p w14:paraId="6F276CAA" w14:textId="2FF2A0B2" w:rsidR="00000A3B" w:rsidRDefault="002A2FC9" w:rsidP="00BA5C17">
      <w:pPr>
        <w:tabs>
          <w:tab w:val="left" w:pos="3240"/>
        </w:tabs>
        <w:autoSpaceDE w:val="0"/>
        <w:autoSpaceDN w:val="0"/>
        <w:adjustRightInd w:val="0"/>
        <w:ind w:firstLine="709"/>
        <w:jc w:val="both"/>
      </w:pPr>
      <w:r>
        <w:t>6</w:t>
      </w:r>
      <w:r w:rsidR="00A3246B">
        <w:t>.18</w:t>
      </w:r>
      <w:r w:rsidR="00A3246B" w:rsidRPr="005927D3">
        <w:t xml:space="preserve">. Применение предусмотренной Контрактом неустойки не лишает </w:t>
      </w:r>
      <w:r w:rsidR="00A3246B" w:rsidRPr="00BA5C17">
        <w:t xml:space="preserve">Муниципального </w:t>
      </w:r>
      <w:r w:rsidR="00A3246B" w:rsidRPr="005927D3">
        <w:t xml:space="preserve">Заказчика права на возмещение в полном объеме убытков, возникших в результате неисполнения (ненадлежащего исполнения) </w:t>
      </w:r>
      <w:r w:rsidR="00A3246B">
        <w:t>Исполнителем</w:t>
      </w:r>
      <w:r w:rsidR="00A3246B" w:rsidRPr="005927D3">
        <w:t xml:space="preserve"> своих обязательств</w:t>
      </w:r>
      <w:r w:rsidR="003A29A3">
        <w:t>.</w:t>
      </w:r>
    </w:p>
    <w:p w14:paraId="56809C1C" w14:textId="77777777" w:rsidR="003A29A3" w:rsidRDefault="003A29A3" w:rsidP="00231F5C">
      <w:pPr>
        <w:tabs>
          <w:tab w:val="left" w:pos="3240"/>
        </w:tabs>
        <w:autoSpaceDE w:val="0"/>
        <w:autoSpaceDN w:val="0"/>
        <w:adjustRightInd w:val="0"/>
        <w:jc w:val="both"/>
        <w:rPr>
          <w:b/>
          <w:caps/>
          <w:color w:val="000000"/>
        </w:rPr>
      </w:pPr>
    </w:p>
    <w:p w14:paraId="1EF1BCA9" w14:textId="787BBD03" w:rsidR="005E5DDD" w:rsidRPr="007228D5" w:rsidRDefault="002A2FC9" w:rsidP="005E5DDD">
      <w:pPr>
        <w:widowControl w:val="0"/>
        <w:autoSpaceDE w:val="0"/>
        <w:autoSpaceDN w:val="0"/>
        <w:jc w:val="center"/>
        <w:outlineLvl w:val="1"/>
        <w:rPr>
          <w:b/>
        </w:rPr>
      </w:pPr>
      <w:r>
        <w:rPr>
          <w:b/>
        </w:rPr>
        <w:t>7</w:t>
      </w:r>
      <w:r w:rsidR="005E5DDD" w:rsidRPr="007228D5">
        <w:rPr>
          <w:b/>
        </w:rPr>
        <w:t>. Обстоятельства непреодолимой силы</w:t>
      </w:r>
    </w:p>
    <w:p w14:paraId="3ADF54BE" w14:textId="77777777" w:rsidR="005E5DDD" w:rsidRPr="005E5DDD" w:rsidRDefault="005E5DDD" w:rsidP="00BA5C17">
      <w:pPr>
        <w:widowControl w:val="0"/>
        <w:autoSpaceDE w:val="0"/>
        <w:autoSpaceDN w:val="0"/>
        <w:jc w:val="both"/>
      </w:pPr>
    </w:p>
    <w:p w14:paraId="24C2E374" w14:textId="628134A7" w:rsidR="00BE2C4E" w:rsidRPr="00BE2C4E" w:rsidRDefault="002A2FC9" w:rsidP="00BA5C17">
      <w:pPr>
        <w:widowControl w:val="0"/>
        <w:autoSpaceDE w:val="0"/>
        <w:autoSpaceDN w:val="0"/>
        <w:ind w:firstLine="540"/>
        <w:jc w:val="both"/>
      </w:pPr>
      <w:r>
        <w:lastRenderedPageBreak/>
        <w:t>7</w:t>
      </w:r>
      <w:r w:rsidR="00BE2C4E" w:rsidRPr="00BE2C4E">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39C983A" w14:textId="201208B7" w:rsidR="00BE2C4E" w:rsidRPr="00BE2C4E" w:rsidRDefault="002A2FC9" w:rsidP="00BA5C17">
      <w:pPr>
        <w:widowControl w:val="0"/>
        <w:autoSpaceDE w:val="0"/>
        <w:autoSpaceDN w:val="0"/>
        <w:ind w:firstLine="540"/>
        <w:jc w:val="both"/>
      </w:pPr>
      <w:r>
        <w:t>7</w:t>
      </w:r>
      <w:r w:rsidR="00BE2C4E" w:rsidRPr="00BE2C4E">
        <w:t xml:space="preserve">.2. Сторона, у которой возникли обстоятельства непреодолимой силы, обязана в течение </w:t>
      </w:r>
      <w:r w:rsidR="00BE2C4E" w:rsidRPr="00BE2C4E">
        <w:rPr>
          <w:u w:val="single"/>
        </w:rPr>
        <w:t>___3___</w:t>
      </w:r>
      <w:r w:rsidR="00BE2C4E" w:rsidRPr="00BE2C4E">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988E707" w14:textId="77777777" w:rsidR="005E5DDD" w:rsidRPr="005E5DDD" w:rsidRDefault="005E5DDD" w:rsidP="005E5DDD">
      <w:pPr>
        <w:widowControl w:val="0"/>
        <w:autoSpaceDE w:val="0"/>
        <w:autoSpaceDN w:val="0"/>
        <w:jc w:val="both"/>
      </w:pPr>
    </w:p>
    <w:p w14:paraId="6413B7FB" w14:textId="689C380E" w:rsidR="005E5DDD" w:rsidRPr="0033246D" w:rsidRDefault="002A2FC9" w:rsidP="005E5DDD">
      <w:pPr>
        <w:widowControl w:val="0"/>
        <w:autoSpaceDE w:val="0"/>
        <w:autoSpaceDN w:val="0"/>
        <w:jc w:val="center"/>
        <w:outlineLvl w:val="1"/>
        <w:rPr>
          <w:b/>
        </w:rPr>
      </w:pPr>
      <w:r>
        <w:rPr>
          <w:b/>
        </w:rPr>
        <w:t>8</w:t>
      </w:r>
      <w:r w:rsidR="005E5DDD" w:rsidRPr="0033246D">
        <w:rPr>
          <w:b/>
        </w:rPr>
        <w:t>. Порядок урегулирования споров</w:t>
      </w:r>
    </w:p>
    <w:p w14:paraId="6385FA1D" w14:textId="77777777" w:rsidR="005E5DDD" w:rsidRPr="005E5DDD" w:rsidRDefault="005E5DDD" w:rsidP="005E5DDD">
      <w:pPr>
        <w:widowControl w:val="0"/>
        <w:autoSpaceDE w:val="0"/>
        <w:autoSpaceDN w:val="0"/>
        <w:jc w:val="both"/>
      </w:pPr>
    </w:p>
    <w:p w14:paraId="25D913E3" w14:textId="6A3C18BB" w:rsidR="00C3274C" w:rsidRPr="00C526BC" w:rsidRDefault="002A2FC9" w:rsidP="00C3274C">
      <w:pPr>
        <w:ind w:firstLine="708"/>
        <w:jc w:val="both"/>
      </w:pPr>
      <w:r>
        <w:t>8</w:t>
      </w:r>
      <w:r w:rsidR="00C3274C" w:rsidRPr="00C526BC">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13DCADC8" w14:textId="3A350AE5" w:rsidR="00C3274C" w:rsidRPr="00C526BC" w:rsidRDefault="002A2FC9" w:rsidP="00C3274C">
      <w:pPr>
        <w:ind w:firstLine="708"/>
        <w:jc w:val="both"/>
      </w:pPr>
      <w:r>
        <w:t>8</w:t>
      </w:r>
      <w:r w:rsidR="00C3274C" w:rsidRPr="00C526BC">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14037B9E" w14:textId="4B4F17F6" w:rsidR="005E5DDD" w:rsidRDefault="002A2FC9" w:rsidP="00C3274C">
      <w:pPr>
        <w:widowControl w:val="0"/>
        <w:autoSpaceDE w:val="0"/>
        <w:autoSpaceDN w:val="0"/>
        <w:ind w:firstLine="540"/>
        <w:jc w:val="both"/>
      </w:pPr>
      <w:r>
        <w:t>8</w:t>
      </w:r>
      <w:r w:rsidR="00C3274C" w:rsidRPr="00C526BC">
        <w:t xml:space="preserve">.3.   Любые   </w:t>
      </w:r>
      <w:r w:rsidR="007E0AC3" w:rsidRPr="00C526BC">
        <w:t>споры, неурегулированные во внесудебном порядке</w:t>
      </w:r>
      <w:r w:rsidR="00C3274C" w:rsidRPr="00C526BC">
        <w:t>,</w:t>
      </w:r>
      <w:r w:rsidR="005D3F97">
        <w:t xml:space="preserve"> </w:t>
      </w:r>
      <w:r w:rsidR="00C3274C" w:rsidRPr="00C526BC">
        <w:t xml:space="preserve">разрешаются </w:t>
      </w:r>
      <w:r w:rsidR="00C3274C">
        <w:t xml:space="preserve">в </w:t>
      </w:r>
      <w:r w:rsidR="00C3274C" w:rsidRPr="00E905CA">
        <w:t>Арбитражном суде г. Санкт-Петербурга и Ленинградской области</w:t>
      </w:r>
      <w:r w:rsidR="00E93D05">
        <w:t>.</w:t>
      </w:r>
    </w:p>
    <w:p w14:paraId="64AA2B72" w14:textId="77777777" w:rsidR="00C3274C" w:rsidRPr="005E5DDD" w:rsidRDefault="00C3274C" w:rsidP="00C3274C">
      <w:pPr>
        <w:widowControl w:val="0"/>
        <w:autoSpaceDE w:val="0"/>
        <w:autoSpaceDN w:val="0"/>
        <w:ind w:firstLine="540"/>
        <w:jc w:val="both"/>
      </w:pPr>
    </w:p>
    <w:p w14:paraId="6F51A674" w14:textId="0AD29365" w:rsidR="005E5DDD" w:rsidRPr="0033246D" w:rsidRDefault="002A2FC9" w:rsidP="005E5DDD">
      <w:pPr>
        <w:widowControl w:val="0"/>
        <w:autoSpaceDE w:val="0"/>
        <w:autoSpaceDN w:val="0"/>
        <w:jc w:val="center"/>
        <w:outlineLvl w:val="1"/>
        <w:rPr>
          <w:b/>
        </w:rPr>
      </w:pPr>
      <w:r>
        <w:rPr>
          <w:b/>
        </w:rPr>
        <w:t>9</w:t>
      </w:r>
      <w:r w:rsidR="005E5DDD" w:rsidRPr="0033246D">
        <w:rPr>
          <w:b/>
        </w:rPr>
        <w:t>. Антикоррупционная оговорка</w:t>
      </w:r>
    </w:p>
    <w:p w14:paraId="2A6B9B84" w14:textId="77777777" w:rsidR="005E5DDD" w:rsidRPr="005E5DDD" w:rsidRDefault="005E5DDD" w:rsidP="005E5DDD">
      <w:pPr>
        <w:widowControl w:val="0"/>
        <w:autoSpaceDE w:val="0"/>
        <w:autoSpaceDN w:val="0"/>
        <w:jc w:val="both"/>
      </w:pPr>
    </w:p>
    <w:p w14:paraId="7D39D5AA" w14:textId="3AE1547F" w:rsidR="005E5DDD" w:rsidRPr="005E5DDD" w:rsidRDefault="002A2FC9" w:rsidP="00D63D1E">
      <w:pPr>
        <w:widowControl w:val="0"/>
        <w:autoSpaceDE w:val="0"/>
        <w:autoSpaceDN w:val="0"/>
        <w:ind w:firstLine="539"/>
        <w:jc w:val="both"/>
      </w:pPr>
      <w:r>
        <w:t>9</w:t>
      </w:r>
      <w:r w:rsidR="005E5DDD" w:rsidRPr="005E5DDD">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EC6DC3C" w14:textId="2E9A57B3" w:rsidR="005E5DDD" w:rsidRPr="005E5DDD" w:rsidRDefault="002A2FC9" w:rsidP="00D63D1E">
      <w:pPr>
        <w:widowControl w:val="0"/>
        <w:autoSpaceDE w:val="0"/>
        <w:autoSpaceDN w:val="0"/>
        <w:ind w:firstLine="539"/>
        <w:jc w:val="both"/>
      </w:pPr>
      <w:r>
        <w:t>9</w:t>
      </w:r>
      <w:r w:rsidR="005E5DDD" w:rsidRPr="005E5DDD">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DFBBED8" w14:textId="4D74EDBC" w:rsidR="005E5DDD" w:rsidRPr="005E5DDD" w:rsidRDefault="002A2FC9" w:rsidP="00D63D1E">
      <w:pPr>
        <w:widowControl w:val="0"/>
        <w:autoSpaceDE w:val="0"/>
        <w:autoSpaceDN w:val="0"/>
        <w:ind w:firstLine="539"/>
        <w:jc w:val="both"/>
      </w:pPr>
      <w:r>
        <w:t>9</w:t>
      </w:r>
      <w:r w:rsidR="005E5DDD" w:rsidRPr="005E5DDD">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DD51E29" w14:textId="0864BF37" w:rsidR="005E5DDD" w:rsidRPr="005E5DDD" w:rsidRDefault="002A2FC9" w:rsidP="00D63D1E">
      <w:pPr>
        <w:widowControl w:val="0"/>
        <w:autoSpaceDE w:val="0"/>
        <w:autoSpaceDN w:val="0"/>
        <w:ind w:firstLine="539"/>
        <w:jc w:val="both"/>
      </w:pPr>
      <w:r>
        <w:t>9</w:t>
      </w:r>
      <w:r w:rsidR="005E5DDD" w:rsidRPr="005E5DDD">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F305DA" w14:textId="07F00EEB" w:rsidR="005E5DDD" w:rsidRDefault="002A2FC9" w:rsidP="00D63D1E">
      <w:pPr>
        <w:widowControl w:val="0"/>
        <w:autoSpaceDE w:val="0"/>
        <w:autoSpaceDN w:val="0"/>
        <w:ind w:firstLine="539"/>
        <w:jc w:val="both"/>
      </w:pPr>
      <w:r>
        <w:t>9</w:t>
      </w:r>
      <w:r w:rsidR="005E5DDD" w:rsidRPr="005E5DDD">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D3458CF" w14:textId="77777777" w:rsidR="00187E27" w:rsidRPr="005E5DDD" w:rsidRDefault="00187E27" w:rsidP="005E5DDD">
      <w:pPr>
        <w:widowControl w:val="0"/>
        <w:autoSpaceDE w:val="0"/>
        <w:autoSpaceDN w:val="0"/>
        <w:spacing w:before="220"/>
        <w:ind w:firstLine="540"/>
        <w:jc w:val="both"/>
      </w:pPr>
    </w:p>
    <w:p w14:paraId="4C3FC428" w14:textId="01EE41D1" w:rsidR="00187E27" w:rsidRPr="00EA77A7" w:rsidRDefault="00187E27" w:rsidP="00187E27">
      <w:pPr>
        <w:pStyle w:val="ConsPlusNormal"/>
        <w:jc w:val="center"/>
        <w:outlineLvl w:val="1"/>
        <w:rPr>
          <w:rFonts w:ascii="Times New Roman" w:hAnsi="Times New Roman" w:cs="Times New Roman"/>
          <w:b/>
          <w:sz w:val="24"/>
          <w:szCs w:val="24"/>
        </w:rPr>
      </w:pPr>
      <w:r w:rsidRPr="00EA77A7">
        <w:rPr>
          <w:rFonts w:ascii="Times New Roman" w:hAnsi="Times New Roman" w:cs="Times New Roman"/>
          <w:b/>
          <w:sz w:val="24"/>
          <w:szCs w:val="24"/>
        </w:rPr>
        <w:t>1</w:t>
      </w:r>
      <w:r w:rsidR="002A2FC9">
        <w:rPr>
          <w:rFonts w:ascii="Times New Roman" w:hAnsi="Times New Roman" w:cs="Times New Roman"/>
          <w:b/>
          <w:sz w:val="24"/>
          <w:szCs w:val="24"/>
        </w:rPr>
        <w:t>0</w:t>
      </w:r>
      <w:r w:rsidRPr="00EA77A7">
        <w:rPr>
          <w:rFonts w:ascii="Times New Roman" w:hAnsi="Times New Roman" w:cs="Times New Roman"/>
          <w:b/>
          <w:sz w:val="24"/>
          <w:szCs w:val="24"/>
        </w:rPr>
        <w:t>. Срок действия контракта и особые условия</w:t>
      </w:r>
    </w:p>
    <w:p w14:paraId="45550CE5" w14:textId="77777777" w:rsidR="00187E27" w:rsidRPr="00C526BC" w:rsidRDefault="00187E27" w:rsidP="00187E27">
      <w:pPr>
        <w:pStyle w:val="ConsPlusNormal"/>
        <w:jc w:val="both"/>
        <w:rPr>
          <w:rFonts w:ascii="Times New Roman" w:hAnsi="Times New Roman" w:cs="Times New Roman"/>
          <w:sz w:val="24"/>
          <w:szCs w:val="24"/>
        </w:rPr>
      </w:pPr>
    </w:p>
    <w:p w14:paraId="6ADC8947" w14:textId="6AC0E848" w:rsidR="00187E27" w:rsidRPr="00C526BC" w:rsidRDefault="00187E27" w:rsidP="00D63D1E">
      <w:pPr>
        <w:pStyle w:val="ConsPlusNormal"/>
        <w:ind w:firstLine="540"/>
        <w:jc w:val="both"/>
        <w:rPr>
          <w:rFonts w:ascii="Times New Roman" w:hAnsi="Times New Roman" w:cs="Times New Roman"/>
          <w:sz w:val="24"/>
          <w:szCs w:val="24"/>
        </w:rPr>
      </w:pPr>
      <w:bookmarkStart w:id="7" w:name="P373"/>
      <w:bookmarkEnd w:id="7"/>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.1. Контракт вступает в силу с даты его подписания обеими Сторонами и действует по </w:t>
      </w:r>
      <w:r>
        <w:rPr>
          <w:rFonts w:ascii="Times New Roman" w:hAnsi="Times New Roman" w:cs="Times New Roman"/>
          <w:sz w:val="24"/>
          <w:szCs w:val="24"/>
        </w:rPr>
        <w:t>31</w:t>
      </w:r>
      <w:r w:rsidR="00DB38C0">
        <w:rPr>
          <w:rFonts w:ascii="Times New Roman" w:hAnsi="Times New Roman" w:cs="Times New Roman"/>
          <w:sz w:val="24"/>
          <w:szCs w:val="24"/>
        </w:rPr>
        <w:t xml:space="preserve"> </w:t>
      </w:r>
      <w:r>
        <w:rPr>
          <w:rFonts w:ascii="Times New Roman" w:hAnsi="Times New Roman" w:cs="Times New Roman"/>
          <w:sz w:val="24"/>
          <w:szCs w:val="24"/>
        </w:rPr>
        <w:t>декабря</w:t>
      </w:r>
      <w:r w:rsidRPr="00C526BC">
        <w:rPr>
          <w:rFonts w:ascii="Times New Roman" w:hAnsi="Times New Roman" w:cs="Times New Roman"/>
          <w:sz w:val="24"/>
          <w:szCs w:val="24"/>
        </w:rPr>
        <w:t xml:space="preserve"> 20</w:t>
      </w:r>
      <w:r>
        <w:rPr>
          <w:rFonts w:ascii="Times New Roman" w:hAnsi="Times New Roman" w:cs="Times New Roman"/>
          <w:sz w:val="24"/>
          <w:szCs w:val="24"/>
        </w:rPr>
        <w:t>2</w:t>
      </w:r>
      <w:r w:rsidR="00E52566">
        <w:rPr>
          <w:rFonts w:ascii="Times New Roman" w:hAnsi="Times New Roman" w:cs="Times New Roman"/>
          <w:sz w:val="24"/>
          <w:szCs w:val="24"/>
        </w:rPr>
        <w:t>6</w:t>
      </w:r>
      <w:r w:rsidRPr="00C526B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298B4BB3" w14:textId="4CDB633A" w:rsidR="00F51E95" w:rsidRDefault="00187E27" w:rsidP="00D63D1E">
      <w:pPr>
        <w:pStyle w:val="ConsPlusNormal"/>
        <w:ind w:firstLine="540"/>
        <w:jc w:val="both"/>
        <w:rPr>
          <w:rFonts w:ascii="Times New Roman" w:hAnsi="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.2. </w:t>
      </w:r>
      <w:r w:rsidR="00D63D1E" w:rsidRPr="00E70E29">
        <w:rPr>
          <w:rFonts w:ascii="Times New Roman" w:hAnsi="Times New Roman"/>
          <w:sz w:val="24"/>
          <w:szCs w:val="24"/>
        </w:rPr>
        <w:t xml:space="preserve">Изменение существенных условий контракта при его исполнении не допускается, за исключением случаев, предусмотренных Федеральным </w:t>
      </w:r>
      <w:hyperlink r:id="rId9" w:history="1">
        <w:r w:rsidR="00D63D1E" w:rsidRPr="00E70E29">
          <w:rPr>
            <w:rFonts w:ascii="Times New Roman" w:hAnsi="Times New Roman"/>
            <w:sz w:val="24"/>
            <w:szCs w:val="24"/>
          </w:rPr>
          <w:t>законом</w:t>
        </w:r>
      </w:hyperlink>
      <w:r w:rsidR="00F51E95">
        <w:rPr>
          <w:rFonts w:ascii="Times New Roman" w:hAnsi="Times New Roman"/>
          <w:sz w:val="24"/>
          <w:szCs w:val="24"/>
        </w:rPr>
        <w:t xml:space="preserve"> N 44-ФЗ.</w:t>
      </w:r>
    </w:p>
    <w:p w14:paraId="5FE3E2E0" w14:textId="51F0782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448384D7" w14:textId="1DC99EFA"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w:t>
      </w:r>
      <w:hyperlink r:id="rId10" w:history="1">
        <w:r w:rsidRPr="007E0AC3">
          <w:rPr>
            <w:rFonts w:ascii="Times New Roman" w:hAnsi="Times New Roman" w:cs="Times New Roman"/>
            <w:sz w:val="24"/>
            <w:szCs w:val="24"/>
          </w:rPr>
          <w:t>статьи 95</w:t>
        </w:r>
      </w:hyperlink>
      <w:r w:rsidRPr="00C526BC">
        <w:rPr>
          <w:rFonts w:ascii="Times New Roman" w:hAnsi="Times New Roman" w:cs="Times New Roman"/>
          <w:sz w:val="24"/>
          <w:szCs w:val="24"/>
        </w:rPr>
        <w:t xml:space="preserve"> Федерального закона N 44-ФЗ.</w:t>
      </w:r>
    </w:p>
    <w:p w14:paraId="048C014E" w14:textId="1223AFDF"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1" w:history="1">
        <w:r w:rsidRPr="007E0AC3">
          <w:rPr>
            <w:rFonts w:ascii="Times New Roman" w:hAnsi="Times New Roman" w:cs="Times New Roman"/>
            <w:sz w:val="24"/>
            <w:szCs w:val="24"/>
          </w:rPr>
          <w:t>законом</w:t>
        </w:r>
      </w:hyperlink>
      <w:r w:rsidRPr="00C526BC">
        <w:rPr>
          <w:rFonts w:ascii="Times New Roman" w:hAnsi="Times New Roman" w:cs="Times New Roman"/>
          <w:sz w:val="24"/>
          <w:szCs w:val="24"/>
        </w:rPr>
        <w:t xml:space="preserve"> от 6 апреля 2011 г. N 63-ФЗ "Об электронной подписи".</w:t>
      </w:r>
    </w:p>
    <w:p w14:paraId="0A1AAE9C"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CA93CA9"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считается доставленной Стороне также в случаях, если:</w:t>
      </w:r>
    </w:p>
    <w:p w14:paraId="4388FCC1"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79555E63"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B12F9D8"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0207B34E" w14:textId="7E20D0D3"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C767706" w14:textId="09922BAC"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.7. Во всем, что не предусмотрено настоящим контрактом, Стороны руководствуются законодательством Российской Федерации.</w:t>
      </w:r>
    </w:p>
    <w:p w14:paraId="67C10A28" w14:textId="33142AFA"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.8. Приложения, указанные в контракте, являются его неотъемлемой частью:</w:t>
      </w:r>
    </w:p>
    <w:p w14:paraId="73AF7D5D" w14:textId="77777777" w:rsidR="00187E27" w:rsidRPr="00C526BC" w:rsidRDefault="00993B5D" w:rsidP="00BA5C17">
      <w:pPr>
        <w:pStyle w:val="ConsPlusNormal"/>
        <w:ind w:firstLine="709"/>
        <w:jc w:val="both"/>
        <w:rPr>
          <w:rFonts w:ascii="Times New Roman" w:hAnsi="Times New Roman" w:cs="Times New Roman"/>
          <w:sz w:val="24"/>
          <w:szCs w:val="24"/>
        </w:rPr>
      </w:pPr>
      <w:r>
        <w:t xml:space="preserve"> </w:t>
      </w:r>
    </w:p>
    <w:p w14:paraId="1934A9F5" w14:textId="30FE2A74" w:rsidR="00187E27" w:rsidRPr="00C526BC" w:rsidRDefault="00313631" w:rsidP="00BA5C17">
      <w:pPr>
        <w:pStyle w:val="ConsPlusNormal"/>
        <w:ind w:firstLine="709"/>
        <w:jc w:val="both"/>
        <w:rPr>
          <w:rFonts w:ascii="Times New Roman" w:hAnsi="Times New Roman" w:cs="Times New Roman"/>
          <w:sz w:val="24"/>
          <w:szCs w:val="24"/>
        </w:rPr>
      </w:pPr>
      <w:r w:rsidRPr="00313631">
        <w:rPr>
          <w:rFonts w:ascii="Times New Roman" w:hAnsi="Times New Roman" w:cs="Times New Roman"/>
        </w:rPr>
        <w:t>Приложение №1</w:t>
      </w:r>
      <w:r w:rsidR="00E14B0D">
        <w:rPr>
          <w:rFonts w:ascii="Times New Roman" w:hAnsi="Times New Roman" w:cs="Times New Roman"/>
          <w:sz w:val="24"/>
          <w:szCs w:val="24"/>
        </w:rPr>
        <w:t xml:space="preserve">– </w:t>
      </w:r>
      <w:r w:rsidR="00205ABA">
        <w:rPr>
          <w:rFonts w:ascii="Times New Roman" w:hAnsi="Times New Roman" w:cs="Times New Roman"/>
          <w:sz w:val="24"/>
          <w:szCs w:val="24"/>
        </w:rPr>
        <w:t xml:space="preserve"> </w:t>
      </w:r>
      <w:r w:rsidR="0083460E">
        <w:rPr>
          <w:rFonts w:ascii="Times New Roman" w:hAnsi="Times New Roman" w:cs="Times New Roman"/>
          <w:sz w:val="24"/>
          <w:szCs w:val="24"/>
        </w:rPr>
        <w:t>Описание объекта закупки</w:t>
      </w:r>
      <w:r w:rsidR="00AB6612">
        <w:rPr>
          <w:rFonts w:ascii="Times New Roman" w:hAnsi="Times New Roman" w:cs="Times New Roman"/>
          <w:sz w:val="24"/>
          <w:szCs w:val="24"/>
        </w:rPr>
        <w:t xml:space="preserve"> (Техническое задание)</w:t>
      </w:r>
    </w:p>
    <w:p w14:paraId="1468D9F9" w14:textId="77777777" w:rsidR="005E5DDD" w:rsidRPr="005E5DDD" w:rsidRDefault="005E5DDD" w:rsidP="00BA5C17">
      <w:pPr>
        <w:widowControl w:val="0"/>
        <w:autoSpaceDE w:val="0"/>
        <w:autoSpaceDN w:val="0"/>
        <w:ind w:firstLine="709"/>
        <w:jc w:val="both"/>
      </w:pPr>
    </w:p>
    <w:p w14:paraId="157EE141" w14:textId="77777777" w:rsidR="00067C9F" w:rsidRDefault="00067C9F" w:rsidP="00D67039">
      <w:pPr>
        <w:ind w:left="284" w:firstLine="425"/>
        <w:jc w:val="center"/>
        <w:outlineLvl w:val="5"/>
        <w:rPr>
          <w:b/>
        </w:rPr>
      </w:pPr>
    </w:p>
    <w:p w14:paraId="3F942C24" w14:textId="77777777" w:rsidR="00067C9F" w:rsidRDefault="00067C9F" w:rsidP="00D67039">
      <w:pPr>
        <w:ind w:left="284" w:firstLine="425"/>
        <w:jc w:val="center"/>
        <w:outlineLvl w:val="5"/>
        <w:rPr>
          <w:b/>
        </w:rPr>
      </w:pPr>
    </w:p>
    <w:p w14:paraId="326E3D64" w14:textId="4649E468" w:rsidR="00512B8D" w:rsidRPr="00EA77A7" w:rsidRDefault="00796B9B" w:rsidP="00D67039">
      <w:pPr>
        <w:ind w:left="284" w:firstLine="425"/>
        <w:jc w:val="center"/>
        <w:outlineLvl w:val="5"/>
        <w:rPr>
          <w:b/>
        </w:rPr>
      </w:pPr>
      <w:r w:rsidRPr="00EA77A7">
        <w:rPr>
          <w:b/>
        </w:rPr>
        <w:t>1</w:t>
      </w:r>
      <w:r w:rsidR="002A2FC9">
        <w:rPr>
          <w:b/>
        </w:rPr>
        <w:t>1</w:t>
      </w:r>
      <w:r w:rsidR="00437B1D" w:rsidRPr="00EA77A7">
        <w:rPr>
          <w:b/>
        </w:rPr>
        <w:t>. Юридические адреса</w:t>
      </w:r>
      <w:r w:rsidR="009A3A2E" w:rsidRPr="00EA77A7">
        <w:rPr>
          <w:b/>
        </w:rPr>
        <w:t>,</w:t>
      </w:r>
      <w:r w:rsidR="00437B1D" w:rsidRPr="00EA77A7">
        <w:rPr>
          <w:b/>
        </w:rPr>
        <w:t xml:space="preserve"> реквизиты </w:t>
      </w:r>
      <w:r w:rsidR="009A3A2E" w:rsidRPr="00EA77A7">
        <w:rPr>
          <w:b/>
        </w:rPr>
        <w:t xml:space="preserve">и подписи </w:t>
      </w:r>
      <w:r w:rsidR="00437B1D" w:rsidRPr="00EA77A7">
        <w:rPr>
          <w:b/>
        </w:rPr>
        <w:t>сторон</w:t>
      </w:r>
    </w:p>
    <w:p w14:paraId="4A35F6C6" w14:textId="77777777" w:rsidR="00796B9B" w:rsidRPr="00EA77A7" w:rsidRDefault="00796B9B" w:rsidP="00B77B59">
      <w:pPr>
        <w:ind w:left="284" w:firstLine="425"/>
        <w:jc w:val="both"/>
        <w:rPr>
          <w:b/>
        </w:rPr>
      </w:pPr>
    </w:p>
    <w:p w14:paraId="1348F4C8" w14:textId="04A46F73" w:rsidR="00CF3F47" w:rsidRDefault="00796B9B" w:rsidP="00CF3F47">
      <w:pPr>
        <w:contextualSpacing/>
        <w:jc w:val="both"/>
        <w:outlineLvl w:val="6"/>
        <w:rPr>
          <w:bCs/>
        </w:rPr>
      </w:pPr>
      <w:r w:rsidRPr="00796B9B">
        <w:rPr>
          <w:bCs/>
        </w:rPr>
        <w:t>1</w:t>
      </w:r>
      <w:r w:rsidR="002A2FC9">
        <w:rPr>
          <w:bCs/>
        </w:rPr>
        <w:t>1</w:t>
      </w:r>
      <w:r w:rsidR="00437B1D" w:rsidRPr="00796B9B">
        <w:rPr>
          <w:bCs/>
        </w:rPr>
        <w:t>.</w:t>
      </w:r>
      <w:r w:rsidRPr="00796B9B">
        <w:rPr>
          <w:bCs/>
        </w:rPr>
        <w:t>1</w:t>
      </w:r>
      <w:r w:rsidR="00437B1D" w:rsidRPr="00796B9B">
        <w:rPr>
          <w:bCs/>
        </w:rPr>
        <w:t xml:space="preserve">. </w:t>
      </w:r>
      <w:r w:rsidR="009A086F">
        <w:rPr>
          <w:bCs/>
        </w:rPr>
        <w:t xml:space="preserve">Муниципальный </w:t>
      </w:r>
      <w:r w:rsidR="00437B1D" w:rsidRPr="00796B9B">
        <w:rPr>
          <w:bCs/>
        </w:rPr>
        <w:t>Заказчик:</w:t>
      </w:r>
    </w:p>
    <w:p w14:paraId="70E350E1" w14:textId="47166F82" w:rsidR="00BA5873" w:rsidRPr="00BA5873" w:rsidRDefault="00BA5873" w:rsidP="00A83DF9">
      <w:pPr>
        <w:rPr>
          <w:color w:val="000000"/>
        </w:rPr>
      </w:pPr>
      <w:r w:rsidRPr="00E73B67">
        <w:rPr>
          <w:color w:val="000000"/>
        </w:rPr>
        <w:t xml:space="preserve">Муниципальное казенное учреждение «Единая служба заказчика» Всеволожского </w:t>
      </w:r>
      <w:r w:rsidR="00FA11D5">
        <w:rPr>
          <w:color w:val="000000"/>
        </w:rPr>
        <w:t xml:space="preserve">муниципального </w:t>
      </w:r>
      <w:r w:rsidRPr="00E73B67">
        <w:rPr>
          <w:color w:val="000000"/>
        </w:rPr>
        <w:t>района Ленинградской области</w:t>
      </w:r>
    </w:p>
    <w:p w14:paraId="5BA2B8BB"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 xml:space="preserve">Юридический адрес: 188640, Ленинградская область, г. Всеволожск, </w:t>
      </w:r>
      <w:proofErr w:type="spellStart"/>
      <w:r w:rsidRPr="00BD7C26">
        <w:rPr>
          <w:rFonts w:eastAsiaTheme="minorHAnsi"/>
          <w:lang w:eastAsia="en-US"/>
        </w:rPr>
        <w:t>Колтушское</w:t>
      </w:r>
      <w:proofErr w:type="spellEnd"/>
      <w:r w:rsidRPr="00BD7C26">
        <w:rPr>
          <w:rFonts w:eastAsiaTheme="minorHAnsi"/>
          <w:lang w:eastAsia="en-US"/>
        </w:rPr>
        <w:t xml:space="preserve"> шоссе, д. 115,</w:t>
      </w:r>
    </w:p>
    <w:p w14:paraId="0C95B47B"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Фактический адрес: 18864</w:t>
      </w:r>
      <w:r w:rsidR="00BA5873">
        <w:rPr>
          <w:rFonts w:eastAsiaTheme="minorHAnsi"/>
          <w:lang w:eastAsia="en-US"/>
        </w:rPr>
        <w:t>0</w:t>
      </w:r>
      <w:r w:rsidRPr="00BD7C26">
        <w:rPr>
          <w:rFonts w:eastAsiaTheme="minorHAnsi"/>
          <w:lang w:eastAsia="en-US"/>
        </w:rPr>
        <w:t xml:space="preserve">, Ленинградская область, г. Всеволожск, </w:t>
      </w:r>
      <w:r w:rsidR="00BA5873">
        <w:rPr>
          <w:rFonts w:eastAsiaTheme="minorHAnsi"/>
          <w:lang w:eastAsia="en-US"/>
        </w:rPr>
        <w:t>Шоссе Дорога Жизни, д. 11 В</w:t>
      </w:r>
    </w:p>
    <w:p w14:paraId="66397E4A"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ИНН 4703082036, КПП 470301001</w:t>
      </w:r>
    </w:p>
    <w:p w14:paraId="46AED225"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Банковские реквизиты: Лицевой счет № 02.0115.0122.1 в КФ администрации Всеволожск</w:t>
      </w:r>
      <w:r w:rsidR="00BA5873">
        <w:rPr>
          <w:rFonts w:eastAsiaTheme="minorHAnsi"/>
          <w:lang w:eastAsia="en-US"/>
        </w:rPr>
        <w:t>ого</w:t>
      </w:r>
      <w:r w:rsidRPr="00BD7C26">
        <w:rPr>
          <w:rFonts w:eastAsiaTheme="minorHAnsi"/>
          <w:lang w:eastAsia="en-US"/>
        </w:rPr>
        <w:t xml:space="preserve"> муниципальн</w:t>
      </w:r>
      <w:r w:rsidR="00BA5873">
        <w:rPr>
          <w:rFonts w:eastAsiaTheme="minorHAnsi"/>
          <w:lang w:eastAsia="en-US"/>
        </w:rPr>
        <w:t>ого</w:t>
      </w:r>
      <w:r w:rsidRPr="00BD7C26">
        <w:rPr>
          <w:rFonts w:eastAsiaTheme="minorHAnsi"/>
          <w:lang w:eastAsia="en-US"/>
        </w:rPr>
        <w:t xml:space="preserve"> район</w:t>
      </w:r>
      <w:r w:rsidR="00BA5873">
        <w:rPr>
          <w:rFonts w:eastAsiaTheme="minorHAnsi"/>
          <w:lang w:eastAsia="en-US"/>
        </w:rPr>
        <w:t>а</w:t>
      </w:r>
      <w:r w:rsidRPr="00BD7C26">
        <w:rPr>
          <w:rFonts w:eastAsiaTheme="minorHAnsi"/>
          <w:lang w:eastAsia="en-US"/>
        </w:rPr>
        <w:t xml:space="preserve"> Ленинградской области</w:t>
      </w:r>
    </w:p>
    <w:p w14:paraId="3BC0B98C"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р/</w:t>
      </w:r>
      <w:proofErr w:type="spellStart"/>
      <w:r w:rsidRPr="00BD7C26">
        <w:rPr>
          <w:rFonts w:eastAsiaTheme="minorHAnsi"/>
          <w:lang w:eastAsia="en-US"/>
        </w:rPr>
        <w:t>сч</w:t>
      </w:r>
      <w:proofErr w:type="spellEnd"/>
      <w:r w:rsidRPr="00BD7C26">
        <w:rPr>
          <w:rFonts w:eastAsiaTheme="minorHAnsi"/>
          <w:lang w:eastAsia="en-US"/>
        </w:rPr>
        <w:t>: 03231643410000004500</w:t>
      </w:r>
    </w:p>
    <w:p w14:paraId="6B9AFD1C"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БИК: 044030098</w:t>
      </w:r>
    </w:p>
    <w:p w14:paraId="33ECFF6D" w14:textId="26F67748" w:rsidR="00437B1D" w:rsidRDefault="00BF09F2" w:rsidP="00A83DF9">
      <w:pPr>
        <w:jc w:val="both"/>
        <w:rPr>
          <w:rFonts w:eastAsiaTheme="minorHAnsi"/>
          <w:lang w:eastAsia="en-US"/>
        </w:rPr>
      </w:pPr>
      <w:proofErr w:type="spellStart"/>
      <w:r w:rsidRPr="00BD7C26">
        <w:rPr>
          <w:rFonts w:eastAsiaTheme="minorHAnsi"/>
          <w:lang w:eastAsia="en-US"/>
        </w:rPr>
        <w:t>кор</w:t>
      </w:r>
      <w:proofErr w:type="spellEnd"/>
      <w:r w:rsidRPr="00BD7C26">
        <w:rPr>
          <w:rFonts w:eastAsiaTheme="minorHAnsi"/>
          <w:lang w:eastAsia="en-US"/>
        </w:rPr>
        <w:t xml:space="preserve">/счет: 40102810745370000098 </w:t>
      </w:r>
      <w:r w:rsidR="00E52566" w:rsidRPr="00FD2C18">
        <w:rPr>
          <w:rFonts w:eastAsia="Times New Roman CYR"/>
        </w:rPr>
        <w:t>ОКЦ №1 СЕВЕРО-ЗАПАДНОГО ГУ БАНКА РОССИИ// УФК по Ленинградской области г. Санкт-Петербург</w:t>
      </w:r>
      <w:r w:rsidR="00E52566" w:rsidRPr="00FD2C18">
        <w:rPr>
          <w:rFonts w:eastAsia="Calibri"/>
          <w:bCs/>
          <w:lang w:eastAsia="en-US"/>
        </w:rPr>
        <w:t>.</w:t>
      </w:r>
    </w:p>
    <w:p w14:paraId="260FD3CA" w14:textId="77777777" w:rsidR="00BA5873" w:rsidRPr="00961F78" w:rsidRDefault="00BA5873" w:rsidP="00BF09F2">
      <w:pPr>
        <w:ind w:right="-1"/>
        <w:jc w:val="both"/>
        <w:rPr>
          <w:bCs/>
        </w:rPr>
      </w:pPr>
    </w:p>
    <w:p w14:paraId="7D0EF5EB" w14:textId="4139B7E6" w:rsidR="00043C41" w:rsidRDefault="00437B1D" w:rsidP="00205ABA">
      <w:pPr>
        <w:pStyle w:val="ad"/>
        <w:spacing w:line="360" w:lineRule="auto"/>
        <w:rPr>
          <w:rFonts w:eastAsiaTheme="minorHAnsi"/>
          <w:lang w:eastAsia="en-US"/>
        </w:rPr>
      </w:pPr>
      <w:r w:rsidRPr="00796B9B">
        <w:rPr>
          <w:bCs/>
        </w:rPr>
        <w:t>1</w:t>
      </w:r>
      <w:r w:rsidR="002A2FC9">
        <w:rPr>
          <w:bCs/>
        </w:rPr>
        <w:t>1</w:t>
      </w:r>
      <w:r w:rsidRPr="00796B9B">
        <w:rPr>
          <w:bCs/>
        </w:rPr>
        <w:t>.</w:t>
      </w:r>
      <w:proofErr w:type="gramStart"/>
      <w:r w:rsidRPr="00796B9B">
        <w:rPr>
          <w:bCs/>
        </w:rPr>
        <w:t>2.Исполнитель</w:t>
      </w:r>
      <w:proofErr w:type="gramEnd"/>
      <w:r w:rsidRPr="00796B9B">
        <w:rPr>
          <w:bCs/>
        </w:rPr>
        <w:t xml:space="preserve">: </w:t>
      </w:r>
      <w:r w:rsidR="00205ABA">
        <w:rPr>
          <w:rFonts w:eastAsiaTheme="minorHAnsi"/>
          <w:lang w:eastAsia="en-US"/>
        </w:rPr>
        <w:t xml:space="preserve"> </w:t>
      </w:r>
    </w:p>
    <w:p w14:paraId="1AE9A12F" w14:textId="29FD3583" w:rsidR="00205ABA" w:rsidRDefault="00205ABA" w:rsidP="00205ABA">
      <w:pPr>
        <w:pStyle w:val="ad"/>
        <w:spacing w:line="360" w:lineRule="auto"/>
        <w:rPr>
          <w:rFonts w:eastAsiaTheme="minorHAnsi"/>
          <w:lang w:eastAsia="en-US"/>
        </w:rPr>
      </w:pPr>
    </w:p>
    <w:p w14:paraId="71FA9B28" w14:textId="361F530E" w:rsidR="00205ABA" w:rsidRDefault="00205ABA" w:rsidP="00205ABA">
      <w:pPr>
        <w:pStyle w:val="ad"/>
        <w:spacing w:line="360" w:lineRule="auto"/>
        <w:rPr>
          <w:rFonts w:eastAsiaTheme="minorHAnsi"/>
          <w:lang w:eastAsia="en-US"/>
        </w:rPr>
      </w:pPr>
    </w:p>
    <w:p w14:paraId="6AC20DEF" w14:textId="77777777" w:rsidR="00205ABA" w:rsidRPr="00BF09F2" w:rsidRDefault="00205ABA" w:rsidP="00205ABA">
      <w:pPr>
        <w:pStyle w:val="ad"/>
        <w:spacing w:line="360" w:lineRule="auto"/>
        <w:rPr>
          <w:rFonts w:eastAsiaTheme="minorHAnsi"/>
          <w:lang w:eastAsia="en-US"/>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9A3A2E" w14:paraId="4087CE0E" w14:textId="77777777" w:rsidTr="00D67039">
        <w:tc>
          <w:tcPr>
            <w:tcW w:w="5175" w:type="dxa"/>
          </w:tcPr>
          <w:p w14:paraId="41FD2CE3" w14:textId="77777777" w:rsidR="000D3157" w:rsidRPr="00796B9B" w:rsidRDefault="00281B59" w:rsidP="00796B9B">
            <w:pPr>
              <w:ind w:left="284" w:firstLine="425"/>
            </w:pPr>
            <w:bookmarkStart w:id="8" w:name="_Hlk51253192"/>
            <w:r w:rsidRPr="00796B9B">
              <w:t>Подписи сторон</w:t>
            </w:r>
          </w:p>
          <w:p w14:paraId="28AFC553" w14:textId="77777777" w:rsidR="000D3157" w:rsidRDefault="000D3157" w:rsidP="00D67039">
            <w:pPr>
              <w:ind w:left="284" w:firstLine="425"/>
            </w:pPr>
          </w:p>
          <w:p w14:paraId="7A31D837" w14:textId="77777777" w:rsidR="00EB2605" w:rsidRDefault="00EB2605" w:rsidP="00D67039">
            <w:pPr>
              <w:ind w:left="284" w:firstLine="425"/>
            </w:pPr>
          </w:p>
          <w:p w14:paraId="6540B8BA" w14:textId="77777777" w:rsidR="00EB2605" w:rsidRPr="00043C41" w:rsidRDefault="005D3F97" w:rsidP="00D67039">
            <w:pPr>
              <w:ind w:left="284" w:firstLine="425"/>
            </w:pPr>
            <w:r>
              <w:t>Муниципальный</w:t>
            </w:r>
            <w:r w:rsidRPr="00043C41">
              <w:t xml:space="preserve"> </w:t>
            </w:r>
            <w:r w:rsidR="008A7C78" w:rsidRPr="00466375">
              <w:t>Заказчи</w:t>
            </w:r>
            <w:r w:rsidR="008A7C78" w:rsidRPr="00043C41">
              <w:t>к:</w:t>
            </w:r>
          </w:p>
          <w:p w14:paraId="7EFBB66C" w14:textId="77777777" w:rsidR="00CF3F47" w:rsidRPr="00E73B67" w:rsidRDefault="00CF3F47" w:rsidP="00CF3F47">
            <w:pPr>
              <w:rPr>
                <w:color w:val="000000"/>
              </w:rPr>
            </w:pPr>
            <w:r w:rsidRPr="00043C41">
              <w:t xml:space="preserve">Муниципальное казенное </w:t>
            </w:r>
            <w:r w:rsidRPr="00E73B67">
              <w:rPr>
                <w:color w:val="000000"/>
              </w:rPr>
              <w:t xml:space="preserve">учреждение </w:t>
            </w:r>
          </w:p>
          <w:p w14:paraId="19923AEF" w14:textId="77777777" w:rsidR="00CF3F47" w:rsidRPr="00E73B67" w:rsidRDefault="00CF3F47" w:rsidP="00CF3F47">
            <w:pPr>
              <w:rPr>
                <w:color w:val="000000"/>
              </w:rPr>
            </w:pPr>
            <w:r w:rsidRPr="00E73B67">
              <w:rPr>
                <w:color w:val="000000"/>
              </w:rPr>
              <w:t xml:space="preserve">«Единая служба заказчика» Всеволожского </w:t>
            </w:r>
            <w:r w:rsidR="005D3CB1">
              <w:rPr>
                <w:color w:val="000000"/>
              </w:rPr>
              <w:t xml:space="preserve">муниципального </w:t>
            </w:r>
            <w:r w:rsidRPr="00E73B67">
              <w:rPr>
                <w:color w:val="000000"/>
              </w:rPr>
              <w:t xml:space="preserve">района Ленинградской области </w:t>
            </w:r>
          </w:p>
          <w:p w14:paraId="19EB934E" w14:textId="77777777" w:rsidR="00EB2605" w:rsidRDefault="00EB2605" w:rsidP="008A7C78">
            <w:pPr>
              <w:ind w:left="746" w:hanging="37"/>
            </w:pPr>
          </w:p>
          <w:p w14:paraId="7D7EDED0" w14:textId="77777777" w:rsidR="007D617C" w:rsidRDefault="007D617C" w:rsidP="008A7C78">
            <w:pPr>
              <w:ind w:left="746" w:hanging="37"/>
            </w:pPr>
          </w:p>
          <w:p w14:paraId="0736DCB5" w14:textId="77FD2007" w:rsidR="00D20DF8" w:rsidRDefault="006159C1" w:rsidP="00270985">
            <w:r>
              <w:t xml:space="preserve">Директор____________ </w:t>
            </w:r>
            <w:r w:rsidR="00270985">
              <w:t>Хабаров В.С.</w:t>
            </w:r>
          </w:p>
          <w:p w14:paraId="5EBDCB11" w14:textId="77777777" w:rsidR="000D3157" w:rsidRPr="007902D8" w:rsidRDefault="000D3157" w:rsidP="00D20DF8"/>
          <w:p w14:paraId="322437AC" w14:textId="4E960909" w:rsidR="009A3A2E" w:rsidRDefault="009A3A2E" w:rsidP="00D67039">
            <w:pPr>
              <w:rPr>
                <w:color w:val="5B9BD5" w:themeColor="accent1"/>
              </w:rPr>
            </w:pPr>
            <w:r w:rsidRPr="007902D8">
              <w:t>«___</w:t>
            </w:r>
            <w:proofErr w:type="gramStart"/>
            <w:r w:rsidRPr="007902D8">
              <w:t>_»_</w:t>
            </w:r>
            <w:proofErr w:type="gramEnd"/>
            <w:r w:rsidRPr="007902D8">
              <w:t xml:space="preserve">__________________ </w:t>
            </w:r>
            <w:r w:rsidRPr="00A328DE">
              <w:t>20</w:t>
            </w:r>
            <w:r w:rsidR="00235AB1">
              <w:t>2</w:t>
            </w:r>
            <w:r w:rsidR="00270985">
              <w:t>6</w:t>
            </w:r>
            <w:r w:rsidRPr="00A328DE">
              <w:t>года</w:t>
            </w:r>
          </w:p>
          <w:p w14:paraId="32789BED" w14:textId="77777777" w:rsidR="00A328DE" w:rsidRDefault="00A328DE" w:rsidP="00D67039">
            <w:pPr>
              <w:rPr>
                <w:b/>
                <w:color w:val="000000"/>
              </w:rPr>
            </w:pPr>
          </w:p>
        </w:tc>
        <w:tc>
          <w:tcPr>
            <w:tcW w:w="4895" w:type="dxa"/>
          </w:tcPr>
          <w:p w14:paraId="58028FCA" w14:textId="77777777" w:rsidR="00EB2605" w:rsidRDefault="00EB2605" w:rsidP="00D67039">
            <w:pPr>
              <w:ind w:firstLine="425"/>
              <w:jc w:val="center"/>
            </w:pPr>
          </w:p>
          <w:p w14:paraId="7553172A" w14:textId="77777777" w:rsidR="00EB2605" w:rsidRDefault="00EB2605" w:rsidP="00D67039">
            <w:pPr>
              <w:ind w:firstLine="425"/>
              <w:jc w:val="center"/>
            </w:pPr>
          </w:p>
          <w:p w14:paraId="0FAC9DD9" w14:textId="77777777" w:rsidR="00EB2605" w:rsidRDefault="00EB2605" w:rsidP="00D67039">
            <w:pPr>
              <w:ind w:firstLine="425"/>
              <w:jc w:val="center"/>
            </w:pPr>
          </w:p>
          <w:p w14:paraId="6C303D69" w14:textId="77777777" w:rsidR="009A3A2E" w:rsidRPr="00043C41" w:rsidRDefault="009A3A2E" w:rsidP="00043C41">
            <w:pPr>
              <w:ind w:left="284" w:firstLine="425"/>
            </w:pPr>
            <w:r w:rsidRPr="00043C41">
              <w:t>Исполнитель:</w:t>
            </w:r>
          </w:p>
          <w:p w14:paraId="11B0CC19" w14:textId="022FB274" w:rsidR="009A3A2E" w:rsidRPr="007902D8" w:rsidRDefault="00205ABA" w:rsidP="00466375">
            <w:r>
              <w:rPr>
                <w:rFonts w:eastAsiaTheme="minorHAnsi"/>
                <w:lang w:eastAsia="en-US"/>
              </w:rPr>
              <w:t xml:space="preserve"> </w:t>
            </w:r>
          </w:p>
          <w:p w14:paraId="4692A496" w14:textId="77777777" w:rsidR="008D09C0" w:rsidRDefault="008D09C0" w:rsidP="008A7C78">
            <w:pPr>
              <w:ind w:firstLine="425"/>
            </w:pPr>
          </w:p>
          <w:p w14:paraId="02C0EF9A" w14:textId="6CE58AC3" w:rsidR="008D09C0" w:rsidRDefault="008D09C0" w:rsidP="008A7C78">
            <w:pPr>
              <w:ind w:firstLine="425"/>
            </w:pPr>
          </w:p>
          <w:p w14:paraId="3D095BA4" w14:textId="77777777" w:rsidR="00270985" w:rsidRDefault="00270985" w:rsidP="008A7C78">
            <w:pPr>
              <w:ind w:firstLine="425"/>
            </w:pPr>
          </w:p>
          <w:p w14:paraId="33EAD803" w14:textId="28D33927" w:rsidR="008D09C0" w:rsidRDefault="00DC38DC" w:rsidP="00DC38DC">
            <w:r>
              <w:rPr>
                <w:rStyle w:val="20"/>
                <w:color w:val="000000"/>
                <w:sz w:val="24"/>
                <w:szCs w:val="24"/>
              </w:rPr>
              <w:t>_______________________</w:t>
            </w:r>
            <w:r w:rsidR="00BF09F2">
              <w:t xml:space="preserve"> </w:t>
            </w:r>
            <w:r w:rsidR="00205ABA">
              <w:t xml:space="preserve"> </w:t>
            </w:r>
          </w:p>
          <w:p w14:paraId="536DA7EE" w14:textId="77777777" w:rsidR="008D09C0" w:rsidRDefault="008D09C0" w:rsidP="008A7C78">
            <w:pPr>
              <w:ind w:firstLine="425"/>
            </w:pPr>
          </w:p>
          <w:p w14:paraId="30D0422F" w14:textId="2DE2A05C" w:rsidR="008A7C78" w:rsidRPr="008A7C78" w:rsidRDefault="009A3A2E" w:rsidP="009960A9">
            <w:pPr>
              <w:ind w:firstLine="425"/>
            </w:pPr>
            <w:r w:rsidRPr="007902D8">
              <w:t>«____»___________________</w:t>
            </w:r>
            <w:r w:rsidRPr="00A328DE">
              <w:t xml:space="preserve"> 20</w:t>
            </w:r>
            <w:r w:rsidR="00235AB1">
              <w:t>2</w:t>
            </w:r>
            <w:r w:rsidR="00270985">
              <w:t>6</w:t>
            </w:r>
            <w:r w:rsidRPr="00A328DE">
              <w:t>года</w:t>
            </w:r>
          </w:p>
        </w:tc>
      </w:tr>
      <w:bookmarkEnd w:id="8"/>
    </w:tbl>
    <w:p w14:paraId="34F8C5C7" w14:textId="77777777" w:rsidR="00B21B9E" w:rsidRDefault="00B21B9E" w:rsidP="002250A7">
      <w:pPr>
        <w:spacing w:after="160" w:line="259" w:lineRule="auto"/>
      </w:pPr>
    </w:p>
    <w:p w14:paraId="46C84333" w14:textId="77777777" w:rsidR="009960A9" w:rsidRDefault="009960A9" w:rsidP="002250A7">
      <w:pPr>
        <w:spacing w:after="160" w:line="259" w:lineRule="auto"/>
      </w:pPr>
    </w:p>
    <w:p w14:paraId="0BC6E88D" w14:textId="77777777" w:rsidR="009960A9" w:rsidRDefault="009960A9" w:rsidP="002250A7">
      <w:pPr>
        <w:spacing w:after="160" w:line="259" w:lineRule="auto"/>
      </w:pPr>
    </w:p>
    <w:p w14:paraId="68D427B6" w14:textId="77777777" w:rsidR="009960A9" w:rsidRDefault="009960A9" w:rsidP="002250A7">
      <w:pPr>
        <w:spacing w:after="160" w:line="259" w:lineRule="auto"/>
      </w:pPr>
    </w:p>
    <w:p w14:paraId="2E045DB1" w14:textId="77777777" w:rsidR="009960A9" w:rsidRDefault="009960A9" w:rsidP="002250A7">
      <w:pPr>
        <w:spacing w:after="160" w:line="259" w:lineRule="auto"/>
      </w:pPr>
    </w:p>
    <w:p w14:paraId="788B0A57" w14:textId="77777777" w:rsidR="009960A9" w:rsidRDefault="009960A9" w:rsidP="002250A7">
      <w:pPr>
        <w:spacing w:after="160" w:line="259" w:lineRule="auto"/>
      </w:pPr>
    </w:p>
    <w:p w14:paraId="0918B0E8" w14:textId="77777777" w:rsidR="009960A9" w:rsidRDefault="009960A9" w:rsidP="002250A7">
      <w:pPr>
        <w:spacing w:after="160" w:line="259" w:lineRule="auto"/>
      </w:pPr>
    </w:p>
    <w:p w14:paraId="13476D28" w14:textId="77777777" w:rsidR="009960A9" w:rsidRDefault="009960A9" w:rsidP="002250A7">
      <w:pPr>
        <w:spacing w:after="160" w:line="259" w:lineRule="auto"/>
      </w:pPr>
    </w:p>
    <w:p w14:paraId="363345D6" w14:textId="77777777" w:rsidR="009960A9" w:rsidRDefault="009960A9" w:rsidP="002250A7">
      <w:pPr>
        <w:spacing w:after="160" w:line="259" w:lineRule="auto"/>
      </w:pPr>
    </w:p>
    <w:p w14:paraId="680B0652" w14:textId="77777777" w:rsidR="009960A9" w:rsidRDefault="009960A9" w:rsidP="002250A7">
      <w:pPr>
        <w:spacing w:after="160" w:line="259" w:lineRule="auto"/>
      </w:pPr>
    </w:p>
    <w:p w14:paraId="09FE60FE" w14:textId="77777777" w:rsidR="009960A9" w:rsidRDefault="009960A9" w:rsidP="002250A7">
      <w:pPr>
        <w:spacing w:after="160" w:line="259" w:lineRule="auto"/>
      </w:pPr>
    </w:p>
    <w:p w14:paraId="7EDBA4A5" w14:textId="77777777" w:rsidR="009960A9" w:rsidRDefault="009960A9" w:rsidP="002250A7">
      <w:pPr>
        <w:spacing w:after="160" w:line="259" w:lineRule="auto"/>
      </w:pPr>
    </w:p>
    <w:p w14:paraId="4B484CDF" w14:textId="77777777" w:rsidR="009960A9" w:rsidRDefault="009960A9" w:rsidP="002250A7">
      <w:pPr>
        <w:spacing w:after="160" w:line="259" w:lineRule="auto"/>
      </w:pPr>
    </w:p>
    <w:p w14:paraId="2FB9D550" w14:textId="77777777" w:rsidR="009960A9" w:rsidRDefault="009960A9" w:rsidP="002250A7">
      <w:pPr>
        <w:spacing w:after="160" w:line="259" w:lineRule="auto"/>
      </w:pPr>
    </w:p>
    <w:p w14:paraId="073930CA" w14:textId="77777777" w:rsidR="009960A9" w:rsidRDefault="009960A9" w:rsidP="002250A7">
      <w:pPr>
        <w:spacing w:after="160" w:line="259" w:lineRule="auto"/>
      </w:pPr>
    </w:p>
    <w:p w14:paraId="381156E0" w14:textId="77777777" w:rsidR="009960A9" w:rsidRDefault="009960A9" w:rsidP="002250A7">
      <w:pPr>
        <w:spacing w:after="160" w:line="259" w:lineRule="auto"/>
      </w:pPr>
    </w:p>
    <w:p w14:paraId="0C3EB0A3" w14:textId="77777777" w:rsidR="009960A9" w:rsidRDefault="009960A9" w:rsidP="002250A7">
      <w:pPr>
        <w:spacing w:after="160" w:line="259" w:lineRule="auto"/>
      </w:pPr>
    </w:p>
    <w:p w14:paraId="5C0B07D9" w14:textId="77777777" w:rsidR="009960A9" w:rsidRDefault="009960A9" w:rsidP="002250A7">
      <w:pPr>
        <w:spacing w:after="160" w:line="259" w:lineRule="auto"/>
      </w:pPr>
    </w:p>
    <w:p w14:paraId="2E38F73C" w14:textId="77777777" w:rsidR="009960A9" w:rsidRDefault="009960A9" w:rsidP="002250A7">
      <w:pPr>
        <w:spacing w:after="160" w:line="259" w:lineRule="auto"/>
      </w:pPr>
    </w:p>
    <w:p w14:paraId="5A7185BF" w14:textId="77777777" w:rsidR="009960A9" w:rsidRDefault="009960A9" w:rsidP="002250A7">
      <w:pPr>
        <w:spacing w:after="160" w:line="259" w:lineRule="auto"/>
      </w:pPr>
    </w:p>
    <w:p w14:paraId="5024DF21" w14:textId="77777777" w:rsidR="009960A9" w:rsidRDefault="009960A9" w:rsidP="002250A7">
      <w:pPr>
        <w:spacing w:after="160" w:line="259" w:lineRule="auto"/>
      </w:pPr>
    </w:p>
    <w:p w14:paraId="3190E0A9" w14:textId="77777777" w:rsidR="009960A9" w:rsidRDefault="009960A9" w:rsidP="002250A7">
      <w:pPr>
        <w:spacing w:after="160" w:line="259" w:lineRule="auto"/>
      </w:pPr>
    </w:p>
    <w:sectPr w:rsidR="009960A9" w:rsidSect="00220728">
      <w:pgSz w:w="11906" w:h="16838" w:code="9"/>
      <w:pgMar w:top="426" w:right="851" w:bottom="1134"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68DE4" w14:textId="77777777" w:rsidR="00B330DD" w:rsidRDefault="00B330DD" w:rsidP="00437B1D">
      <w:r>
        <w:separator/>
      </w:r>
    </w:p>
  </w:endnote>
  <w:endnote w:type="continuationSeparator" w:id="0">
    <w:p w14:paraId="0B8B5148" w14:textId="77777777" w:rsidR="00B330DD" w:rsidRDefault="00B330DD" w:rsidP="0043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FE09E" w14:textId="77777777" w:rsidR="00B330DD" w:rsidRDefault="00B330DD" w:rsidP="00437B1D">
      <w:r>
        <w:separator/>
      </w:r>
    </w:p>
  </w:footnote>
  <w:footnote w:type="continuationSeparator" w:id="0">
    <w:p w14:paraId="37F532BC" w14:textId="77777777" w:rsidR="00B330DD" w:rsidRDefault="00B330DD" w:rsidP="00437B1D">
      <w:r>
        <w:continuationSeparator/>
      </w:r>
    </w:p>
  </w:footnote>
  <w:footnote w:id="1">
    <w:p w14:paraId="6596DE8C" w14:textId="77777777" w:rsidR="00A3246B" w:rsidRDefault="00A3246B" w:rsidP="00A3246B">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t>ом (подрядчиком, исполнителем),</w:t>
      </w:r>
      <w:r w:rsidRPr="00E8638B">
        <w:t>"</w:t>
      </w:r>
      <w:r>
        <w:t xml:space="preserve"> (далее – Постановление №1042).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2077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 w15:restartNumberingAfterBreak="0">
    <w:nsid w:val="27603831"/>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2" w15:restartNumberingAfterBreak="0">
    <w:nsid w:val="2A9B41E3"/>
    <w:multiLevelType w:val="multilevel"/>
    <w:tmpl w:val="DEECAF92"/>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AEC5A7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4" w15:restartNumberingAfterBreak="0">
    <w:nsid w:val="2D0A08B4"/>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5" w15:restartNumberingAfterBreak="0">
    <w:nsid w:val="2E8853B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6" w15:restartNumberingAfterBreak="0">
    <w:nsid w:val="342233D7"/>
    <w:multiLevelType w:val="hybridMultilevel"/>
    <w:tmpl w:val="9728849E"/>
    <w:lvl w:ilvl="0" w:tplc="2982BE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3A8951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8" w15:restartNumberingAfterBreak="0">
    <w:nsid w:val="404A0A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9" w15:restartNumberingAfterBreak="0">
    <w:nsid w:val="417324FC"/>
    <w:multiLevelType w:val="multilevel"/>
    <w:tmpl w:val="3F668B16"/>
    <w:lvl w:ilvl="0">
      <w:start w:val="1"/>
      <w:numFmt w:val="decimal"/>
      <w:lvlText w:val="%1"/>
      <w:lvlJc w:val="left"/>
      <w:pPr>
        <w:ind w:left="360" w:hanging="360"/>
      </w:pPr>
      <w:rPr>
        <w:rFonts w:hint="default"/>
        <w:color w:val="auto"/>
        <w:sz w:val="23"/>
      </w:rPr>
    </w:lvl>
    <w:lvl w:ilvl="1">
      <w:start w:val="1"/>
      <w:numFmt w:val="decimal"/>
      <w:lvlText w:val="%1.%2"/>
      <w:lvlJc w:val="left"/>
      <w:pPr>
        <w:ind w:left="1070" w:hanging="360"/>
      </w:pPr>
      <w:rPr>
        <w:rFonts w:hint="default"/>
        <w:color w:val="auto"/>
        <w:sz w:val="23"/>
      </w:rPr>
    </w:lvl>
    <w:lvl w:ilvl="2">
      <w:start w:val="1"/>
      <w:numFmt w:val="decimal"/>
      <w:lvlText w:val="%1.%2.%3"/>
      <w:lvlJc w:val="left"/>
      <w:pPr>
        <w:ind w:left="3008" w:hanging="720"/>
      </w:pPr>
      <w:rPr>
        <w:rFonts w:hint="default"/>
        <w:color w:val="auto"/>
        <w:sz w:val="23"/>
      </w:rPr>
    </w:lvl>
    <w:lvl w:ilvl="3">
      <w:start w:val="1"/>
      <w:numFmt w:val="decimal"/>
      <w:lvlText w:val="%1.%2.%3.%4"/>
      <w:lvlJc w:val="left"/>
      <w:pPr>
        <w:ind w:left="4152" w:hanging="720"/>
      </w:pPr>
      <w:rPr>
        <w:rFonts w:hint="default"/>
        <w:color w:val="auto"/>
        <w:sz w:val="23"/>
      </w:rPr>
    </w:lvl>
    <w:lvl w:ilvl="4">
      <w:start w:val="1"/>
      <w:numFmt w:val="decimal"/>
      <w:lvlText w:val="%1.%2.%3.%4.%5"/>
      <w:lvlJc w:val="left"/>
      <w:pPr>
        <w:ind w:left="5656" w:hanging="1080"/>
      </w:pPr>
      <w:rPr>
        <w:rFonts w:hint="default"/>
        <w:color w:val="auto"/>
        <w:sz w:val="23"/>
      </w:rPr>
    </w:lvl>
    <w:lvl w:ilvl="5">
      <w:start w:val="1"/>
      <w:numFmt w:val="decimal"/>
      <w:lvlText w:val="%1.%2.%3.%4.%5.%6"/>
      <w:lvlJc w:val="left"/>
      <w:pPr>
        <w:ind w:left="6800" w:hanging="1080"/>
      </w:pPr>
      <w:rPr>
        <w:rFonts w:hint="default"/>
        <w:color w:val="auto"/>
        <w:sz w:val="23"/>
      </w:rPr>
    </w:lvl>
    <w:lvl w:ilvl="6">
      <w:start w:val="1"/>
      <w:numFmt w:val="decimal"/>
      <w:lvlText w:val="%1.%2.%3.%4.%5.%6.%7"/>
      <w:lvlJc w:val="left"/>
      <w:pPr>
        <w:ind w:left="8304" w:hanging="1440"/>
      </w:pPr>
      <w:rPr>
        <w:rFonts w:hint="default"/>
        <w:color w:val="auto"/>
        <w:sz w:val="23"/>
      </w:rPr>
    </w:lvl>
    <w:lvl w:ilvl="7">
      <w:start w:val="1"/>
      <w:numFmt w:val="decimal"/>
      <w:lvlText w:val="%1.%2.%3.%4.%5.%6.%7.%8"/>
      <w:lvlJc w:val="left"/>
      <w:pPr>
        <w:ind w:left="9448" w:hanging="1440"/>
      </w:pPr>
      <w:rPr>
        <w:rFonts w:hint="default"/>
        <w:color w:val="auto"/>
        <w:sz w:val="23"/>
      </w:rPr>
    </w:lvl>
    <w:lvl w:ilvl="8">
      <w:start w:val="1"/>
      <w:numFmt w:val="decimal"/>
      <w:lvlText w:val="%1.%2.%3.%4.%5.%6.%7.%8.%9"/>
      <w:lvlJc w:val="left"/>
      <w:pPr>
        <w:ind w:left="10952" w:hanging="1800"/>
      </w:pPr>
      <w:rPr>
        <w:rFonts w:hint="default"/>
        <w:color w:val="auto"/>
        <w:sz w:val="23"/>
      </w:rPr>
    </w:lvl>
  </w:abstractNum>
  <w:abstractNum w:abstractNumId="10" w15:restartNumberingAfterBreak="0">
    <w:nsid w:val="511855D3"/>
    <w:multiLevelType w:val="multilevel"/>
    <w:tmpl w:val="288C03E4"/>
    <w:lvl w:ilvl="0">
      <w:start w:val="1"/>
      <w:numFmt w:val="decimal"/>
      <w:lvlText w:val="%1."/>
      <w:lvlJc w:val="left"/>
      <w:pPr>
        <w:ind w:left="1543" w:hanging="97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11" w15:restartNumberingAfterBreak="0">
    <w:nsid w:val="5258498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2" w15:restartNumberingAfterBreak="0">
    <w:nsid w:val="62522925"/>
    <w:multiLevelType w:val="hybridMultilevel"/>
    <w:tmpl w:val="3ED0392E"/>
    <w:lvl w:ilvl="0" w:tplc="0419000F">
      <w:start w:val="1"/>
      <w:numFmt w:val="decimal"/>
      <w:lvlText w:val="%1."/>
      <w:lvlJc w:val="left"/>
      <w:pPr>
        <w:ind w:left="4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9CF077F"/>
    <w:multiLevelType w:val="multilevel"/>
    <w:tmpl w:val="69CF077F"/>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1000"/>
        </w:tabs>
        <w:ind w:left="1000" w:hanging="432"/>
      </w:pPr>
      <w:rPr>
        <w:rFonts w:cs="Times New Roman" w:hint="default"/>
      </w:rPr>
    </w:lvl>
    <w:lvl w:ilvl="2">
      <w:start w:val="1"/>
      <w:numFmt w:val="none"/>
      <w:lvlText w:val="3.1.1"/>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6E0750B2"/>
    <w:multiLevelType w:val="hybridMultilevel"/>
    <w:tmpl w:val="ED7E8D4E"/>
    <w:lvl w:ilvl="0" w:tplc="A0F6A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7EAC72DB"/>
    <w:multiLevelType w:val="hybridMultilevel"/>
    <w:tmpl w:val="352AEBA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7F9A1708"/>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num w:numId="1">
    <w:abstractNumId w:val="5"/>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num>
  <w:num w:numId="6">
    <w:abstractNumId w:val="15"/>
  </w:num>
  <w:num w:numId="7">
    <w:abstractNumId w:val="2"/>
  </w:num>
  <w:num w:numId="8">
    <w:abstractNumId w:val="1"/>
  </w:num>
  <w:num w:numId="9">
    <w:abstractNumId w:val="16"/>
  </w:num>
  <w:num w:numId="10">
    <w:abstractNumId w:val="10"/>
  </w:num>
  <w:num w:numId="11">
    <w:abstractNumId w:val="3"/>
  </w:num>
  <w:num w:numId="12">
    <w:abstractNumId w:val="4"/>
  </w:num>
  <w:num w:numId="13">
    <w:abstractNumId w:val="7"/>
  </w:num>
  <w:num w:numId="14">
    <w:abstractNumId w:val="8"/>
  </w:num>
  <w:num w:numId="15">
    <w:abstractNumId w:val="11"/>
  </w:num>
  <w:num w:numId="16">
    <w:abstractNumId w:val="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244"/>
    <w:rsid w:val="00000A3B"/>
    <w:rsid w:val="00003870"/>
    <w:rsid w:val="00004609"/>
    <w:rsid w:val="00005142"/>
    <w:rsid w:val="00014C4F"/>
    <w:rsid w:val="00024934"/>
    <w:rsid w:val="00026EF0"/>
    <w:rsid w:val="00030697"/>
    <w:rsid w:val="000338CD"/>
    <w:rsid w:val="00043BA6"/>
    <w:rsid w:val="00043C41"/>
    <w:rsid w:val="00044AD3"/>
    <w:rsid w:val="000464A5"/>
    <w:rsid w:val="00067C9F"/>
    <w:rsid w:val="000753C7"/>
    <w:rsid w:val="00082183"/>
    <w:rsid w:val="0009162B"/>
    <w:rsid w:val="000936BA"/>
    <w:rsid w:val="00097517"/>
    <w:rsid w:val="000A3BDA"/>
    <w:rsid w:val="000A5F90"/>
    <w:rsid w:val="000B40CE"/>
    <w:rsid w:val="000B7D5A"/>
    <w:rsid w:val="000C0433"/>
    <w:rsid w:val="000C2F01"/>
    <w:rsid w:val="000C7ED0"/>
    <w:rsid w:val="000D3157"/>
    <w:rsid w:val="000D7807"/>
    <w:rsid w:val="000D7CB6"/>
    <w:rsid w:val="000E06E3"/>
    <w:rsid w:val="000E545E"/>
    <w:rsid w:val="0011235B"/>
    <w:rsid w:val="00112CD8"/>
    <w:rsid w:val="00116CAD"/>
    <w:rsid w:val="00123B96"/>
    <w:rsid w:val="00123EE7"/>
    <w:rsid w:val="00124EC7"/>
    <w:rsid w:val="00125C0D"/>
    <w:rsid w:val="00137CC4"/>
    <w:rsid w:val="0014245C"/>
    <w:rsid w:val="00150879"/>
    <w:rsid w:val="00153244"/>
    <w:rsid w:val="00157827"/>
    <w:rsid w:val="001619B4"/>
    <w:rsid w:val="0016216A"/>
    <w:rsid w:val="00164432"/>
    <w:rsid w:val="00172098"/>
    <w:rsid w:val="00174539"/>
    <w:rsid w:val="00180F3E"/>
    <w:rsid w:val="00182B86"/>
    <w:rsid w:val="0018471A"/>
    <w:rsid w:val="00187E27"/>
    <w:rsid w:val="001B0A07"/>
    <w:rsid w:val="001B143E"/>
    <w:rsid w:val="001C5925"/>
    <w:rsid w:val="001D1977"/>
    <w:rsid w:val="001E3FCC"/>
    <w:rsid w:val="001E4E67"/>
    <w:rsid w:val="001E517A"/>
    <w:rsid w:val="001F3668"/>
    <w:rsid w:val="001F5674"/>
    <w:rsid w:val="001F79D3"/>
    <w:rsid w:val="00205ABA"/>
    <w:rsid w:val="00207660"/>
    <w:rsid w:val="00207B3C"/>
    <w:rsid w:val="00210E5C"/>
    <w:rsid w:val="00220728"/>
    <w:rsid w:val="00223DFF"/>
    <w:rsid w:val="00224842"/>
    <w:rsid w:val="002250A7"/>
    <w:rsid w:val="00231C37"/>
    <w:rsid w:val="00231F5C"/>
    <w:rsid w:val="00232F82"/>
    <w:rsid w:val="00235AB1"/>
    <w:rsid w:val="00243C6C"/>
    <w:rsid w:val="00252DEB"/>
    <w:rsid w:val="002530A7"/>
    <w:rsid w:val="002534E0"/>
    <w:rsid w:val="00260379"/>
    <w:rsid w:val="002630C4"/>
    <w:rsid w:val="00264FC5"/>
    <w:rsid w:val="00266C11"/>
    <w:rsid w:val="00267FFA"/>
    <w:rsid w:val="00270985"/>
    <w:rsid w:val="0027135B"/>
    <w:rsid w:val="00273B93"/>
    <w:rsid w:val="002763E6"/>
    <w:rsid w:val="00277343"/>
    <w:rsid w:val="0028089F"/>
    <w:rsid w:val="00281B59"/>
    <w:rsid w:val="0029178D"/>
    <w:rsid w:val="002921A3"/>
    <w:rsid w:val="00296061"/>
    <w:rsid w:val="002A2FC9"/>
    <w:rsid w:val="002A32EC"/>
    <w:rsid w:val="002A5350"/>
    <w:rsid w:val="002B4B90"/>
    <w:rsid w:val="002C42BE"/>
    <w:rsid w:val="002D4D60"/>
    <w:rsid w:val="002E31BA"/>
    <w:rsid w:val="00303E87"/>
    <w:rsid w:val="00304069"/>
    <w:rsid w:val="00312C1B"/>
    <w:rsid w:val="00312D6D"/>
    <w:rsid w:val="00313631"/>
    <w:rsid w:val="00322EA9"/>
    <w:rsid w:val="003230F2"/>
    <w:rsid w:val="00326B76"/>
    <w:rsid w:val="003321D0"/>
    <w:rsid w:val="0033246D"/>
    <w:rsid w:val="00342214"/>
    <w:rsid w:val="003428AB"/>
    <w:rsid w:val="00344022"/>
    <w:rsid w:val="00350035"/>
    <w:rsid w:val="003533CC"/>
    <w:rsid w:val="00357C45"/>
    <w:rsid w:val="0036026B"/>
    <w:rsid w:val="003658B8"/>
    <w:rsid w:val="00374A90"/>
    <w:rsid w:val="0037560B"/>
    <w:rsid w:val="00376ABA"/>
    <w:rsid w:val="00376DE1"/>
    <w:rsid w:val="00382CC7"/>
    <w:rsid w:val="00383AE7"/>
    <w:rsid w:val="003843BC"/>
    <w:rsid w:val="003A0A71"/>
    <w:rsid w:val="003A0E85"/>
    <w:rsid w:val="003A29A3"/>
    <w:rsid w:val="003B2CCA"/>
    <w:rsid w:val="003B2FA3"/>
    <w:rsid w:val="003B620D"/>
    <w:rsid w:val="003B7F4A"/>
    <w:rsid w:val="003D09B9"/>
    <w:rsid w:val="003D118B"/>
    <w:rsid w:val="003D6B72"/>
    <w:rsid w:val="003E1B34"/>
    <w:rsid w:val="003E2AD9"/>
    <w:rsid w:val="003E5425"/>
    <w:rsid w:val="003E54C9"/>
    <w:rsid w:val="003F2BD7"/>
    <w:rsid w:val="003F2FCD"/>
    <w:rsid w:val="003F4EEE"/>
    <w:rsid w:val="00403345"/>
    <w:rsid w:val="0040431D"/>
    <w:rsid w:val="00407F26"/>
    <w:rsid w:val="00410F4E"/>
    <w:rsid w:val="0041533B"/>
    <w:rsid w:val="00415FC4"/>
    <w:rsid w:val="004164A0"/>
    <w:rsid w:val="00423784"/>
    <w:rsid w:val="00431302"/>
    <w:rsid w:val="00433BA9"/>
    <w:rsid w:val="00437B1D"/>
    <w:rsid w:val="00446425"/>
    <w:rsid w:val="00456576"/>
    <w:rsid w:val="00463D4C"/>
    <w:rsid w:val="00466375"/>
    <w:rsid w:val="0046642B"/>
    <w:rsid w:val="00474F50"/>
    <w:rsid w:val="00490F16"/>
    <w:rsid w:val="0049261A"/>
    <w:rsid w:val="00494E92"/>
    <w:rsid w:val="004A3673"/>
    <w:rsid w:val="004B5B92"/>
    <w:rsid w:val="004C2DDB"/>
    <w:rsid w:val="004C3609"/>
    <w:rsid w:val="004D0EAB"/>
    <w:rsid w:val="004D41A5"/>
    <w:rsid w:val="004D4E04"/>
    <w:rsid w:val="004E5705"/>
    <w:rsid w:val="004E6820"/>
    <w:rsid w:val="004E7770"/>
    <w:rsid w:val="004F037D"/>
    <w:rsid w:val="00504867"/>
    <w:rsid w:val="00512ABD"/>
    <w:rsid w:val="00512B8D"/>
    <w:rsid w:val="00521EBF"/>
    <w:rsid w:val="00525A63"/>
    <w:rsid w:val="00537278"/>
    <w:rsid w:val="005433E1"/>
    <w:rsid w:val="0054673F"/>
    <w:rsid w:val="00554057"/>
    <w:rsid w:val="00554CD0"/>
    <w:rsid w:val="00563FC5"/>
    <w:rsid w:val="00564E5C"/>
    <w:rsid w:val="00564F0D"/>
    <w:rsid w:val="005764FA"/>
    <w:rsid w:val="00576CD2"/>
    <w:rsid w:val="00577882"/>
    <w:rsid w:val="00586F07"/>
    <w:rsid w:val="00587533"/>
    <w:rsid w:val="005928A0"/>
    <w:rsid w:val="0059585E"/>
    <w:rsid w:val="00596075"/>
    <w:rsid w:val="00596E53"/>
    <w:rsid w:val="005A3D10"/>
    <w:rsid w:val="005A4FB5"/>
    <w:rsid w:val="005B3244"/>
    <w:rsid w:val="005D0330"/>
    <w:rsid w:val="005D2CD0"/>
    <w:rsid w:val="005D3868"/>
    <w:rsid w:val="005D3CB1"/>
    <w:rsid w:val="005D3F97"/>
    <w:rsid w:val="005D4253"/>
    <w:rsid w:val="005D4EBE"/>
    <w:rsid w:val="005D645C"/>
    <w:rsid w:val="005E1C03"/>
    <w:rsid w:val="005E222D"/>
    <w:rsid w:val="005E4AC6"/>
    <w:rsid w:val="005E4F04"/>
    <w:rsid w:val="005E5DDD"/>
    <w:rsid w:val="005E6C96"/>
    <w:rsid w:val="005F0F5E"/>
    <w:rsid w:val="005F17E6"/>
    <w:rsid w:val="005F5D11"/>
    <w:rsid w:val="006011E8"/>
    <w:rsid w:val="00602C45"/>
    <w:rsid w:val="00605301"/>
    <w:rsid w:val="00605CA6"/>
    <w:rsid w:val="006159C1"/>
    <w:rsid w:val="0061695F"/>
    <w:rsid w:val="00624ACD"/>
    <w:rsid w:val="00626A21"/>
    <w:rsid w:val="00626EA3"/>
    <w:rsid w:val="006349AB"/>
    <w:rsid w:val="0064305D"/>
    <w:rsid w:val="00645FE9"/>
    <w:rsid w:val="006571F8"/>
    <w:rsid w:val="006633C2"/>
    <w:rsid w:val="00674BEB"/>
    <w:rsid w:val="006755BD"/>
    <w:rsid w:val="00683910"/>
    <w:rsid w:val="00684E53"/>
    <w:rsid w:val="00690A08"/>
    <w:rsid w:val="006B2057"/>
    <w:rsid w:val="006B4FC0"/>
    <w:rsid w:val="006B664B"/>
    <w:rsid w:val="006D28F2"/>
    <w:rsid w:val="006D4FFF"/>
    <w:rsid w:val="006E2CB5"/>
    <w:rsid w:val="006E6FDD"/>
    <w:rsid w:val="006E7D80"/>
    <w:rsid w:val="006F008A"/>
    <w:rsid w:val="006F7DAB"/>
    <w:rsid w:val="007044D6"/>
    <w:rsid w:val="00711A6C"/>
    <w:rsid w:val="00711FD1"/>
    <w:rsid w:val="007155A5"/>
    <w:rsid w:val="00717663"/>
    <w:rsid w:val="0072048A"/>
    <w:rsid w:val="007228D5"/>
    <w:rsid w:val="0073011B"/>
    <w:rsid w:val="00737EE5"/>
    <w:rsid w:val="007404AB"/>
    <w:rsid w:val="00743ACA"/>
    <w:rsid w:val="00743DDD"/>
    <w:rsid w:val="007460E7"/>
    <w:rsid w:val="007579AD"/>
    <w:rsid w:val="00763BC1"/>
    <w:rsid w:val="007647B5"/>
    <w:rsid w:val="0077040A"/>
    <w:rsid w:val="00783F96"/>
    <w:rsid w:val="0078468F"/>
    <w:rsid w:val="0078727B"/>
    <w:rsid w:val="007911F8"/>
    <w:rsid w:val="00796B9B"/>
    <w:rsid w:val="00796F72"/>
    <w:rsid w:val="007A2F52"/>
    <w:rsid w:val="007B4121"/>
    <w:rsid w:val="007B7ADF"/>
    <w:rsid w:val="007C0688"/>
    <w:rsid w:val="007D2EEC"/>
    <w:rsid w:val="007D567F"/>
    <w:rsid w:val="007D617C"/>
    <w:rsid w:val="007E0AC3"/>
    <w:rsid w:val="007E159E"/>
    <w:rsid w:val="007E3EE6"/>
    <w:rsid w:val="007E63BC"/>
    <w:rsid w:val="007F0EF4"/>
    <w:rsid w:val="007F339E"/>
    <w:rsid w:val="007F4FA4"/>
    <w:rsid w:val="007F665B"/>
    <w:rsid w:val="00803535"/>
    <w:rsid w:val="008122F9"/>
    <w:rsid w:val="008254CE"/>
    <w:rsid w:val="0083460E"/>
    <w:rsid w:val="00837B83"/>
    <w:rsid w:val="0084015A"/>
    <w:rsid w:val="00842212"/>
    <w:rsid w:val="0084398E"/>
    <w:rsid w:val="00843E08"/>
    <w:rsid w:val="00844692"/>
    <w:rsid w:val="00844F41"/>
    <w:rsid w:val="00851414"/>
    <w:rsid w:val="00851848"/>
    <w:rsid w:val="008669C2"/>
    <w:rsid w:val="00866E7B"/>
    <w:rsid w:val="0086720A"/>
    <w:rsid w:val="00887C3B"/>
    <w:rsid w:val="0089036A"/>
    <w:rsid w:val="00890A11"/>
    <w:rsid w:val="00897BF8"/>
    <w:rsid w:val="008A304C"/>
    <w:rsid w:val="008A7C78"/>
    <w:rsid w:val="008B14ED"/>
    <w:rsid w:val="008B289B"/>
    <w:rsid w:val="008C5B64"/>
    <w:rsid w:val="008C7EAF"/>
    <w:rsid w:val="008D09C0"/>
    <w:rsid w:val="008D3B52"/>
    <w:rsid w:val="008E73F7"/>
    <w:rsid w:val="008F6196"/>
    <w:rsid w:val="00902F77"/>
    <w:rsid w:val="0091286B"/>
    <w:rsid w:val="0091421D"/>
    <w:rsid w:val="00916B52"/>
    <w:rsid w:val="0092297D"/>
    <w:rsid w:val="009305E6"/>
    <w:rsid w:val="00933F58"/>
    <w:rsid w:val="00941B02"/>
    <w:rsid w:val="009420D5"/>
    <w:rsid w:val="00943E99"/>
    <w:rsid w:val="00947BA1"/>
    <w:rsid w:val="009510CF"/>
    <w:rsid w:val="0095795D"/>
    <w:rsid w:val="00961F78"/>
    <w:rsid w:val="00970095"/>
    <w:rsid w:val="00975DAD"/>
    <w:rsid w:val="00981C0C"/>
    <w:rsid w:val="009912C5"/>
    <w:rsid w:val="00993B5D"/>
    <w:rsid w:val="009960A9"/>
    <w:rsid w:val="009A086F"/>
    <w:rsid w:val="009A34B4"/>
    <w:rsid w:val="009A3A2E"/>
    <w:rsid w:val="009B3118"/>
    <w:rsid w:val="009B3EA3"/>
    <w:rsid w:val="009C31BD"/>
    <w:rsid w:val="009C4928"/>
    <w:rsid w:val="009C78B8"/>
    <w:rsid w:val="009D47A0"/>
    <w:rsid w:val="009D4A92"/>
    <w:rsid w:val="009D5352"/>
    <w:rsid w:val="009E14C5"/>
    <w:rsid w:val="009E49A3"/>
    <w:rsid w:val="009E6F31"/>
    <w:rsid w:val="009F3D0B"/>
    <w:rsid w:val="00A02368"/>
    <w:rsid w:val="00A11F9E"/>
    <w:rsid w:val="00A12656"/>
    <w:rsid w:val="00A134D1"/>
    <w:rsid w:val="00A23AF2"/>
    <w:rsid w:val="00A23D8F"/>
    <w:rsid w:val="00A306BE"/>
    <w:rsid w:val="00A308B4"/>
    <w:rsid w:val="00A3246B"/>
    <w:rsid w:val="00A328DE"/>
    <w:rsid w:val="00A335AC"/>
    <w:rsid w:val="00A37198"/>
    <w:rsid w:val="00A430D0"/>
    <w:rsid w:val="00A648D3"/>
    <w:rsid w:val="00A67765"/>
    <w:rsid w:val="00A716BA"/>
    <w:rsid w:val="00A73CC4"/>
    <w:rsid w:val="00A75B44"/>
    <w:rsid w:val="00A773AE"/>
    <w:rsid w:val="00A77518"/>
    <w:rsid w:val="00A805F5"/>
    <w:rsid w:val="00A83DF9"/>
    <w:rsid w:val="00A95B04"/>
    <w:rsid w:val="00A96806"/>
    <w:rsid w:val="00A96CE5"/>
    <w:rsid w:val="00AA4E7D"/>
    <w:rsid w:val="00AA74BF"/>
    <w:rsid w:val="00AB6612"/>
    <w:rsid w:val="00AC1306"/>
    <w:rsid w:val="00AC13E8"/>
    <w:rsid w:val="00AC377C"/>
    <w:rsid w:val="00AC4BDB"/>
    <w:rsid w:val="00AC7939"/>
    <w:rsid w:val="00AD5F3B"/>
    <w:rsid w:val="00AD6D10"/>
    <w:rsid w:val="00AE0014"/>
    <w:rsid w:val="00AE0329"/>
    <w:rsid w:val="00AE114D"/>
    <w:rsid w:val="00AF0E72"/>
    <w:rsid w:val="00AF242E"/>
    <w:rsid w:val="00B05985"/>
    <w:rsid w:val="00B126F7"/>
    <w:rsid w:val="00B1589B"/>
    <w:rsid w:val="00B16885"/>
    <w:rsid w:val="00B16951"/>
    <w:rsid w:val="00B21B9E"/>
    <w:rsid w:val="00B31337"/>
    <w:rsid w:val="00B3236F"/>
    <w:rsid w:val="00B330DD"/>
    <w:rsid w:val="00B33A6C"/>
    <w:rsid w:val="00B42297"/>
    <w:rsid w:val="00B4673A"/>
    <w:rsid w:val="00B555CD"/>
    <w:rsid w:val="00B56DF0"/>
    <w:rsid w:val="00B605D7"/>
    <w:rsid w:val="00B64E8E"/>
    <w:rsid w:val="00B73F88"/>
    <w:rsid w:val="00B75D4B"/>
    <w:rsid w:val="00B77B59"/>
    <w:rsid w:val="00B77CF5"/>
    <w:rsid w:val="00B87561"/>
    <w:rsid w:val="00B903BD"/>
    <w:rsid w:val="00BA1845"/>
    <w:rsid w:val="00BA30E6"/>
    <w:rsid w:val="00BA5873"/>
    <w:rsid w:val="00BA5C17"/>
    <w:rsid w:val="00BA6AAE"/>
    <w:rsid w:val="00BB0C66"/>
    <w:rsid w:val="00BB2159"/>
    <w:rsid w:val="00BB32DF"/>
    <w:rsid w:val="00BC60DA"/>
    <w:rsid w:val="00BD0E9C"/>
    <w:rsid w:val="00BD4E03"/>
    <w:rsid w:val="00BE0998"/>
    <w:rsid w:val="00BE2C4E"/>
    <w:rsid w:val="00BE4DED"/>
    <w:rsid w:val="00BF09F2"/>
    <w:rsid w:val="00BF3417"/>
    <w:rsid w:val="00BF4345"/>
    <w:rsid w:val="00BF59A8"/>
    <w:rsid w:val="00BF7290"/>
    <w:rsid w:val="00C12204"/>
    <w:rsid w:val="00C122B3"/>
    <w:rsid w:val="00C17847"/>
    <w:rsid w:val="00C179FC"/>
    <w:rsid w:val="00C31D52"/>
    <w:rsid w:val="00C3274C"/>
    <w:rsid w:val="00C36D48"/>
    <w:rsid w:val="00C435A4"/>
    <w:rsid w:val="00C43695"/>
    <w:rsid w:val="00C4529E"/>
    <w:rsid w:val="00C65157"/>
    <w:rsid w:val="00C65BDB"/>
    <w:rsid w:val="00C67F79"/>
    <w:rsid w:val="00C70FA4"/>
    <w:rsid w:val="00C71AB8"/>
    <w:rsid w:val="00C74ACD"/>
    <w:rsid w:val="00C757D3"/>
    <w:rsid w:val="00C760E9"/>
    <w:rsid w:val="00C77E9A"/>
    <w:rsid w:val="00C875C8"/>
    <w:rsid w:val="00C94955"/>
    <w:rsid w:val="00CA258C"/>
    <w:rsid w:val="00CA6996"/>
    <w:rsid w:val="00CB0821"/>
    <w:rsid w:val="00CB116C"/>
    <w:rsid w:val="00CB4BD9"/>
    <w:rsid w:val="00CB739C"/>
    <w:rsid w:val="00CC13B3"/>
    <w:rsid w:val="00CC31E0"/>
    <w:rsid w:val="00CC427D"/>
    <w:rsid w:val="00CD1A23"/>
    <w:rsid w:val="00CE136C"/>
    <w:rsid w:val="00CE3E31"/>
    <w:rsid w:val="00CE4FE9"/>
    <w:rsid w:val="00CF0310"/>
    <w:rsid w:val="00CF3F47"/>
    <w:rsid w:val="00D06FAD"/>
    <w:rsid w:val="00D1136C"/>
    <w:rsid w:val="00D12512"/>
    <w:rsid w:val="00D20DF8"/>
    <w:rsid w:val="00D215B3"/>
    <w:rsid w:val="00D2210E"/>
    <w:rsid w:val="00D26BDF"/>
    <w:rsid w:val="00D271F6"/>
    <w:rsid w:val="00D27A3F"/>
    <w:rsid w:val="00D30C55"/>
    <w:rsid w:val="00D429A0"/>
    <w:rsid w:val="00D529EC"/>
    <w:rsid w:val="00D6326F"/>
    <w:rsid w:val="00D63D1E"/>
    <w:rsid w:val="00D67039"/>
    <w:rsid w:val="00D73BEC"/>
    <w:rsid w:val="00D74823"/>
    <w:rsid w:val="00D85DE8"/>
    <w:rsid w:val="00D9251A"/>
    <w:rsid w:val="00D93240"/>
    <w:rsid w:val="00DA293E"/>
    <w:rsid w:val="00DB38C0"/>
    <w:rsid w:val="00DB3ACE"/>
    <w:rsid w:val="00DB7E79"/>
    <w:rsid w:val="00DC2BED"/>
    <w:rsid w:val="00DC38DC"/>
    <w:rsid w:val="00DD055E"/>
    <w:rsid w:val="00DD54B3"/>
    <w:rsid w:val="00DD58F6"/>
    <w:rsid w:val="00DE5AD4"/>
    <w:rsid w:val="00DE5C54"/>
    <w:rsid w:val="00DF084E"/>
    <w:rsid w:val="00DF6269"/>
    <w:rsid w:val="00E04086"/>
    <w:rsid w:val="00E042E9"/>
    <w:rsid w:val="00E1014E"/>
    <w:rsid w:val="00E14B0D"/>
    <w:rsid w:val="00E16F10"/>
    <w:rsid w:val="00E211D9"/>
    <w:rsid w:val="00E31891"/>
    <w:rsid w:val="00E418D7"/>
    <w:rsid w:val="00E42871"/>
    <w:rsid w:val="00E451F9"/>
    <w:rsid w:val="00E50E4A"/>
    <w:rsid w:val="00E51F92"/>
    <w:rsid w:val="00E52566"/>
    <w:rsid w:val="00E63859"/>
    <w:rsid w:val="00E71C4E"/>
    <w:rsid w:val="00E75117"/>
    <w:rsid w:val="00E8264D"/>
    <w:rsid w:val="00E83C66"/>
    <w:rsid w:val="00E9149D"/>
    <w:rsid w:val="00E93D05"/>
    <w:rsid w:val="00EA4724"/>
    <w:rsid w:val="00EA51E1"/>
    <w:rsid w:val="00EA5647"/>
    <w:rsid w:val="00EA77A7"/>
    <w:rsid w:val="00EB2605"/>
    <w:rsid w:val="00EB5470"/>
    <w:rsid w:val="00EB6FB4"/>
    <w:rsid w:val="00EC2DFF"/>
    <w:rsid w:val="00EC33B1"/>
    <w:rsid w:val="00ED3EDF"/>
    <w:rsid w:val="00EE1081"/>
    <w:rsid w:val="00EE5FFE"/>
    <w:rsid w:val="00EF20B4"/>
    <w:rsid w:val="00EF52DC"/>
    <w:rsid w:val="00F00D95"/>
    <w:rsid w:val="00F00FB8"/>
    <w:rsid w:val="00F1062C"/>
    <w:rsid w:val="00F126A3"/>
    <w:rsid w:val="00F1307A"/>
    <w:rsid w:val="00F221D1"/>
    <w:rsid w:val="00F25769"/>
    <w:rsid w:val="00F268D3"/>
    <w:rsid w:val="00F34AA7"/>
    <w:rsid w:val="00F34B03"/>
    <w:rsid w:val="00F40DE7"/>
    <w:rsid w:val="00F44799"/>
    <w:rsid w:val="00F44C45"/>
    <w:rsid w:val="00F45160"/>
    <w:rsid w:val="00F51E95"/>
    <w:rsid w:val="00F52550"/>
    <w:rsid w:val="00F57C65"/>
    <w:rsid w:val="00F57EE3"/>
    <w:rsid w:val="00F60055"/>
    <w:rsid w:val="00F61404"/>
    <w:rsid w:val="00F6149C"/>
    <w:rsid w:val="00F74597"/>
    <w:rsid w:val="00F763FF"/>
    <w:rsid w:val="00F7761C"/>
    <w:rsid w:val="00F801A8"/>
    <w:rsid w:val="00F82A4B"/>
    <w:rsid w:val="00F8301C"/>
    <w:rsid w:val="00F83E3E"/>
    <w:rsid w:val="00F84F08"/>
    <w:rsid w:val="00F86176"/>
    <w:rsid w:val="00FA10CC"/>
    <w:rsid w:val="00FA11D5"/>
    <w:rsid w:val="00FA40D7"/>
    <w:rsid w:val="00FA6C26"/>
    <w:rsid w:val="00FB023D"/>
    <w:rsid w:val="00FB63AE"/>
    <w:rsid w:val="00FC034A"/>
    <w:rsid w:val="00FC3991"/>
    <w:rsid w:val="00FC6106"/>
    <w:rsid w:val="00FD1EE5"/>
    <w:rsid w:val="00FD5168"/>
    <w:rsid w:val="00FE210E"/>
    <w:rsid w:val="00FE2B82"/>
    <w:rsid w:val="00FF0D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32350"/>
  <w15:docId w15:val="{113F4A4A-EB3F-4197-BD93-CE8997A35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587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E0AC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8 Знак Знак,Знак8 Знак,Footnote Text Char,Footnote Text Char Знак,Текст сноски Знак Знак,Знак4 Знак1,Знак4,Знак21,Знак111,Зн,Char,Знак6 Знак,Знак8, Знак8,Текст сноски Знак1 Знак"/>
    <w:basedOn w:val="a"/>
    <w:link w:val="a4"/>
    <w:uiPriority w:val="99"/>
    <w:qFormat/>
    <w:rsid w:val="00437B1D"/>
    <w:pPr>
      <w:spacing w:after="60"/>
      <w:jc w:val="both"/>
    </w:pPr>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8 Знак Знак Знак,Знак8 Знак Знак1,Footnote Text Char Знак1,Footnote Text Char Знак Знак,Текст сноски Знак Знак Знак,Знак4 Знак1 Знак,Знак4 Знак2,Зн Знак"/>
    <w:basedOn w:val="a0"/>
    <w:link w:val="a3"/>
    <w:uiPriority w:val="99"/>
    <w:rsid w:val="00437B1D"/>
    <w:rPr>
      <w:rFonts w:ascii="Times New Roman" w:eastAsia="Times New Roman" w:hAnsi="Times New Roman" w:cs="Times New Roman"/>
      <w:sz w:val="20"/>
      <w:szCs w:val="20"/>
    </w:rPr>
  </w:style>
  <w:style w:type="paragraph" w:styleId="3">
    <w:name w:val="Body Text 3"/>
    <w:basedOn w:val="a"/>
    <w:link w:val="30"/>
    <w:rsid w:val="00437B1D"/>
    <w:pPr>
      <w:spacing w:after="120"/>
    </w:pPr>
    <w:rPr>
      <w:sz w:val="16"/>
      <w:szCs w:val="16"/>
    </w:rPr>
  </w:style>
  <w:style w:type="character" w:customStyle="1" w:styleId="30">
    <w:name w:val="Основной текст 3 Знак"/>
    <w:basedOn w:val="a0"/>
    <w:link w:val="3"/>
    <w:rsid w:val="00437B1D"/>
    <w:rPr>
      <w:rFonts w:ascii="Times New Roman" w:eastAsia="Times New Roman" w:hAnsi="Times New Roman" w:cs="Times New Roman"/>
      <w:sz w:val="16"/>
      <w:szCs w:val="16"/>
    </w:rPr>
  </w:style>
  <w:style w:type="character" w:styleId="a5">
    <w:name w:val="footnote reference"/>
    <w:rsid w:val="00437B1D"/>
    <w:rPr>
      <w:vertAlign w:val="superscript"/>
    </w:rPr>
  </w:style>
  <w:style w:type="table" w:styleId="a6">
    <w:name w:val="Table Grid"/>
    <w:basedOn w:val="a1"/>
    <w:uiPriority w:val="39"/>
    <w:rsid w:val="009A3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23DFF"/>
    <w:rPr>
      <w:color w:val="0563C1" w:themeColor="hyperlink"/>
      <w:u w:val="single"/>
    </w:rPr>
  </w:style>
  <w:style w:type="paragraph" w:styleId="a8">
    <w:name w:val="List Paragraph"/>
    <w:aliases w:val="Bullet List,FooterText,numbered,Paragraphe de liste1,lp1"/>
    <w:basedOn w:val="a"/>
    <w:link w:val="a9"/>
    <w:uiPriority w:val="34"/>
    <w:qFormat/>
    <w:rsid w:val="000D3157"/>
    <w:pPr>
      <w:spacing w:after="60"/>
      <w:ind w:left="708"/>
      <w:jc w:val="both"/>
    </w:pPr>
  </w:style>
  <w:style w:type="character" w:customStyle="1" w:styleId="a9">
    <w:name w:val="Абзац списка Знак"/>
    <w:aliases w:val="Bullet List Знак,FooterText Знак,numbered Знак,Paragraphe de liste1 Знак,lp1 Знак"/>
    <w:link w:val="a8"/>
    <w:uiPriority w:val="34"/>
    <w:rsid w:val="000D315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947BA1"/>
    <w:rPr>
      <w:rFonts w:ascii="Segoe UI" w:hAnsi="Segoe UI" w:cs="Segoe UI"/>
      <w:sz w:val="18"/>
      <w:szCs w:val="18"/>
    </w:rPr>
  </w:style>
  <w:style w:type="character" w:customStyle="1" w:styleId="ab">
    <w:name w:val="Текст выноски Знак"/>
    <w:basedOn w:val="a0"/>
    <w:link w:val="aa"/>
    <w:uiPriority w:val="99"/>
    <w:semiHidden/>
    <w:rsid w:val="00947BA1"/>
    <w:rPr>
      <w:rFonts w:ascii="Segoe UI" w:eastAsia="Times New Roman" w:hAnsi="Segoe UI" w:cs="Segoe UI"/>
      <w:sz w:val="18"/>
      <w:szCs w:val="18"/>
      <w:lang w:eastAsia="ru-RU"/>
    </w:rPr>
  </w:style>
  <w:style w:type="paragraph" w:styleId="ac">
    <w:name w:val="No Spacing"/>
    <w:uiPriority w:val="1"/>
    <w:qFormat/>
    <w:rsid w:val="00B126F7"/>
    <w:pPr>
      <w:spacing w:after="0" w:line="240" w:lineRule="auto"/>
    </w:pPr>
    <w:rPr>
      <w:rFonts w:ascii="Calibri" w:eastAsia="Times New Roman" w:hAnsi="Calibri" w:cs="Times New Roman"/>
      <w:lang w:eastAsia="ru-RU"/>
    </w:rPr>
  </w:style>
  <w:style w:type="character" w:customStyle="1" w:styleId="11">
    <w:name w:val="Неразрешенное упоминание1"/>
    <w:basedOn w:val="a0"/>
    <w:uiPriority w:val="99"/>
    <w:semiHidden/>
    <w:unhideWhenUsed/>
    <w:rsid w:val="00F84F08"/>
    <w:rPr>
      <w:color w:val="605E5C"/>
      <w:shd w:val="clear" w:color="auto" w:fill="E1DFDD"/>
    </w:rPr>
  </w:style>
  <w:style w:type="paragraph" w:customStyle="1" w:styleId="ConsPlusNormal">
    <w:name w:val="ConsPlusNormal"/>
    <w:rsid w:val="00B168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4ACD"/>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2">
    <w:name w:val="Неразрешенное упоминание2"/>
    <w:basedOn w:val="a0"/>
    <w:uiPriority w:val="99"/>
    <w:semiHidden/>
    <w:unhideWhenUsed/>
    <w:rsid w:val="00BB32DF"/>
    <w:rPr>
      <w:color w:val="605E5C"/>
      <w:shd w:val="clear" w:color="auto" w:fill="E1DFDD"/>
    </w:rPr>
  </w:style>
  <w:style w:type="character" w:customStyle="1" w:styleId="10">
    <w:name w:val="Заголовок 1 Знак"/>
    <w:basedOn w:val="a0"/>
    <w:link w:val="1"/>
    <w:uiPriority w:val="9"/>
    <w:rsid w:val="007E0AC3"/>
    <w:rPr>
      <w:rFonts w:ascii="Times New Roman" w:eastAsia="Times New Roman" w:hAnsi="Times New Roman" w:cs="Times New Roman"/>
      <w:b/>
      <w:bCs/>
      <w:kern w:val="36"/>
      <w:sz w:val="48"/>
      <w:szCs w:val="48"/>
      <w:lang w:eastAsia="ru-RU"/>
    </w:rPr>
  </w:style>
  <w:style w:type="character" w:customStyle="1" w:styleId="20">
    <w:name w:val="Основной текст (2)_"/>
    <w:basedOn w:val="a0"/>
    <w:link w:val="21"/>
    <w:locked/>
    <w:rsid w:val="0046642B"/>
    <w:rPr>
      <w:rFonts w:ascii="Times New Roman" w:hAnsi="Times New Roman" w:cs="Times New Roman"/>
      <w:sz w:val="19"/>
      <w:szCs w:val="19"/>
      <w:shd w:val="clear" w:color="auto" w:fill="FFFFFF"/>
    </w:rPr>
  </w:style>
  <w:style w:type="paragraph" w:customStyle="1" w:styleId="21">
    <w:name w:val="Основной текст (2)"/>
    <w:basedOn w:val="a"/>
    <w:link w:val="20"/>
    <w:rsid w:val="0046642B"/>
    <w:pPr>
      <w:widowControl w:val="0"/>
      <w:shd w:val="clear" w:color="auto" w:fill="FFFFFF"/>
      <w:spacing w:before="60" w:line="240" w:lineRule="atLeast"/>
      <w:ind w:hanging="340"/>
    </w:pPr>
    <w:rPr>
      <w:rFonts w:eastAsiaTheme="minorHAnsi"/>
      <w:sz w:val="19"/>
      <w:szCs w:val="19"/>
      <w:lang w:eastAsia="en-US"/>
    </w:rPr>
  </w:style>
  <w:style w:type="paragraph" w:styleId="ad">
    <w:name w:val="Body Text"/>
    <w:basedOn w:val="a"/>
    <w:link w:val="ae"/>
    <w:uiPriority w:val="99"/>
    <w:unhideWhenUsed/>
    <w:rsid w:val="004164A0"/>
    <w:pPr>
      <w:spacing w:after="120"/>
    </w:pPr>
  </w:style>
  <w:style w:type="character" w:customStyle="1" w:styleId="ae">
    <w:name w:val="Основной текст Знак"/>
    <w:basedOn w:val="a0"/>
    <w:link w:val="ad"/>
    <w:uiPriority w:val="99"/>
    <w:rsid w:val="004164A0"/>
    <w:rPr>
      <w:rFonts w:ascii="Times New Roman" w:eastAsia="Times New Roman" w:hAnsi="Times New Roman" w:cs="Times New Roman"/>
      <w:sz w:val="24"/>
      <w:szCs w:val="24"/>
      <w:lang w:eastAsia="ru-RU"/>
    </w:rPr>
  </w:style>
  <w:style w:type="character" w:styleId="af">
    <w:name w:val="Strong"/>
    <w:basedOn w:val="a0"/>
    <w:uiPriority w:val="22"/>
    <w:qFormat/>
    <w:rsid w:val="007D617C"/>
    <w:rPr>
      <w:b/>
      <w:bCs/>
    </w:rPr>
  </w:style>
  <w:style w:type="paragraph" w:styleId="31">
    <w:name w:val="Body Text Indent 3"/>
    <w:basedOn w:val="a"/>
    <w:link w:val="32"/>
    <w:uiPriority w:val="99"/>
    <w:rsid w:val="00851414"/>
    <w:pPr>
      <w:spacing w:after="120"/>
      <w:ind w:left="283"/>
      <w:jc w:val="both"/>
    </w:pPr>
    <w:rPr>
      <w:rFonts w:ascii="Calibri" w:hAnsi="Calibri"/>
      <w:sz w:val="16"/>
      <w:szCs w:val="16"/>
    </w:rPr>
  </w:style>
  <w:style w:type="character" w:customStyle="1" w:styleId="32">
    <w:name w:val="Основной текст с отступом 3 Знак"/>
    <w:basedOn w:val="a0"/>
    <w:link w:val="31"/>
    <w:uiPriority w:val="99"/>
    <w:rsid w:val="00851414"/>
    <w:rPr>
      <w:rFonts w:ascii="Calibri" w:eastAsia="Times New Roman" w:hAnsi="Calibri"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41403">
      <w:bodyDiv w:val="1"/>
      <w:marLeft w:val="0"/>
      <w:marRight w:val="0"/>
      <w:marTop w:val="0"/>
      <w:marBottom w:val="0"/>
      <w:divBdr>
        <w:top w:val="none" w:sz="0" w:space="0" w:color="auto"/>
        <w:left w:val="none" w:sz="0" w:space="0" w:color="auto"/>
        <w:bottom w:val="none" w:sz="0" w:space="0" w:color="auto"/>
        <w:right w:val="none" w:sz="0" w:space="0" w:color="auto"/>
      </w:divBdr>
      <w:divsChild>
        <w:div w:id="1961104700">
          <w:marLeft w:val="0"/>
          <w:marRight w:val="0"/>
          <w:marTop w:val="0"/>
          <w:marBottom w:val="0"/>
          <w:divBdr>
            <w:top w:val="none" w:sz="0" w:space="0" w:color="auto"/>
            <w:left w:val="none" w:sz="0" w:space="0" w:color="auto"/>
            <w:bottom w:val="none" w:sz="0" w:space="0" w:color="auto"/>
            <w:right w:val="none" w:sz="0" w:space="0" w:color="auto"/>
          </w:divBdr>
        </w:div>
        <w:div w:id="766541243">
          <w:marLeft w:val="0"/>
          <w:marRight w:val="0"/>
          <w:marTop w:val="0"/>
          <w:marBottom w:val="0"/>
          <w:divBdr>
            <w:top w:val="none" w:sz="0" w:space="0" w:color="auto"/>
            <w:left w:val="none" w:sz="0" w:space="0" w:color="auto"/>
            <w:bottom w:val="none" w:sz="0" w:space="0" w:color="auto"/>
            <w:right w:val="none" w:sz="0" w:space="0" w:color="auto"/>
          </w:divBdr>
        </w:div>
      </w:divsChild>
    </w:div>
    <w:div w:id="337971017">
      <w:bodyDiv w:val="1"/>
      <w:marLeft w:val="0"/>
      <w:marRight w:val="0"/>
      <w:marTop w:val="0"/>
      <w:marBottom w:val="0"/>
      <w:divBdr>
        <w:top w:val="none" w:sz="0" w:space="0" w:color="auto"/>
        <w:left w:val="none" w:sz="0" w:space="0" w:color="auto"/>
        <w:bottom w:val="none" w:sz="0" w:space="0" w:color="auto"/>
        <w:right w:val="none" w:sz="0" w:space="0" w:color="auto"/>
      </w:divBdr>
    </w:div>
    <w:div w:id="1057899984">
      <w:bodyDiv w:val="1"/>
      <w:marLeft w:val="0"/>
      <w:marRight w:val="0"/>
      <w:marTop w:val="0"/>
      <w:marBottom w:val="0"/>
      <w:divBdr>
        <w:top w:val="none" w:sz="0" w:space="0" w:color="auto"/>
        <w:left w:val="none" w:sz="0" w:space="0" w:color="auto"/>
        <w:bottom w:val="none" w:sz="0" w:space="0" w:color="auto"/>
        <w:right w:val="none" w:sz="0" w:space="0" w:color="auto"/>
      </w:divBdr>
    </w:div>
    <w:div w:id="1357344426">
      <w:bodyDiv w:val="1"/>
      <w:marLeft w:val="0"/>
      <w:marRight w:val="0"/>
      <w:marTop w:val="0"/>
      <w:marBottom w:val="0"/>
      <w:divBdr>
        <w:top w:val="none" w:sz="0" w:space="0" w:color="auto"/>
        <w:left w:val="none" w:sz="0" w:space="0" w:color="auto"/>
        <w:bottom w:val="none" w:sz="0" w:space="0" w:color="auto"/>
        <w:right w:val="none" w:sz="0" w:space="0" w:color="auto"/>
      </w:divBdr>
      <w:divsChild>
        <w:div w:id="1787699782">
          <w:marLeft w:val="0"/>
          <w:marRight w:val="0"/>
          <w:marTop w:val="0"/>
          <w:marBottom w:val="0"/>
          <w:divBdr>
            <w:top w:val="none" w:sz="0" w:space="0" w:color="auto"/>
            <w:left w:val="none" w:sz="0" w:space="0" w:color="auto"/>
            <w:bottom w:val="none" w:sz="0" w:space="0" w:color="auto"/>
            <w:right w:val="none" w:sz="0" w:space="0" w:color="auto"/>
          </w:divBdr>
        </w:div>
        <w:div w:id="1832211727">
          <w:marLeft w:val="0"/>
          <w:marRight w:val="0"/>
          <w:marTop w:val="0"/>
          <w:marBottom w:val="0"/>
          <w:divBdr>
            <w:top w:val="none" w:sz="0" w:space="0" w:color="auto"/>
            <w:left w:val="none" w:sz="0" w:space="0" w:color="auto"/>
            <w:bottom w:val="none" w:sz="0" w:space="0" w:color="auto"/>
            <w:right w:val="none" w:sz="0" w:space="0" w:color="auto"/>
          </w:divBdr>
        </w:div>
      </w:divsChild>
    </w:div>
    <w:div w:id="2102021236">
      <w:bodyDiv w:val="1"/>
      <w:marLeft w:val="0"/>
      <w:marRight w:val="0"/>
      <w:marTop w:val="0"/>
      <w:marBottom w:val="0"/>
      <w:divBdr>
        <w:top w:val="none" w:sz="0" w:space="0" w:color="auto"/>
        <w:left w:val="none" w:sz="0" w:space="0" w:color="auto"/>
        <w:bottom w:val="none" w:sz="0" w:space="0" w:color="auto"/>
        <w:right w:val="none" w:sz="0" w:space="0" w:color="auto"/>
      </w:divBdr>
      <w:divsChild>
        <w:div w:id="1647778416">
          <w:marLeft w:val="0"/>
          <w:marRight w:val="0"/>
          <w:marTop w:val="0"/>
          <w:marBottom w:val="0"/>
          <w:divBdr>
            <w:top w:val="none" w:sz="0" w:space="0" w:color="auto"/>
            <w:left w:val="none" w:sz="0" w:space="0" w:color="auto"/>
            <w:bottom w:val="none" w:sz="0" w:space="0" w:color="auto"/>
            <w:right w:val="none" w:sz="0" w:space="0" w:color="auto"/>
          </w:divBdr>
        </w:div>
        <w:div w:id="936986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68EAA5312C05B682F8D8F43023CC8C60047D7825AA88E3F1F6BD2BA53XAP" TargetMode="External"/><Relationship Id="rId5" Type="http://schemas.openxmlformats.org/officeDocument/2006/relationships/webSettings" Target="webSettings.xml"/><Relationship Id="rId10" Type="http://schemas.openxmlformats.org/officeDocument/2006/relationships/hyperlink" Target="consultantplus://offline/ref=BAA57F9A88C66CFCC720A999A759A1BC83968EAF5013C05B682F8D8F43023CC8D4001FDB825FB58A350A3D83FC6F8D75B5F9B3B9888159BE5F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68EAF5013C05B682F8D8F43023CC8C60047D7825AA88E3F1F6BD2BA53X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3745B-9395-4FA0-BCAE-6D210298C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8</Pages>
  <Words>3125</Words>
  <Characters>17813</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20897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Кудряшова</dc:creator>
  <cp:lastModifiedBy>МКУ ЕСЗ</cp:lastModifiedBy>
  <cp:revision>30</cp:revision>
  <cp:lastPrinted>2023-06-20T13:35:00Z</cp:lastPrinted>
  <dcterms:created xsi:type="dcterms:W3CDTF">2026-08-06T08:14:00Z</dcterms:created>
  <dcterms:modified xsi:type="dcterms:W3CDTF">2026-10-09T09:28:00Z</dcterms:modified>
</cp:coreProperties>
</file>