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8B4F31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669DA73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EE4AD6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Y="-228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843F92" w:rsidRPr="00843F92" w14:paraId="3E3A4444" w14:textId="77777777" w:rsidTr="000A5A0B">
        <w:tc>
          <w:tcPr>
            <w:tcW w:w="4785" w:type="dxa"/>
          </w:tcPr>
          <w:p w14:paraId="12C050A3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9499E0C" wp14:editId="6840EE00">
                  <wp:extent cx="581025" cy="7239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E24BA9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Российская Федерация</w:t>
            </w:r>
          </w:p>
          <w:p w14:paraId="627D996A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РОЖДЕСТВЕНСКОЕ</w:t>
            </w:r>
          </w:p>
          <w:p w14:paraId="07735DA4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ТЕРРИТОРИАЛЬНОЕ</w:t>
            </w:r>
          </w:p>
          <w:p w14:paraId="6FDBFFCB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УПРАВЛЕНИЕ</w:t>
            </w:r>
          </w:p>
          <w:p w14:paraId="65F0F6D2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АДМИНИСТРАЦИИ</w:t>
            </w:r>
          </w:p>
          <w:p w14:paraId="6839BBAA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ГАТЧИНСКОГО</w:t>
            </w:r>
          </w:p>
          <w:p w14:paraId="09E15FBF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МУНИЦИПАЛЬНОГО</w:t>
            </w:r>
          </w:p>
          <w:p w14:paraId="2622E6F3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ОКРУГА </w:t>
            </w:r>
          </w:p>
          <w:p w14:paraId="2402B379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b/>
                <w:lang w:eastAsia="ru-RU"/>
              </w:rPr>
              <w:t>Ленинградской области</w:t>
            </w:r>
          </w:p>
          <w:p w14:paraId="16ABEF78" w14:textId="77777777" w:rsidR="007E3BDF" w:rsidRPr="007E3BDF" w:rsidRDefault="007E3BDF" w:rsidP="007E3BDF">
            <w:pPr>
              <w:tabs>
                <w:tab w:val="left" w:pos="3684"/>
              </w:tabs>
              <w:spacing w:after="0" w:line="240" w:lineRule="auto"/>
              <w:ind w:right="1025" w:hanging="14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188356, Ленинградская обл.,</w:t>
            </w:r>
          </w:p>
          <w:p w14:paraId="5D0E7F25" w14:textId="77777777" w:rsidR="007E3BDF" w:rsidRPr="007E3BDF" w:rsidRDefault="007E3BDF" w:rsidP="007E3BDF">
            <w:pPr>
              <w:spacing w:after="0" w:line="240" w:lineRule="auto"/>
              <w:ind w:right="56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Start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.Р</w:t>
            </w:r>
            <w:proofErr w:type="gramEnd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ождествено</w:t>
            </w:r>
            <w:proofErr w:type="spellEnd"/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, Большой пр.д.5</w:t>
            </w:r>
          </w:p>
          <w:p w14:paraId="1030A342" w14:textId="77777777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Тел./факс: (881371)62 232</w:t>
            </w:r>
          </w:p>
          <w:p w14:paraId="34F3D546" w14:textId="62E31E2C" w:rsidR="007E3BDF" w:rsidRPr="007E3BDF" w:rsidRDefault="007E3BDF" w:rsidP="007E3BDF">
            <w:pPr>
              <w:spacing w:after="0" w:line="240" w:lineRule="auto"/>
              <w:ind w:right="1025"/>
              <w:jc w:val="center"/>
              <w:rPr>
                <w:rFonts w:ascii="Times New Roman" w:eastAsia="Times New Roman" w:hAnsi="Times New Roman" w:cs="Times New Roman"/>
                <w:color w:val="0000FF"/>
                <w:u w:val="single"/>
                <w:lang w:eastAsia="ru-RU"/>
              </w:rPr>
            </w:pPr>
            <w:r w:rsidRPr="007E3BDF">
              <w:rPr>
                <w:rFonts w:ascii="Times New Roman" w:eastAsia="Times New Roman" w:hAnsi="Times New Roman" w:cs="Times New Roman"/>
                <w:lang w:val="en-US" w:eastAsia="ru-RU"/>
              </w:rPr>
              <w:t>E</w:t>
            </w: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7E3BDF">
              <w:rPr>
                <w:rFonts w:ascii="Times New Roman" w:eastAsia="Times New Roman" w:hAnsi="Times New Roman" w:cs="Times New Roman"/>
                <w:lang w:val="en-US" w:eastAsia="ru-RU"/>
              </w:rPr>
              <w:t>mail</w:t>
            </w:r>
            <w:r w:rsidRPr="007E3BDF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hyperlink r:id="rId10" w:history="1">
              <w:r w:rsidRPr="00E21319">
                <w:rPr>
                  <w:rStyle w:val="aa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rozhdestveno@gmolo.ru</w:t>
              </w:r>
            </w:hyperlink>
          </w:p>
          <w:p w14:paraId="4CFE816C" w14:textId="77777777" w:rsidR="00843F92" w:rsidRPr="00843F92" w:rsidRDefault="00843F92" w:rsidP="007E3BDF">
            <w:pPr>
              <w:spacing w:after="0" w:line="240" w:lineRule="auto"/>
              <w:ind w:right="1025"/>
              <w:rPr>
                <w:rFonts w:ascii="Calibri" w:eastAsia="Calibri" w:hAnsi="Calibri" w:cs="Times New Roman"/>
              </w:rPr>
            </w:pPr>
          </w:p>
          <w:p w14:paraId="5AB7F5A8" w14:textId="07C57667" w:rsidR="00843F92" w:rsidRPr="00621E9C" w:rsidRDefault="00843F92" w:rsidP="009716A5">
            <w:pPr>
              <w:spacing w:after="0" w:line="240" w:lineRule="auto"/>
              <w:ind w:right="1025"/>
              <w:jc w:val="center"/>
              <w:rPr>
                <w:rFonts w:ascii="Calibri" w:eastAsia="Calibri" w:hAnsi="Calibri" w:cs="Times New Roman"/>
                <w:b/>
              </w:rPr>
            </w:pPr>
            <w:r w:rsidRPr="00843F92">
              <w:rPr>
                <w:rFonts w:ascii="Calibri" w:eastAsia="Calibri" w:hAnsi="Calibri" w:cs="Times New Roman"/>
              </w:rPr>
              <w:t>от «</w:t>
            </w:r>
            <w:r w:rsidR="009716A5">
              <w:rPr>
                <w:rFonts w:ascii="Calibri" w:eastAsia="Calibri" w:hAnsi="Calibri" w:cs="Times New Roman"/>
              </w:rPr>
              <w:t>24</w:t>
            </w:r>
            <w:r w:rsidRPr="00843F92">
              <w:rPr>
                <w:rFonts w:ascii="Calibri" w:eastAsia="Calibri" w:hAnsi="Calibri" w:cs="Times New Roman"/>
              </w:rPr>
              <w:t xml:space="preserve">» </w:t>
            </w:r>
            <w:r w:rsidR="009716A5">
              <w:rPr>
                <w:rFonts w:ascii="Calibri" w:eastAsia="Calibri" w:hAnsi="Calibri" w:cs="Times New Roman"/>
              </w:rPr>
              <w:t>сентября</w:t>
            </w:r>
            <w:r w:rsidR="00A74215">
              <w:rPr>
                <w:rFonts w:ascii="Calibri" w:eastAsia="Calibri" w:hAnsi="Calibri" w:cs="Times New Roman"/>
              </w:rPr>
              <w:t xml:space="preserve"> </w:t>
            </w:r>
            <w:r w:rsidR="00537A7E">
              <w:rPr>
                <w:rFonts w:ascii="Calibri" w:eastAsia="Calibri" w:hAnsi="Calibri" w:cs="Times New Roman"/>
              </w:rPr>
              <w:t>202</w:t>
            </w:r>
            <w:r w:rsidR="00A74215">
              <w:rPr>
                <w:rFonts w:ascii="Calibri" w:eastAsia="Calibri" w:hAnsi="Calibri" w:cs="Times New Roman"/>
              </w:rPr>
              <w:t>6</w:t>
            </w:r>
            <w:r w:rsidR="00F52C3F">
              <w:rPr>
                <w:rFonts w:ascii="Calibri" w:eastAsia="Calibri" w:hAnsi="Calibri" w:cs="Times New Roman"/>
              </w:rPr>
              <w:t xml:space="preserve"> г. </w:t>
            </w:r>
          </w:p>
        </w:tc>
        <w:tc>
          <w:tcPr>
            <w:tcW w:w="4785" w:type="dxa"/>
          </w:tcPr>
          <w:p w14:paraId="5E581DAC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7577420C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7B2DBC25" w14:textId="77777777" w:rsidR="00843F92" w:rsidRPr="00843F92" w:rsidRDefault="00843F92" w:rsidP="00843F92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  <w:p w14:paraId="31D57752" w14:textId="77777777" w:rsidR="00843450" w:rsidRPr="00843450" w:rsidRDefault="00843450" w:rsidP="008E2CFC">
            <w:pPr>
              <w:spacing w:after="0" w:line="240" w:lineRule="auto"/>
              <w:jc w:val="center"/>
              <w:rPr>
                <w:rFonts w:ascii="TimesNewRomanPSMT" w:hAnsi="TimesNewRomanPSMT"/>
                <w:color w:val="000000"/>
                <w:sz w:val="24"/>
                <w:szCs w:val="24"/>
              </w:rPr>
            </w:pPr>
          </w:p>
          <w:p w14:paraId="0A88D404" w14:textId="1BB7623D" w:rsidR="00843450" w:rsidRPr="008E2CFC" w:rsidRDefault="00843450" w:rsidP="008E2CFC">
            <w:pPr>
              <w:spacing w:after="0" w:line="240" w:lineRule="auto"/>
              <w:jc w:val="center"/>
              <w:rPr>
                <w:rFonts w:eastAsia="Calibri" w:cs="Times New Roman"/>
                <w:b/>
              </w:rPr>
            </w:pPr>
          </w:p>
        </w:tc>
      </w:tr>
    </w:tbl>
    <w:p w14:paraId="5C59C1FD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A73E637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B53CDFB" w14:textId="77777777" w:rsidR="00843F92" w:rsidRDefault="00843F92" w:rsidP="00843F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ЗАПРОС </w:t>
      </w:r>
    </w:p>
    <w:p w14:paraId="6911F5B7" w14:textId="2281D317" w:rsidR="00D56BB1" w:rsidRDefault="00D2037A" w:rsidP="00843F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ценового</w:t>
      </w:r>
      <w:r w:rsidR="00DC7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предложения</w:t>
      </w:r>
    </w:p>
    <w:p w14:paraId="027FDF47" w14:textId="131D7ABA" w:rsidR="00D56BB1" w:rsidRDefault="006830E1" w:rsidP="00D976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</w:t>
      </w:r>
      <w:r w:rsidR="00D976CE" w:rsidRPr="00D976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печатной продукции </w:t>
      </w:r>
      <w:r w:rsidR="008169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(бланков </w:t>
      </w:r>
      <w:r w:rsidR="008169D9" w:rsidRPr="008169D9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служебных удостоверений муниципальным служащим и лицам, замещающих должности, не относящиеся к должностям муниципальной службы Рожественского территориального управления</w:t>
      </w:r>
      <w:r w:rsidR="008169D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4BC84EBE" w14:textId="77777777" w:rsidR="00D976CE" w:rsidRDefault="00D976CE" w:rsidP="00843F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A56B33" w14:textId="0124348D" w:rsidR="00D56BB1" w:rsidRDefault="00843F92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планированием </w:t>
      </w:r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электронной закупки </w:t>
      </w:r>
      <w:bookmarkStart w:id="0" w:name="_Hlk148449030"/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bookmarkEnd w:id="0"/>
      <w:r w:rsidR="00D976CE" w:rsidRPr="00D976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по </w:t>
      </w:r>
      <w:r w:rsidR="006830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поставке</w:t>
      </w:r>
      <w:r w:rsidR="00D976CE" w:rsidRPr="00D976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печатной продукции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просим Вас предоставить </w:t>
      </w:r>
      <w:r w:rsidR="00D2037A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предложение на вышеуказанный вид услуги в соответствии с Техническим заданием (</w:t>
      </w:r>
      <w:r w:rsidRPr="00D20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 к Запросу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14:paraId="47BD7713" w14:textId="77777777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условия исполнения контракта:</w:t>
      </w:r>
    </w:p>
    <w:p w14:paraId="4A8DE9D8" w14:textId="44063FEE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Адрес </w:t>
      </w:r>
      <w:r w:rsid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поставки товара</w:t>
      </w: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188356, Российская Федерация, Ленинградская область, Гатчинский район, с. Рождествено, Большой пр., д. 5</w:t>
      </w:r>
    </w:p>
    <w:p w14:paraId="4150EA6C" w14:textId="7CFACCB4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контракта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 заключения до 31.12.2026 года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83DFABD" w14:textId="269B727D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</w:t>
      </w:r>
      <w:r w:rsidR="003252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поставки товара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D976CE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</w:t>
      </w:r>
      <w:proofErr w:type="gramStart"/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="003252C7" w:rsidRPr="00325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CC905C4" w14:textId="59DBA511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Предполагаемый срок провед</w:t>
      </w:r>
      <w:bookmarkStart w:id="1" w:name="_GoBack"/>
      <w:bookmarkEnd w:id="1"/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ения процедуры закупки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976CE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июль</w:t>
      </w:r>
      <w:r w:rsidR="00100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26EF19A1" w14:textId="70805D88" w:rsidR="00A74215" w:rsidRPr="00A74215" w:rsidRDefault="00A74215" w:rsidP="00A742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предоставления ценовой информации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до </w:t>
      </w:r>
      <w:r w:rsidR="00D976C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57DE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7DE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13CDFCEF" w14:textId="77777777" w:rsidR="00A74215" w:rsidRDefault="00A74215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1B06EC" w14:textId="1FA90AFE" w:rsidR="00891BD4" w:rsidRDefault="00D2037A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Ценовое</w:t>
      </w:r>
      <w:r w:rsidR="00843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предложение может оформлено в свободной форме или в соответствии с </w:t>
      </w:r>
      <w:r w:rsidR="00843F92" w:rsidRPr="00D20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Приложением № 2 к </w:t>
      </w:r>
      <w:r w:rsid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настоящему </w:t>
      </w:r>
      <w:r w:rsidR="00843F92" w:rsidRPr="00D203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Запросу</w:t>
      </w:r>
      <w:r w:rsidR="004857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6A87C3" w14:textId="77777777" w:rsidR="00891BD4" w:rsidRDefault="00891BD4" w:rsidP="00891B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63DFE2" w14:textId="6FDD7A9F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предоставления ценовой информации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188356, Ленинградская область, Гатчинский район, с. Рождествено, Большой пр., д.5 (с понедельника по пятницу в рабочие дни с 10:00 до 16:00 перерыв на обед с 13:00 до 14:00)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9099D2" w14:textId="67BD1C79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электронной почты для предоставления сканированных копий писем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: rozhdestveno@gmolo.ru.</w:t>
      </w:r>
    </w:p>
    <w:p w14:paraId="5F69FA62" w14:textId="5B3D0063" w:rsid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Контактные лица: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Архипова Евгения Игоревна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тел.: 8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813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D976CE">
        <w:rPr>
          <w:rFonts w:ascii="Times New Roman" w:eastAsia="Times New Roman" w:hAnsi="Times New Roman" w:cs="Times New Roman"/>
          <w:sz w:val="24"/>
          <w:szCs w:val="24"/>
          <w:lang w:eastAsia="ru-RU"/>
        </w:rPr>
        <w:t>71 62232 доб.7</w:t>
      </w: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 w:history="1">
        <w:r w:rsidRPr="00E21319">
          <w:rPr>
            <w:rStyle w:val="aa"/>
            <w:rFonts w:ascii="Times New Roman" w:eastAsia="Times New Roman" w:hAnsi="Times New Roman" w:cs="Times New Roman"/>
            <w:sz w:val="24"/>
            <w:szCs w:val="24"/>
            <w:lang w:eastAsia="ru-RU"/>
          </w:rPr>
          <w:t>rozhdestveno@gmolo.ru</w:t>
        </w:r>
      </w:hyperlink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CC0513" w14:textId="77777777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B76D6B" w14:textId="77777777" w:rsidR="00A74215" w:rsidRPr="00A74215" w:rsidRDefault="00A74215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Информируем, что направленные предложения не будут рассматриваться в качестве заявки на участие в закупке и не дают в дальнейшем каких-либо преимуще</w:t>
      </w:r>
      <w:proofErr w:type="gramStart"/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я лиц, подавших указанные предложения.</w:t>
      </w:r>
    </w:p>
    <w:p w14:paraId="3AEDB0AF" w14:textId="77777777" w:rsidR="00A74215" w:rsidRDefault="00A74215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запрос не является извещением о проведении закупки, офертой или публичной офертой и не влечет возникновения каких-либо обязательств заказчика.</w:t>
      </w:r>
    </w:p>
    <w:p w14:paraId="4CDE7D11" w14:textId="77777777" w:rsidR="00A74215" w:rsidRPr="00A74215" w:rsidRDefault="00A74215" w:rsidP="00A742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0E7D84" w14:textId="4BA00B81" w:rsidR="00537A7E" w:rsidRDefault="00A74215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ответа на запрос должны однозначно определяться цена единицы товара и общая цена контракта на условиях, указанных в запросе, срок действия предлагаемой цены, расчет такой цены с целью предупреждения намеренного завышения или занижения цены товара.</w:t>
      </w:r>
    </w:p>
    <w:p w14:paraId="65F1F06A" w14:textId="0A7FF72E" w:rsidR="00D2037A" w:rsidRDefault="00D2037A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Ваше внимание на то, что предоставление ценового предложения не обязывает стороны к последующему заключению Контракта.</w:t>
      </w:r>
    </w:p>
    <w:p w14:paraId="76C36D84" w14:textId="77777777" w:rsidR="00862990" w:rsidRPr="00843F92" w:rsidRDefault="00862990" w:rsidP="008629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A10CF2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7A4BBE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B8C231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91B3AD" w14:textId="3BC9248E" w:rsidR="00387529" w:rsidRDefault="00095314" w:rsidP="003875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</w:t>
      </w:r>
      <w:r w:rsid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875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Рождественского </w:t>
      </w:r>
      <w:r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2BB07DF" w14:textId="26C4E425" w:rsidR="00095314" w:rsidRPr="00095314" w:rsidRDefault="00387529" w:rsidP="003875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территориального управления</w:t>
      </w:r>
      <w:r w:rsidR="00095314"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095314" w:rsidRPr="00095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_____________ </w:t>
      </w:r>
      <w:r w:rsidR="00A742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Попович В.В.</w:t>
      </w:r>
    </w:p>
    <w:p w14:paraId="6C29CFB3" w14:textId="77777777" w:rsid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B11F021" w14:textId="77777777" w:rsidR="00D2037A" w:rsidRDefault="00D2037A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35DD42" w14:textId="77777777" w:rsidR="00537A7E" w:rsidRDefault="00537A7E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F75FA74" w14:textId="77777777" w:rsidR="003E1B52" w:rsidRDefault="003E1B52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C1606F1" w14:textId="77777777" w:rsidR="005B0037" w:rsidRDefault="005B0037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414F403" w14:textId="77777777" w:rsidR="00F52C3F" w:rsidRDefault="00F52C3F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0FB7F0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D104AAD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0DBC8B" w14:textId="77777777" w:rsidR="00862990" w:rsidRDefault="00862990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C6A115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1E68E9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AB9B05" w14:textId="77777777" w:rsidR="00DA792C" w:rsidRDefault="00DA792C" w:rsidP="00537A7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D66E9A1" w14:textId="77777777" w:rsidR="00D56BB1" w:rsidRDefault="00D56BB1" w:rsidP="0009531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F754A1F" w14:textId="77777777" w:rsidR="003252C7" w:rsidRDefault="003252C7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252C7" w:rsidSect="009D5BF3">
          <w:footerReference w:type="default" r:id="rId12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01DA507" w14:textId="48131765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01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</w:p>
    <w:p w14:paraId="0C50A15D" w14:textId="77777777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Запросу</w:t>
      </w:r>
    </w:p>
    <w:p w14:paraId="0C4B1986" w14:textId="04C5B8B3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5DA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ценового предложения</w:t>
      </w:r>
    </w:p>
    <w:p w14:paraId="381ED607" w14:textId="6312868C" w:rsidR="00D56BB1" w:rsidRPr="00D56BB1" w:rsidRDefault="00D56BB1" w:rsidP="00D56BB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6B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9716A5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="00F52C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6299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716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537A7E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8629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="0035410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1205A982" w14:textId="77777777" w:rsidR="00D56BB1" w:rsidRPr="00D56BB1" w:rsidRDefault="00D56BB1" w:rsidP="00D56B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44A070" w14:textId="77777777" w:rsidR="00D56BB1" w:rsidRPr="009D5BF3" w:rsidRDefault="00D56BB1" w:rsidP="00D56B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D5BF3"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</w:p>
    <w:p w14:paraId="3A81988E" w14:textId="73DC6FB6" w:rsidR="00C65026" w:rsidRDefault="006830E1" w:rsidP="00100E22">
      <w:pPr>
        <w:tabs>
          <w:tab w:val="left" w:pos="78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Поставка</w:t>
      </w:r>
      <w:r w:rsidR="00C65026" w:rsidRPr="00C650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печатной продукции </w:t>
      </w:r>
      <w:r w:rsidR="008169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(бланков </w:t>
      </w:r>
      <w:r w:rsidR="008169D9" w:rsidRPr="008169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служебных удостоверений муниципальным служащим и лицам, замещающих должности, не относящиеся к должностям муниципальной службы Рожественского территориального управления</w:t>
      </w:r>
      <w:r w:rsidR="008169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4791C29A" w14:textId="18C64798" w:rsidR="00100E22" w:rsidRPr="00100E22" w:rsidRDefault="00100E22" w:rsidP="00100E22">
      <w:pPr>
        <w:tabs>
          <w:tab w:val="left" w:pos="7845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00E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Коды по Общероссийскому классификатору продукции по видам экономической деятельности: </w:t>
      </w:r>
    </w:p>
    <w:p w14:paraId="3DE36B02" w14:textId="0F0E9C6C" w:rsidR="00100E22" w:rsidRDefault="00100E22" w:rsidP="00100E22">
      <w:pPr>
        <w:tabs>
          <w:tab w:val="left" w:pos="7845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100E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(далее - ОКПД</w:t>
      </w:r>
      <w:proofErr w:type="gramStart"/>
      <w:r w:rsidRPr="00100E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</w:t>
      </w:r>
      <w:proofErr w:type="gramEnd"/>
      <w:r w:rsidRPr="00100E2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) – </w:t>
      </w:r>
      <w:r w:rsidR="000D1218" w:rsidRPr="000D12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17.23.13.140</w:t>
      </w:r>
    </w:p>
    <w:p w14:paraId="3E938605" w14:textId="1B0393D5" w:rsidR="000D1218" w:rsidRPr="00100E22" w:rsidRDefault="000D1218" w:rsidP="00100E22">
      <w:pPr>
        <w:tabs>
          <w:tab w:val="left" w:pos="7845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КТРУ - </w:t>
      </w:r>
      <w:r w:rsidRPr="000D121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17.23.13.140-00000001</w:t>
      </w:r>
    </w:p>
    <w:p w14:paraId="588CF621" w14:textId="77777777" w:rsidR="00100E22" w:rsidRPr="00100E22" w:rsidRDefault="00100E22" w:rsidP="00100E22">
      <w:pPr>
        <w:tabs>
          <w:tab w:val="left" w:pos="78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CB37FD" w14:textId="23FF8D48" w:rsidR="00100E22" w:rsidRPr="00100E22" w:rsidRDefault="00100E22" w:rsidP="00100E22">
      <w:pPr>
        <w:tabs>
          <w:tab w:val="left" w:pos="28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</w:pPr>
      <w:r w:rsidRPr="00100E22">
        <w:rPr>
          <w:rFonts w:ascii="Times New Roman" w:eastAsia="Calibri" w:hAnsi="Times New Roman" w:cs="Times New Roman"/>
          <w:b/>
          <w:sz w:val="24"/>
          <w:szCs w:val="24"/>
          <w:u w:val="single"/>
          <w:lang w:eastAsia="ru-RU"/>
        </w:rPr>
        <w:t>1. Функциональные, технические и качественные характеристики объекта закупки в части информации, предусмотренной пунктом 1 части 1 статьи 33 Закона № 44-ФЗ (требования к характеристикам товара, товарный знак), сформированы в структурированном виде с использованием ЕИС.</w:t>
      </w:r>
    </w:p>
    <w:p w14:paraId="392FC33F" w14:textId="77777777" w:rsidR="00100E22" w:rsidRPr="00100E22" w:rsidRDefault="00100E22" w:rsidP="00100E22">
      <w:pPr>
        <w:tabs>
          <w:tab w:val="left" w:pos="78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6215A9" w14:textId="77777777" w:rsidR="00100E22" w:rsidRPr="00100E22" w:rsidRDefault="00100E22" w:rsidP="00100E2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5E5E310" w14:textId="77777777" w:rsidR="00100E22" w:rsidRPr="00100E22" w:rsidRDefault="00100E22" w:rsidP="00100E2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00E22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2. Место поставки товара: </w:t>
      </w:r>
      <w:r w:rsidRPr="00100E2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188356, Российская Федерация, Ленинградская область, Гатчинский район, с. Рождествено, Большой пр., д. 5</w:t>
      </w:r>
    </w:p>
    <w:p w14:paraId="3F44C197" w14:textId="75B6F7F3" w:rsidR="00100E22" w:rsidRPr="00100E22" w:rsidRDefault="00100E22" w:rsidP="00100E22">
      <w:pPr>
        <w:tabs>
          <w:tab w:val="left" w:pos="0"/>
        </w:tabs>
        <w:spacing w:after="0" w:line="216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100E22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3. Срок поставки товара: </w:t>
      </w:r>
      <w:r w:rsidRPr="00100E22">
        <w:rPr>
          <w:rFonts w:ascii="Times New Roman" w:eastAsia="Times New Roman" w:hAnsi="Times New Roman" w:cs="Times New Roman"/>
          <w:sz w:val="24"/>
          <w:lang w:eastAsia="ru-RU"/>
        </w:rPr>
        <w:t xml:space="preserve">в течение </w:t>
      </w:r>
      <w:r w:rsidR="00C65026">
        <w:rPr>
          <w:rFonts w:ascii="Times New Roman" w:eastAsia="Times New Roman" w:hAnsi="Times New Roman" w:cs="Times New Roman"/>
          <w:sz w:val="24"/>
          <w:highlight w:val="yellow"/>
          <w:lang w:eastAsia="ru-RU"/>
        </w:rPr>
        <w:t>3</w:t>
      </w:r>
      <w:r w:rsidRPr="00100E22">
        <w:rPr>
          <w:rFonts w:ascii="Times New Roman" w:eastAsia="Times New Roman" w:hAnsi="Times New Roman" w:cs="Times New Roman"/>
          <w:sz w:val="24"/>
          <w:highlight w:val="yellow"/>
          <w:lang w:eastAsia="ru-RU"/>
        </w:rPr>
        <w:t>0 дней</w:t>
      </w:r>
      <w:r w:rsidRPr="00100E22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proofErr w:type="gramStart"/>
      <w:r w:rsidRPr="00100E22">
        <w:rPr>
          <w:rFonts w:ascii="Times New Roman" w:eastAsia="Times New Roman" w:hAnsi="Times New Roman" w:cs="Times New Roman"/>
          <w:sz w:val="24"/>
        </w:rPr>
        <w:t>с даты заключения</w:t>
      </w:r>
      <w:proofErr w:type="gramEnd"/>
      <w:r w:rsidRPr="00100E22">
        <w:rPr>
          <w:rFonts w:ascii="Times New Roman" w:eastAsia="Times New Roman" w:hAnsi="Times New Roman" w:cs="Times New Roman"/>
          <w:sz w:val="24"/>
        </w:rPr>
        <w:t xml:space="preserve"> контракта.</w:t>
      </w:r>
    </w:p>
    <w:p w14:paraId="4BC3A375" w14:textId="2949F40F" w:rsidR="00100E22" w:rsidRPr="00100E22" w:rsidRDefault="00100E22" w:rsidP="00100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0E2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="008169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количество и описание объекта закупки</w:t>
      </w:r>
      <w:r w:rsidRPr="00100E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 </w:t>
      </w:r>
    </w:p>
    <w:tbl>
      <w:tblPr>
        <w:tblStyle w:val="3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7655"/>
        <w:gridCol w:w="1701"/>
        <w:gridCol w:w="2126"/>
        <w:gridCol w:w="2693"/>
      </w:tblGrid>
      <w:tr w:rsidR="008169D9" w:rsidRPr="008169D9" w14:paraId="3D395110" w14:textId="77777777" w:rsidTr="0095559E">
        <w:tc>
          <w:tcPr>
            <w:tcW w:w="567" w:type="dxa"/>
            <w:vAlign w:val="center"/>
          </w:tcPr>
          <w:p w14:paraId="5D97179B" w14:textId="77777777" w:rsidR="008169D9" w:rsidRPr="008169D9" w:rsidRDefault="008169D9" w:rsidP="008169D9">
            <w:pPr>
              <w:tabs>
                <w:tab w:val="left" w:pos="146"/>
              </w:tabs>
              <w:ind w:left="34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8169D9"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№ </w:t>
            </w:r>
            <w:proofErr w:type="gramStart"/>
            <w:r w:rsidRPr="008169D9">
              <w:rPr>
                <w:rFonts w:ascii="Times New Roman" w:eastAsia="Calibri" w:hAnsi="Times New Roman" w:cs="Times New Roman"/>
                <w:sz w:val="25"/>
                <w:szCs w:val="25"/>
              </w:rPr>
              <w:t>п</w:t>
            </w:r>
            <w:proofErr w:type="gramEnd"/>
            <w:r w:rsidRPr="008169D9">
              <w:rPr>
                <w:rFonts w:ascii="Times New Roman" w:eastAsia="Calibri" w:hAnsi="Times New Roman" w:cs="Times New Roman"/>
                <w:sz w:val="25"/>
                <w:szCs w:val="25"/>
              </w:rPr>
              <w:t>/п</w:t>
            </w:r>
          </w:p>
        </w:tc>
        <w:tc>
          <w:tcPr>
            <w:tcW w:w="7655" w:type="dxa"/>
            <w:vAlign w:val="center"/>
          </w:tcPr>
          <w:p w14:paraId="08716AF5" w14:textId="77777777" w:rsidR="008169D9" w:rsidRPr="008169D9" w:rsidRDefault="008169D9" w:rsidP="008169D9">
            <w:pPr>
              <w:ind w:left="34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8169D9">
              <w:rPr>
                <w:rFonts w:ascii="Times New Roman" w:eastAsia="Calibri" w:hAnsi="Times New Roman" w:cs="Times New Roman"/>
                <w:sz w:val="25"/>
                <w:szCs w:val="25"/>
              </w:rPr>
              <w:t>Наименование</w:t>
            </w:r>
          </w:p>
        </w:tc>
        <w:tc>
          <w:tcPr>
            <w:tcW w:w="1701" w:type="dxa"/>
            <w:vAlign w:val="center"/>
          </w:tcPr>
          <w:p w14:paraId="0220DDB9" w14:textId="77777777" w:rsidR="008169D9" w:rsidRPr="008169D9" w:rsidRDefault="008169D9" w:rsidP="008169D9">
            <w:pPr>
              <w:ind w:left="34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8169D9">
              <w:rPr>
                <w:rFonts w:ascii="Times New Roman" w:eastAsia="Calibri" w:hAnsi="Times New Roman" w:cs="Times New Roman"/>
                <w:sz w:val="25"/>
                <w:szCs w:val="25"/>
              </w:rPr>
              <w:t>Ед. измерения</w:t>
            </w:r>
          </w:p>
        </w:tc>
        <w:tc>
          <w:tcPr>
            <w:tcW w:w="2126" w:type="dxa"/>
            <w:vAlign w:val="center"/>
          </w:tcPr>
          <w:p w14:paraId="41E6B5D5" w14:textId="77777777" w:rsidR="008169D9" w:rsidRPr="008169D9" w:rsidRDefault="008169D9" w:rsidP="008169D9">
            <w:pPr>
              <w:ind w:left="34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8169D9">
              <w:rPr>
                <w:rFonts w:ascii="Times New Roman" w:eastAsia="Calibri" w:hAnsi="Times New Roman" w:cs="Times New Roman"/>
                <w:sz w:val="25"/>
                <w:szCs w:val="25"/>
              </w:rPr>
              <w:t>Количество</w:t>
            </w:r>
          </w:p>
        </w:tc>
        <w:tc>
          <w:tcPr>
            <w:tcW w:w="2693" w:type="dxa"/>
            <w:vAlign w:val="center"/>
          </w:tcPr>
          <w:p w14:paraId="4ADA8BFD" w14:textId="77777777" w:rsidR="008169D9" w:rsidRPr="008169D9" w:rsidRDefault="008169D9" w:rsidP="008169D9">
            <w:pPr>
              <w:ind w:left="34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8169D9">
              <w:rPr>
                <w:rFonts w:ascii="Times New Roman" w:eastAsia="Calibri" w:hAnsi="Times New Roman" w:cs="Times New Roman"/>
                <w:sz w:val="25"/>
                <w:szCs w:val="25"/>
              </w:rPr>
              <w:t>Наименование страны происхождения</w:t>
            </w:r>
          </w:p>
        </w:tc>
      </w:tr>
      <w:tr w:rsidR="008169D9" w:rsidRPr="008169D9" w14:paraId="325462CC" w14:textId="77777777" w:rsidTr="0095559E">
        <w:tc>
          <w:tcPr>
            <w:tcW w:w="567" w:type="dxa"/>
            <w:vAlign w:val="center"/>
          </w:tcPr>
          <w:p w14:paraId="5AE798B8" w14:textId="77777777" w:rsidR="008169D9" w:rsidRPr="008169D9" w:rsidRDefault="008169D9" w:rsidP="008169D9">
            <w:pPr>
              <w:ind w:left="34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8169D9">
              <w:rPr>
                <w:rFonts w:ascii="Times New Roman" w:eastAsia="Calibri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7655" w:type="dxa"/>
            <w:vAlign w:val="center"/>
          </w:tcPr>
          <w:p w14:paraId="01DAB6BF" w14:textId="120BF705" w:rsidR="008169D9" w:rsidRPr="008169D9" w:rsidRDefault="008169D9" w:rsidP="008169D9">
            <w:pPr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>
              <w:rPr>
                <w:rFonts w:ascii="Times New Roman" w:eastAsia="Calibri" w:hAnsi="Times New Roman" w:cs="Times New Roman"/>
                <w:sz w:val="25"/>
                <w:szCs w:val="25"/>
              </w:rPr>
              <w:t xml:space="preserve">Бланки </w:t>
            </w:r>
            <w:r w:rsidRPr="008169D9">
              <w:rPr>
                <w:rFonts w:ascii="Times New Roman" w:eastAsia="Calibri" w:hAnsi="Times New Roman" w:cs="Times New Roman"/>
                <w:sz w:val="25"/>
                <w:szCs w:val="25"/>
              </w:rPr>
              <w:t>служебных удостоверений муниципальным служащим и лицам, замещающих должности, не относящиеся к должностям муниципальной службы Рожественского территориального управления</w:t>
            </w:r>
          </w:p>
        </w:tc>
        <w:tc>
          <w:tcPr>
            <w:tcW w:w="1701" w:type="dxa"/>
            <w:vAlign w:val="center"/>
          </w:tcPr>
          <w:p w14:paraId="3EA16014" w14:textId="77777777" w:rsidR="008169D9" w:rsidRPr="008169D9" w:rsidRDefault="008169D9" w:rsidP="008169D9">
            <w:pPr>
              <w:ind w:left="34"/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8169D9">
              <w:rPr>
                <w:rFonts w:ascii="Times New Roman" w:eastAsia="Calibri" w:hAnsi="Times New Roman" w:cs="Times New Roman"/>
                <w:sz w:val="25"/>
                <w:szCs w:val="25"/>
              </w:rPr>
              <w:t>Шт.</w:t>
            </w:r>
          </w:p>
        </w:tc>
        <w:tc>
          <w:tcPr>
            <w:tcW w:w="2126" w:type="dxa"/>
            <w:vAlign w:val="center"/>
          </w:tcPr>
          <w:p w14:paraId="4FEFBCED" w14:textId="33B37483" w:rsidR="008169D9" w:rsidRPr="008169D9" w:rsidRDefault="008169D9" w:rsidP="008169D9">
            <w:pPr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>
              <w:rPr>
                <w:rFonts w:ascii="Times New Roman" w:eastAsia="Calibri" w:hAnsi="Times New Roman" w:cs="Times New Roman"/>
                <w:sz w:val="25"/>
                <w:szCs w:val="25"/>
              </w:rPr>
              <w:t>30</w:t>
            </w:r>
          </w:p>
        </w:tc>
        <w:tc>
          <w:tcPr>
            <w:tcW w:w="2693" w:type="dxa"/>
            <w:vAlign w:val="center"/>
          </w:tcPr>
          <w:p w14:paraId="3B2FC2E3" w14:textId="77777777" w:rsidR="008169D9" w:rsidRPr="008169D9" w:rsidRDefault="008169D9" w:rsidP="008169D9">
            <w:pPr>
              <w:jc w:val="center"/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8169D9">
              <w:rPr>
                <w:rFonts w:ascii="Times New Roman" w:eastAsia="Calibri" w:hAnsi="Times New Roman" w:cs="Times New Roman"/>
                <w:sz w:val="25"/>
                <w:szCs w:val="25"/>
              </w:rPr>
              <w:t>Российская Федерация</w:t>
            </w:r>
          </w:p>
        </w:tc>
      </w:tr>
    </w:tbl>
    <w:p w14:paraId="60469E29" w14:textId="77777777" w:rsidR="0095559E" w:rsidRDefault="0095559E" w:rsidP="0095559E">
      <w:pPr>
        <w:spacing w:after="0" w:line="240" w:lineRule="auto"/>
        <w:jc w:val="both"/>
        <w:rPr>
          <w:rFonts w:ascii="Times New Roman" w:eastAsia="Calibri" w:hAnsi="Times New Roman" w:cs="Times New Roman"/>
          <w:sz w:val="25"/>
          <w:szCs w:val="25"/>
        </w:rPr>
      </w:pPr>
    </w:p>
    <w:p w14:paraId="2777D91F" w14:textId="4C5FB26B" w:rsidR="0095559E" w:rsidRPr="00260291" w:rsidRDefault="0095559E" w:rsidP="009555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 xml:space="preserve">На внутренней стороне, служебные удостоверения должны содержать следующие реквизиты и сведения об их владельцах: </w:t>
      </w:r>
    </w:p>
    <w:p w14:paraId="3BD147F7" w14:textId="77777777" w:rsidR="0095559E" w:rsidRPr="00260291" w:rsidRDefault="0095559E" w:rsidP="009555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>- надпись: Ленинградская область Рождественское территориальное управление администрации муниципального образования Гатчинский муниципальный округ;</w:t>
      </w:r>
    </w:p>
    <w:p w14:paraId="66C29011" w14:textId="3E74E7AA" w:rsidR="0095559E" w:rsidRPr="00260291" w:rsidRDefault="0095559E" w:rsidP="009555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 xml:space="preserve">- место для вклейки фотографии владельца, размером 3х4 сантиметра; </w:t>
      </w:r>
    </w:p>
    <w:p w14:paraId="511DC500" w14:textId="62022BE9" w:rsidR="0095559E" w:rsidRPr="00260291" w:rsidRDefault="0095559E" w:rsidP="009555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 xml:space="preserve">- поле для заполнения даты выдачи удостоверения; </w:t>
      </w:r>
    </w:p>
    <w:p w14:paraId="7E1B6F42" w14:textId="0E899AD5" w:rsidR="0095559E" w:rsidRPr="00260291" w:rsidRDefault="0095559E" w:rsidP="009555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поле для заполнения регистрационного номера удостоверения; </w:t>
      </w:r>
    </w:p>
    <w:p w14:paraId="7D882425" w14:textId="6403720A" w:rsidR="0095559E" w:rsidRPr="00260291" w:rsidRDefault="0095559E" w:rsidP="009555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 xml:space="preserve">- поле для заполнения данных о фамилии, имени, отчества владельца удостоверения; </w:t>
      </w:r>
    </w:p>
    <w:p w14:paraId="6ADF924E" w14:textId="445889AB" w:rsidR="0095559E" w:rsidRPr="00260291" w:rsidRDefault="0095559E" w:rsidP="009555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 xml:space="preserve">- поле для заполнения наименования должности владельца удостоверения; </w:t>
      </w:r>
    </w:p>
    <w:p w14:paraId="1F77C297" w14:textId="77777777" w:rsidR="0095559E" w:rsidRPr="00260291" w:rsidRDefault="0095559E" w:rsidP="009555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310253" w14:textId="47C8CBF8" w:rsidR="0095559E" w:rsidRPr="00260291" w:rsidRDefault="0095559E" w:rsidP="0095559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>Обложка удостоверения изготавливается из материала бордового цвета. На лицевой стороне указывается название документа «РОЖДЕСТВЕНСКОЕ ТЕРРИТОРИАЛЬНОЕ УПРАВЛЕНИЕ</w:t>
      </w:r>
      <w:r w:rsidR="00333964" w:rsidRPr="00260291">
        <w:rPr>
          <w:rFonts w:ascii="Times New Roman" w:eastAsia="Calibri" w:hAnsi="Times New Roman" w:cs="Times New Roman"/>
          <w:sz w:val="24"/>
          <w:szCs w:val="24"/>
        </w:rPr>
        <w:t>»</w:t>
      </w:r>
    </w:p>
    <w:p w14:paraId="7D45C58D" w14:textId="77777777" w:rsidR="00333964" w:rsidRDefault="00333964" w:rsidP="0095559E">
      <w:pPr>
        <w:spacing w:after="0" w:line="240" w:lineRule="auto"/>
        <w:jc w:val="both"/>
        <w:rPr>
          <w:rFonts w:ascii="Times New Roman" w:eastAsia="Calibri" w:hAnsi="Times New Roman" w:cs="Times New Roman"/>
          <w:sz w:val="25"/>
          <w:szCs w:val="25"/>
        </w:rPr>
      </w:pPr>
    </w:p>
    <w:p w14:paraId="6D8DEC7E" w14:textId="2C85FF8D" w:rsidR="00CF260B" w:rsidRPr="00260291" w:rsidRDefault="00C83A0E" w:rsidP="00CF26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60291">
        <w:rPr>
          <w:rFonts w:ascii="Times New Roman" w:eastAsia="Calibri" w:hAnsi="Times New Roman" w:cs="Times New Roman"/>
          <w:b/>
          <w:sz w:val="24"/>
          <w:szCs w:val="24"/>
        </w:rPr>
        <w:t>4. Параметры объекта закупки:</w:t>
      </w:r>
    </w:p>
    <w:p w14:paraId="17F67FA2" w14:textId="7B55FADE" w:rsidR="00BD4ABD" w:rsidRPr="00260291" w:rsidRDefault="00333964" w:rsidP="00CF26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>Формат удостов</w:t>
      </w:r>
      <w:r w:rsidR="00C83A0E" w:rsidRPr="00260291">
        <w:rPr>
          <w:rFonts w:ascii="Times New Roman" w:eastAsia="Calibri" w:hAnsi="Times New Roman" w:cs="Times New Roman"/>
          <w:sz w:val="24"/>
          <w:szCs w:val="24"/>
        </w:rPr>
        <w:t>ерения в развернутом виде: 200x8</w:t>
      </w:r>
      <w:r w:rsidRPr="00260291">
        <w:rPr>
          <w:rFonts w:ascii="Times New Roman" w:eastAsia="Calibri" w:hAnsi="Times New Roman" w:cs="Times New Roman"/>
          <w:sz w:val="24"/>
          <w:szCs w:val="24"/>
        </w:rPr>
        <w:t>0 мм</w:t>
      </w:r>
    </w:p>
    <w:p w14:paraId="7D181D34" w14:textId="1DDBB883" w:rsidR="00CF260B" w:rsidRPr="00260291" w:rsidRDefault="00C83A0E" w:rsidP="00CF26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>Формат вклеек (форзацев): 90х74 мм</w:t>
      </w:r>
    </w:p>
    <w:p w14:paraId="20425574" w14:textId="21253FA4" w:rsidR="00CF260B" w:rsidRPr="00260291" w:rsidRDefault="00CF260B" w:rsidP="00CF26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260291">
        <w:rPr>
          <w:rFonts w:ascii="Times New Roman" w:eastAsia="Calibri" w:hAnsi="Times New Roman" w:cs="Times New Roman"/>
          <w:sz w:val="24"/>
          <w:szCs w:val="24"/>
        </w:rPr>
        <w:t>Биговка</w:t>
      </w:r>
      <w:proofErr w:type="spellEnd"/>
      <w:r w:rsidRPr="00260291">
        <w:rPr>
          <w:rFonts w:ascii="Times New Roman" w:eastAsia="Calibri" w:hAnsi="Times New Roman" w:cs="Times New Roman"/>
          <w:sz w:val="24"/>
          <w:szCs w:val="24"/>
        </w:rPr>
        <w:t xml:space="preserve"> по центру </w:t>
      </w:r>
    </w:p>
    <w:p w14:paraId="797D5C58" w14:textId="78C56704" w:rsidR="00333964" w:rsidRPr="00260291" w:rsidRDefault="00333964" w:rsidP="00CF26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 xml:space="preserve">Бумага для вклеек белая </w:t>
      </w:r>
    </w:p>
    <w:p w14:paraId="41301AD3" w14:textId="54E7617E" w:rsidR="00333964" w:rsidRPr="00260291" w:rsidRDefault="00333964" w:rsidP="0033396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 xml:space="preserve">Материал обложки: </w:t>
      </w:r>
      <w:proofErr w:type="spellStart"/>
      <w:r w:rsidRPr="00260291">
        <w:rPr>
          <w:rFonts w:ascii="Times New Roman" w:eastAsia="Calibri" w:hAnsi="Times New Roman" w:cs="Times New Roman"/>
          <w:sz w:val="24"/>
          <w:szCs w:val="24"/>
        </w:rPr>
        <w:t>бумвинил</w:t>
      </w:r>
      <w:proofErr w:type="spellEnd"/>
      <w:r w:rsidRPr="00260291">
        <w:rPr>
          <w:rFonts w:ascii="Times New Roman" w:eastAsia="Calibri" w:hAnsi="Times New Roman" w:cs="Times New Roman"/>
          <w:sz w:val="24"/>
          <w:szCs w:val="24"/>
        </w:rPr>
        <w:t xml:space="preserve"> мягкий красного цвета</w:t>
      </w:r>
    </w:p>
    <w:p w14:paraId="2E1AA83D" w14:textId="77777777" w:rsidR="00927EED" w:rsidRPr="00260291" w:rsidRDefault="00927EED" w:rsidP="0033396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>Способ тиснения надписи на обложке: с применением золотой фольги</w:t>
      </w:r>
    </w:p>
    <w:p w14:paraId="59F0FEB0" w14:textId="4D3B58AB" w:rsidR="00927EED" w:rsidRPr="00260291" w:rsidRDefault="00927EED" w:rsidP="0033396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0291">
        <w:rPr>
          <w:rFonts w:ascii="Times New Roman" w:eastAsia="Calibri" w:hAnsi="Times New Roman" w:cs="Times New Roman"/>
          <w:sz w:val="24"/>
          <w:szCs w:val="24"/>
        </w:rPr>
        <w:t>Надпись на обложке: герб администрации Гатчинского муниципального округа, н</w:t>
      </w:r>
      <w:r w:rsidR="00420046" w:rsidRPr="00260291">
        <w:rPr>
          <w:rFonts w:ascii="Times New Roman" w:eastAsia="Calibri" w:hAnsi="Times New Roman" w:cs="Times New Roman"/>
          <w:sz w:val="24"/>
          <w:szCs w:val="24"/>
        </w:rPr>
        <w:t>адпись в 3</w:t>
      </w:r>
      <w:r w:rsidRPr="00260291">
        <w:rPr>
          <w:rFonts w:ascii="Times New Roman" w:eastAsia="Calibri" w:hAnsi="Times New Roman" w:cs="Times New Roman"/>
          <w:sz w:val="24"/>
          <w:szCs w:val="24"/>
        </w:rPr>
        <w:t xml:space="preserve"> строки: «РОЖДЕСТВЕНСКОЕ ТЕРРИТОРИАЛЬНОЕ УПРАВЛЕНИЕ»</w:t>
      </w:r>
    </w:p>
    <w:p w14:paraId="5070DF90" w14:textId="4332E51F" w:rsidR="0095559E" w:rsidRPr="00F325D4" w:rsidRDefault="0095559E" w:rsidP="0095559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5"/>
          <w:szCs w:val="25"/>
        </w:rPr>
      </w:pPr>
      <w:r w:rsidRPr="00F325D4">
        <w:rPr>
          <w:rFonts w:ascii="Times New Roman" w:eastAsia="Calibri" w:hAnsi="Times New Roman" w:cs="Times New Roman"/>
          <w:b/>
          <w:sz w:val="25"/>
          <w:szCs w:val="25"/>
        </w:rPr>
        <w:t xml:space="preserve"> </w:t>
      </w:r>
    </w:p>
    <w:p w14:paraId="1524B3ED" w14:textId="278479BE" w:rsidR="008169D9" w:rsidRPr="00F325D4" w:rsidRDefault="00A32F20" w:rsidP="00100E2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 w:rsidRPr="00F325D4">
        <w:rPr>
          <w:rFonts w:ascii="Times New Roman" w:eastAsia="Calibri" w:hAnsi="Times New Roman" w:cs="Times New Roman"/>
          <w:b/>
          <w:lang w:eastAsia="ru-RU"/>
        </w:rPr>
        <w:t>5. Образец объекта закупки:</w:t>
      </w:r>
    </w:p>
    <w:p w14:paraId="203F2F37" w14:textId="40011CE9" w:rsidR="00A32F20" w:rsidRDefault="00A32F20" w:rsidP="00100E2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Внутренняя сторона</w:t>
      </w:r>
    </w:p>
    <w:tbl>
      <w:tblPr>
        <w:tblW w:w="106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8"/>
        <w:gridCol w:w="5244"/>
      </w:tblGrid>
      <w:tr w:rsidR="00A32F20" w:rsidRPr="00A32F20" w14:paraId="4F300186" w14:textId="77777777" w:rsidTr="00A32F20">
        <w:trPr>
          <w:trHeight w:val="3383"/>
        </w:trPr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92ADDF" w14:textId="2E8E558D" w:rsidR="00A32F20" w:rsidRPr="00A32F20" w:rsidRDefault="00A32F20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182C0704" wp14:editId="0B70CE6D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142875</wp:posOffset>
                  </wp:positionV>
                  <wp:extent cx="685800" cy="771525"/>
                  <wp:effectExtent l="0" t="0" r="0" b="9525"/>
                  <wp:wrapThrough wrapText="bothSides">
                    <wp:wrapPolygon edited="0">
                      <wp:start x="0" y="0"/>
                      <wp:lineTo x="0" y="21333"/>
                      <wp:lineTo x="21000" y="21333"/>
                      <wp:lineTo x="21000" y="0"/>
                      <wp:lineTo x="0" y="0"/>
                    </wp:wrapPolygon>
                  </wp:wrapThrough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erb_500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B251EBF" w14:textId="2574C330" w:rsidR="00A32F20" w:rsidRPr="00A32F20" w:rsidRDefault="00E31577" w:rsidP="00A32F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B73F60" wp14:editId="7A8BE4AE">
                      <wp:simplePos x="0" y="0"/>
                      <wp:positionH relativeFrom="column">
                        <wp:posOffset>1512570</wp:posOffset>
                      </wp:positionH>
                      <wp:positionV relativeFrom="paragraph">
                        <wp:posOffset>40004</wp:posOffset>
                      </wp:positionV>
                      <wp:extent cx="942975" cy="1285875"/>
                      <wp:effectExtent l="0" t="0" r="28575" b="2857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2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" o:spid="_x0000_s1026" style="position:absolute;margin-left:119.1pt;margin-top:3.15pt;width:74.25pt;height:10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"/>
                  </w:pict>
                </mc:Fallback>
              </mc:AlternateContent>
            </w:r>
            <w:r w:rsidR="00A32F20" w:rsidRPr="00A32F20">
              <w:rPr>
                <w:rFonts w:ascii="Times New Roman" w:eastAsia="Times New Roman" w:hAnsi="Times New Roman" w:cs="Times New Roman"/>
                <w:lang w:eastAsia="ru-RU"/>
              </w:rPr>
              <w:t>Ленинградская область</w:t>
            </w:r>
          </w:p>
          <w:p w14:paraId="5A198450" w14:textId="5C4CFAC4" w:rsidR="00A32F20" w:rsidRPr="00A32F20" w:rsidRDefault="00F325D4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14:paraId="1FF5E5E1" w14:textId="3110EF1E" w:rsidR="00A32F20" w:rsidRPr="00A32F20" w:rsidRDefault="00A32F20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32F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Рождественское</w:t>
            </w:r>
          </w:p>
          <w:p w14:paraId="3780A309" w14:textId="77777777" w:rsidR="00A32F20" w:rsidRPr="00A32F20" w:rsidRDefault="00A32F20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территориальное</w:t>
            </w:r>
          </w:p>
          <w:p w14:paraId="5CFB4FE2" w14:textId="77777777" w:rsidR="00A32F20" w:rsidRPr="00A32F20" w:rsidRDefault="00A32F20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управление</w:t>
            </w:r>
          </w:p>
          <w:p w14:paraId="3034731C" w14:textId="77777777" w:rsidR="00A32F20" w:rsidRPr="00A32F20" w:rsidRDefault="00A32F20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администрации </w:t>
            </w:r>
            <w:proofErr w:type="gramStart"/>
            <w:r w:rsidRPr="00A32F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Гатчинского</w:t>
            </w:r>
            <w:proofErr w:type="gramEnd"/>
          </w:p>
          <w:p w14:paraId="6730C320" w14:textId="45DAED05" w:rsidR="00A32F20" w:rsidRPr="00A32F20" w:rsidRDefault="00A32F20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муниципального округа</w:t>
            </w:r>
          </w:p>
          <w:p w14:paraId="54BA872E" w14:textId="77777777" w:rsidR="00A32F20" w:rsidRPr="00A32F20" w:rsidRDefault="00A32F20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2E0C069" w14:textId="77777777" w:rsidR="00A32F20" w:rsidRPr="00A32F20" w:rsidRDefault="00A32F20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Настоящее удостоверение подлежит</w:t>
            </w:r>
          </w:p>
          <w:p w14:paraId="534247AC" w14:textId="77777777" w:rsidR="00A32F20" w:rsidRPr="00A32F20" w:rsidRDefault="00A32F20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Возврату при оставлении должности</w:t>
            </w:r>
            <w:r w:rsidRPr="00A32F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</w:t>
            </w:r>
          </w:p>
          <w:p w14:paraId="30C46EEC" w14:textId="77777777" w:rsidR="00A32F20" w:rsidRPr="00A32F20" w:rsidRDefault="00A32F20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выдачи</w:t>
            </w:r>
          </w:p>
          <w:p w14:paraId="7AE01A9D" w14:textId="77777777" w:rsidR="00A32F20" w:rsidRPr="00A32F20" w:rsidRDefault="00A32F20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«___»_____________20__г.</w:t>
            </w:r>
            <w:r w:rsidRPr="00A32F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_____________________                                                         </w:t>
            </w:r>
          </w:p>
          <w:p w14:paraId="0269F2CC" w14:textId="77777777" w:rsidR="00A32F20" w:rsidRPr="00A32F20" w:rsidRDefault="00A32F20" w:rsidP="00A32F20">
            <w:pPr>
              <w:shd w:val="clear" w:color="auto" w:fill="FFFFFF"/>
              <w:tabs>
                <w:tab w:val="left" w:pos="363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r w:rsidRPr="00A32F2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shd w:val="clear" w:color="auto" w:fill="FFFFFF"/>
                <w:lang w:eastAsia="ru-RU"/>
              </w:rPr>
              <w:tab/>
              <w:t>(Личная подпись)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43608" w14:textId="5CD988D3" w:rsidR="00A32F20" w:rsidRPr="00A32F20" w:rsidRDefault="00A32F20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11E9940C" w14:textId="4AA1A37D" w:rsidR="00A32F20" w:rsidRPr="00A32F20" w:rsidRDefault="00A32F20" w:rsidP="00A32F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УДОСТОВЕРЕНИЕ № __</w:t>
            </w:r>
            <w:r w:rsidR="001E1CB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</w:t>
            </w:r>
          </w:p>
          <w:p w14:paraId="48E1513F" w14:textId="1AF17802" w:rsidR="00A32F20" w:rsidRPr="00A32F20" w:rsidRDefault="00A32F20" w:rsidP="00A32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</w:t>
            </w:r>
            <w:r w:rsidR="00E315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_______</w:t>
            </w:r>
            <w:r w:rsidRPr="00A32F2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___</w:t>
            </w:r>
            <w:r w:rsidR="00E315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_____________________</w:t>
            </w:r>
          </w:p>
          <w:p w14:paraId="06F6C345" w14:textId="654080C5" w:rsidR="00A32F20" w:rsidRPr="00A32F20" w:rsidRDefault="00A32F20" w:rsidP="00A32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________</w:t>
            </w:r>
            <w:r w:rsidR="00E3157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___________</w:t>
            </w:r>
            <w:r w:rsidRPr="00A32F2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__________________________</w:t>
            </w:r>
          </w:p>
          <w:p w14:paraId="43ADD853" w14:textId="0033A0B2" w:rsidR="00A32F20" w:rsidRPr="00A32F20" w:rsidRDefault="00A32F20" w:rsidP="00A32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Является_</w:t>
            </w:r>
            <w:r w:rsidR="00E3157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_____________</w:t>
            </w:r>
            <w:r w:rsidRPr="00A32F2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_____________________</w:t>
            </w:r>
            <w:r w:rsidRPr="00A32F2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</w:t>
            </w:r>
          </w:p>
          <w:p w14:paraId="7F50D312" w14:textId="3414FAFD" w:rsidR="00A32F20" w:rsidRPr="00A32F20" w:rsidRDefault="00A32F20" w:rsidP="00A32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___</w:t>
            </w:r>
            <w:r w:rsidR="00F325D4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</w:t>
            </w:r>
            <w:r w:rsidRPr="00A32F2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____</w:t>
            </w:r>
            <w:r w:rsidR="00E31577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___________</w:t>
            </w:r>
            <w:r w:rsidRPr="00A32F2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__________________________</w:t>
            </w:r>
          </w:p>
          <w:p w14:paraId="5ABE6175" w14:textId="77777777" w:rsidR="00A32F20" w:rsidRPr="00A32F20" w:rsidRDefault="00A32F20" w:rsidP="00A32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_____________________________________________</w:t>
            </w:r>
          </w:p>
          <w:p w14:paraId="54ADB286" w14:textId="77777777" w:rsidR="00A32F20" w:rsidRPr="00A32F20" w:rsidRDefault="00A32F20" w:rsidP="00A32F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b/>
                <w:i/>
                <w:lang w:eastAsia="ru-RU"/>
              </w:rPr>
              <w:t>_____________________________________________</w:t>
            </w:r>
          </w:p>
          <w:p w14:paraId="26A6A389" w14:textId="2B797E33" w:rsidR="00A32F20" w:rsidRPr="00A32F20" w:rsidRDefault="00E31577" w:rsidP="00A32F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Глава</w:t>
            </w:r>
            <w:r w:rsidR="00A32F20" w:rsidRPr="00A32F2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 Рождественского </w:t>
            </w:r>
          </w:p>
          <w:p w14:paraId="61DC84FA" w14:textId="77777777" w:rsidR="00A32F20" w:rsidRPr="00A32F20" w:rsidRDefault="00A32F20" w:rsidP="00A32F20">
            <w:pPr>
              <w:spacing w:after="0" w:line="36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территориального управления</w:t>
            </w:r>
            <w:r w:rsidRPr="00A32F2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_________________________</w:t>
            </w:r>
          </w:p>
          <w:p w14:paraId="63E64C3A" w14:textId="77777777" w:rsidR="00A32F20" w:rsidRPr="00A32F20" w:rsidRDefault="00A32F20" w:rsidP="00A32F20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A32F2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____________________________________________________________              </w:t>
            </w:r>
          </w:p>
          <w:p w14:paraId="15072C02" w14:textId="77777777" w:rsidR="00A32F20" w:rsidRPr="00A32F20" w:rsidRDefault="00A32F20" w:rsidP="00A32F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18"/>
                <w:szCs w:val="18"/>
                <w:lang w:eastAsia="ru-RU"/>
              </w:rPr>
            </w:pPr>
          </w:p>
        </w:tc>
      </w:tr>
    </w:tbl>
    <w:p w14:paraId="05BEEDB7" w14:textId="77777777" w:rsidR="00A32F20" w:rsidRDefault="00A32F20" w:rsidP="00100E2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103D13F6" w14:textId="770C582A" w:rsidR="00F325D4" w:rsidRDefault="00F325D4" w:rsidP="00100E2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Обложка удостоверения</w:t>
      </w:r>
    </w:p>
    <w:tbl>
      <w:tblPr>
        <w:tblStyle w:val="4"/>
        <w:tblW w:w="11590" w:type="dxa"/>
        <w:tblLook w:val="04A0" w:firstRow="1" w:lastRow="0" w:firstColumn="1" w:lastColumn="0" w:noHBand="0" w:noVBand="1"/>
      </w:tblPr>
      <w:tblGrid>
        <w:gridCol w:w="5778"/>
        <w:gridCol w:w="5812"/>
      </w:tblGrid>
      <w:tr w:rsidR="00F325D4" w:rsidRPr="00F325D4" w14:paraId="59F69F88" w14:textId="77777777" w:rsidTr="00F325D4">
        <w:trPr>
          <w:trHeight w:val="4452"/>
        </w:trPr>
        <w:tc>
          <w:tcPr>
            <w:tcW w:w="5778" w:type="dxa"/>
          </w:tcPr>
          <w:p w14:paraId="2B102D49" w14:textId="77777777" w:rsidR="00F325D4" w:rsidRPr="00F325D4" w:rsidRDefault="00F325D4" w:rsidP="00F325D4">
            <w:pPr>
              <w:ind w:left="1026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</w:tcPr>
          <w:p w14:paraId="4CF5459F" w14:textId="77777777" w:rsidR="00F325D4" w:rsidRPr="00F325D4" w:rsidRDefault="00F325D4" w:rsidP="00F325D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787CC69D" w14:textId="77777777" w:rsidR="00F325D4" w:rsidRPr="00F325D4" w:rsidRDefault="00F325D4" w:rsidP="00F325D4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</w:rPr>
            </w:pPr>
          </w:p>
          <w:p w14:paraId="65DC7DC7" w14:textId="3CD01F32" w:rsidR="00F325D4" w:rsidRPr="00F325D4" w:rsidRDefault="00E31577" w:rsidP="00F325D4">
            <w:pPr>
              <w:autoSpaceDE w:val="0"/>
              <w:autoSpaceDN w:val="0"/>
              <w:adjustRightInd w:val="0"/>
              <w:ind w:left="-108"/>
              <w:jc w:val="center"/>
              <w:rPr>
                <w:rFonts w:ascii="Courier New" w:eastAsia="Calibri" w:hAnsi="Courier New" w:cs="Courier New"/>
                <w:b/>
                <w:sz w:val="24"/>
                <w:szCs w:val="2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749940A" wp14:editId="3226A4FC">
                  <wp:extent cx="933450" cy="1158766"/>
                  <wp:effectExtent l="0" t="0" r="0" b="381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0"/>
                                    </a14:imgEffect>
                                    <a14:imgEffect>
                                      <a14:brightnessContrast contrast="-2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158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5BAA2C" w14:textId="77777777" w:rsidR="00F325D4" w:rsidRPr="00F325D4" w:rsidRDefault="00F325D4" w:rsidP="00E31577">
            <w:pPr>
              <w:autoSpaceDE w:val="0"/>
              <w:autoSpaceDN w:val="0"/>
              <w:adjustRightInd w:val="0"/>
              <w:rPr>
                <w:rFonts w:ascii="Courier New" w:eastAsia="Calibri" w:hAnsi="Courier New" w:cs="Courier New"/>
                <w:b/>
                <w:sz w:val="24"/>
                <w:szCs w:val="20"/>
              </w:rPr>
            </w:pPr>
          </w:p>
          <w:p w14:paraId="019F6A1A" w14:textId="77777777" w:rsidR="00F325D4" w:rsidRDefault="00F325D4" w:rsidP="00F325D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32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24"/>
              </w:rPr>
              <w:t xml:space="preserve">РОЖДЕСТВЕНСКОЕ </w:t>
            </w:r>
          </w:p>
          <w:p w14:paraId="39B86433" w14:textId="77777777" w:rsidR="00F325D4" w:rsidRDefault="00F325D4" w:rsidP="00F325D4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32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24"/>
              </w:rPr>
              <w:t xml:space="preserve">ТЕРРИТОРИАЛЬНОЕ </w:t>
            </w:r>
          </w:p>
          <w:p w14:paraId="012DED56" w14:textId="5913F000" w:rsidR="00F325D4" w:rsidRPr="00F325D4" w:rsidRDefault="00F325D4" w:rsidP="00F325D4">
            <w:pPr>
              <w:autoSpaceDE w:val="0"/>
              <w:autoSpaceDN w:val="0"/>
              <w:adjustRightInd w:val="0"/>
              <w:jc w:val="center"/>
              <w:rPr>
                <w:rFonts w:ascii="Courier New" w:eastAsia="Calibri" w:hAnsi="Courier New" w:cs="Courier New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24"/>
              </w:rPr>
              <w:t>УПРАВЛЕНИЕ</w:t>
            </w:r>
          </w:p>
        </w:tc>
      </w:tr>
    </w:tbl>
    <w:p w14:paraId="2F9F45DC" w14:textId="77777777" w:rsidR="00F325D4" w:rsidRDefault="00F325D4" w:rsidP="00100E2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4AEE4C90" w14:textId="77777777" w:rsidR="00F325D4" w:rsidRDefault="00F325D4" w:rsidP="00100E2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3C1741B9" w14:textId="77777777" w:rsidR="008169D9" w:rsidRPr="00035045" w:rsidRDefault="008169D9" w:rsidP="00100E2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</w:p>
    <w:p w14:paraId="634119A4" w14:textId="349558E0" w:rsidR="008169D9" w:rsidRPr="00035045" w:rsidRDefault="00035045" w:rsidP="00100E2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>
        <w:rPr>
          <w:rFonts w:ascii="Times New Roman" w:eastAsia="Calibri" w:hAnsi="Times New Roman" w:cs="Times New Roman"/>
          <w:b/>
          <w:lang w:eastAsia="ru-RU"/>
        </w:rPr>
        <w:t>6. Требования</w:t>
      </w:r>
      <w:r w:rsidRPr="00035045">
        <w:rPr>
          <w:rFonts w:ascii="Times New Roman" w:eastAsia="Calibri" w:hAnsi="Times New Roman" w:cs="Times New Roman"/>
          <w:b/>
          <w:lang w:eastAsia="ru-RU"/>
        </w:rPr>
        <w:t xml:space="preserve"> к качеству товара:</w:t>
      </w:r>
    </w:p>
    <w:p w14:paraId="097A48BB" w14:textId="77777777" w:rsidR="00035045" w:rsidRPr="00035045" w:rsidRDefault="00035045" w:rsidP="0003504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35045">
        <w:rPr>
          <w:rFonts w:ascii="Times New Roman" w:eastAsia="Calibri" w:hAnsi="Times New Roman" w:cs="Times New Roman"/>
          <w:lang w:eastAsia="ru-RU"/>
        </w:rPr>
        <w:t xml:space="preserve">Поставщик обеспечивает изготовление Товара в соответствии с требованиями качества и безопасности, установленными на территории РФ, отвечает действующим стандартам и правилам в Российской Федерации, международным стандартам утвержденными на данный вид Товара, сопровождается сертификатом соответствия. </w:t>
      </w:r>
    </w:p>
    <w:p w14:paraId="3344E1DD" w14:textId="77777777" w:rsidR="00035045" w:rsidRPr="00035045" w:rsidRDefault="00035045" w:rsidP="0003504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35045">
        <w:rPr>
          <w:rFonts w:ascii="Times New Roman" w:eastAsia="Calibri" w:hAnsi="Times New Roman" w:cs="Times New Roman"/>
          <w:lang w:eastAsia="ru-RU"/>
        </w:rPr>
        <w:t>Товар должен быть упакован в картонные коробки, обеспечивающие полную сохранность Товара, а также дополнительно упакован в защитный полиэтилен или аналогичную упаковку, исключающую любое механическое повреждение и деформацию Товара. Упаковка должна обеспечивать сохранность Товара при транспортировке и погрузо-разгрузочных работах к конечному месту поставки.</w:t>
      </w:r>
    </w:p>
    <w:p w14:paraId="7499A108" w14:textId="77777777" w:rsidR="00035045" w:rsidRPr="00035045" w:rsidRDefault="00035045" w:rsidP="0003504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35045">
        <w:rPr>
          <w:rFonts w:ascii="Times New Roman" w:eastAsia="Calibri" w:hAnsi="Times New Roman" w:cs="Times New Roman"/>
          <w:lang w:eastAsia="ru-RU"/>
        </w:rPr>
        <w:t xml:space="preserve">Поставляемый Товар должен по составу, структуре, эффективности соответствовать своему прямому назначению. </w:t>
      </w:r>
    </w:p>
    <w:p w14:paraId="44C3A4FB" w14:textId="77777777" w:rsidR="00035045" w:rsidRPr="00035045" w:rsidRDefault="00035045" w:rsidP="0003504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35045">
        <w:rPr>
          <w:rFonts w:ascii="Times New Roman" w:eastAsia="Calibri" w:hAnsi="Times New Roman" w:cs="Times New Roman"/>
          <w:lang w:eastAsia="ru-RU"/>
        </w:rPr>
        <w:t xml:space="preserve">На листах Товара не должно быть </w:t>
      </w:r>
      <w:proofErr w:type="spellStart"/>
      <w:r w:rsidRPr="00035045">
        <w:rPr>
          <w:rFonts w:ascii="Times New Roman" w:eastAsia="Calibri" w:hAnsi="Times New Roman" w:cs="Times New Roman"/>
          <w:lang w:eastAsia="ru-RU"/>
        </w:rPr>
        <w:t>непропечаток</w:t>
      </w:r>
      <w:proofErr w:type="spellEnd"/>
      <w:r w:rsidRPr="00035045">
        <w:rPr>
          <w:rFonts w:ascii="Times New Roman" w:eastAsia="Calibri" w:hAnsi="Times New Roman" w:cs="Times New Roman"/>
          <w:lang w:eastAsia="ru-RU"/>
        </w:rPr>
        <w:t xml:space="preserve">, двоения печатных элементов, смазывания краски, теснения, </w:t>
      </w:r>
      <w:proofErr w:type="spellStart"/>
      <w:r w:rsidRPr="00035045">
        <w:rPr>
          <w:rFonts w:ascii="Times New Roman" w:eastAsia="Calibri" w:hAnsi="Times New Roman" w:cs="Times New Roman"/>
          <w:lang w:eastAsia="ru-RU"/>
        </w:rPr>
        <w:t>выщипывания</w:t>
      </w:r>
      <w:proofErr w:type="spellEnd"/>
      <w:r w:rsidRPr="00035045">
        <w:rPr>
          <w:rFonts w:ascii="Times New Roman" w:eastAsia="Calibri" w:hAnsi="Times New Roman" w:cs="Times New Roman"/>
          <w:lang w:eastAsia="ru-RU"/>
        </w:rPr>
        <w:t xml:space="preserve"> волокон бумаги, масляных пятен и других загрязнений, разрывов бумаги, морщин, складок, загнутых углов и кромок, забоя торцов.</w:t>
      </w:r>
    </w:p>
    <w:p w14:paraId="777FE01B" w14:textId="209D172A" w:rsidR="00035045" w:rsidRDefault="00035045" w:rsidP="0003504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035045">
        <w:rPr>
          <w:rFonts w:ascii="Times New Roman" w:eastAsia="Calibri" w:hAnsi="Times New Roman" w:cs="Times New Roman"/>
          <w:lang w:eastAsia="ru-RU"/>
        </w:rPr>
        <w:t>В поставляемом Товаре не допускается неровная окраска обложки, неровности поверхности обложки, механические вмятины, некачественная или неаккуратная обработка края, пятна от клея, порезы и иные визуальные дефекты Товара.</w:t>
      </w:r>
    </w:p>
    <w:p w14:paraId="458E61E7" w14:textId="77777777" w:rsidR="00035045" w:rsidRPr="008169D9" w:rsidRDefault="00035045" w:rsidP="00035045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69BD4251" w14:textId="77777777" w:rsidR="00260291" w:rsidRDefault="00100E22" w:rsidP="00100E2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 w:rsidRPr="00100E22">
        <w:rPr>
          <w:rFonts w:ascii="Times New Roman" w:eastAsia="Calibri" w:hAnsi="Times New Roman" w:cs="Times New Roman"/>
          <w:b/>
          <w:lang w:eastAsia="ru-RU"/>
        </w:rPr>
        <w:t xml:space="preserve">7. Требования к гарантийным обязательствам: </w:t>
      </w:r>
    </w:p>
    <w:p w14:paraId="683E3F69" w14:textId="1CA6104B" w:rsidR="00100E22" w:rsidRPr="00260291" w:rsidRDefault="00100E22" w:rsidP="00100E2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lang w:eastAsia="ru-RU"/>
        </w:rPr>
      </w:pPr>
      <w:r w:rsidRPr="00100E22">
        <w:rPr>
          <w:rFonts w:ascii="Times New Roman" w:eastAsia="Calibri" w:hAnsi="Times New Roman" w:cs="Times New Roman"/>
          <w:lang w:eastAsia="ru-RU"/>
        </w:rPr>
        <w:t xml:space="preserve">Поставщик гарантирует качество поставляемого Товара на момент поставки. </w:t>
      </w:r>
    </w:p>
    <w:p w14:paraId="37137DA1" w14:textId="77777777" w:rsidR="00100E22" w:rsidRPr="00100E22" w:rsidRDefault="00100E22" w:rsidP="00100E22">
      <w:pPr>
        <w:tabs>
          <w:tab w:val="left" w:pos="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  <w:r w:rsidRPr="00100E22">
        <w:rPr>
          <w:rFonts w:ascii="Times New Roman" w:eastAsia="Calibri" w:hAnsi="Times New Roman" w:cs="Times New Roman"/>
          <w:lang w:eastAsia="ru-RU"/>
        </w:rPr>
        <w:lastRenderedPageBreak/>
        <w:t>Поставщик обязан поставить товар Заказчику в упаковке, обеспечивающей сохранность товара при перевозке и хранении в соответствии с ГОСТ и иным нормативно - правовым актам, относящимся к данному виду товаров. Упаковка должна быть чистой, сухой, без повреждений. Поставщик обязан не допускать порчу поставляемой продукции вследствие ненадлежащей транспортировки. Заказчик вправе отказаться от приёмки товара, если он доставлен с нарушением указанных условий</w:t>
      </w:r>
    </w:p>
    <w:p w14:paraId="01C76534" w14:textId="77777777" w:rsidR="00100E22" w:rsidRPr="00100E22" w:rsidRDefault="00100E22" w:rsidP="00100E2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59823BF4" w14:textId="77777777" w:rsidR="00100E22" w:rsidRPr="00100E22" w:rsidRDefault="00100E22" w:rsidP="00100E2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100E22">
        <w:rPr>
          <w:rFonts w:ascii="Times New Roman" w:eastAsia="Times New Roman" w:hAnsi="Times New Roman" w:cs="Times New Roman"/>
          <w:b/>
          <w:bCs/>
          <w:lang w:eastAsia="ru-RU"/>
        </w:rPr>
        <w:t>8. Характеристики объекта закупки</w:t>
      </w:r>
    </w:p>
    <w:p w14:paraId="7442E518" w14:textId="77777777" w:rsidR="00100E22" w:rsidRPr="00100E22" w:rsidRDefault="00100E22" w:rsidP="00100E22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tbl>
      <w:tblPr>
        <w:tblStyle w:val="5"/>
        <w:tblW w:w="16018" w:type="dxa"/>
        <w:tblInd w:w="-601" w:type="dxa"/>
        <w:tblLook w:val="04A0" w:firstRow="1" w:lastRow="0" w:firstColumn="1" w:lastColumn="0" w:noHBand="0" w:noVBand="1"/>
      </w:tblPr>
      <w:tblGrid>
        <w:gridCol w:w="667"/>
        <w:gridCol w:w="2467"/>
        <w:gridCol w:w="2254"/>
        <w:gridCol w:w="2286"/>
        <w:gridCol w:w="1682"/>
        <w:gridCol w:w="3969"/>
        <w:gridCol w:w="2693"/>
      </w:tblGrid>
      <w:tr w:rsidR="00100E22" w:rsidRPr="00100E22" w14:paraId="572F593F" w14:textId="77777777" w:rsidTr="00832728">
        <w:tc>
          <w:tcPr>
            <w:tcW w:w="667" w:type="dxa"/>
          </w:tcPr>
          <w:p w14:paraId="455BB850" w14:textId="77777777" w:rsidR="00100E22" w:rsidRPr="00100E22" w:rsidRDefault="00100E22" w:rsidP="00100E22">
            <w:pPr>
              <w:keepNext/>
              <w:jc w:val="center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 xml:space="preserve">№ </w:t>
            </w:r>
            <w:proofErr w:type="gramStart"/>
            <w:r w:rsidRPr="00100E22">
              <w:rPr>
                <w:rFonts w:ascii="Times New Roman" w:hAnsi="Times New Roman"/>
              </w:rPr>
              <w:t>п</w:t>
            </w:r>
            <w:proofErr w:type="gramEnd"/>
            <w:r w:rsidRPr="00100E22">
              <w:rPr>
                <w:rFonts w:ascii="Times New Roman" w:hAnsi="Times New Roman"/>
              </w:rPr>
              <w:t>/п</w:t>
            </w:r>
          </w:p>
        </w:tc>
        <w:tc>
          <w:tcPr>
            <w:tcW w:w="2467" w:type="dxa"/>
          </w:tcPr>
          <w:p w14:paraId="6ABAB2CC" w14:textId="77777777" w:rsidR="00100E22" w:rsidRPr="00100E22" w:rsidRDefault="00100E22" w:rsidP="00100E22">
            <w:pPr>
              <w:keepNext/>
              <w:jc w:val="center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Код ОКПД</w:t>
            </w:r>
            <w:proofErr w:type="gramStart"/>
            <w:r w:rsidRPr="00100E22">
              <w:rPr>
                <w:rFonts w:ascii="Times New Roman" w:hAnsi="Times New Roman"/>
              </w:rPr>
              <w:t>2</w:t>
            </w:r>
            <w:proofErr w:type="gramEnd"/>
          </w:p>
          <w:p w14:paraId="176A1EDE" w14:textId="77777777" w:rsidR="00100E22" w:rsidRPr="00100E22" w:rsidRDefault="00100E22" w:rsidP="00100E22">
            <w:pPr>
              <w:keepNext/>
              <w:jc w:val="center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2254" w:type="dxa"/>
          </w:tcPr>
          <w:p w14:paraId="5D2EED8F" w14:textId="77777777" w:rsidR="00100E22" w:rsidRPr="00100E22" w:rsidRDefault="00100E22" w:rsidP="00100E22">
            <w:pPr>
              <w:keepNext/>
              <w:jc w:val="center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Наименование характеристики</w:t>
            </w:r>
          </w:p>
        </w:tc>
        <w:tc>
          <w:tcPr>
            <w:tcW w:w="2286" w:type="dxa"/>
          </w:tcPr>
          <w:p w14:paraId="6C5C68A7" w14:textId="77777777" w:rsidR="00100E22" w:rsidRPr="00100E22" w:rsidRDefault="00100E22" w:rsidP="00100E22">
            <w:pPr>
              <w:keepNext/>
              <w:jc w:val="center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Значение характеристики</w:t>
            </w:r>
          </w:p>
        </w:tc>
        <w:tc>
          <w:tcPr>
            <w:tcW w:w="1682" w:type="dxa"/>
          </w:tcPr>
          <w:p w14:paraId="3027C97A" w14:textId="77777777" w:rsidR="00100E22" w:rsidRPr="00100E22" w:rsidRDefault="00100E22" w:rsidP="00100E22">
            <w:pPr>
              <w:keepNext/>
              <w:jc w:val="center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Ед. измерения</w:t>
            </w:r>
          </w:p>
        </w:tc>
        <w:tc>
          <w:tcPr>
            <w:tcW w:w="3969" w:type="dxa"/>
          </w:tcPr>
          <w:p w14:paraId="01691C13" w14:textId="77777777" w:rsidR="00100E22" w:rsidRPr="00100E22" w:rsidRDefault="00100E22" w:rsidP="00100E22">
            <w:pPr>
              <w:keepNext/>
              <w:jc w:val="center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Инструкция по заполнению характеристик в заявке</w:t>
            </w:r>
          </w:p>
        </w:tc>
        <w:tc>
          <w:tcPr>
            <w:tcW w:w="2693" w:type="dxa"/>
          </w:tcPr>
          <w:p w14:paraId="3866B4B5" w14:textId="77777777" w:rsidR="00100E22" w:rsidRPr="00100E22" w:rsidRDefault="00100E22" w:rsidP="00100E22">
            <w:pPr>
              <w:keepNext/>
              <w:jc w:val="center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Кол-во, шт.</w:t>
            </w:r>
          </w:p>
        </w:tc>
      </w:tr>
      <w:tr w:rsidR="00100E22" w:rsidRPr="00100E22" w14:paraId="24C2E851" w14:textId="77777777" w:rsidTr="008274D9">
        <w:trPr>
          <w:trHeight w:val="832"/>
        </w:trPr>
        <w:tc>
          <w:tcPr>
            <w:tcW w:w="667" w:type="dxa"/>
            <w:vMerge w:val="restart"/>
          </w:tcPr>
          <w:p w14:paraId="4E7FB4DB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1</w:t>
            </w:r>
          </w:p>
        </w:tc>
        <w:tc>
          <w:tcPr>
            <w:tcW w:w="2467" w:type="dxa"/>
            <w:vMerge w:val="restart"/>
          </w:tcPr>
          <w:p w14:paraId="144A0FC6" w14:textId="3039862B" w:rsidR="00100E22" w:rsidRPr="00100E22" w:rsidRDefault="00260291" w:rsidP="00100E22">
            <w:pPr>
              <w:keepNext/>
              <w:jc w:val="both"/>
              <w:outlineLvl w:val="0"/>
              <w:rPr>
                <w:rFonts w:ascii="Times New Roman" w:hAnsi="Times New Roman"/>
                <w:i/>
                <w:sz w:val="24"/>
                <w:szCs w:val="24"/>
              </w:rPr>
            </w:pPr>
            <w:r w:rsidRPr="00260291">
              <w:rPr>
                <w:rFonts w:ascii="Times New Roman" w:hAnsi="Times New Roman"/>
                <w:i/>
                <w:sz w:val="24"/>
                <w:szCs w:val="24"/>
              </w:rPr>
              <w:t>17.23.13.140</w:t>
            </w:r>
            <w:r w:rsidR="008274D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100E22" w:rsidRPr="00100E22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8274D9" w:rsidRPr="008274D9">
              <w:rPr>
                <w:rFonts w:ascii="Times New Roman" w:hAnsi="Times New Roman"/>
                <w:i/>
                <w:sz w:val="24"/>
                <w:szCs w:val="24"/>
              </w:rPr>
              <w:t>Бланки из бумаги или картона</w:t>
            </w:r>
          </w:p>
          <w:p w14:paraId="784BED14" w14:textId="29344982" w:rsidR="00100E22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274D9">
              <w:rPr>
                <w:rFonts w:ascii="Times New Roman" w:hAnsi="Times New Roman"/>
                <w:sz w:val="24"/>
                <w:szCs w:val="24"/>
              </w:rPr>
              <w:t>ланк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8274D9">
              <w:rPr>
                <w:rFonts w:ascii="Times New Roman" w:hAnsi="Times New Roman"/>
                <w:sz w:val="24"/>
                <w:szCs w:val="24"/>
              </w:rPr>
              <w:t xml:space="preserve"> служебных удостоверений муниципальным служащим и лицам, замещающих должности, не относящиеся к должностям муниципальной службы Рожественского территориального управления</w:t>
            </w:r>
          </w:p>
        </w:tc>
        <w:tc>
          <w:tcPr>
            <w:tcW w:w="2254" w:type="dxa"/>
          </w:tcPr>
          <w:p w14:paraId="13D3036B" w14:textId="3EF83894" w:rsidR="00100E22" w:rsidRPr="00100E22" w:rsidRDefault="008274D9" w:rsidP="00100E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Высота</w:t>
            </w:r>
          </w:p>
        </w:tc>
        <w:tc>
          <w:tcPr>
            <w:tcW w:w="2286" w:type="dxa"/>
          </w:tcPr>
          <w:p w14:paraId="2136C9C2" w14:textId="7CD20105" w:rsidR="00100E22" w:rsidRPr="00100E22" w:rsidRDefault="008274D9" w:rsidP="00100E22">
            <w:pPr>
              <w:keepNext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682" w:type="dxa"/>
          </w:tcPr>
          <w:p w14:paraId="4DE6DF8F" w14:textId="78897016" w:rsidR="00100E22" w:rsidRPr="00100E22" w:rsidRDefault="008274D9" w:rsidP="00100E22">
            <w:pPr>
              <w:keepNext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Миллиметр</w:t>
            </w:r>
          </w:p>
        </w:tc>
        <w:tc>
          <w:tcPr>
            <w:tcW w:w="3969" w:type="dxa"/>
          </w:tcPr>
          <w:p w14:paraId="6E80C48A" w14:textId="77777777" w:rsidR="008274D9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Значение характеристики</w:t>
            </w:r>
          </w:p>
          <w:p w14:paraId="5D00DCB7" w14:textId="77777777" w:rsidR="008274D9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не может изменяться</w:t>
            </w:r>
          </w:p>
          <w:p w14:paraId="6C53FA20" w14:textId="0520389E" w:rsidR="00100E22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участником закупки</w:t>
            </w:r>
          </w:p>
        </w:tc>
        <w:tc>
          <w:tcPr>
            <w:tcW w:w="2693" w:type="dxa"/>
            <w:vMerge w:val="restart"/>
          </w:tcPr>
          <w:p w14:paraId="6CAF865F" w14:textId="0868B723" w:rsidR="00100E22" w:rsidRPr="00100E22" w:rsidRDefault="008274D9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30 </w:t>
            </w:r>
            <w:r w:rsidR="00100E22" w:rsidRPr="00100E22">
              <w:rPr>
                <w:rFonts w:ascii="Times New Roman" w:hAnsi="Times New Roman"/>
              </w:rPr>
              <w:t>шт.</w:t>
            </w:r>
          </w:p>
        </w:tc>
      </w:tr>
      <w:tr w:rsidR="00100E22" w:rsidRPr="00100E22" w14:paraId="331C2D9A" w14:textId="77777777" w:rsidTr="00832728">
        <w:tc>
          <w:tcPr>
            <w:tcW w:w="667" w:type="dxa"/>
            <w:vMerge/>
          </w:tcPr>
          <w:p w14:paraId="6457445D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467" w:type="dxa"/>
            <w:vMerge/>
          </w:tcPr>
          <w:p w14:paraId="02E694EE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62EC2C93" w14:textId="57530FC5" w:rsidR="00100E22" w:rsidRPr="00100E22" w:rsidRDefault="008274D9" w:rsidP="00100E2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Ширина</w:t>
            </w:r>
          </w:p>
        </w:tc>
        <w:tc>
          <w:tcPr>
            <w:tcW w:w="2286" w:type="dxa"/>
          </w:tcPr>
          <w:p w14:paraId="1976F380" w14:textId="07DC0E5F" w:rsidR="00100E22" w:rsidRPr="00100E22" w:rsidRDefault="008274D9" w:rsidP="00100E22">
            <w:pPr>
              <w:keepNext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200</w:t>
            </w:r>
          </w:p>
        </w:tc>
        <w:tc>
          <w:tcPr>
            <w:tcW w:w="1682" w:type="dxa"/>
          </w:tcPr>
          <w:p w14:paraId="036835CB" w14:textId="29FAA6FF" w:rsidR="00100E22" w:rsidRPr="00100E22" w:rsidRDefault="008274D9" w:rsidP="00100E22">
            <w:pPr>
              <w:keepNext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Миллиметр</w:t>
            </w:r>
          </w:p>
        </w:tc>
        <w:tc>
          <w:tcPr>
            <w:tcW w:w="3969" w:type="dxa"/>
          </w:tcPr>
          <w:p w14:paraId="608B9CC9" w14:textId="77777777" w:rsidR="008274D9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Значение характеристики</w:t>
            </w:r>
          </w:p>
          <w:p w14:paraId="670AB0EC" w14:textId="77777777" w:rsidR="008274D9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не может изменяться</w:t>
            </w:r>
          </w:p>
          <w:p w14:paraId="7940EB27" w14:textId="203228C6" w:rsidR="00100E22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участником закупки</w:t>
            </w:r>
          </w:p>
        </w:tc>
        <w:tc>
          <w:tcPr>
            <w:tcW w:w="2693" w:type="dxa"/>
            <w:vMerge/>
          </w:tcPr>
          <w:p w14:paraId="4A8A34E6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100E22" w:rsidRPr="00100E22" w14:paraId="174C37D4" w14:textId="77777777" w:rsidTr="00832728">
        <w:tc>
          <w:tcPr>
            <w:tcW w:w="667" w:type="dxa"/>
            <w:vMerge/>
          </w:tcPr>
          <w:p w14:paraId="5B0E42D0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467" w:type="dxa"/>
            <w:vMerge/>
          </w:tcPr>
          <w:p w14:paraId="4D26058C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46AF997C" w14:textId="33382053" w:rsidR="00100E22" w:rsidRPr="00100E22" w:rsidRDefault="008274D9" w:rsidP="00100E2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74D9">
              <w:rPr>
                <w:rFonts w:ascii="Times New Roman" w:hAnsi="Times New Roman"/>
                <w:color w:val="000000"/>
                <w:sz w:val="24"/>
                <w:szCs w:val="24"/>
              </w:rPr>
              <w:t>Материал</w:t>
            </w:r>
          </w:p>
        </w:tc>
        <w:tc>
          <w:tcPr>
            <w:tcW w:w="2286" w:type="dxa"/>
          </w:tcPr>
          <w:p w14:paraId="59A00AC7" w14:textId="1F8BB0A0" w:rsidR="00100E22" w:rsidRPr="00100E22" w:rsidRDefault="008274D9" w:rsidP="00100E22">
            <w:pPr>
              <w:keepNext/>
              <w:jc w:val="both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274D9">
              <w:rPr>
                <w:rFonts w:ascii="Times New Roman" w:hAnsi="Times New Roman"/>
                <w:color w:val="000000"/>
                <w:sz w:val="24"/>
                <w:szCs w:val="24"/>
              </w:rPr>
              <w:t>Бумвинил</w:t>
            </w:r>
            <w:proofErr w:type="spellEnd"/>
            <w:r w:rsidRPr="008274D9">
              <w:rPr>
                <w:rFonts w:ascii="Times New Roman" w:hAnsi="Times New Roman"/>
                <w:color w:val="000000"/>
                <w:sz w:val="24"/>
                <w:szCs w:val="24"/>
              </w:rPr>
              <w:t>, мягкий</w:t>
            </w:r>
          </w:p>
        </w:tc>
        <w:tc>
          <w:tcPr>
            <w:tcW w:w="1682" w:type="dxa"/>
          </w:tcPr>
          <w:p w14:paraId="6BCA613D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703C2613" w14:textId="77777777" w:rsidR="008274D9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Значение характеристики</w:t>
            </w:r>
          </w:p>
          <w:p w14:paraId="4E8DA348" w14:textId="77777777" w:rsidR="008274D9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не может изменяться</w:t>
            </w:r>
          </w:p>
          <w:p w14:paraId="453815D7" w14:textId="2ABDEF14" w:rsidR="00100E22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участником закупки</w:t>
            </w:r>
          </w:p>
        </w:tc>
        <w:tc>
          <w:tcPr>
            <w:tcW w:w="2693" w:type="dxa"/>
            <w:vMerge/>
          </w:tcPr>
          <w:p w14:paraId="13AAB771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100E22" w:rsidRPr="00100E22" w14:paraId="7C71ACA3" w14:textId="77777777" w:rsidTr="00832728">
        <w:tc>
          <w:tcPr>
            <w:tcW w:w="667" w:type="dxa"/>
            <w:vMerge/>
          </w:tcPr>
          <w:p w14:paraId="62068852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467" w:type="dxa"/>
            <w:vMerge/>
          </w:tcPr>
          <w:p w14:paraId="2FA8967E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71A23E68" w14:textId="4EE64003" w:rsidR="00100E22" w:rsidRPr="00100E22" w:rsidRDefault="008274D9" w:rsidP="00100E2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8274D9">
              <w:rPr>
                <w:rFonts w:ascii="Times New Roman" w:hAnsi="Times New Roman"/>
                <w:color w:val="000000"/>
                <w:sz w:val="24"/>
                <w:szCs w:val="24"/>
              </w:rPr>
              <w:t>Биговка</w:t>
            </w:r>
            <w:proofErr w:type="spellEnd"/>
            <w:r w:rsidRPr="008274D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центру</w:t>
            </w:r>
          </w:p>
        </w:tc>
        <w:tc>
          <w:tcPr>
            <w:tcW w:w="2286" w:type="dxa"/>
          </w:tcPr>
          <w:p w14:paraId="7841056D" w14:textId="755D2063" w:rsidR="00100E22" w:rsidRPr="00100E22" w:rsidRDefault="008274D9" w:rsidP="00100E22">
            <w:pPr>
              <w:keepNext/>
              <w:jc w:val="both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682" w:type="dxa"/>
          </w:tcPr>
          <w:p w14:paraId="717A2B4B" w14:textId="025FA5C9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58ECC8D0" w14:textId="77777777" w:rsidR="008274D9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Значение характеристики</w:t>
            </w:r>
          </w:p>
          <w:p w14:paraId="0EE0C4DB" w14:textId="77777777" w:rsidR="008274D9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не может изменяться</w:t>
            </w:r>
          </w:p>
          <w:p w14:paraId="47033B9B" w14:textId="5FECD19C" w:rsidR="00100E22" w:rsidRPr="00100E22" w:rsidRDefault="008274D9" w:rsidP="008274D9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участником закупки</w:t>
            </w:r>
          </w:p>
        </w:tc>
        <w:tc>
          <w:tcPr>
            <w:tcW w:w="2693" w:type="dxa"/>
            <w:vMerge/>
          </w:tcPr>
          <w:p w14:paraId="62128B2A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100E22" w:rsidRPr="00100E22" w14:paraId="4901F627" w14:textId="77777777" w:rsidTr="00832728">
        <w:tc>
          <w:tcPr>
            <w:tcW w:w="667" w:type="dxa"/>
            <w:vMerge/>
          </w:tcPr>
          <w:p w14:paraId="2FF8D603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467" w:type="dxa"/>
            <w:vMerge/>
          </w:tcPr>
          <w:p w14:paraId="78370109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4" w:type="dxa"/>
          </w:tcPr>
          <w:p w14:paraId="712FAF33" w14:textId="41D5F782" w:rsidR="00100E22" w:rsidRPr="00100E22" w:rsidRDefault="008274D9" w:rsidP="00100E2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74D9">
              <w:rPr>
                <w:rFonts w:ascii="Times New Roman" w:hAnsi="Times New Roman"/>
                <w:color w:val="000000"/>
                <w:sz w:val="24"/>
                <w:szCs w:val="24"/>
              </w:rPr>
              <w:t>Способ тиснения</w:t>
            </w:r>
          </w:p>
        </w:tc>
        <w:tc>
          <w:tcPr>
            <w:tcW w:w="2286" w:type="dxa"/>
          </w:tcPr>
          <w:p w14:paraId="4D613E53" w14:textId="7D355736" w:rsidR="00100E22" w:rsidRPr="00100E22" w:rsidRDefault="008274D9" w:rsidP="00100E22">
            <w:pPr>
              <w:keepNext/>
              <w:jc w:val="both"/>
              <w:outlineLvl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74D9">
              <w:rPr>
                <w:rFonts w:ascii="Times New Roman" w:hAnsi="Times New Roman"/>
                <w:color w:val="000000"/>
                <w:sz w:val="24"/>
                <w:szCs w:val="24"/>
              </w:rPr>
              <w:t>с применением золотой фольги</w:t>
            </w:r>
          </w:p>
        </w:tc>
        <w:tc>
          <w:tcPr>
            <w:tcW w:w="1682" w:type="dxa"/>
          </w:tcPr>
          <w:p w14:paraId="26A0C74D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14:paraId="010AA3F4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Значение характеристики</w:t>
            </w:r>
          </w:p>
          <w:p w14:paraId="104065FD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не может изменяться</w:t>
            </w:r>
          </w:p>
          <w:p w14:paraId="1195640B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  <w:r w:rsidRPr="00100E22">
              <w:rPr>
                <w:rFonts w:ascii="Times New Roman" w:hAnsi="Times New Roman"/>
              </w:rPr>
              <w:t>участником закупки</w:t>
            </w:r>
          </w:p>
        </w:tc>
        <w:tc>
          <w:tcPr>
            <w:tcW w:w="2693" w:type="dxa"/>
            <w:vMerge/>
          </w:tcPr>
          <w:p w14:paraId="2B2BC3C4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100E22" w:rsidRPr="00100E22" w14:paraId="1174FCEA" w14:textId="77777777" w:rsidTr="00832728">
        <w:tc>
          <w:tcPr>
            <w:tcW w:w="667" w:type="dxa"/>
          </w:tcPr>
          <w:p w14:paraId="6B0CA8E7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467" w:type="dxa"/>
          </w:tcPr>
          <w:p w14:paraId="5FB88CB8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254" w:type="dxa"/>
          </w:tcPr>
          <w:p w14:paraId="45FB50C6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286" w:type="dxa"/>
          </w:tcPr>
          <w:p w14:paraId="5556A547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82" w:type="dxa"/>
          </w:tcPr>
          <w:p w14:paraId="780F7D77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969" w:type="dxa"/>
          </w:tcPr>
          <w:p w14:paraId="054D34EC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693" w:type="dxa"/>
          </w:tcPr>
          <w:p w14:paraId="7DF3EA6B" w14:textId="77777777" w:rsidR="00100E22" w:rsidRPr="00100E22" w:rsidRDefault="00100E22" w:rsidP="00100E22">
            <w:pPr>
              <w:keepNext/>
              <w:jc w:val="both"/>
              <w:outlineLvl w:val="0"/>
              <w:rPr>
                <w:rFonts w:ascii="Times New Roman" w:hAnsi="Times New Roman"/>
              </w:rPr>
            </w:pPr>
          </w:p>
        </w:tc>
      </w:tr>
    </w:tbl>
    <w:p w14:paraId="07897071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AB664F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80B492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9C3701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F705C5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A51954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C97F49" w14:textId="77777777" w:rsidR="003252C7" w:rsidRDefault="003252C7" w:rsidP="000152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002B79" w14:textId="77777777" w:rsidR="003252C7" w:rsidRDefault="003252C7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  <w:sectPr w:rsidR="003252C7" w:rsidSect="003252C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75447875" w14:textId="4FDF7E61" w:rsidR="00015212" w:rsidRPr="00026DE6" w:rsidRDefault="000A5A0B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 № 2</w:t>
      </w:r>
      <w:r w:rsidR="00015212" w:rsidRPr="00026DE6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ECE25CD" w14:textId="77777777" w:rsidR="00015212" w:rsidRPr="00026DE6" w:rsidRDefault="00015212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к Запросу</w:t>
      </w:r>
    </w:p>
    <w:p w14:paraId="258D08B5" w14:textId="77777777" w:rsidR="00015212" w:rsidRPr="00026DE6" w:rsidRDefault="00015212" w:rsidP="00015212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 xml:space="preserve"> Коммерческого Предложения</w:t>
      </w:r>
    </w:p>
    <w:p w14:paraId="2E93DC6D" w14:textId="3CF0C4C5" w:rsidR="00D56BB1" w:rsidRPr="00D56BB1" w:rsidRDefault="00015212" w:rsidP="00015212">
      <w:pPr>
        <w:shd w:val="clear" w:color="auto" w:fill="FFFFFF"/>
        <w:tabs>
          <w:tab w:val="left" w:pos="5954"/>
        </w:tabs>
        <w:spacing w:after="0" w:line="24" w:lineRule="atLeast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9716A5">
        <w:rPr>
          <w:rFonts w:ascii="Times New Roman" w:eastAsia="Times New Roman" w:hAnsi="Times New Roman" w:cs="Times New Roman"/>
          <w:lang w:eastAsia="ru-RU"/>
        </w:rPr>
        <w:t>24</w:t>
      </w:r>
      <w:r w:rsidR="00157EE6">
        <w:rPr>
          <w:rFonts w:ascii="Times New Roman" w:eastAsia="Times New Roman" w:hAnsi="Times New Roman" w:cs="Times New Roman"/>
          <w:lang w:eastAsia="ru-RU"/>
        </w:rPr>
        <w:t>.</w:t>
      </w:r>
      <w:r w:rsidR="003252C7">
        <w:rPr>
          <w:rFonts w:ascii="Times New Roman" w:eastAsia="Times New Roman" w:hAnsi="Times New Roman" w:cs="Times New Roman"/>
          <w:lang w:eastAsia="ru-RU"/>
        </w:rPr>
        <w:t>0</w:t>
      </w:r>
      <w:r w:rsidR="009716A5">
        <w:rPr>
          <w:rFonts w:ascii="Times New Roman" w:eastAsia="Times New Roman" w:hAnsi="Times New Roman" w:cs="Times New Roman"/>
          <w:lang w:eastAsia="ru-RU"/>
        </w:rPr>
        <w:t>9</w:t>
      </w:r>
      <w:r w:rsidR="009D5BF3">
        <w:rPr>
          <w:rFonts w:ascii="Times New Roman" w:eastAsia="Times New Roman" w:hAnsi="Times New Roman" w:cs="Times New Roman"/>
          <w:lang w:eastAsia="ru-RU"/>
        </w:rPr>
        <w:t>.202</w:t>
      </w:r>
      <w:r w:rsidR="00911880">
        <w:rPr>
          <w:rFonts w:ascii="Times New Roman" w:eastAsia="Times New Roman" w:hAnsi="Times New Roman" w:cs="Times New Roman"/>
          <w:lang w:eastAsia="ru-RU"/>
        </w:rPr>
        <w:t>6</w:t>
      </w:r>
      <w:r w:rsidR="0035410C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14:paraId="797BFED0" w14:textId="77777777" w:rsidR="00067562" w:rsidRPr="00026DE6" w:rsidRDefault="00067562">
      <w:pPr>
        <w:rPr>
          <w:rFonts w:ascii="Times New Roman" w:hAnsi="Times New Roman" w:cs="Times New Roman"/>
        </w:rPr>
      </w:pPr>
    </w:p>
    <w:p w14:paraId="24EB5AC4" w14:textId="77777777" w:rsidR="00015212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Наименование компании</w:t>
      </w:r>
    </w:p>
    <w:p w14:paraId="7405C593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ИНН/КПП</w:t>
      </w:r>
    </w:p>
    <w:p w14:paraId="1C799755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Юридический адрес</w:t>
      </w:r>
    </w:p>
    <w:p w14:paraId="7FAF6653" w14:textId="77777777" w:rsidR="00B37401" w:rsidRPr="00026DE6" w:rsidRDefault="00B37401" w:rsidP="00B37401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026DE6">
        <w:rPr>
          <w:rFonts w:ascii="Times New Roman" w:eastAsia="Times New Roman" w:hAnsi="Times New Roman" w:cs="Times New Roman"/>
          <w:lang w:eastAsia="ru-RU"/>
        </w:rPr>
        <w:t>Телефон</w:t>
      </w:r>
    </w:p>
    <w:p w14:paraId="1402CF1D" w14:textId="64BF519A" w:rsidR="00B37401" w:rsidRPr="00486CE6" w:rsidRDefault="00486CE6" w:rsidP="00486CE6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Электронный адрес</w:t>
      </w:r>
    </w:p>
    <w:p w14:paraId="4AD0551D" w14:textId="77777777" w:rsidR="00B37401" w:rsidRDefault="00B37401" w:rsidP="00B37401">
      <w:pPr>
        <w:jc w:val="center"/>
        <w:rPr>
          <w:rFonts w:ascii="Times New Roman" w:hAnsi="Times New Roman" w:cs="Times New Roman"/>
          <w:b/>
        </w:rPr>
      </w:pPr>
      <w:r w:rsidRPr="00026DE6">
        <w:rPr>
          <w:rFonts w:ascii="Times New Roman" w:hAnsi="Times New Roman" w:cs="Times New Roman"/>
          <w:b/>
        </w:rPr>
        <w:t>КОММЕРЧЕСКОЕ ПРЕДЛОЖЕНИЕ</w:t>
      </w:r>
    </w:p>
    <w:p w14:paraId="355E219D" w14:textId="1E65547D" w:rsidR="000A5A0B" w:rsidRPr="00026DE6" w:rsidRDefault="000A5A0B" w:rsidP="00B3740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ответ на Запрос</w:t>
      </w:r>
      <w:r w:rsidR="00157EE6">
        <w:rPr>
          <w:rFonts w:ascii="Times New Roman" w:hAnsi="Times New Roman" w:cs="Times New Roman"/>
          <w:b/>
        </w:rPr>
        <w:t xml:space="preserve"> ценового предложения от </w:t>
      </w:r>
      <w:r w:rsidR="009716A5">
        <w:rPr>
          <w:rFonts w:ascii="Times New Roman" w:hAnsi="Times New Roman" w:cs="Times New Roman"/>
          <w:b/>
        </w:rPr>
        <w:t>24</w:t>
      </w:r>
      <w:r w:rsidR="00CF24E4">
        <w:rPr>
          <w:rFonts w:ascii="Times New Roman" w:hAnsi="Times New Roman" w:cs="Times New Roman"/>
          <w:b/>
        </w:rPr>
        <w:t xml:space="preserve"> </w:t>
      </w:r>
      <w:r w:rsidR="009716A5">
        <w:rPr>
          <w:rFonts w:ascii="Times New Roman" w:hAnsi="Times New Roman" w:cs="Times New Roman"/>
          <w:b/>
        </w:rPr>
        <w:t>сентября</w:t>
      </w:r>
      <w:r w:rsidR="009D5BF3">
        <w:rPr>
          <w:rFonts w:ascii="Times New Roman" w:hAnsi="Times New Roman" w:cs="Times New Roman"/>
          <w:b/>
        </w:rPr>
        <w:t xml:space="preserve"> 202</w:t>
      </w:r>
      <w:r w:rsidR="00911880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 xml:space="preserve"> года</w:t>
      </w:r>
    </w:p>
    <w:p w14:paraId="59F7E768" w14:textId="4A247705" w:rsidR="00100E22" w:rsidRPr="009D5BF3" w:rsidRDefault="006830E1" w:rsidP="00B37401">
      <w:pPr>
        <w:spacing w:after="6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</w:t>
      </w:r>
      <w:r w:rsidR="002C065C" w:rsidRPr="002C06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печатной продукции (бланков служебных удостоверений муниципальным служащим и лицам, замещающих должности, не относящиеся к должностям муниципальной службы Рожественского территориального управления</w:t>
      </w:r>
      <w:r w:rsidR="0061404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4AEA2313" w14:textId="7701F4CC" w:rsidR="00026DE6" w:rsidRPr="009D5BF3" w:rsidRDefault="00B37401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Мы предлагаем </w:t>
      </w:r>
      <w:r w:rsidR="00614048" w:rsidRPr="0061404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печатной продукции (бланков служебных удостоверений муниципальным служащим и лицам, замещающих должности, не относящиеся к должностям муниципальной службы Рожественского территориального управления)</w:t>
      </w:r>
      <w:r w:rsidR="0061404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 соответствии с Техническим заданием  (Приложение №1 к запросу</w:t>
      </w:r>
      <w:r w:rsidR="00157E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ценового предложения от </w:t>
      </w:r>
      <w:r w:rsidR="009716A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24 сентября</w:t>
      </w:r>
      <w:r w:rsidR="003252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202</w:t>
      </w:r>
      <w:r w:rsid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6</w:t>
      </w:r>
      <w:r w:rsidR="000A5A0B"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года).</w:t>
      </w:r>
    </w:p>
    <w:p w14:paraId="1350780E" w14:textId="1A841650" w:rsidR="000A5A0B" w:rsidRDefault="000A5A0B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Стоимость данн</w:t>
      </w:r>
      <w:r w:rsidR="00486C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ых</w:t>
      </w: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вида </w:t>
      </w:r>
      <w:r w:rsidR="00486CE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услуг</w:t>
      </w:r>
      <w:r w:rsidR="00FC499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3252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составит:</w:t>
      </w:r>
    </w:p>
    <w:tbl>
      <w:tblPr>
        <w:tblStyle w:val="2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20"/>
        <w:gridCol w:w="1607"/>
        <w:gridCol w:w="30"/>
        <w:gridCol w:w="1482"/>
        <w:gridCol w:w="1465"/>
        <w:gridCol w:w="959"/>
        <w:gridCol w:w="1344"/>
        <w:gridCol w:w="1226"/>
        <w:gridCol w:w="1432"/>
      </w:tblGrid>
      <w:tr w:rsidR="00075107" w:rsidRPr="003252C7" w14:paraId="3272A90E" w14:textId="77777777" w:rsidTr="00100E22">
        <w:tc>
          <w:tcPr>
            <w:tcW w:w="520" w:type="dxa"/>
          </w:tcPr>
          <w:p w14:paraId="3CDF4D44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</w:t>
            </w:r>
            <w:proofErr w:type="gramEnd"/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637" w:type="dxa"/>
            <w:gridSpan w:val="2"/>
          </w:tcPr>
          <w:p w14:paraId="5DA40770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482" w:type="dxa"/>
          </w:tcPr>
          <w:p w14:paraId="3DCD36D4" w14:textId="7913DFB9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ОКПД/КТРУ</w:t>
            </w:r>
          </w:p>
        </w:tc>
        <w:tc>
          <w:tcPr>
            <w:tcW w:w="1465" w:type="dxa"/>
          </w:tcPr>
          <w:p w14:paraId="78BE3671" w14:textId="721C2BE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Страна происхождения</w:t>
            </w:r>
          </w:p>
        </w:tc>
        <w:tc>
          <w:tcPr>
            <w:tcW w:w="959" w:type="dxa"/>
          </w:tcPr>
          <w:p w14:paraId="343B7653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Цена</w:t>
            </w:r>
          </w:p>
        </w:tc>
        <w:tc>
          <w:tcPr>
            <w:tcW w:w="1344" w:type="dxa"/>
          </w:tcPr>
          <w:p w14:paraId="68372FEE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226" w:type="dxa"/>
          </w:tcPr>
          <w:p w14:paraId="2836BF3D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432" w:type="dxa"/>
          </w:tcPr>
          <w:p w14:paraId="575351B6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Стоимость</w:t>
            </w:r>
          </w:p>
        </w:tc>
      </w:tr>
      <w:tr w:rsidR="00075107" w:rsidRPr="003252C7" w14:paraId="74FE5982" w14:textId="77777777" w:rsidTr="00100E22">
        <w:tc>
          <w:tcPr>
            <w:tcW w:w="520" w:type="dxa"/>
          </w:tcPr>
          <w:p w14:paraId="2DC5CEAA" w14:textId="74AEBD81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90"/>
              <w:gridCol w:w="3171"/>
            </w:tblGrid>
            <w:tr w:rsidR="00075107" w:rsidRPr="003252C7" w14:paraId="070FEAAC" w14:textId="77777777" w:rsidTr="007A1EBA">
              <w:trPr>
                <w:tblCellSpacing w:w="0" w:type="dxa"/>
              </w:trPr>
              <w:tc>
                <w:tcPr>
                  <w:tcW w:w="790" w:type="dxa"/>
                  <w:hideMark/>
                </w:tcPr>
                <w:p w14:paraId="67790A1B" w14:textId="77777777" w:rsidR="00075107" w:rsidRPr="003252C7" w:rsidRDefault="00075107" w:rsidP="000751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3171" w:type="dxa"/>
                  <w:hideMark/>
                </w:tcPr>
                <w:p w14:paraId="2985A4CC" w14:textId="77777777" w:rsidR="00075107" w:rsidRPr="003252C7" w:rsidRDefault="00075107" w:rsidP="0007510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14:paraId="18962268" w14:textId="6E5BA599" w:rsidR="00075107" w:rsidRPr="003252C7" w:rsidRDefault="00614048" w:rsidP="003252C7">
            <w:pP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14048">
              <w:rPr>
                <w:rFonts w:ascii="Times New Roman" w:eastAsia="Times New Roman" w:hAnsi="Times New Roman" w:cs="Times New Roman"/>
                <w:lang w:eastAsia="ru-RU"/>
              </w:rPr>
              <w:t>Бланки служебных удостоверений муниципальным служащим и лицам, замещающих должности, не относящиеся к должностям муниципальной службы Рожественского территориального управления</w:t>
            </w:r>
          </w:p>
        </w:tc>
        <w:tc>
          <w:tcPr>
            <w:tcW w:w="1482" w:type="dxa"/>
          </w:tcPr>
          <w:p w14:paraId="68228E44" w14:textId="41BD6D80" w:rsidR="00075107" w:rsidRPr="003252C7" w:rsidRDefault="00614048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260291">
              <w:rPr>
                <w:rFonts w:ascii="Times New Roman" w:hAnsi="Times New Roman"/>
                <w:i/>
                <w:sz w:val="24"/>
                <w:szCs w:val="24"/>
              </w:rPr>
              <w:t>17.23.13.140</w:t>
            </w:r>
          </w:p>
        </w:tc>
        <w:tc>
          <w:tcPr>
            <w:tcW w:w="1465" w:type="dxa"/>
          </w:tcPr>
          <w:p w14:paraId="52B2B0AB" w14:textId="04BD2AE0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59" w:type="dxa"/>
          </w:tcPr>
          <w:p w14:paraId="2C307580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801F" w14:textId="4339E16A" w:rsidR="00075107" w:rsidRPr="003252C7" w:rsidRDefault="00614048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26" w:type="dxa"/>
          </w:tcPr>
          <w:p w14:paraId="78F8102E" w14:textId="6970257A" w:rsidR="00075107" w:rsidRPr="003252C7" w:rsidRDefault="00100E22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штук</w:t>
            </w:r>
          </w:p>
        </w:tc>
        <w:tc>
          <w:tcPr>
            <w:tcW w:w="1432" w:type="dxa"/>
          </w:tcPr>
          <w:p w14:paraId="5F91BCA1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075107" w:rsidRPr="003252C7" w14:paraId="12B2E3AE" w14:textId="77777777" w:rsidTr="00100E22">
        <w:tc>
          <w:tcPr>
            <w:tcW w:w="2127" w:type="dxa"/>
            <w:gridSpan w:val="2"/>
          </w:tcPr>
          <w:p w14:paraId="05752741" w14:textId="77777777" w:rsidR="00075107" w:rsidRPr="003252C7" w:rsidRDefault="00075107" w:rsidP="003252C7">
            <w:pPr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506" w:type="dxa"/>
            <w:gridSpan w:val="6"/>
          </w:tcPr>
          <w:p w14:paraId="3008EF5E" w14:textId="74C00462" w:rsidR="00075107" w:rsidRPr="003252C7" w:rsidRDefault="00075107" w:rsidP="003252C7">
            <w:pPr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Итого сумма:</w:t>
            </w:r>
          </w:p>
        </w:tc>
        <w:tc>
          <w:tcPr>
            <w:tcW w:w="1432" w:type="dxa"/>
          </w:tcPr>
          <w:p w14:paraId="61D3BAD2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  <w:tr w:rsidR="00075107" w:rsidRPr="003252C7" w14:paraId="754E971A" w14:textId="77777777" w:rsidTr="00100E22">
        <w:tc>
          <w:tcPr>
            <w:tcW w:w="2127" w:type="dxa"/>
            <w:gridSpan w:val="2"/>
          </w:tcPr>
          <w:p w14:paraId="2798A676" w14:textId="77777777" w:rsidR="00075107" w:rsidRPr="003252C7" w:rsidRDefault="00075107" w:rsidP="003252C7">
            <w:pPr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506" w:type="dxa"/>
            <w:gridSpan w:val="6"/>
          </w:tcPr>
          <w:p w14:paraId="73D5586F" w14:textId="7A6FA1A1" w:rsidR="00075107" w:rsidRPr="003252C7" w:rsidRDefault="00075107" w:rsidP="003252C7">
            <w:pPr>
              <w:jc w:val="right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252C7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НДС__%</w:t>
            </w:r>
          </w:p>
        </w:tc>
        <w:tc>
          <w:tcPr>
            <w:tcW w:w="1432" w:type="dxa"/>
          </w:tcPr>
          <w:p w14:paraId="5AAE8C70" w14:textId="77777777" w:rsidR="00075107" w:rsidRPr="003252C7" w:rsidRDefault="00075107" w:rsidP="003252C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3012572F" w14:textId="77777777" w:rsidR="003252C7" w:rsidRPr="009D5BF3" w:rsidRDefault="003252C7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</w:p>
    <w:p w14:paraId="6EDCC88E" w14:textId="0D2C61DF" w:rsidR="00911880" w:rsidRPr="00911880" w:rsidRDefault="00911880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Расчет общей цены контракта</w:t>
      </w:r>
      <w:r w:rsidR="003252C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в соответствии с таблицей</w:t>
      </w:r>
    </w:p>
    <w:p w14:paraId="111A76FF" w14:textId="1050C3FA" w:rsidR="00026DE6" w:rsidRPr="009D5BF3" w:rsidRDefault="00911880" w:rsidP="00911880">
      <w:pPr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1188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Срок действия предлагаемой цены: ___________________________________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softHyphen/>
        <w:t>__</w:t>
      </w:r>
    </w:p>
    <w:p w14:paraId="3F53DA2C" w14:textId="77777777" w:rsidR="00026DE6" w:rsidRPr="009D5BF3" w:rsidRDefault="00026DE6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0EE5930B" w14:textId="77777777" w:rsidR="00026DE6" w:rsidRPr="009D5BF3" w:rsidRDefault="00026DE6" w:rsidP="00B37401">
      <w:pPr>
        <w:spacing w:after="60" w:line="240" w:lineRule="auto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Руководитель                    </w:t>
      </w:r>
      <w:r w:rsid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       </w:t>
      </w:r>
      <w:r w:rsidRPr="009D5BF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                   ____________________/___________/</w:t>
      </w:r>
    </w:p>
    <w:p w14:paraId="10C9194E" w14:textId="77777777" w:rsidR="00015212" w:rsidRPr="00026DE6" w:rsidRDefault="00015212">
      <w:pPr>
        <w:rPr>
          <w:rFonts w:ascii="Times New Roman" w:hAnsi="Times New Roman" w:cs="Times New Roman"/>
        </w:rPr>
      </w:pPr>
    </w:p>
    <w:sectPr w:rsidR="00015212" w:rsidRPr="00026DE6" w:rsidSect="003252C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AC1BF0" w14:textId="77777777" w:rsidR="009A3970" w:rsidRDefault="009A3970" w:rsidP="00621E9C">
      <w:pPr>
        <w:spacing w:after="0" w:line="240" w:lineRule="auto"/>
      </w:pPr>
      <w:r>
        <w:separator/>
      </w:r>
    </w:p>
  </w:endnote>
  <w:endnote w:type="continuationSeparator" w:id="0">
    <w:p w14:paraId="03CC61A7" w14:textId="77777777" w:rsidR="009A3970" w:rsidRDefault="009A3970" w:rsidP="00621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043D72" w14:textId="21C78040" w:rsidR="00B25C09" w:rsidRDefault="00B25C09">
    <w:pPr>
      <w:pStyle w:val="a7"/>
    </w:pPr>
    <w:r>
      <w:t>Исп. Архипова Евгения Игоревна</w:t>
    </w:r>
  </w:p>
  <w:p w14:paraId="15B60E97" w14:textId="054125A6" w:rsidR="00B25C09" w:rsidRDefault="00CF260B">
    <w:pPr>
      <w:pStyle w:val="a7"/>
    </w:pPr>
    <w:r>
      <w:t>8(81371)62-232 доб.7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C88210" w14:textId="77777777" w:rsidR="009A3970" w:rsidRDefault="009A3970" w:rsidP="00621E9C">
      <w:pPr>
        <w:spacing w:after="0" w:line="240" w:lineRule="auto"/>
      </w:pPr>
      <w:r>
        <w:separator/>
      </w:r>
    </w:p>
  </w:footnote>
  <w:footnote w:type="continuationSeparator" w:id="0">
    <w:p w14:paraId="291E9C9A" w14:textId="77777777" w:rsidR="009A3970" w:rsidRDefault="009A3970" w:rsidP="00621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EA7"/>
    <w:multiLevelType w:val="hybridMultilevel"/>
    <w:tmpl w:val="5A12BFA6"/>
    <w:lvl w:ilvl="0" w:tplc="046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AF0177"/>
    <w:multiLevelType w:val="hybridMultilevel"/>
    <w:tmpl w:val="5D1EBC86"/>
    <w:lvl w:ilvl="0" w:tplc="A5089E40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2B396DAB"/>
    <w:multiLevelType w:val="multilevel"/>
    <w:tmpl w:val="510828A4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>
    <w:nsid w:val="2B756C94"/>
    <w:multiLevelType w:val="hybridMultilevel"/>
    <w:tmpl w:val="66BA4FAC"/>
    <w:lvl w:ilvl="0" w:tplc="046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E3AC9"/>
    <w:multiLevelType w:val="hybridMultilevel"/>
    <w:tmpl w:val="032E66FE"/>
    <w:lvl w:ilvl="0" w:tplc="8646BBC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3392372F"/>
    <w:multiLevelType w:val="hybridMultilevel"/>
    <w:tmpl w:val="A0763E1E"/>
    <w:lvl w:ilvl="0" w:tplc="046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AB26C5"/>
    <w:multiLevelType w:val="hybridMultilevel"/>
    <w:tmpl w:val="1B74A928"/>
    <w:lvl w:ilvl="0" w:tplc="04190001">
      <w:start w:val="1"/>
      <w:numFmt w:val="bullet"/>
      <w:lvlText w:val=""/>
      <w:lvlJc w:val="left"/>
      <w:pPr>
        <w:ind w:left="13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7">
    <w:nsid w:val="47EE2783"/>
    <w:multiLevelType w:val="hybridMultilevel"/>
    <w:tmpl w:val="B522709E"/>
    <w:lvl w:ilvl="0" w:tplc="8646BBC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C66"/>
    <w:rsid w:val="00010346"/>
    <w:rsid w:val="00015212"/>
    <w:rsid w:val="00020839"/>
    <w:rsid w:val="00026DE6"/>
    <w:rsid w:val="000342F5"/>
    <w:rsid w:val="00035045"/>
    <w:rsid w:val="000544A0"/>
    <w:rsid w:val="0005461A"/>
    <w:rsid w:val="000577D5"/>
    <w:rsid w:val="00067562"/>
    <w:rsid w:val="000705F5"/>
    <w:rsid w:val="00075107"/>
    <w:rsid w:val="000837D1"/>
    <w:rsid w:val="00087073"/>
    <w:rsid w:val="000901F0"/>
    <w:rsid w:val="0009056D"/>
    <w:rsid w:val="00095314"/>
    <w:rsid w:val="000A5A0B"/>
    <w:rsid w:val="000C0640"/>
    <w:rsid w:val="000D1218"/>
    <w:rsid w:val="000E6F45"/>
    <w:rsid w:val="00100E22"/>
    <w:rsid w:val="0012277F"/>
    <w:rsid w:val="00130F61"/>
    <w:rsid w:val="00134B9E"/>
    <w:rsid w:val="00157EE6"/>
    <w:rsid w:val="00196736"/>
    <w:rsid w:val="001A6113"/>
    <w:rsid w:val="001C3A56"/>
    <w:rsid w:val="001E1CBF"/>
    <w:rsid w:val="00204AE4"/>
    <w:rsid w:val="00217780"/>
    <w:rsid w:val="002224AA"/>
    <w:rsid w:val="00260291"/>
    <w:rsid w:val="00266EF9"/>
    <w:rsid w:val="00290BD1"/>
    <w:rsid w:val="00293E10"/>
    <w:rsid w:val="002B3369"/>
    <w:rsid w:val="002B5206"/>
    <w:rsid w:val="002C065C"/>
    <w:rsid w:val="002D5F72"/>
    <w:rsid w:val="002E1172"/>
    <w:rsid w:val="002E12A7"/>
    <w:rsid w:val="002E6E35"/>
    <w:rsid w:val="00306CF6"/>
    <w:rsid w:val="00311C66"/>
    <w:rsid w:val="00316770"/>
    <w:rsid w:val="00324033"/>
    <w:rsid w:val="003252C7"/>
    <w:rsid w:val="00332893"/>
    <w:rsid w:val="00333964"/>
    <w:rsid w:val="0035410C"/>
    <w:rsid w:val="00355AB3"/>
    <w:rsid w:val="00386214"/>
    <w:rsid w:val="00387529"/>
    <w:rsid w:val="003B68E3"/>
    <w:rsid w:val="003C7A27"/>
    <w:rsid w:val="003D03C7"/>
    <w:rsid w:val="003D226C"/>
    <w:rsid w:val="003E1B52"/>
    <w:rsid w:val="00413B03"/>
    <w:rsid w:val="00420046"/>
    <w:rsid w:val="0044035A"/>
    <w:rsid w:val="00442075"/>
    <w:rsid w:val="0044488A"/>
    <w:rsid w:val="004833D0"/>
    <w:rsid w:val="00485713"/>
    <w:rsid w:val="004860A8"/>
    <w:rsid w:val="00486CE6"/>
    <w:rsid w:val="00490D14"/>
    <w:rsid w:val="004C4386"/>
    <w:rsid w:val="005157C7"/>
    <w:rsid w:val="00520F16"/>
    <w:rsid w:val="0052355B"/>
    <w:rsid w:val="00523F21"/>
    <w:rsid w:val="00527B0F"/>
    <w:rsid w:val="00537A7E"/>
    <w:rsid w:val="00542AA4"/>
    <w:rsid w:val="005447BD"/>
    <w:rsid w:val="00554106"/>
    <w:rsid w:val="0056350B"/>
    <w:rsid w:val="00567656"/>
    <w:rsid w:val="00596FF8"/>
    <w:rsid w:val="005B0037"/>
    <w:rsid w:val="005E6606"/>
    <w:rsid w:val="005F3322"/>
    <w:rsid w:val="00614048"/>
    <w:rsid w:val="00616ED4"/>
    <w:rsid w:val="00621E9C"/>
    <w:rsid w:val="00623113"/>
    <w:rsid w:val="0063253E"/>
    <w:rsid w:val="00633747"/>
    <w:rsid w:val="00656C3C"/>
    <w:rsid w:val="006572F2"/>
    <w:rsid w:val="00657DE4"/>
    <w:rsid w:val="006830E1"/>
    <w:rsid w:val="006921A2"/>
    <w:rsid w:val="006C0B25"/>
    <w:rsid w:val="006C525F"/>
    <w:rsid w:val="006E55B6"/>
    <w:rsid w:val="00705DA1"/>
    <w:rsid w:val="0070668A"/>
    <w:rsid w:val="00714EEE"/>
    <w:rsid w:val="0071603F"/>
    <w:rsid w:val="00726594"/>
    <w:rsid w:val="00726D9C"/>
    <w:rsid w:val="00727976"/>
    <w:rsid w:val="00781AEA"/>
    <w:rsid w:val="007A1EBA"/>
    <w:rsid w:val="007B7740"/>
    <w:rsid w:val="007B7B96"/>
    <w:rsid w:val="007C0CCF"/>
    <w:rsid w:val="007D6B3D"/>
    <w:rsid w:val="007E3BDF"/>
    <w:rsid w:val="008169D9"/>
    <w:rsid w:val="00821C01"/>
    <w:rsid w:val="00826B71"/>
    <w:rsid w:val="008274D9"/>
    <w:rsid w:val="00843450"/>
    <w:rsid w:val="00843F92"/>
    <w:rsid w:val="008441E3"/>
    <w:rsid w:val="00862990"/>
    <w:rsid w:val="00864027"/>
    <w:rsid w:val="0087059B"/>
    <w:rsid w:val="00890542"/>
    <w:rsid w:val="008910E6"/>
    <w:rsid w:val="00891BD4"/>
    <w:rsid w:val="008D76C1"/>
    <w:rsid w:val="008D799B"/>
    <w:rsid w:val="008E2CFC"/>
    <w:rsid w:val="00906CA4"/>
    <w:rsid w:val="00911880"/>
    <w:rsid w:val="0091393E"/>
    <w:rsid w:val="009152A6"/>
    <w:rsid w:val="00923706"/>
    <w:rsid w:val="00927EED"/>
    <w:rsid w:val="00947AC3"/>
    <w:rsid w:val="009532DB"/>
    <w:rsid w:val="0095559E"/>
    <w:rsid w:val="009716A5"/>
    <w:rsid w:val="009777D6"/>
    <w:rsid w:val="009A3970"/>
    <w:rsid w:val="009A589E"/>
    <w:rsid w:val="009A7CB0"/>
    <w:rsid w:val="009C5ECB"/>
    <w:rsid w:val="009D2ED7"/>
    <w:rsid w:val="009D5BF3"/>
    <w:rsid w:val="009E313F"/>
    <w:rsid w:val="009E37ED"/>
    <w:rsid w:val="009F3682"/>
    <w:rsid w:val="00A32F20"/>
    <w:rsid w:val="00A4302C"/>
    <w:rsid w:val="00A70E29"/>
    <w:rsid w:val="00A71C89"/>
    <w:rsid w:val="00A73485"/>
    <w:rsid w:val="00A74215"/>
    <w:rsid w:val="00A83A91"/>
    <w:rsid w:val="00A863A4"/>
    <w:rsid w:val="00AA229B"/>
    <w:rsid w:val="00B0415C"/>
    <w:rsid w:val="00B25C09"/>
    <w:rsid w:val="00B3103A"/>
    <w:rsid w:val="00B3597A"/>
    <w:rsid w:val="00B37401"/>
    <w:rsid w:val="00B410E1"/>
    <w:rsid w:val="00B44181"/>
    <w:rsid w:val="00B941F6"/>
    <w:rsid w:val="00BA5C77"/>
    <w:rsid w:val="00BD229E"/>
    <w:rsid w:val="00BD4ABD"/>
    <w:rsid w:val="00BD56BB"/>
    <w:rsid w:val="00BD77D6"/>
    <w:rsid w:val="00BF3A2F"/>
    <w:rsid w:val="00BF5862"/>
    <w:rsid w:val="00C039C9"/>
    <w:rsid w:val="00C06808"/>
    <w:rsid w:val="00C362F5"/>
    <w:rsid w:val="00C61BB8"/>
    <w:rsid w:val="00C65026"/>
    <w:rsid w:val="00C7124C"/>
    <w:rsid w:val="00C8240F"/>
    <w:rsid w:val="00C83427"/>
    <w:rsid w:val="00C83A0E"/>
    <w:rsid w:val="00C92894"/>
    <w:rsid w:val="00CA4D33"/>
    <w:rsid w:val="00CC2E1E"/>
    <w:rsid w:val="00CE516E"/>
    <w:rsid w:val="00CF24E4"/>
    <w:rsid w:val="00CF260B"/>
    <w:rsid w:val="00D146E8"/>
    <w:rsid w:val="00D2037A"/>
    <w:rsid w:val="00D56BB1"/>
    <w:rsid w:val="00D703C6"/>
    <w:rsid w:val="00D7106B"/>
    <w:rsid w:val="00D7542A"/>
    <w:rsid w:val="00D86583"/>
    <w:rsid w:val="00D867F7"/>
    <w:rsid w:val="00D976CE"/>
    <w:rsid w:val="00DA792C"/>
    <w:rsid w:val="00DA7E1F"/>
    <w:rsid w:val="00DC7D12"/>
    <w:rsid w:val="00DD674B"/>
    <w:rsid w:val="00DE4A84"/>
    <w:rsid w:val="00E02AF8"/>
    <w:rsid w:val="00E25339"/>
    <w:rsid w:val="00E31577"/>
    <w:rsid w:val="00E31EA3"/>
    <w:rsid w:val="00E3601E"/>
    <w:rsid w:val="00E627D6"/>
    <w:rsid w:val="00E90C8E"/>
    <w:rsid w:val="00EC30A7"/>
    <w:rsid w:val="00EE7DEA"/>
    <w:rsid w:val="00F30192"/>
    <w:rsid w:val="00F325D4"/>
    <w:rsid w:val="00F36927"/>
    <w:rsid w:val="00F52C3F"/>
    <w:rsid w:val="00F75814"/>
    <w:rsid w:val="00FB3D0F"/>
    <w:rsid w:val="00FB42D1"/>
    <w:rsid w:val="00FC499A"/>
    <w:rsid w:val="00FE2B56"/>
    <w:rsid w:val="00FE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3BC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F9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1E9C"/>
  </w:style>
  <w:style w:type="paragraph" w:styleId="a7">
    <w:name w:val="footer"/>
    <w:basedOn w:val="a"/>
    <w:link w:val="a8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1E9C"/>
  </w:style>
  <w:style w:type="paragraph" w:styleId="a9">
    <w:name w:val="List Paragraph"/>
    <w:basedOn w:val="a"/>
    <w:uiPriority w:val="34"/>
    <w:qFormat/>
    <w:rsid w:val="009E313F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C0680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06808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3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B0415C"/>
    <w:rPr>
      <w:rFonts w:ascii="Times New Roman" w:hAnsi="Times New Roman" w:cs="Times New Roman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Normalunindented">
    <w:name w:val="Normal unindented"/>
    <w:aliases w:val="Обычный Без отступа"/>
    <w:uiPriority w:val="99"/>
    <w:qFormat/>
    <w:rsid w:val="008E2CFC"/>
    <w:pPr>
      <w:spacing w:before="120" w:after="120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c">
    <w:name w:val="No Spacing"/>
    <w:uiPriority w:val="1"/>
    <w:qFormat/>
    <w:rsid w:val="008E2CFC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5">
    <w:name w:val="Сетка таблицы5"/>
    <w:basedOn w:val="a1"/>
    <w:next w:val="ab"/>
    <w:uiPriority w:val="59"/>
    <w:rsid w:val="00100E2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b"/>
    <w:uiPriority w:val="59"/>
    <w:rsid w:val="008169D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b"/>
    <w:uiPriority w:val="59"/>
    <w:rsid w:val="00F325D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6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F9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1E9C"/>
  </w:style>
  <w:style w:type="paragraph" w:styleId="a7">
    <w:name w:val="footer"/>
    <w:basedOn w:val="a"/>
    <w:link w:val="a8"/>
    <w:uiPriority w:val="99"/>
    <w:unhideWhenUsed/>
    <w:rsid w:val="00621E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1E9C"/>
  </w:style>
  <w:style w:type="paragraph" w:styleId="a9">
    <w:name w:val="List Paragraph"/>
    <w:basedOn w:val="a"/>
    <w:uiPriority w:val="34"/>
    <w:qFormat/>
    <w:rsid w:val="009E313F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C06808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06808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b"/>
    <w:uiPriority w:val="5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5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39"/>
    <w:rsid w:val="00325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B0415C"/>
    <w:rPr>
      <w:rFonts w:ascii="Times New Roman" w:hAnsi="Times New Roman" w:cs="Times New Roman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Normalunindented">
    <w:name w:val="Normal unindented"/>
    <w:aliases w:val="Обычный Без отступа"/>
    <w:uiPriority w:val="99"/>
    <w:qFormat/>
    <w:rsid w:val="008E2CFC"/>
    <w:pPr>
      <w:spacing w:before="120" w:after="120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ac">
    <w:name w:val="No Spacing"/>
    <w:uiPriority w:val="1"/>
    <w:qFormat/>
    <w:rsid w:val="008E2CFC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5">
    <w:name w:val="Сетка таблицы5"/>
    <w:basedOn w:val="a1"/>
    <w:next w:val="ab"/>
    <w:uiPriority w:val="59"/>
    <w:rsid w:val="00100E2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b"/>
    <w:uiPriority w:val="59"/>
    <w:rsid w:val="008169D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b"/>
    <w:uiPriority w:val="59"/>
    <w:rsid w:val="00F325D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zhdestveno@gmolo.ru" TargetMode="External"/><Relationship Id="rId5" Type="http://schemas.openxmlformats.org/officeDocument/2006/relationships/settings" Target="settings.xml"/><Relationship Id="rId15" Type="http://schemas.microsoft.com/office/2007/relationships/hdphoto" Target="media/hdphoto1.wdp"/><Relationship Id="rId10" Type="http://schemas.openxmlformats.org/officeDocument/2006/relationships/hyperlink" Target="mailto:rozhdestveno@gmolo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C467C-CE0E-4092-A691-9646554EB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4095</TotalTime>
  <Pages>7</Pages>
  <Words>1539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Игоревна Ярошевская</dc:creator>
  <cp:keywords/>
  <dc:description/>
  <cp:lastModifiedBy>Евгения Игоревна Ярошевская</cp:lastModifiedBy>
  <cp:revision>142</cp:revision>
  <cp:lastPrinted>2020-01-23T08:23:00Z</cp:lastPrinted>
  <dcterms:created xsi:type="dcterms:W3CDTF">2019-03-04T13:03:00Z</dcterms:created>
  <dcterms:modified xsi:type="dcterms:W3CDTF">2026-09-24T09:38:00Z</dcterms:modified>
</cp:coreProperties>
</file>