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F6C" w:rsidRPr="002D0D42" w:rsidRDefault="000B31CF" w:rsidP="008657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 №</w:t>
      </w:r>
      <w:r w:rsidR="008907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80F6C" w:rsidRPr="002C5593" w:rsidRDefault="00180F6C" w:rsidP="008657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975D3A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</w:t>
      </w:r>
      <w:r w:rsidR="00865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платных медицинских услуг</w:t>
      </w:r>
    </w:p>
    <w:p w:rsidR="00180F6C" w:rsidRPr="002C5593" w:rsidRDefault="00180F6C" w:rsidP="00180F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0F6C" w:rsidRPr="002C5593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bookmark1"/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Волхов    </w:t>
      </w: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60B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60B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60B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60B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60B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60B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60B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F5F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2D0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"</w:t>
      </w:r>
      <w:r w:rsidR="009E59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</w:p>
    <w:p w:rsidR="00180F6C" w:rsidRPr="002C5593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0F6C" w:rsidRDefault="00A8755E" w:rsidP="00180F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</w:t>
      </w:r>
      <w:r w:rsidR="00497946"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</w:t>
      </w:r>
      <w:r w:rsidR="00497946">
        <w:rPr>
          <w:rFonts w:ascii="Times New Roman" w:eastAsia="Times New Roman" w:hAnsi="Times New Roman" w:cs="Times New Roman"/>
          <w:sz w:val="24"/>
          <w:szCs w:val="24"/>
          <w:lang w:eastAsia="ru-RU"/>
        </w:rPr>
        <w:t>ое</w:t>
      </w:r>
      <w:r w:rsidR="00497946"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дальнейшем </w:t>
      </w:r>
      <w:r w:rsidR="0049794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97946"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49794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97946"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лице</w:t>
      </w:r>
      <w:r w:rsidR="004979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</w:t>
      </w:r>
      <w:r w:rsidR="00497946" w:rsidRPr="00620D32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 на основании Устава, с одной стороны, и Муниципальное</w:t>
      </w:r>
      <w:r w:rsidR="008907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бюджетное учреждение культуры и спорта «</w:t>
      </w:r>
      <w:proofErr w:type="spellStart"/>
      <w:r w:rsidR="0089072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Иссадский</w:t>
      </w:r>
      <w:proofErr w:type="spellEnd"/>
      <w:r w:rsidR="008907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сельский Дом Культуры» МО </w:t>
      </w:r>
      <w:proofErr w:type="spellStart"/>
      <w:r w:rsidR="0089072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Иссадское</w:t>
      </w:r>
      <w:proofErr w:type="spellEnd"/>
      <w:r w:rsidR="008907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сельское поселение </w:t>
      </w:r>
      <w:proofErr w:type="spellStart"/>
      <w:r w:rsidR="0089072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Волховского</w:t>
      </w:r>
      <w:proofErr w:type="spellEnd"/>
      <w:r w:rsidR="008907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Ленинградской области</w:t>
      </w:r>
      <w:r w:rsidR="00497946" w:rsidRPr="00620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 в дальнейшем «Заказчик», в лице </w:t>
      </w:r>
      <w:r w:rsidR="00921199" w:rsidRPr="00620D3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497946" w:rsidRPr="00620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иректора </w:t>
      </w:r>
      <w:r w:rsidR="0089072E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Громовой Натальи Степановны, действующей</w:t>
      </w:r>
      <w:r w:rsidR="00497946" w:rsidRPr="00620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основании </w:t>
      </w:r>
      <w:r w:rsidR="0089072E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Устава,</w:t>
      </w:r>
      <w:r w:rsidR="00BE6CAC" w:rsidRPr="00BE6CAC">
        <w:rPr>
          <w:rFonts w:ascii="Times New Roman" w:hAnsi="Times New Roman" w:cs="Times New Roman"/>
          <w:sz w:val="24"/>
          <w:szCs w:val="24"/>
        </w:rPr>
        <w:t xml:space="preserve"> </w:t>
      </w:r>
      <w:r w:rsidR="00497946" w:rsidRPr="00BE6C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другой стороны, руководствуясь пунктом </w:t>
      </w:r>
      <w:r w:rsidR="00F24CFB" w:rsidRPr="00F24CFB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4</w:t>
      </w:r>
      <w:r w:rsidR="00497946" w:rsidRPr="00BE6C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 1 статьи 93 Федерального закона  № 44-ФЗ</w:t>
      </w:r>
      <w:r w:rsidR="008907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05.04.2013</w:t>
      </w:r>
      <w:r w:rsidR="00497946" w:rsidRPr="00620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контрактной системе в сфере закупок товаров, работ, услуг для обеспечения государственных и муниципальных нужд», присвоен идентификационный код закупки </w:t>
      </w:r>
      <w:r w:rsidR="00497946" w:rsidRPr="009E59B4">
        <w:rPr>
          <w:rFonts w:ascii="Times New Roman" w:eastAsia="Times New Roman" w:hAnsi="Times New Roman" w:cs="Times New Roman"/>
          <w:sz w:val="24"/>
          <w:szCs w:val="24"/>
          <w:lang w:eastAsia="ru-RU"/>
        </w:rPr>
        <w:t>ИКЗ</w:t>
      </w:r>
      <w:r w:rsidR="00E07B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E07B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E07B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E07B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E07B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E07B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E07B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E07B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E07B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E07B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E07B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E07B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E07B8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______________________________________</w:t>
      </w:r>
      <w:r w:rsidR="00497946" w:rsidRPr="009E59B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24C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7946" w:rsidRPr="00620D3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заключили настоящий Договор о нижеследующем:</w:t>
      </w:r>
    </w:p>
    <w:p w:rsidR="00E33C45" w:rsidRPr="002C5593" w:rsidRDefault="00E33C45" w:rsidP="00180F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0F6C" w:rsidRPr="005663CF" w:rsidRDefault="005663CF" w:rsidP="000B31CF">
      <w:pPr>
        <w:keepNext/>
        <w:keepLines/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1. </w:t>
      </w:r>
      <w:r w:rsidR="00180F6C" w:rsidRPr="005663C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ПРЕДМЕТ ДОГОВОР</w:t>
      </w:r>
      <w:bookmarkEnd w:id="0"/>
      <w:r w:rsidR="00180F6C" w:rsidRPr="005663C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А</w:t>
      </w:r>
    </w:p>
    <w:p w:rsidR="00180F6C" w:rsidRPr="00227CB3" w:rsidRDefault="00180F6C" w:rsidP="00227C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59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1.1. Заказчик поручает, а Исполнитель принимает на себя обязательства по проведению </w:t>
      </w:r>
      <w:r w:rsidR="008657AA" w:rsidRPr="00D864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периодического медицинского осмотра работников Заказчика</w:t>
      </w:r>
      <w:r w:rsidRPr="00D864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Pr="00D8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оказанием</w:t>
      </w: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по адресу: </w:t>
      </w:r>
      <w:r w:rsidR="00A8755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</w:p>
    <w:p w:rsidR="00180F6C" w:rsidRPr="002C5593" w:rsidRDefault="00180F6C" w:rsidP="00180F6C">
      <w:pPr>
        <w:tabs>
          <w:tab w:val="left" w:pos="548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C559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1.2.</w:t>
      </w:r>
      <w:r w:rsidR="00A66C8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8657A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Периодический медицинский осмотр</w:t>
      </w:r>
      <w:r w:rsidRPr="002C559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осуществляется в согласованные сторонами сроки на основании поименного списка </w:t>
      </w:r>
      <w:r w:rsidR="008657A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работников</w:t>
      </w:r>
      <w:r w:rsidRPr="002C559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Заказчика, составленного Заказчиком (Приложение № 1).</w:t>
      </w:r>
    </w:p>
    <w:p w:rsidR="00180F6C" w:rsidRPr="002C5593" w:rsidRDefault="00180F6C" w:rsidP="00180F6C">
      <w:pPr>
        <w:tabs>
          <w:tab w:val="left" w:pos="548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C559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1.3 Заказчик обязуется принять и оплатить услуги Исполнителя на условиях, предусмотренных договором.</w:t>
      </w:r>
    </w:p>
    <w:p w:rsidR="00180F6C" w:rsidRPr="002C5593" w:rsidRDefault="00180F6C" w:rsidP="00180F6C">
      <w:pPr>
        <w:tabs>
          <w:tab w:val="left" w:pos="548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C559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1.4. Начало оказания услуг: </w:t>
      </w:r>
      <w:r w:rsidR="0089072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 </w:t>
      </w:r>
    </w:p>
    <w:p w:rsidR="00180F6C" w:rsidRDefault="00180F6C" w:rsidP="00180F6C">
      <w:pPr>
        <w:tabs>
          <w:tab w:val="left" w:pos="548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2C559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Окончание оказания услуг: до </w:t>
      </w:r>
    </w:p>
    <w:p w:rsidR="00E33C45" w:rsidRPr="002C5593" w:rsidRDefault="00E33C45" w:rsidP="00180F6C">
      <w:pPr>
        <w:tabs>
          <w:tab w:val="left" w:pos="548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180F6C" w:rsidRPr="004D13E7" w:rsidRDefault="005663CF" w:rsidP="000B31CF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>2.</w:t>
      </w:r>
      <w:r w:rsidR="00180F6C" w:rsidRPr="002C5593"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>ПРАВА И ОБЯЗАННОСТИ СТОРОН</w:t>
      </w:r>
    </w:p>
    <w:p w:rsidR="00180F6C" w:rsidRPr="002C5593" w:rsidRDefault="00180F6C" w:rsidP="00180F6C">
      <w:pPr>
        <w:widowControl w:val="0"/>
        <w:numPr>
          <w:ilvl w:val="1"/>
          <w:numId w:val="5"/>
        </w:numPr>
        <w:suppressAutoHyphens/>
        <w:spacing w:after="0" w:line="240" w:lineRule="auto"/>
        <w:contextualSpacing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Исполнитель обязуется: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2.1.1.</w:t>
      </w:r>
      <w:r w:rsidR="00A66C8C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Проводить </w:t>
      </w:r>
      <w:r w:rsidR="00B41D13">
        <w:rPr>
          <w:rFonts w:ascii="Times New Roman" w:eastAsia="DejaVu Sans" w:hAnsi="Times New Roman" w:cs="Times New Roman"/>
          <w:sz w:val="24"/>
          <w:szCs w:val="24"/>
          <w:lang w:eastAsia="zh-CN"/>
        </w:rPr>
        <w:t>периодический медицинский осмотр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квалифицированным медицинским персоналом, в </w:t>
      </w:r>
      <w:r w:rsidR="00B41D1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соответствии с медицинскими стандартами, качественно и в оптимальные для оказания данной услуги сроки, в дни и часы, которые устанавливаются Исполнителем и </w:t>
      </w:r>
      <w:r w:rsidR="00B77093">
        <w:rPr>
          <w:rFonts w:ascii="Times New Roman" w:eastAsia="DejaVu Sans" w:hAnsi="Times New Roman" w:cs="Times New Roman"/>
          <w:sz w:val="24"/>
          <w:szCs w:val="24"/>
          <w:lang w:eastAsia="zh-CN"/>
        </w:rPr>
        <w:t>согласовываются</w:t>
      </w:r>
      <w:r w:rsidR="002527E0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="00B77093">
        <w:rPr>
          <w:rFonts w:ascii="Times New Roman" w:eastAsia="DejaVu Sans" w:hAnsi="Times New Roman" w:cs="Times New Roman"/>
          <w:sz w:val="24"/>
          <w:szCs w:val="24"/>
          <w:lang w:eastAsia="zh-CN"/>
        </w:rPr>
        <w:t>с</w:t>
      </w:r>
      <w:r w:rsidR="00B41D1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Заказчик</w:t>
      </w:r>
      <w:r w:rsidR="00B77093">
        <w:rPr>
          <w:rFonts w:ascii="Times New Roman" w:eastAsia="DejaVu Sans" w:hAnsi="Times New Roman" w:cs="Times New Roman"/>
          <w:sz w:val="24"/>
          <w:szCs w:val="24"/>
          <w:lang w:eastAsia="zh-CN"/>
        </w:rPr>
        <w:t>ом</w:t>
      </w:r>
      <w:r w:rsidR="00B41D1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. 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2.1.2. Вести медико-статистическую учетную и другую документацию по форме, действующей у Исполнителя.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2.1.</w:t>
      </w:r>
      <w:r w:rsidR="00B41D13">
        <w:rPr>
          <w:rFonts w:ascii="Times New Roman" w:eastAsia="DejaVu Sans" w:hAnsi="Times New Roman" w:cs="Times New Roman"/>
          <w:sz w:val="24"/>
          <w:szCs w:val="24"/>
          <w:lang w:eastAsia="zh-CN"/>
        </w:rPr>
        <w:t>3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. Обеспечить безопасность и конфиденциальность персональных данных, переданных ему Заказчиком при их обработке во исполнение Федерального закона от 27.07.2006 № 152-ФЗ «О персональных данных».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2.1.</w:t>
      </w:r>
      <w:r w:rsidR="00B41D13">
        <w:rPr>
          <w:rFonts w:ascii="Times New Roman" w:eastAsia="DejaVu Sans" w:hAnsi="Times New Roman" w:cs="Times New Roman"/>
          <w:sz w:val="24"/>
          <w:szCs w:val="24"/>
          <w:lang w:eastAsia="zh-CN"/>
        </w:rPr>
        <w:t>4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. Предоставлять Заказчику на бумажном носителе счет</w:t>
      </w:r>
      <w:r w:rsidR="00B41D1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и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акт оказанных услуг.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2.1.</w:t>
      </w:r>
      <w:r w:rsidR="00B41D13">
        <w:rPr>
          <w:rFonts w:ascii="Times New Roman" w:eastAsia="DejaVu Sans" w:hAnsi="Times New Roman" w:cs="Times New Roman"/>
          <w:sz w:val="24"/>
          <w:szCs w:val="24"/>
          <w:lang w:eastAsia="zh-CN"/>
        </w:rPr>
        <w:t>5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.</w:t>
      </w:r>
      <w:r w:rsidR="00A66C8C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Строго соблюдать медицинские нормы и правила, соблюдать санитарно-эпидемиологический режим.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2.1.</w:t>
      </w:r>
      <w:r w:rsidR="00B41D13">
        <w:rPr>
          <w:rFonts w:ascii="Times New Roman" w:eastAsia="DejaVu Sans" w:hAnsi="Times New Roman" w:cs="Times New Roman"/>
          <w:sz w:val="24"/>
          <w:szCs w:val="24"/>
          <w:lang w:eastAsia="zh-CN"/>
        </w:rPr>
        <w:t>6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. Соблюдать правила подготовки обследуемых и взятия биологического материала с соблюдением правил асептики и антисептики, способов и сроков его транспортировки, обеспечивающих сохранность проб и эпидемиологическую безопасность, исключая возможность заражения различными инфекциями.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</w:p>
    <w:p w:rsidR="00180F6C" w:rsidRPr="002C5593" w:rsidRDefault="00180F6C" w:rsidP="00180F6C">
      <w:pPr>
        <w:widowControl w:val="0"/>
        <w:numPr>
          <w:ilvl w:val="1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Исполнитель имеет право:</w:t>
      </w:r>
    </w:p>
    <w:p w:rsidR="00180F6C" w:rsidRPr="00A66C8C" w:rsidRDefault="00180F6C" w:rsidP="00A66C8C">
      <w:pPr>
        <w:pStyle w:val="a8"/>
        <w:widowControl w:val="0"/>
        <w:numPr>
          <w:ilvl w:val="2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66C8C">
        <w:rPr>
          <w:rFonts w:ascii="Times New Roman" w:eastAsia="Times New Roman" w:hAnsi="Times New Roman" w:cs="Times New Roman"/>
          <w:sz w:val="24"/>
          <w:szCs w:val="24"/>
          <w:lang w:eastAsia="zh-CN"/>
        </w:rPr>
        <w:t>Требовать от Заказчика исполнения обязательств, принятых на себя по настоящему Договору.</w:t>
      </w:r>
    </w:p>
    <w:p w:rsidR="00B41D13" w:rsidRPr="002C5593" w:rsidRDefault="00B41D13" w:rsidP="00180F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80F6C" w:rsidRPr="001975CA" w:rsidRDefault="00180F6C" w:rsidP="00180F6C">
      <w:pPr>
        <w:widowControl w:val="0"/>
        <w:numPr>
          <w:ilvl w:val="1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Заказчик обязуется:</w:t>
      </w:r>
    </w:p>
    <w:p w:rsidR="00180F6C" w:rsidRPr="002C5593" w:rsidRDefault="001975CA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E22C4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2.3.1. </w:t>
      </w:r>
      <w:r w:rsidR="00810B99" w:rsidRPr="00E22C48">
        <w:rPr>
          <w:rFonts w:ascii="Times New Roman" w:eastAsia="Times New Roman" w:hAnsi="Times New Roman" w:cs="Times New Roman"/>
          <w:sz w:val="24"/>
          <w:szCs w:val="24"/>
          <w:lang w:eastAsia="zh-CN"/>
        </w:rPr>
        <w:t>Воспользоваться услугами Исполнителя, о</w:t>
      </w:r>
      <w:r w:rsidR="00180F6C" w:rsidRPr="00E22C48">
        <w:rPr>
          <w:rFonts w:ascii="Times New Roman" w:eastAsia="DejaVu Sans" w:hAnsi="Times New Roman" w:cs="Times New Roman"/>
          <w:sz w:val="24"/>
          <w:szCs w:val="24"/>
          <w:lang w:eastAsia="zh-CN"/>
        </w:rPr>
        <w:t>беспечи</w:t>
      </w:r>
      <w:r w:rsidR="00810B99" w:rsidRPr="00E22C48">
        <w:rPr>
          <w:rFonts w:ascii="Times New Roman" w:eastAsia="DejaVu Sans" w:hAnsi="Times New Roman" w:cs="Times New Roman"/>
          <w:sz w:val="24"/>
          <w:szCs w:val="24"/>
          <w:lang w:eastAsia="zh-CN"/>
        </w:rPr>
        <w:t>в</w:t>
      </w:r>
      <w:r w:rsidR="00180F6C" w:rsidRPr="00E22C48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явку </w:t>
      </w:r>
      <w:r w:rsidR="00B41D13" w:rsidRPr="00E22C48">
        <w:rPr>
          <w:rFonts w:ascii="Times New Roman" w:eastAsia="DejaVu Sans" w:hAnsi="Times New Roman" w:cs="Times New Roman"/>
          <w:sz w:val="24"/>
          <w:szCs w:val="24"/>
          <w:lang w:eastAsia="zh-CN"/>
        </w:rPr>
        <w:t>работников</w:t>
      </w:r>
      <w:r w:rsidR="00180F6C" w:rsidRPr="00E22C48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для прохождения </w:t>
      </w:r>
      <w:r w:rsidR="00B41D13" w:rsidRPr="00E22C48">
        <w:rPr>
          <w:rFonts w:ascii="Times New Roman" w:eastAsia="DejaVu Sans" w:hAnsi="Times New Roman" w:cs="Times New Roman"/>
          <w:sz w:val="24"/>
          <w:szCs w:val="24"/>
          <w:lang w:eastAsia="zh-CN"/>
        </w:rPr>
        <w:t>периодического медицинского осмотра</w:t>
      </w:r>
      <w:r w:rsidR="00180F6C" w:rsidRPr="00E22C48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в согласованные сторонами сроки.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2.3.2. Своевременно и в полном объеме оплачивать оказанные медицинские услуги.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lastRenderedPageBreak/>
        <w:t>2.3.</w:t>
      </w:r>
      <w:r w:rsidR="00B41D13">
        <w:rPr>
          <w:rFonts w:ascii="Times New Roman" w:eastAsia="DejaVu Sans" w:hAnsi="Times New Roman" w:cs="Times New Roman"/>
          <w:sz w:val="24"/>
          <w:szCs w:val="24"/>
          <w:lang w:eastAsia="zh-CN"/>
        </w:rPr>
        <w:t>3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.</w:t>
      </w:r>
      <w:r w:rsidR="00564880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Информировать </w:t>
      </w:r>
      <w:r w:rsidR="00B41D13">
        <w:rPr>
          <w:rFonts w:ascii="Times New Roman" w:eastAsia="DejaVu Sans" w:hAnsi="Times New Roman" w:cs="Times New Roman"/>
          <w:sz w:val="24"/>
          <w:szCs w:val="24"/>
          <w:lang w:eastAsia="zh-CN"/>
        </w:rPr>
        <w:t>работников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об условиях и порядке проведения </w:t>
      </w:r>
      <w:r w:rsidR="00B41D13">
        <w:rPr>
          <w:rFonts w:ascii="Times New Roman" w:eastAsia="DejaVu Sans" w:hAnsi="Times New Roman" w:cs="Times New Roman"/>
          <w:sz w:val="24"/>
          <w:szCs w:val="24"/>
          <w:lang w:eastAsia="zh-CN"/>
        </w:rPr>
        <w:t>периодического медицинского осмотра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, режиме работы Исполнителя. </w:t>
      </w:r>
      <w:r w:rsidR="00B41D13">
        <w:rPr>
          <w:rFonts w:ascii="Times New Roman" w:eastAsia="DejaVu Sans" w:hAnsi="Times New Roman" w:cs="Times New Roman"/>
          <w:sz w:val="24"/>
          <w:szCs w:val="24"/>
          <w:lang w:eastAsia="zh-CN"/>
        </w:rPr>
        <w:t>Работники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Заказчика должны предоставлять для е</w:t>
      </w:r>
      <w:r w:rsidR="00FA5731">
        <w:rPr>
          <w:rFonts w:ascii="Times New Roman" w:eastAsia="DejaVu Sans" w:hAnsi="Times New Roman" w:cs="Times New Roman"/>
          <w:sz w:val="24"/>
          <w:szCs w:val="24"/>
          <w:lang w:eastAsia="zh-CN"/>
        </w:rPr>
        <w:t>го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прохождения паспорт или иной документ, удостоверяющий личность.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2.3.</w:t>
      </w:r>
      <w:r w:rsidR="00FA5731">
        <w:rPr>
          <w:rFonts w:ascii="Times New Roman" w:eastAsia="DejaVu Sans" w:hAnsi="Times New Roman" w:cs="Times New Roman"/>
          <w:sz w:val="24"/>
          <w:szCs w:val="24"/>
          <w:lang w:eastAsia="zh-CN"/>
        </w:rPr>
        <w:t>4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. В течение 3-х дней с момента получения акта оказанных услуг возвратить Исполнителю 1 экземпляр акта, подписанного со стороны Заказчика. При неполучении акта исполнителем в установленный срок медицинские услуги по настоящему Договору считаются надлежащим образом оказанными Заказчику в объеме, указанном в акте Исполнителя, а акт- имеющим полную юридическую силу.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2.3.</w:t>
      </w:r>
      <w:r w:rsidR="00FA5731">
        <w:rPr>
          <w:rFonts w:ascii="Times New Roman" w:eastAsia="DejaVu Sans" w:hAnsi="Times New Roman" w:cs="Times New Roman"/>
          <w:sz w:val="24"/>
          <w:szCs w:val="24"/>
          <w:lang w:eastAsia="zh-CN"/>
        </w:rPr>
        <w:t>5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. Своевременно произвести оплату согласно выставленным счетам.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2.3.</w:t>
      </w:r>
      <w:r w:rsidR="00FA5731">
        <w:rPr>
          <w:rFonts w:ascii="Times New Roman" w:eastAsia="DejaVu Sans" w:hAnsi="Times New Roman" w:cs="Times New Roman"/>
          <w:sz w:val="24"/>
          <w:szCs w:val="24"/>
          <w:lang w:eastAsia="zh-CN"/>
        </w:rPr>
        <w:t>6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. Соблюдать внутренние правила Исполнителя при нахождении на его территории.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2.4. Заказчик имеет право: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2.4.1.</w:t>
      </w:r>
      <w:r w:rsidR="00564880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Контролировать объем, виды и качество оказанных медицинских услуг.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2.4.2.</w:t>
      </w:r>
      <w:r w:rsidR="00564880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Проверять соответствие фактически оказанных медицинских услуг выставленному к оплате счету.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2.4.3. Требовать от Исполнителя устранения недостатков в обслуживании </w:t>
      </w:r>
      <w:r w:rsidR="00FA5731">
        <w:rPr>
          <w:rFonts w:ascii="Times New Roman" w:eastAsia="DejaVu Sans" w:hAnsi="Times New Roman" w:cs="Times New Roman"/>
          <w:sz w:val="24"/>
          <w:szCs w:val="24"/>
          <w:lang w:eastAsia="zh-CN"/>
        </w:rPr>
        <w:t>работников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Заказчика.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2.4.4. В случае невозможности прохождения </w:t>
      </w:r>
      <w:r w:rsidR="00FA5731">
        <w:rPr>
          <w:rFonts w:ascii="Times New Roman" w:eastAsia="DejaVu Sans" w:hAnsi="Times New Roman" w:cs="Times New Roman"/>
          <w:sz w:val="24"/>
          <w:szCs w:val="24"/>
          <w:lang w:eastAsia="zh-CN"/>
        </w:rPr>
        <w:t>периодического медицинского осмотра работниками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в установленные сроки по уважительным причинам согласовать сроки переноса е</w:t>
      </w:r>
      <w:r w:rsidR="00FA5731">
        <w:rPr>
          <w:rFonts w:ascii="Times New Roman" w:eastAsia="DejaVu Sans" w:hAnsi="Times New Roman" w:cs="Times New Roman"/>
          <w:sz w:val="24"/>
          <w:szCs w:val="24"/>
          <w:lang w:eastAsia="zh-CN"/>
        </w:rPr>
        <w:t>го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прохождения с Исполнителем.</w:t>
      </w:r>
    </w:p>
    <w:p w:rsidR="00180F6C" w:rsidRPr="002C5593" w:rsidRDefault="00180F6C" w:rsidP="00180F6C">
      <w:pPr>
        <w:tabs>
          <w:tab w:val="left" w:pos="548"/>
        </w:tabs>
        <w:spacing w:after="0" w:line="240" w:lineRule="auto"/>
        <w:ind w:left="20"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0F6C" w:rsidRPr="002C5593" w:rsidRDefault="001E0580" w:rsidP="000B31C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 xml:space="preserve">СТОИМОСТЬ </w:t>
      </w:r>
      <w:r w:rsidR="00180F6C" w:rsidRPr="002C5593"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>УСЛУГ И ПОРЯДОК РАСЧЕТОВ</w:t>
      </w:r>
    </w:p>
    <w:p w:rsidR="00180F6C" w:rsidRPr="00B40855" w:rsidRDefault="00180F6C" w:rsidP="00B40855">
      <w:pPr>
        <w:pStyle w:val="a8"/>
        <w:numPr>
          <w:ilvl w:val="1"/>
          <w:numId w:val="1"/>
        </w:numPr>
        <w:shd w:val="clear" w:color="auto" w:fill="FFFFFF"/>
        <w:spacing w:after="0" w:line="240" w:lineRule="auto"/>
        <w:ind w:right="32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B408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Стоимость услуг по проведению </w:t>
      </w:r>
      <w:r w:rsidR="00FA5731" w:rsidRPr="00B4085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периодического медицинского осмотра</w:t>
      </w:r>
      <w:r w:rsidRPr="00B408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определяется спецификацией (Приложение № 2), являющейся неотъемлемой частью настоящего Договора.</w:t>
      </w:r>
    </w:p>
    <w:p w:rsidR="00180F6C" w:rsidRPr="00D864A2" w:rsidRDefault="00180F6C" w:rsidP="00180F6C">
      <w:pPr>
        <w:numPr>
          <w:ilvl w:val="1"/>
          <w:numId w:val="1"/>
        </w:numPr>
        <w:shd w:val="clear" w:color="auto" w:fill="FFFFFF"/>
        <w:spacing w:after="0" w:line="240" w:lineRule="auto"/>
        <w:ind w:right="32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D864A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Стоимость медицинских услуг НДС не облагается на основании п. п. 2 п. 2 ст. 149 Налогового кодекса РФ. </w:t>
      </w:r>
    </w:p>
    <w:p w:rsidR="00B176BD" w:rsidRPr="00A8755E" w:rsidRDefault="00180F6C" w:rsidP="00A8755E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445CA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Цена договора определяется на весь срок исполнения Договора </w:t>
      </w:r>
      <w:r w:rsidR="00A8755E">
        <w:rPr>
          <w:rFonts w:ascii="Times New Roman" w:hAnsi="Times New Roman" w:cs="Times New Roman"/>
          <w:b/>
          <w:spacing w:val="1"/>
          <w:sz w:val="24"/>
          <w:szCs w:val="24"/>
        </w:rPr>
        <w:t>_____________________</w:t>
      </w:r>
      <w:r w:rsidRPr="00EE6E6F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Цена является тве</w:t>
      </w:r>
      <w:r w:rsidRPr="00EE6E6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рдой и изменению не подлежит, за исключением</w:t>
      </w:r>
      <w:r w:rsidRPr="002C559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случаев снижения цены по соглашению сторон без</w:t>
      </w:r>
      <w:r w:rsidR="00B4085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  <w:r w:rsidRPr="002C5593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изменения предусмотренных договором объема работ, услуг и иных условий настоящего Договора.</w:t>
      </w:r>
    </w:p>
    <w:p w:rsidR="00B176BD" w:rsidRPr="002C5593" w:rsidRDefault="00B176BD" w:rsidP="00B176BD">
      <w:pPr>
        <w:widowControl w:val="0"/>
        <w:numPr>
          <w:ilvl w:val="1"/>
          <w:numId w:val="1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Факт выполнения услуг, подтверждается двухсторонним Актом </w:t>
      </w:r>
      <w:r w:rsidR="00FF5B3B">
        <w:rPr>
          <w:rFonts w:ascii="Times New Roman" w:eastAsia="DejaVu Sans" w:hAnsi="Times New Roman" w:cs="Times New Roman"/>
          <w:sz w:val="24"/>
          <w:szCs w:val="24"/>
          <w:lang w:eastAsia="zh-CN"/>
        </w:rPr>
        <w:t>оказанных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услуг на общее количество оказанных медицинских услуг Исполнителем.</w:t>
      </w:r>
    </w:p>
    <w:p w:rsidR="00180F6C" w:rsidRPr="008933EA" w:rsidRDefault="00180F6C" w:rsidP="00180F6C">
      <w:pPr>
        <w:widowControl w:val="0"/>
        <w:numPr>
          <w:ilvl w:val="1"/>
          <w:numId w:val="1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933EA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Оплата по настоящему Договору осуществляется </w:t>
      </w:r>
      <w:r w:rsidR="00FA5731" w:rsidRPr="008933EA">
        <w:rPr>
          <w:rFonts w:ascii="Times New Roman" w:eastAsia="DejaVu Sans" w:hAnsi="Times New Roman" w:cs="Times New Roman"/>
          <w:sz w:val="24"/>
          <w:szCs w:val="24"/>
          <w:lang w:eastAsia="zh-CN"/>
        </w:rPr>
        <w:t>по факту оказания услуг</w:t>
      </w:r>
      <w:r w:rsidRPr="008933EA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после подписания акта </w:t>
      </w:r>
      <w:r w:rsidR="00227CB3" w:rsidRPr="008933EA">
        <w:rPr>
          <w:rFonts w:ascii="Times New Roman" w:eastAsia="DejaVu Sans" w:hAnsi="Times New Roman" w:cs="Times New Roman"/>
          <w:sz w:val="24"/>
          <w:szCs w:val="24"/>
          <w:lang w:eastAsia="zh-CN"/>
        </w:rPr>
        <w:t>оказанных услуг</w:t>
      </w:r>
      <w:r w:rsidRPr="008933EA">
        <w:rPr>
          <w:rFonts w:ascii="Times New Roman" w:eastAsia="DejaVu Sans" w:hAnsi="Times New Roman" w:cs="Times New Roman"/>
          <w:sz w:val="24"/>
          <w:szCs w:val="24"/>
          <w:lang w:eastAsia="zh-CN"/>
        </w:rPr>
        <w:t>.</w:t>
      </w:r>
    </w:p>
    <w:p w:rsidR="00B176BD" w:rsidRPr="008933EA" w:rsidRDefault="00B176BD" w:rsidP="00B176BD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933EA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Оплата за оказанные услуги производится Заказчиком при условии принятия им оказанных услуг в течение </w:t>
      </w:r>
      <w:r w:rsidR="00B64EA9">
        <w:rPr>
          <w:rFonts w:ascii="Times New Roman" w:eastAsia="DejaVu Sans" w:hAnsi="Times New Roman" w:cs="Times New Roman"/>
          <w:sz w:val="24"/>
          <w:szCs w:val="24"/>
          <w:lang w:eastAsia="zh-CN"/>
        </w:rPr>
        <w:t>7</w:t>
      </w:r>
      <w:r w:rsidR="00620D32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рабочих </w:t>
      </w:r>
      <w:r w:rsidRPr="008933EA">
        <w:rPr>
          <w:rFonts w:ascii="Times New Roman" w:eastAsia="DejaVu Sans" w:hAnsi="Times New Roman" w:cs="Times New Roman"/>
          <w:sz w:val="24"/>
          <w:szCs w:val="24"/>
          <w:lang w:eastAsia="zh-CN"/>
        </w:rPr>
        <w:t>дней со дня подписания им акта оказанных услуг путем перечисления денежных средств на расчетный счет Исполнителя.</w:t>
      </w:r>
    </w:p>
    <w:p w:rsidR="00180F6C" w:rsidRPr="008933EA" w:rsidRDefault="00180F6C" w:rsidP="00180F6C">
      <w:pPr>
        <w:widowControl w:val="0"/>
        <w:numPr>
          <w:ilvl w:val="1"/>
          <w:numId w:val="1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8933EA">
        <w:rPr>
          <w:rFonts w:ascii="Times New Roman" w:eastAsia="DejaVu Sans" w:hAnsi="Times New Roman" w:cs="Times New Roman"/>
          <w:sz w:val="24"/>
          <w:szCs w:val="24"/>
          <w:lang w:eastAsia="zh-CN"/>
        </w:rPr>
        <w:t>Обязательства Заказчика по оплате услуг Исполнителя считаются исполненными с момента зачисления суммы оплаты на расчетный счет Исполнителя.</w:t>
      </w:r>
    </w:p>
    <w:p w:rsidR="0081658D" w:rsidRPr="002C5593" w:rsidRDefault="0081658D" w:rsidP="0081658D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</w:p>
    <w:p w:rsidR="00180F6C" w:rsidRPr="002C5593" w:rsidRDefault="00180F6C" w:rsidP="000B31CF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b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>ОТВЕТСТВЕННОСТЬ СТОРОН</w:t>
      </w:r>
    </w:p>
    <w:p w:rsidR="00180F6C" w:rsidRPr="00BE6CAC" w:rsidRDefault="00180F6C" w:rsidP="00BE6CAC">
      <w:pPr>
        <w:pStyle w:val="a8"/>
        <w:widowControl w:val="0"/>
        <w:numPr>
          <w:ilvl w:val="1"/>
          <w:numId w:val="1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BE6CAC">
        <w:rPr>
          <w:rFonts w:ascii="Times New Roman" w:eastAsia="DejaVu Sans" w:hAnsi="Times New Roman" w:cs="Times New Roman"/>
          <w:sz w:val="24"/>
          <w:szCs w:val="24"/>
          <w:lang w:eastAsia="zh-CN"/>
        </w:rPr>
        <w:t>За ущерб, причиненный одной из сторон вследствие неисполнения или ненадлежащего исполнения своих обязанностей, виновная сторона несет ответственность в виде возмещения убытков в соответствии с действующим законодательством Российской Федерации.</w:t>
      </w:r>
    </w:p>
    <w:p w:rsidR="00180F6C" w:rsidRPr="002C5593" w:rsidRDefault="00BE6CAC" w:rsidP="00180F6C">
      <w:pPr>
        <w:widowControl w:val="0"/>
        <w:numPr>
          <w:ilvl w:val="1"/>
          <w:numId w:val="1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="00180F6C"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Стороны не несут ответственности за ущерб, причиненный в результате полного или частичного неисполнения обязательств по настоящему договору, если такой ущерб причинен вследствие действия непреодолимой силы, которые не могли быть предвидены, контролируемы и устранены Сторонами настоящего Договора.</w:t>
      </w:r>
    </w:p>
    <w:p w:rsidR="00180F6C" w:rsidRDefault="00BE6CAC" w:rsidP="00180F6C">
      <w:pPr>
        <w:widowControl w:val="0"/>
        <w:numPr>
          <w:ilvl w:val="1"/>
          <w:numId w:val="1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="00180F6C"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В случае если Заказчик не обеспечил явку </w:t>
      </w:r>
      <w:r w:rsidR="00B77093">
        <w:rPr>
          <w:rFonts w:ascii="Times New Roman" w:eastAsia="DejaVu Sans" w:hAnsi="Times New Roman" w:cs="Times New Roman"/>
          <w:sz w:val="24"/>
          <w:szCs w:val="24"/>
          <w:lang w:eastAsia="zh-CN"/>
        </w:rPr>
        <w:t>работников</w:t>
      </w:r>
      <w:r w:rsidR="00180F6C"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в согласованные сроки, Исполнитель не несет ответственности за несвоевременное проведение </w:t>
      </w:r>
      <w:r w:rsidR="00B77093">
        <w:rPr>
          <w:rFonts w:ascii="Times New Roman" w:eastAsia="DejaVu Sans" w:hAnsi="Times New Roman" w:cs="Times New Roman"/>
          <w:sz w:val="24"/>
          <w:szCs w:val="24"/>
          <w:lang w:eastAsia="zh-CN"/>
        </w:rPr>
        <w:t>периодического медицинского осмотра</w:t>
      </w:r>
      <w:r w:rsidR="00180F6C"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.</w:t>
      </w:r>
    </w:p>
    <w:p w:rsidR="00180F6C" w:rsidRPr="002C5593" w:rsidRDefault="00180F6C" w:rsidP="00180F6C">
      <w:pPr>
        <w:widowControl w:val="0"/>
        <w:numPr>
          <w:ilvl w:val="1"/>
          <w:numId w:val="1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В случае просрочки исполнения одной из сторон обязательства, предусмотренного настоящим Договором, другая сторона вправе потребовать уплаты неустойки (пеней). Неустойка (пени) в размере 0,1 % от суммы задолженности начисляется за каждый день просрочки исполнения обязательства, предусмотренного настоящим Договором, начиная со дня, </w:t>
      </w:r>
      <w:proofErr w:type="gramStart"/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следующего</w:t>
      </w:r>
      <w:r w:rsidR="006745A5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после дня истечения</w:t>
      </w:r>
      <w:proofErr w:type="gramEnd"/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установленного настоящим договором, исполнения обязательств. Сторона, нарушившая обязательства по настоящему договору, освобождается от </w:t>
      </w:r>
      <w:r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lastRenderedPageBreak/>
        <w:t>уплаты неустойки (пеней),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</w:p>
    <w:p w:rsidR="00180F6C" w:rsidRPr="002C5593" w:rsidRDefault="00180F6C" w:rsidP="000B31CF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 w:rsidRPr="002C5593">
        <w:rPr>
          <w:rFonts w:ascii="Times New Roman" w:eastAsia="DejaVu Sans" w:hAnsi="Times New Roman" w:cs="Times New Roman"/>
          <w:b/>
          <w:sz w:val="24"/>
          <w:szCs w:val="24"/>
          <w:lang w:eastAsia="zh-CN"/>
        </w:rPr>
        <w:t>5. СРОК ДЕЙСТВИЯ ДОГОВОРА.</w:t>
      </w:r>
    </w:p>
    <w:p w:rsidR="00180F6C" w:rsidRPr="002C5593" w:rsidRDefault="00BE6CAC" w:rsidP="00180F6C">
      <w:pPr>
        <w:widowControl w:val="0"/>
        <w:numPr>
          <w:ilvl w:val="1"/>
          <w:numId w:val="3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="00180F6C"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Договор вступает в силу с момента его подписа</w:t>
      </w:r>
      <w:r w:rsidR="00E33C45">
        <w:rPr>
          <w:rFonts w:ascii="Times New Roman" w:eastAsia="DejaVu Sans" w:hAnsi="Times New Roman" w:cs="Times New Roman"/>
          <w:sz w:val="24"/>
          <w:szCs w:val="24"/>
          <w:lang w:eastAsia="zh-CN"/>
        </w:rPr>
        <w:t>ния сторонами и действует до «31</w:t>
      </w:r>
      <w:r w:rsidR="00180F6C"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» декабря </w:t>
      </w:r>
      <w:r w:rsidR="00227CB3">
        <w:rPr>
          <w:rFonts w:ascii="Times New Roman" w:eastAsia="DejaVu Sans" w:hAnsi="Times New Roman" w:cs="Times New Roman"/>
          <w:sz w:val="24"/>
          <w:szCs w:val="24"/>
          <w:lang w:eastAsia="zh-CN"/>
        </w:rPr>
        <w:t>20</w:t>
      </w:r>
      <w:r w:rsidR="00F02327">
        <w:rPr>
          <w:rFonts w:ascii="Times New Roman" w:eastAsia="DejaVu Sans" w:hAnsi="Times New Roman" w:cs="Times New Roman"/>
          <w:sz w:val="24"/>
          <w:szCs w:val="24"/>
          <w:lang w:eastAsia="zh-CN"/>
        </w:rPr>
        <w:t>2</w:t>
      </w:r>
      <w:r w:rsidR="00A66C8C">
        <w:rPr>
          <w:rFonts w:ascii="Times New Roman" w:eastAsia="DejaVu Sans" w:hAnsi="Times New Roman" w:cs="Times New Roman"/>
          <w:sz w:val="24"/>
          <w:szCs w:val="24"/>
          <w:lang w:eastAsia="zh-CN"/>
        </w:rPr>
        <w:t>5</w:t>
      </w:r>
      <w:r w:rsidR="00180F6C"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года.</w:t>
      </w:r>
    </w:p>
    <w:p w:rsidR="00180F6C" w:rsidRPr="002C5593" w:rsidRDefault="00BE6CAC" w:rsidP="00180F6C">
      <w:pPr>
        <w:widowControl w:val="0"/>
        <w:numPr>
          <w:ilvl w:val="1"/>
          <w:numId w:val="3"/>
        </w:numPr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  <w:r>
        <w:rPr>
          <w:rFonts w:ascii="Times New Roman" w:eastAsia="DejaVu Sans" w:hAnsi="Times New Roman" w:cs="Times New Roman"/>
          <w:sz w:val="24"/>
          <w:szCs w:val="24"/>
          <w:lang w:eastAsia="zh-CN"/>
        </w:rPr>
        <w:t xml:space="preserve"> </w:t>
      </w:r>
      <w:r w:rsidR="00180F6C" w:rsidRPr="002C5593">
        <w:rPr>
          <w:rFonts w:ascii="Times New Roman" w:eastAsia="DejaVu Sans" w:hAnsi="Times New Roman" w:cs="Times New Roman"/>
          <w:sz w:val="24"/>
          <w:szCs w:val="24"/>
          <w:lang w:eastAsia="zh-CN"/>
        </w:rPr>
        <w:t>Истечение срока действия Договора не освобождает Стороны от исполнения обязательств, возникших в период действия Договора.</w:t>
      </w:r>
    </w:p>
    <w:p w:rsidR="00180F6C" w:rsidRPr="002C5593" w:rsidRDefault="00180F6C" w:rsidP="00180F6C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  <w:lang w:eastAsia="zh-CN"/>
        </w:rPr>
      </w:pPr>
    </w:p>
    <w:p w:rsidR="00180F6C" w:rsidRPr="002C5593" w:rsidRDefault="00180F6C" w:rsidP="000B31C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Par76"/>
      <w:bookmarkEnd w:id="1"/>
      <w:r w:rsidRPr="002C55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ПРОЧИЕ УСЛОВИЯ</w:t>
      </w:r>
    </w:p>
    <w:p w:rsidR="00A8755E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r w:rsidRPr="00D864A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лицо, ответственное за координацию работы с Заказчиком</w:t>
      </w:r>
      <w:r w:rsidR="00F02327" w:rsidRPr="00D864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80F6C" w:rsidRPr="008B67C2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9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Контактное лицо, ответственное за координацию работы с </w:t>
      </w:r>
      <w:proofErr w:type="gramStart"/>
      <w:r w:rsidRPr="009E59B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="002527E0" w:rsidRPr="009E59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59B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9E59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5790" w:rsidRPr="009E59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тел.: +7</w:t>
      </w:r>
      <w:r w:rsidR="002527E0" w:rsidRPr="009E59B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89072E">
        <w:rPr>
          <w:rFonts w:ascii="Times New Roman" w:eastAsia="Times New Roman" w:hAnsi="Times New Roman" w:cs="Times New Roman"/>
          <w:sz w:val="24"/>
          <w:szCs w:val="24"/>
          <w:lang w:eastAsia="ru-RU"/>
        </w:rPr>
        <w:t>813 63</w:t>
      </w:r>
      <w:r w:rsidR="002527E0" w:rsidRPr="009E59B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907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35-232</w:t>
      </w:r>
    </w:p>
    <w:p w:rsidR="00180F6C" w:rsidRPr="002C5593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7C2">
        <w:rPr>
          <w:rFonts w:ascii="Times New Roman" w:eastAsia="Times New Roman" w:hAnsi="Times New Roman" w:cs="Times New Roman"/>
          <w:sz w:val="24"/>
          <w:szCs w:val="24"/>
          <w:lang w:eastAsia="ru-RU"/>
        </w:rPr>
        <w:t>6.3.</w:t>
      </w:r>
      <w:r w:rsidR="00B408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B67C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споры, возникающие при исполнении настоящего</w:t>
      </w:r>
      <w:r w:rsidRPr="00146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Договора, решаются сторонами</w:t>
      </w: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переговоров, в претензионном порядке. Срок рассмотрения претензии – 15 дней с момента ее получения.</w:t>
      </w:r>
    </w:p>
    <w:p w:rsidR="00180F6C" w:rsidRPr="002C5593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В случае невозможности разрешения спора путем переговоров, в претензионном порядке, спор подлежит рассмотрению Арбитражным судом города Санкт-Петербурга и </w:t>
      </w:r>
      <w:r w:rsidR="00C56260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енинградской области</w:t>
      </w:r>
    </w:p>
    <w:p w:rsidR="00180F6C" w:rsidRPr="002C5593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В части, не урегулированной настоящим Договором, отношения Сторон регулируются законодательством Российской Федерации.</w:t>
      </w:r>
    </w:p>
    <w:p w:rsidR="00180F6C" w:rsidRPr="002C5593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Все изменения договора оформляются Дополнительным соглашением, которое должно быть подписано сторонами.</w:t>
      </w:r>
    </w:p>
    <w:p w:rsidR="00180F6C" w:rsidRPr="002C5593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>6.7.</w:t>
      </w:r>
      <w:r w:rsidR="00B408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559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составлен в двух идентичных экземплярах, имеющих одинаковую юридическую силу, по одному экземпляру для каждой стороны.</w:t>
      </w:r>
    </w:p>
    <w:p w:rsidR="00180F6C" w:rsidRPr="002C5593" w:rsidRDefault="00180F6C" w:rsidP="00180F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0F6C" w:rsidRPr="002C5593" w:rsidRDefault="0081658D" w:rsidP="000B31CF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</w:t>
      </w:r>
      <w:r w:rsidR="00180F6C" w:rsidRPr="002C55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АДРЕСА И РЕКВИЗИТЫ СТОРОН: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7"/>
        <w:gridCol w:w="4851"/>
      </w:tblGrid>
      <w:tr w:rsidR="00180F6C" w:rsidRPr="006F741E" w:rsidTr="00FA5B2E">
        <w:tc>
          <w:tcPr>
            <w:tcW w:w="4927" w:type="dxa"/>
          </w:tcPr>
          <w:p w:rsidR="00180F6C" w:rsidRPr="002C5593" w:rsidRDefault="00180F6C" w:rsidP="002527E0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55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  <w:p w:rsidR="00180F6C" w:rsidRPr="00120AE4" w:rsidRDefault="00180F6C" w:rsidP="00A8755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</w:tcPr>
          <w:p w:rsidR="00180F6C" w:rsidRDefault="00180F6C" w:rsidP="002527E0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55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  <w:p w:rsidR="00620D32" w:rsidRPr="00BE6CAC" w:rsidRDefault="00497946" w:rsidP="00BE6CA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E6CA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9072E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униципальное </w:t>
            </w:r>
            <w:r w:rsidRPr="00BE6CAC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бюджетное</w:t>
            </w:r>
            <w:proofErr w:type="gramEnd"/>
            <w:r w:rsidRPr="00BE6CAC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учреждение </w:t>
            </w:r>
            <w:r w:rsidR="0089072E">
              <w:rPr>
                <w:rFonts w:ascii="Times New Roman" w:hAnsi="Times New Roman" w:cs="Times New Roman"/>
                <w:sz w:val="24"/>
                <w:szCs w:val="24"/>
              </w:rPr>
              <w:t>культуры и спорта»</w:t>
            </w:r>
            <w:r w:rsidR="005778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9072E">
              <w:rPr>
                <w:rFonts w:ascii="Times New Roman" w:hAnsi="Times New Roman" w:cs="Times New Roman"/>
                <w:sz w:val="24"/>
                <w:szCs w:val="24"/>
              </w:rPr>
              <w:t>Иссадский</w:t>
            </w:r>
            <w:proofErr w:type="spellEnd"/>
            <w:r w:rsidR="0089072E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Культуры»</w:t>
            </w:r>
            <w:r w:rsidR="005778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072E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="0089072E">
              <w:rPr>
                <w:rFonts w:ascii="Times New Roman" w:hAnsi="Times New Roman" w:cs="Times New Roman"/>
                <w:sz w:val="24"/>
                <w:szCs w:val="24"/>
              </w:rPr>
              <w:t>Иссадское</w:t>
            </w:r>
            <w:proofErr w:type="spellEnd"/>
            <w:r w:rsidR="0089072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 </w:t>
            </w:r>
            <w:proofErr w:type="spellStart"/>
            <w:r w:rsidR="0089072E">
              <w:rPr>
                <w:rFonts w:ascii="Times New Roman" w:hAnsi="Times New Roman" w:cs="Times New Roman"/>
                <w:sz w:val="24"/>
                <w:szCs w:val="24"/>
              </w:rPr>
              <w:t>Волховского</w:t>
            </w:r>
            <w:proofErr w:type="spellEnd"/>
            <w:r w:rsidR="0089072E">
              <w:rPr>
                <w:rFonts w:ascii="Times New Roman" w:hAnsi="Times New Roman" w:cs="Times New Roman"/>
                <w:sz w:val="24"/>
                <w:szCs w:val="24"/>
              </w:rPr>
              <w:t xml:space="preserve"> муни</w:t>
            </w:r>
            <w:r w:rsidR="005778CB">
              <w:rPr>
                <w:rFonts w:ascii="Times New Roman" w:hAnsi="Times New Roman" w:cs="Times New Roman"/>
                <w:sz w:val="24"/>
                <w:szCs w:val="24"/>
              </w:rPr>
              <w:t>ципального района Ленинградской области</w:t>
            </w:r>
          </w:p>
          <w:p w:rsidR="00921199" w:rsidRPr="00BE6CAC" w:rsidRDefault="00497946" w:rsidP="00BE6CAC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BE6CA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Юридический/почтовый адрес: </w:t>
            </w:r>
            <w:r w:rsidR="005778CB">
              <w:rPr>
                <w:rFonts w:ascii="Times New Roman" w:hAnsi="Times New Roman" w:cs="Times New Roman"/>
                <w:sz w:val="24"/>
                <w:szCs w:val="24"/>
              </w:rPr>
              <w:t>187430</w:t>
            </w:r>
            <w:r w:rsidR="00BE6CAC" w:rsidRPr="00BE6CAC">
              <w:rPr>
                <w:rFonts w:ascii="Times New Roman" w:hAnsi="Times New Roman" w:cs="Times New Roman"/>
                <w:sz w:val="24"/>
                <w:szCs w:val="24"/>
              </w:rPr>
              <w:t>, Ленинградская облас</w:t>
            </w:r>
            <w:r w:rsidR="005778CB">
              <w:rPr>
                <w:rFonts w:ascii="Times New Roman" w:hAnsi="Times New Roman" w:cs="Times New Roman"/>
                <w:sz w:val="24"/>
                <w:szCs w:val="24"/>
              </w:rPr>
              <w:t xml:space="preserve">ть, </w:t>
            </w:r>
            <w:proofErr w:type="spellStart"/>
            <w:r w:rsidR="005778CB">
              <w:rPr>
                <w:rFonts w:ascii="Times New Roman" w:hAnsi="Times New Roman" w:cs="Times New Roman"/>
                <w:sz w:val="24"/>
                <w:szCs w:val="24"/>
              </w:rPr>
              <w:t>Волховский</w:t>
            </w:r>
            <w:proofErr w:type="spellEnd"/>
            <w:r w:rsidR="005778CB">
              <w:rPr>
                <w:rFonts w:ascii="Times New Roman" w:hAnsi="Times New Roman" w:cs="Times New Roman"/>
                <w:sz w:val="24"/>
                <w:szCs w:val="24"/>
              </w:rPr>
              <w:t xml:space="preserve"> р-он, деревня </w:t>
            </w:r>
            <w:proofErr w:type="spellStart"/>
            <w:r w:rsidR="005778CB">
              <w:rPr>
                <w:rFonts w:ascii="Times New Roman" w:hAnsi="Times New Roman" w:cs="Times New Roman"/>
                <w:sz w:val="24"/>
                <w:szCs w:val="24"/>
              </w:rPr>
              <w:t>Иссад</w:t>
            </w:r>
            <w:proofErr w:type="spellEnd"/>
            <w:r w:rsidR="005778CB">
              <w:rPr>
                <w:rFonts w:ascii="Times New Roman" w:hAnsi="Times New Roman" w:cs="Times New Roman"/>
                <w:sz w:val="24"/>
                <w:szCs w:val="24"/>
              </w:rPr>
              <w:t xml:space="preserve">, микрорайон «Центральный», дом 6 </w:t>
            </w:r>
          </w:p>
          <w:p w:rsidR="00A8755E" w:rsidRDefault="008D4547" w:rsidP="008D4547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р/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сч.: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03234643416090004500 </w:t>
            </w:r>
          </w:p>
          <w:p w:rsidR="008D4547" w:rsidRDefault="00A8755E" w:rsidP="008D4547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75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ОКЦ № 1 СЗГУ Банка России//УФК по Ленинградской области г Санкт-Петербург </w:t>
            </w:r>
            <w:r w:rsidR="005778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(КФ </w:t>
            </w:r>
            <w:proofErr w:type="spellStart"/>
            <w:r w:rsidR="005778CB">
              <w:rPr>
                <w:rFonts w:ascii="Times New Roman" w:eastAsia="Times New Roman" w:hAnsi="Times New Roman" w:cs="Times New Roman"/>
                <w:sz w:val="24"/>
                <w:szCs w:val="24"/>
              </w:rPr>
              <w:t>Волховского</w:t>
            </w:r>
            <w:proofErr w:type="spellEnd"/>
            <w:r w:rsidR="005778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МР 2008613200,208613300 </w:t>
            </w:r>
          </w:p>
          <w:p w:rsidR="008D4547" w:rsidRDefault="008D4547" w:rsidP="008D4547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БИК 044030098</w:t>
            </w:r>
          </w:p>
          <w:p w:rsidR="008D4547" w:rsidRDefault="008D4547" w:rsidP="008D4547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/счет 40102810745370000098</w:t>
            </w:r>
          </w:p>
          <w:p w:rsidR="008D4547" w:rsidRDefault="005778CB" w:rsidP="008D4547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ИНН: 4718002121</w:t>
            </w:r>
          </w:p>
          <w:p w:rsidR="008D4547" w:rsidRDefault="008D4547" w:rsidP="008D4547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КПП: 470201001</w:t>
            </w:r>
          </w:p>
          <w:p w:rsidR="008D4547" w:rsidRDefault="005778CB" w:rsidP="008D4547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ОГРН: 1024702049921</w:t>
            </w:r>
          </w:p>
          <w:p w:rsidR="008D4547" w:rsidRDefault="005778CB" w:rsidP="008D4547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 ОКПО: 32796259</w:t>
            </w:r>
          </w:p>
          <w:p w:rsidR="008D4547" w:rsidRDefault="005778CB" w:rsidP="008D4547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ОКТМО 41609418</w:t>
            </w:r>
          </w:p>
          <w:p w:rsidR="008D4547" w:rsidRDefault="008D4547" w:rsidP="008D4547">
            <w:pPr>
              <w:pStyle w:val="ac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Телефоны: 8 (81363) </w:t>
            </w:r>
            <w:r w:rsidR="005778CB">
              <w:rPr>
                <w:rFonts w:ascii="Times New Roman" w:eastAsia="Times New Roman" w:hAnsi="Times New Roman" w:cs="Times New Roman"/>
                <w:sz w:val="24"/>
                <w:szCs w:val="24"/>
              </w:rPr>
              <w:t>35-232</w:t>
            </w:r>
          </w:p>
          <w:p w:rsidR="00180F6C" w:rsidRPr="005778CB" w:rsidRDefault="008D4547" w:rsidP="008D4547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566A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дрес электронной почты: </w:t>
            </w:r>
            <w:proofErr w:type="spellStart"/>
            <w:r w:rsidR="005778C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issad</w:t>
            </w:r>
            <w:proofErr w:type="spellEnd"/>
            <w:r w:rsidR="005778CB" w:rsidRPr="005778C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5778C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sdk</w:t>
            </w:r>
            <w:proofErr w:type="spellEnd"/>
            <w:r w:rsidR="005778CB" w:rsidRPr="005778CB">
              <w:rPr>
                <w:rFonts w:ascii="Times New Roman" w:eastAsia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="005778C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bk</w:t>
            </w:r>
            <w:proofErr w:type="spellEnd"/>
            <w:r w:rsidR="005778CB" w:rsidRPr="005778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5778C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3269AE" w:rsidRDefault="003269AE" w:rsidP="003269AE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2DC0" w:rsidRPr="00497946" w:rsidRDefault="001B2DC0" w:rsidP="001B2DC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1B2DC0" w:rsidRDefault="001B2DC0" w:rsidP="001B2DC0"/>
    <w:p w:rsidR="00497946" w:rsidRPr="00497946" w:rsidRDefault="00497946" w:rsidP="004979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919BC" w:rsidRPr="00497946" w:rsidRDefault="004919BC" w:rsidP="004919BC">
      <w:pPr>
        <w:rPr>
          <w:sz w:val="24"/>
          <w:szCs w:val="24"/>
        </w:rPr>
      </w:pPr>
    </w:p>
    <w:p w:rsidR="00180F6C" w:rsidRPr="002C5593" w:rsidRDefault="00180F6C" w:rsidP="00180F6C">
      <w:pPr>
        <w:tabs>
          <w:tab w:val="left" w:pos="0"/>
          <w:tab w:val="left" w:pos="5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0611" w:rsidRDefault="00A8755E" w:rsidP="00A8755E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1F0611" w:rsidRDefault="001F0611"/>
    <w:p w:rsidR="001F0611" w:rsidRDefault="001F0611"/>
    <w:p w:rsidR="001F0611" w:rsidRDefault="001F0611"/>
    <w:p w:rsidR="001F0611" w:rsidRPr="00B32A53" w:rsidRDefault="001F0611" w:rsidP="001F061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B32A53">
        <w:rPr>
          <w:rFonts w:ascii="Times New Roman" w:hAnsi="Times New Roman" w:cs="Times New Roman"/>
          <w:b/>
          <w:sz w:val="24"/>
          <w:szCs w:val="28"/>
        </w:rPr>
        <w:t>Приложение № 1</w:t>
      </w:r>
    </w:p>
    <w:p w:rsidR="001F0611" w:rsidRPr="00B32A53" w:rsidRDefault="001F0611" w:rsidP="001F061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32A53">
        <w:rPr>
          <w:rFonts w:ascii="Times New Roman" w:hAnsi="Times New Roman" w:cs="Times New Roman"/>
          <w:sz w:val="24"/>
          <w:szCs w:val="28"/>
        </w:rPr>
        <w:t xml:space="preserve">к договору на </w:t>
      </w:r>
      <w:r>
        <w:rPr>
          <w:rFonts w:ascii="Times New Roman" w:hAnsi="Times New Roman" w:cs="Times New Roman"/>
          <w:sz w:val="24"/>
          <w:szCs w:val="28"/>
        </w:rPr>
        <w:t>оказание платных медицинских услуг</w:t>
      </w:r>
      <w:r w:rsidRPr="00B32A53">
        <w:rPr>
          <w:rFonts w:ascii="Times New Roman" w:hAnsi="Times New Roman" w:cs="Times New Roman"/>
          <w:sz w:val="24"/>
          <w:szCs w:val="28"/>
        </w:rPr>
        <w:t xml:space="preserve"> </w:t>
      </w:r>
    </w:p>
    <w:p w:rsidR="001F0611" w:rsidRDefault="001F0611" w:rsidP="001F0611">
      <w:pPr>
        <w:pStyle w:val="ac"/>
        <w:jc w:val="center"/>
        <w:rPr>
          <w:rFonts w:ascii="Times New Roman" w:hAnsi="Times New Roman" w:cs="Times New Roman"/>
          <w:sz w:val="28"/>
        </w:rPr>
      </w:pPr>
    </w:p>
    <w:p w:rsidR="00A8755E" w:rsidRDefault="00A8755E" w:rsidP="001F0611">
      <w:pPr>
        <w:pStyle w:val="ac"/>
        <w:jc w:val="center"/>
        <w:rPr>
          <w:rFonts w:ascii="Times New Roman" w:hAnsi="Times New Roman" w:cs="Times New Roman"/>
          <w:sz w:val="28"/>
        </w:rPr>
      </w:pPr>
    </w:p>
    <w:p w:rsidR="00A8755E" w:rsidRDefault="00A8755E" w:rsidP="001F0611">
      <w:pPr>
        <w:pStyle w:val="ac"/>
        <w:jc w:val="center"/>
        <w:rPr>
          <w:rFonts w:ascii="Times New Roman" w:hAnsi="Times New Roman" w:cs="Times New Roman"/>
          <w:sz w:val="28"/>
        </w:rPr>
      </w:pPr>
    </w:p>
    <w:p w:rsidR="001F0611" w:rsidRPr="00DC6C7D" w:rsidRDefault="001F0611" w:rsidP="001F0611">
      <w:pPr>
        <w:pStyle w:val="ac"/>
        <w:jc w:val="center"/>
        <w:rPr>
          <w:rFonts w:ascii="Times New Roman" w:hAnsi="Times New Roman" w:cs="Times New Roman"/>
          <w:sz w:val="28"/>
        </w:rPr>
      </w:pPr>
      <w:r w:rsidRPr="00DC6C7D">
        <w:rPr>
          <w:rFonts w:ascii="Times New Roman" w:hAnsi="Times New Roman" w:cs="Times New Roman"/>
          <w:sz w:val="28"/>
        </w:rPr>
        <w:t>Список работников</w:t>
      </w:r>
    </w:p>
    <w:p w:rsidR="001F0611" w:rsidRPr="00DC6C7D" w:rsidRDefault="001F0611" w:rsidP="001F0611">
      <w:pPr>
        <w:pStyle w:val="ac"/>
        <w:jc w:val="center"/>
        <w:rPr>
          <w:rFonts w:ascii="Times New Roman" w:hAnsi="Times New Roman" w:cs="Times New Roman"/>
          <w:sz w:val="28"/>
        </w:rPr>
      </w:pPr>
      <w:proofErr w:type="gramStart"/>
      <w:r w:rsidRPr="00DC6C7D">
        <w:rPr>
          <w:rFonts w:ascii="Times New Roman" w:hAnsi="Times New Roman" w:cs="Times New Roman"/>
          <w:sz w:val="28"/>
        </w:rPr>
        <w:t>М</w:t>
      </w:r>
      <w:r w:rsidR="002B0782">
        <w:rPr>
          <w:rFonts w:ascii="Times New Roman" w:hAnsi="Times New Roman" w:cs="Times New Roman"/>
          <w:sz w:val="28"/>
        </w:rPr>
        <w:t xml:space="preserve">униципальное </w:t>
      </w:r>
      <w:r w:rsidRPr="00DC6C7D">
        <w:rPr>
          <w:rFonts w:ascii="Times New Roman" w:hAnsi="Times New Roman" w:cs="Times New Roman"/>
          <w:sz w:val="28"/>
        </w:rPr>
        <w:t xml:space="preserve"> бюджетное</w:t>
      </w:r>
      <w:proofErr w:type="gramEnd"/>
      <w:r w:rsidRPr="00DC6C7D">
        <w:rPr>
          <w:rFonts w:ascii="Times New Roman" w:hAnsi="Times New Roman" w:cs="Times New Roman"/>
          <w:sz w:val="28"/>
        </w:rPr>
        <w:t xml:space="preserve"> учреждение</w:t>
      </w:r>
    </w:p>
    <w:p w:rsidR="001F0611" w:rsidRPr="00DC6C7D" w:rsidRDefault="002B0782" w:rsidP="001F0611">
      <w:pPr>
        <w:pStyle w:val="ac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proofErr w:type="spellStart"/>
      <w:r>
        <w:rPr>
          <w:rFonts w:ascii="Times New Roman" w:hAnsi="Times New Roman" w:cs="Times New Roman"/>
          <w:sz w:val="28"/>
        </w:rPr>
        <w:t>Иссадский</w:t>
      </w:r>
      <w:proofErr w:type="spellEnd"/>
      <w:r>
        <w:rPr>
          <w:rFonts w:ascii="Times New Roman" w:hAnsi="Times New Roman" w:cs="Times New Roman"/>
          <w:sz w:val="28"/>
        </w:rPr>
        <w:t xml:space="preserve"> сельский Дом </w:t>
      </w:r>
      <w:proofErr w:type="gramStart"/>
      <w:r>
        <w:rPr>
          <w:rFonts w:ascii="Times New Roman" w:hAnsi="Times New Roman" w:cs="Times New Roman"/>
          <w:sz w:val="28"/>
        </w:rPr>
        <w:t xml:space="preserve">Культуры </w:t>
      </w:r>
      <w:r w:rsidR="001F0611" w:rsidRPr="00DC6C7D">
        <w:rPr>
          <w:rFonts w:ascii="Times New Roman" w:hAnsi="Times New Roman" w:cs="Times New Roman"/>
          <w:sz w:val="28"/>
        </w:rPr>
        <w:t>»</w:t>
      </w:r>
      <w:proofErr w:type="gramEnd"/>
    </w:p>
    <w:p w:rsidR="001F0611" w:rsidRDefault="001F0611" w:rsidP="001F0611">
      <w:pPr>
        <w:pStyle w:val="ac"/>
        <w:jc w:val="center"/>
        <w:rPr>
          <w:rFonts w:ascii="Times New Roman" w:hAnsi="Times New Roman" w:cs="Times New Roman"/>
          <w:sz w:val="28"/>
        </w:rPr>
      </w:pPr>
      <w:r w:rsidRPr="00DC6C7D">
        <w:rPr>
          <w:rFonts w:ascii="Times New Roman" w:hAnsi="Times New Roman" w:cs="Times New Roman"/>
          <w:sz w:val="28"/>
        </w:rPr>
        <w:t>для прохождения медицинского осмотра</w:t>
      </w:r>
    </w:p>
    <w:p w:rsidR="001F0611" w:rsidRPr="00DC6C7D" w:rsidRDefault="001F0611" w:rsidP="004F5FB5">
      <w:pPr>
        <w:pStyle w:val="ac"/>
        <w:rPr>
          <w:rFonts w:ascii="Times New Roman" w:hAnsi="Times New Roman" w:cs="Times New Roman"/>
          <w:sz w:val="28"/>
        </w:rPr>
      </w:pPr>
    </w:p>
    <w:tbl>
      <w:tblPr>
        <w:tblW w:w="10456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126"/>
        <w:gridCol w:w="1418"/>
        <w:gridCol w:w="1701"/>
        <w:gridCol w:w="1134"/>
        <w:gridCol w:w="1559"/>
        <w:gridCol w:w="1701"/>
      </w:tblGrid>
      <w:tr w:rsidR="004F5FB5" w:rsidRPr="005C234B" w:rsidTr="004F5FB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F09AC">
              <w:rPr>
                <w:rFonts w:ascii="Times New Roman" w:hAnsi="Times New Roman" w:cs="Times New Roman"/>
                <w:b/>
                <w:bCs/>
                <w:i/>
                <w:iCs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F09AC">
              <w:rPr>
                <w:rFonts w:ascii="Times New Roman" w:hAnsi="Times New Roman" w:cs="Times New Roman"/>
                <w:b/>
                <w:bCs/>
                <w:i/>
                <w:iCs/>
              </w:rPr>
              <w:t>ФИО (полностью)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F09AC">
              <w:rPr>
                <w:rFonts w:ascii="Times New Roman" w:hAnsi="Times New Roman" w:cs="Times New Roman"/>
                <w:b/>
                <w:bCs/>
                <w:i/>
                <w:iCs/>
              </w:rPr>
              <w:t>Дата рождения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СНИЛС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5C234B" w:rsidRDefault="004F5FB5" w:rsidP="00E07B8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Пол м/ж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5C234B" w:rsidRDefault="004F5FB5" w:rsidP="00E07B8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8C2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Маммография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или УЗИ </w:t>
            </w:r>
            <w:r w:rsidRPr="008C264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молочных желез (женщины в возрасте старше 40 лет)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5C234B" w:rsidRDefault="004F5FB5" w:rsidP="00E07B8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6D718C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</w:tr>
      <w:tr w:rsidR="004F5FB5" w:rsidRPr="00CF09AC" w:rsidTr="004F5FB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D766A" w:rsidRDefault="004F5FB5" w:rsidP="004F5FB5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ind w:left="-108" w:firstLine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FB5" w:rsidRPr="006D718C" w:rsidTr="004F5FB5">
        <w:trPr>
          <w:trHeight w:val="35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D766A" w:rsidRDefault="004F5FB5" w:rsidP="004F5FB5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5F4183" w:rsidRDefault="004F5FB5" w:rsidP="00E07B8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Default="004F5FB5" w:rsidP="00E07B8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6D718C" w:rsidRDefault="004F5FB5" w:rsidP="00E07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FB5" w:rsidRPr="00CF09AC" w:rsidTr="004F5FB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D766A" w:rsidRDefault="004F5FB5" w:rsidP="004F5FB5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Default="004F5FB5" w:rsidP="00E07B8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Default="004F5FB5" w:rsidP="00E07B8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Default="004F5FB5" w:rsidP="00E07B8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Default="004F5FB5" w:rsidP="00E07B8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FB5" w:rsidTr="004F5FB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D766A" w:rsidRDefault="004F5FB5" w:rsidP="004F5FB5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DC6C7D" w:rsidRDefault="004F5FB5" w:rsidP="00E07B8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Default="004F5FB5" w:rsidP="00E07B8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Default="004F5FB5" w:rsidP="00E07B87"/>
        </w:tc>
      </w:tr>
      <w:tr w:rsidR="004F5FB5" w:rsidTr="004F5FB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D766A" w:rsidRDefault="004F5FB5" w:rsidP="004F5FB5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Default="004F5FB5" w:rsidP="00E07B8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Default="004F5FB5" w:rsidP="00E07B8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Default="004F5FB5" w:rsidP="00E07B87"/>
        </w:tc>
      </w:tr>
      <w:tr w:rsidR="004F5FB5" w:rsidTr="004F5FB5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D766A" w:rsidRDefault="004F5FB5" w:rsidP="004F5FB5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Pr="00CF09AC" w:rsidRDefault="004F5FB5" w:rsidP="00E07B8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Default="004F5FB5" w:rsidP="00E07B87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Default="004F5FB5" w:rsidP="00E07B87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5FB5" w:rsidRDefault="004F5FB5" w:rsidP="00E07B87"/>
        </w:tc>
      </w:tr>
    </w:tbl>
    <w:p w:rsidR="001F0611" w:rsidRDefault="001F0611" w:rsidP="001F0611">
      <w:pPr>
        <w:tabs>
          <w:tab w:val="left" w:pos="393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1F0611" w:rsidRDefault="001F0611" w:rsidP="001F0611">
      <w:pPr>
        <w:jc w:val="both"/>
        <w:rPr>
          <w:rFonts w:ascii="Times New Roman" w:hAnsi="Times New Roman" w:cs="Times New Roman"/>
        </w:rPr>
      </w:pPr>
    </w:p>
    <w:p w:rsidR="001F0611" w:rsidRDefault="001F0611"/>
    <w:p w:rsidR="001F0611" w:rsidRDefault="001F0611"/>
    <w:p w:rsidR="001F0611" w:rsidRDefault="001F0611"/>
    <w:p w:rsidR="001F0611" w:rsidRDefault="0092688C">
      <w:r>
        <w:t xml:space="preserve">      </w:t>
      </w:r>
    </w:p>
    <w:p w:rsidR="0092688C" w:rsidRDefault="0092688C"/>
    <w:p w:rsidR="0092688C" w:rsidRDefault="0092688C"/>
    <w:p w:rsidR="0092688C" w:rsidRDefault="0092688C"/>
    <w:p w:rsidR="001F0611" w:rsidRDefault="001F0611"/>
    <w:p w:rsidR="001F0611" w:rsidRDefault="001F0611"/>
    <w:p w:rsidR="001F0611" w:rsidRDefault="001F0611"/>
    <w:p w:rsidR="001F0611" w:rsidRDefault="001F0611" w:rsidP="00440A69">
      <w:pPr>
        <w:spacing w:after="0" w:line="240" w:lineRule="auto"/>
      </w:pPr>
    </w:p>
    <w:p w:rsidR="004F5FB5" w:rsidRDefault="004F5FB5" w:rsidP="001F061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</w:rPr>
      </w:pPr>
    </w:p>
    <w:p w:rsidR="001F0611" w:rsidRPr="00B32A53" w:rsidRDefault="001F0611" w:rsidP="001F061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B32A53">
        <w:rPr>
          <w:rFonts w:ascii="Times New Roman" w:hAnsi="Times New Roman" w:cs="Times New Roman"/>
          <w:b/>
          <w:sz w:val="24"/>
          <w:szCs w:val="28"/>
        </w:rPr>
        <w:t xml:space="preserve">Приложение № </w:t>
      </w:r>
      <w:r>
        <w:rPr>
          <w:rFonts w:ascii="Times New Roman" w:hAnsi="Times New Roman" w:cs="Times New Roman"/>
          <w:b/>
          <w:sz w:val="24"/>
          <w:szCs w:val="28"/>
        </w:rPr>
        <w:t>2</w:t>
      </w:r>
    </w:p>
    <w:p w:rsidR="001F0611" w:rsidRPr="00B32A53" w:rsidRDefault="001F0611" w:rsidP="001F061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32A53">
        <w:rPr>
          <w:rFonts w:ascii="Times New Roman" w:hAnsi="Times New Roman" w:cs="Times New Roman"/>
          <w:sz w:val="24"/>
          <w:szCs w:val="28"/>
        </w:rPr>
        <w:t xml:space="preserve">к договору на </w:t>
      </w:r>
      <w:r>
        <w:rPr>
          <w:rFonts w:ascii="Times New Roman" w:hAnsi="Times New Roman" w:cs="Times New Roman"/>
          <w:sz w:val="24"/>
          <w:szCs w:val="28"/>
        </w:rPr>
        <w:t>оказание платных медицинских услуг</w:t>
      </w:r>
      <w:r w:rsidRPr="00B32A53">
        <w:rPr>
          <w:rFonts w:ascii="Times New Roman" w:hAnsi="Times New Roman" w:cs="Times New Roman"/>
          <w:sz w:val="24"/>
          <w:szCs w:val="28"/>
        </w:rPr>
        <w:t xml:space="preserve"> </w:t>
      </w:r>
    </w:p>
    <w:p w:rsidR="001F0611" w:rsidRPr="00564880" w:rsidRDefault="001F0611" w:rsidP="00564880">
      <w:pPr>
        <w:jc w:val="right"/>
        <w:rPr>
          <w:rFonts w:ascii="Times New Roman" w:hAnsi="Times New Roman" w:cs="Times New Roman"/>
        </w:rPr>
      </w:pPr>
    </w:p>
    <w:p w:rsidR="001F0611" w:rsidRPr="00971792" w:rsidRDefault="001F0611" w:rsidP="001F0611">
      <w:pPr>
        <w:jc w:val="center"/>
        <w:rPr>
          <w:rFonts w:ascii="Times New Roman" w:hAnsi="Times New Roman" w:cs="Times New Roman"/>
          <w:sz w:val="24"/>
          <w:szCs w:val="24"/>
        </w:rPr>
      </w:pPr>
      <w:r w:rsidRPr="00971792"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1F0611" w:rsidRDefault="001F0611" w:rsidP="001F0611">
      <w:pPr>
        <w:widowControl w:val="0"/>
        <w:suppressAutoHyphens/>
        <w:spacing w:after="0" w:line="240" w:lineRule="auto"/>
        <w:ind w:firstLine="708"/>
        <w:jc w:val="both"/>
      </w:pPr>
      <w:r w:rsidRPr="000405A0">
        <w:rPr>
          <w:rFonts w:ascii="Times New Roman" w:hAnsi="Times New Roman" w:cs="Times New Roman"/>
          <w:sz w:val="24"/>
          <w:szCs w:val="24"/>
        </w:rPr>
        <w:t xml:space="preserve">на оказание услуг по прохождению периодического </w:t>
      </w:r>
      <w:r w:rsidRPr="00C60CAA">
        <w:rPr>
          <w:rFonts w:ascii="Times New Roman" w:hAnsi="Times New Roman" w:cs="Times New Roman"/>
          <w:sz w:val="24"/>
          <w:szCs w:val="24"/>
        </w:rPr>
        <w:t>ме</w:t>
      </w:r>
      <w:r w:rsidR="002B0782">
        <w:rPr>
          <w:rFonts w:ascii="Times New Roman" w:hAnsi="Times New Roman" w:cs="Times New Roman"/>
          <w:sz w:val="24"/>
          <w:szCs w:val="24"/>
        </w:rPr>
        <w:t xml:space="preserve">дицинского осмотра работников </w:t>
      </w:r>
      <w:proofErr w:type="spellStart"/>
      <w:r w:rsidR="002B0782">
        <w:rPr>
          <w:rFonts w:ascii="Times New Roman" w:hAnsi="Times New Roman" w:cs="Times New Roman"/>
          <w:sz w:val="24"/>
          <w:szCs w:val="24"/>
        </w:rPr>
        <w:t>М</w:t>
      </w:r>
      <w:r w:rsidRPr="00C60CAA">
        <w:rPr>
          <w:rFonts w:ascii="Times New Roman" w:hAnsi="Times New Roman" w:cs="Times New Roman"/>
          <w:sz w:val="24"/>
          <w:szCs w:val="24"/>
        </w:rPr>
        <w:t>БУ</w:t>
      </w:r>
      <w:r w:rsidR="00A8755E">
        <w:rPr>
          <w:rFonts w:ascii="Times New Roman" w:hAnsi="Times New Roman" w:cs="Times New Roman"/>
          <w:sz w:val="24"/>
          <w:szCs w:val="24"/>
        </w:rPr>
        <w:t>КиС</w:t>
      </w:r>
      <w:proofErr w:type="spellEnd"/>
      <w:r w:rsidRPr="00C60CAA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2B0782">
        <w:rPr>
          <w:rFonts w:ascii="Times New Roman" w:hAnsi="Times New Roman" w:cs="Times New Roman"/>
          <w:sz w:val="24"/>
          <w:szCs w:val="24"/>
        </w:rPr>
        <w:t>Иссадский</w:t>
      </w:r>
      <w:proofErr w:type="spellEnd"/>
      <w:r w:rsidR="002B0782">
        <w:rPr>
          <w:rFonts w:ascii="Times New Roman" w:hAnsi="Times New Roman" w:cs="Times New Roman"/>
          <w:sz w:val="24"/>
          <w:szCs w:val="24"/>
        </w:rPr>
        <w:t xml:space="preserve"> сельский Дом Культуры</w:t>
      </w:r>
      <w:r w:rsidRPr="00C60CAA">
        <w:rPr>
          <w:rFonts w:ascii="Times New Roman" w:hAnsi="Times New Roman" w:cs="Times New Roman"/>
          <w:sz w:val="24"/>
          <w:szCs w:val="24"/>
        </w:rPr>
        <w:t>» в</w:t>
      </w:r>
      <w:r w:rsidRPr="00E8248D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Pr="00E8248D">
        <w:rPr>
          <w:rFonts w:ascii="Times New Roman" w:hAnsi="Times New Roman" w:cs="Times New Roman"/>
          <w:bCs/>
          <w:sz w:val="24"/>
          <w:szCs w:val="24"/>
        </w:rPr>
        <w:t>ПРИКАЗОМ МИНИСТЕРСТВА</w:t>
      </w:r>
      <w:r w:rsidRPr="000405A0">
        <w:rPr>
          <w:rFonts w:ascii="Times New Roman" w:hAnsi="Times New Roman" w:cs="Times New Roman"/>
          <w:bCs/>
          <w:sz w:val="24"/>
          <w:szCs w:val="24"/>
        </w:rPr>
        <w:t xml:space="preserve"> ЗДРАВООХРАНЕНИЯ РОССИЙСКОЙ ФЕДЕРАЦИИ от 28 января 2021 г. №29н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 (далее – Приказ №29н)</w:t>
      </w:r>
      <w:r w:rsidRPr="000405A0">
        <w:rPr>
          <w:rFonts w:ascii="Times New Roman" w:hAnsi="Times New Roman" w:cs="Times New Roman"/>
          <w:sz w:val="24"/>
          <w:szCs w:val="24"/>
        </w:rPr>
        <w:t>.</w:t>
      </w:r>
      <w:r w:rsidRPr="000A6E3F">
        <w:t xml:space="preserve"> </w:t>
      </w:r>
    </w:p>
    <w:p w:rsidR="00564880" w:rsidRDefault="00564880" w:rsidP="001F0611">
      <w:pPr>
        <w:widowControl w:val="0"/>
        <w:suppressAutoHyphens/>
        <w:spacing w:after="0" w:line="240" w:lineRule="auto"/>
        <w:ind w:firstLine="708"/>
        <w:jc w:val="both"/>
      </w:pPr>
    </w:p>
    <w:tbl>
      <w:tblPr>
        <w:tblW w:w="4887" w:type="pct"/>
        <w:tblLayout w:type="fixed"/>
        <w:tblLook w:val="01E0" w:firstRow="1" w:lastRow="1" w:firstColumn="1" w:lastColumn="1" w:noHBand="0" w:noVBand="0"/>
      </w:tblPr>
      <w:tblGrid>
        <w:gridCol w:w="664"/>
        <w:gridCol w:w="3513"/>
        <w:gridCol w:w="1994"/>
        <w:gridCol w:w="1497"/>
        <w:gridCol w:w="1742"/>
      </w:tblGrid>
      <w:tr w:rsidR="002B0782" w:rsidRPr="006F2D29" w:rsidTr="00007AB4">
        <w:trPr>
          <w:trHeight w:val="56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0782" w:rsidRPr="006F2D29" w:rsidRDefault="002B0782" w:rsidP="00007A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6F2D29">
              <w:rPr>
                <w:b/>
                <w:sz w:val="26"/>
                <w:szCs w:val="26"/>
              </w:rPr>
              <w:t xml:space="preserve">№ </w:t>
            </w:r>
            <w:proofErr w:type="spellStart"/>
            <w:r w:rsidRPr="006F2D29">
              <w:rPr>
                <w:b/>
                <w:sz w:val="26"/>
                <w:szCs w:val="26"/>
              </w:rPr>
              <w:t>п.п</w:t>
            </w:r>
            <w:proofErr w:type="spellEnd"/>
            <w:r w:rsidRPr="006F2D29">
              <w:rPr>
                <w:b/>
                <w:sz w:val="26"/>
                <w:szCs w:val="26"/>
              </w:rPr>
              <w:t>.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0782" w:rsidRPr="006F2D29" w:rsidRDefault="002B0782" w:rsidP="00007A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6F2D29">
              <w:rPr>
                <w:b/>
                <w:sz w:val="26"/>
                <w:szCs w:val="26"/>
              </w:rPr>
              <w:t>Фамилия, имя, отчество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0782" w:rsidRPr="006F2D29" w:rsidRDefault="002B0782" w:rsidP="00007A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Количество человек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782" w:rsidRDefault="002B0782" w:rsidP="00007A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Цена за единицу</w:t>
            </w:r>
          </w:p>
          <w:p w:rsidR="002B0782" w:rsidRPr="006F2D29" w:rsidRDefault="002B0782" w:rsidP="00007A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(услуга)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782" w:rsidRPr="006F2D29" w:rsidRDefault="002B0782" w:rsidP="00007A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Стоимость</w:t>
            </w:r>
          </w:p>
        </w:tc>
      </w:tr>
      <w:tr w:rsidR="002B0782" w:rsidRPr="006F2D29" w:rsidTr="00007AB4">
        <w:trPr>
          <w:trHeight w:val="56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0782" w:rsidRPr="007C624E" w:rsidRDefault="002B0782" w:rsidP="00007AB4">
            <w:pPr>
              <w:widowControl w:val="0"/>
              <w:jc w:val="center"/>
              <w:rPr>
                <w:sz w:val="26"/>
                <w:szCs w:val="26"/>
              </w:rPr>
            </w:pPr>
            <w:r w:rsidRPr="007C624E">
              <w:rPr>
                <w:sz w:val="26"/>
                <w:szCs w:val="26"/>
              </w:rPr>
              <w:t>1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0782" w:rsidRPr="007C624E" w:rsidRDefault="002B0782" w:rsidP="00007AB4">
            <w:pPr>
              <w:widowControl w:val="0"/>
              <w:jc w:val="center"/>
              <w:rPr>
                <w:sz w:val="26"/>
                <w:szCs w:val="26"/>
              </w:rPr>
            </w:pPr>
            <w:r w:rsidRPr="007C624E">
              <w:rPr>
                <w:sz w:val="26"/>
                <w:szCs w:val="26"/>
              </w:rPr>
              <w:t>2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0782" w:rsidRPr="007C624E" w:rsidRDefault="002B0782" w:rsidP="00007AB4">
            <w:pPr>
              <w:widowControl w:val="0"/>
              <w:jc w:val="center"/>
              <w:rPr>
                <w:sz w:val="26"/>
                <w:szCs w:val="26"/>
              </w:rPr>
            </w:pPr>
            <w:r w:rsidRPr="007C624E">
              <w:rPr>
                <w:sz w:val="26"/>
                <w:szCs w:val="26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782" w:rsidRPr="007C624E" w:rsidRDefault="002B0782" w:rsidP="00007AB4">
            <w:pPr>
              <w:widowControl w:val="0"/>
              <w:jc w:val="center"/>
              <w:rPr>
                <w:sz w:val="26"/>
                <w:szCs w:val="26"/>
              </w:rPr>
            </w:pPr>
            <w:r w:rsidRPr="007C624E">
              <w:rPr>
                <w:sz w:val="26"/>
                <w:szCs w:val="26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782" w:rsidRPr="007C624E" w:rsidRDefault="002B0782" w:rsidP="00007AB4">
            <w:pPr>
              <w:widowControl w:val="0"/>
              <w:jc w:val="center"/>
              <w:rPr>
                <w:sz w:val="26"/>
                <w:szCs w:val="26"/>
              </w:rPr>
            </w:pPr>
            <w:r w:rsidRPr="007C624E">
              <w:rPr>
                <w:sz w:val="26"/>
                <w:szCs w:val="26"/>
              </w:rPr>
              <w:t>5</w:t>
            </w:r>
          </w:p>
        </w:tc>
      </w:tr>
      <w:tr w:rsidR="002B0782" w:rsidRPr="006F2D29" w:rsidTr="00007AB4">
        <w:trPr>
          <w:trHeight w:val="561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0782" w:rsidRPr="007C624E" w:rsidRDefault="002B0782" w:rsidP="00007AB4">
            <w:pPr>
              <w:widowControl w:val="0"/>
              <w:jc w:val="center"/>
              <w:rPr>
                <w:sz w:val="26"/>
                <w:szCs w:val="26"/>
              </w:rPr>
            </w:pPr>
            <w:r w:rsidRPr="007C624E">
              <w:rPr>
                <w:sz w:val="26"/>
                <w:szCs w:val="26"/>
              </w:rPr>
              <w:t>1</w:t>
            </w:r>
          </w:p>
        </w:tc>
        <w:tc>
          <w:tcPr>
            <w:tcW w:w="4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0782" w:rsidRPr="007C624E" w:rsidRDefault="002B0782" w:rsidP="00007AB4">
            <w:pPr>
              <w:widowControl w:val="0"/>
              <w:jc w:val="center"/>
              <w:rPr>
                <w:sz w:val="26"/>
                <w:szCs w:val="26"/>
              </w:rPr>
            </w:pPr>
            <w:r w:rsidRPr="007C624E">
              <w:rPr>
                <w:sz w:val="26"/>
                <w:szCs w:val="26"/>
              </w:rPr>
              <w:t>Комплексная медицинская услуга (периодический осмотр)</w:t>
            </w:r>
          </w:p>
        </w:tc>
        <w:tc>
          <w:tcPr>
            <w:tcW w:w="2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0782" w:rsidRPr="007C624E" w:rsidRDefault="002B0782" w:rsidP="00007A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782" w:rsidRPr="007C624E" w:rsidRDefault="002B0782" w:rsidP="00007AB4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782" w:rsidRPr="007C624E" w:rsidRDefault="002B0782" w:rsidP="00007AB4">
            <w:pPr>
              <w:widowControl w:val="0"/>
              <w:jc w:val="center"/>
              <w:rPr>
                <w:sz w:val="26"/>
                <w:szCs w:val="26"/>
              </w:rPr>
            </w:pPr>
          </w:p>
        </w:tc>
      </w:tr>
    </w:tbl>
    <w:p w:rsidR="002B0782" w:rsidRPr="006F2D29" w:rsidRDefault="002B0782" w:rsidP="002B0782">
      <w:pPr>
        <w:rPr>
          <w:sz w:val="26"/>
          <w:szCs w:val="26"/>
        </w:rPr>
      </w:pPr>
    </w:p>
    <w:p w:rsidR="00564880" w:rsidRPr="00566A98" w:rsidRDefault="00564880" w:rsidP="001F0611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5FB5" w:rsidRDefault="004F5FB5" w:rsidP="001F0611">
      <w:pPr>
        <w:widowControl w:val="0"/>
        <w:suppressAutoHyphens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4F5FB5" w:rsidRDefault="004F5FB5" w:rsidP="001F0611">
      <w:pPr>
        <w:widowControl w:val="0"/>
        <w:suppressAutoHyphens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2" w:name="_GoBack"/>
      <w:bookmarkEnd w:id="2"/>
    </w:p>
    <w:p w:rsidR="004F5FB5" w:rsidRDefault="004F5FB5" w:rsidP="001F0611">
      <w:pPr>
        <w:widowControl w:val="0"/>
        <w:suppressAutoHyphens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4F5FB5" w:rsidRPr="00C0045B" w:rsidRDefault="004F5FB5" w:rsidP="001F0611">
      <w:pPr>
        <w:widowControl w:val="0"/>
        <w:suppressAutoHyphens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sectPr w:rsidR="004F5FB5" w:rsidRPr="00C0045B" w:rsidSect="00177353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30A3" w:rsidRDefault="003930A3" w:rsidP="00A4370A">
      <w:pPr>
        <w:spacing w:after="0" w:line="240" w:lineRule="auto"/>
      </w:pPr>
      <w:r>
        <w:separator/>
      </w:r>
    </w:p>
  </w:endnote>
  <w:endnote w:type="continuationSeparator" w:id="0">
    <w:p w:rsidR="003930A3" w:rsidRDefault="003930A3" w:rsidP="00A43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panose1 w:val="00000000000000000000"/>
    <w:charset w:val="CC"/>
    <w:family w:val="swiss"/>
    <w:notTrueType/>
    <w:pitch w:val="default"/>
    <w:sig w:usb0="E7000EFF" w:usb1="5200FDFF" w:usb2="0A242021" w:usb3="00000001" w:csb0="600001BF" w:csb1="DFF7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30A3" w:rsidRDefault="003930A3" w:rsidP="00A4370A">
      <w:pPr>
        <w:spacing w:after="0" w:line="240" w:lineRule="auto"/>
      </w:pPr>
      <w:r>
        <w:separator/>
      </w:r>
    </w:p>
  </w:footnote>
  <w:footnote w:type="continuationSeparator" w:id="0">
    <w:p w:rsidR="003930A3" w:rsidRDefault="003930A3" w:rsidP="00A43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FB22F7C0"/>
    <w:name w:val="WW8Num2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2"/>
      <w:numFmt w:val="decimal"/>
      <w:suff w:val="nothing"/>
      <w:lvlText w:val="%1."/>
      <w:lvlJc w:val="left"/>
      <w:pPr>
        <w:tabs>
          <w:tab w:val="num" w:pos="708"/>
        </w:tabs>
        <w:ind w:left="708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708"/>
        </w:tabs>
        <w:ind w:left="708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708"/>
        </w:tabs>
        <w:ind w:left="70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708"/>
        </w:tabs>
        <w:ind w:left="708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708"/>
        </w:tabs>
        <w:ind w:left="708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708"/>
        </w:tabs>
        <w:ind w:left="70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708"/>
        </w:tabs>
        <w:ind w:left="708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708"/>
        </w:tabs>
        <w:ind w:left="708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708"/>
        </w:tabs>
        <w:ind w:left="708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5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36E4AD2"/>
    <w:multiLevelType w:val="multilevel"/>
    <w:tmpl w:val="2CC4D7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A013FCD"/>
    <w:multiLevelType w:val="hybridMultilevel"/>
    <w:tmpl w:val="C2748A26"/>
    <w:lvl w:ilvl="0" w:tplc="D4F8AF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3AE6442"/>
    <w:multiLevelType w:val="multilevel"/>
    <w:tmpl w:val="4C941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B643727"/>
    <w:multiLevelType w:val="hybridMultilevel"/>
    <w:tmpl w:val="2C0AC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CAF"/>
    <w:rsid w:val="00005790"/>
    <w:rsid w:val="00035C8A"/>
    <w:rsid w:val="000448FA"/>
    <w:rsid w:val="00052E0F"/>
    <w:rsid w:val="000606A9"/>
    <w:rsid w:val="00086A6F"/>
    <w:rsid w:val="00097692"/>
    <w:rsid w:val="000B31CF"/>
    <w:rsid w:val="000B44F4"/>
    <w:rsid w:val="000C2B90"/>
    <w:rsid w:val="000E283A"/>
    <w:rsid w:val="000F48B1"/>
    <w:rsid w:val="00120AE4"/>
    <w:rsid w:val="00146420"/>
    <w:rsid w:val="00146B3F"/>
    <w:rsid w:val="00150088"/>
    <w:rsid w:val="00151779"/>
    <w:rsid w:val="0016302A"/>
    <w:rsid w:val="001759D4"/>
    <w:rsid w:val="00175E18"/>
    <w:rsid w:val="00177353"/>
    <w:rsid w:val="00180F6C"/>
    <w:rsid w:val="00183C79"/>
    <w:rsid w:val="0018540F"/>
    <w:rsid w:val="001975CA"/>
    <w:rsid w:val="001B2DC0"/>
    <w:rsid w:val="001C7EA0"/>
    <w:rsid w:val="001D0A85"/>
    <w:rsid w:val="001E0580"/>
    <w:rsid w:val="001F0611"/>
    <w:rsid w:val="001F0B39"/>
    <w:rsid w:val="001F2EA2"/>
    <w:rsid w:val="0021417E"/>
    <w:rsid w:val="002151EE"/>
    <w:rsid w:val="00217F90"/>
    <w:rsid w:val="00227CB3"/>
    <w:rsid w:val="00232A8E"/>
    <w:rsid w:val="00237CAF"/>
    <w:rsid w:val="00252507"/>
    <w:rsid w:val="002527E0"/>
    <w:rsid w:val="0025425F"/>
    <w:rsid w:val="00254A27"/>
    <w:rsid w:val="002619DD"/>
    <w:rsid w:val="00267BDA"/>
    <w:rsid w:val="00274072"/>
    <w:rsid w:val="00291EDE"/>
    <w:rsid w:val="002B0782"/>
    <w:rsid w:val="002C5FF9"/>
    <w:rsid w:val="002D0D42"/>
    <w:rsid w:val="002E07FE"/>
    <w:rsid w:val="002F00BE"/>
    <w:rsid w:val="002F281A"/>
    <w:rsid w:val="002F3851"/>
    <w:rsid w:val="002F4A83"/>
    <w:rsid w:val="003269AE"/>
    <w:rsid w:val="00341BD4"/>
    <w:rsid w:val="00362369"/>
    <w:rsid w:val="0036499E"/>
    <w:rsid w:val="00370474"/>
    <w:rsid w:val="003912E3"/>
    <w:rsid w:val="00391323"/>
    <w:rsid w:val="0039206F"/>
    <w:rsid w:val="003930A3"/>
    <w:rsid w:val="003964C6"/>
    <w:rsid w:val="003A2848"/>
    <w:rsid w:val="003A7F51"/>
    <w:rsid w:val="003B53DD"/>
    <w:rsid w:val="003B6E9B"/>
    <w:rsid w:val="003B730C"/>
    <w:rsid w:val="003E08D5"/>
    <w:rsid w:val="00406F96"/>
    <w:rsid w:val="00425802"/>
    <w:rsid w:val="00437344"/>
    <w:rsid w:val="00440A69"/>
    <w:rsid w:val="00445CAD"/>
    <w:rsid w:val="00480041"/>
    <w:rsid w:val="004919BC"/>
    <w:rsid w:val="00497946"/>
    <w:rsid w:val="004A1B2C"/>
    <w:rsid w:val="004A372B"/>
    <w:rsid w:val="004C0744"/>
    <w:rsid w:val="004D13E7"/>
    <w:rsid w:val="004D3035"/>
    <w:rsid w:val="004F5FB5"/>
    <w:rsid w:val="00535494"/>
    <w:rsid w:val="00540628"/>
    <w:rsid w:val="00564880"/>
    <w:rsid w:val="005663CF"/>
    <w:rsid w:val="00566A77"/>
    <w:rsid w:val="00566A98"/>
    <w:rsid w:val="00573648"/>
    <w:rsid w:val="005778CB"/>
    <w:rsid w:val="00581B01"/>
    <w:rsid w:val="0058663E"/>
    <w:rsid w:val="00590E81"/>
    <w:rsid w:val="005F13CE"/>
    <w:rsid w:val="005F23F5"/>
    <w:rsid w:val="005F29F8"/>
    <w:rsid w:val="005F6EC1"/>
    <w:rsid w:val="00620D32"/>
    <w:rsid w:val="006309CF"/>
    <w:rsid w:val="0064221A"/>
    <w:rsid w:val="006745A5"/>
    <w:rsid w:val="00691F8C"/>
    <w:rsid w:val="006C39C1"/>
    <w:rsid w:val="006C3FCB"/>
    <w:rsid w:val="006D5BEF"/>
    <w:rsid w:val="006D6951"/>
    <w:rsid w:val="006F0FFC"/>
    <w:rsid w:val="006F3C98"/>
    <w:rsid w:val="006F741E"/>
    <w:rsid w:val="007214DD"/>
    <w:rsid w:val="0072658A"/>
    <w:rsid w:val="0076535D"/>
    <w:rsid w:val="00770354"/>
    <w:rsid w:val="00770D22"/>
    <w:rsid w:val="00792B84"/>
    <w:rsid w:val="00797FAD"/>
    <w:rsid w:val="007E5AB4"/>
    <w:rsid w:val="00810B99"/>
    <w:rsid w:val="0081658D"/>
    <w:rsid w:val="008203C7"/>
    <w:rsid w:val="00823E1A"/>
    <w:rsid w:val="00844241"/>
    <w:rsid w:val="00850908"/>
    <w:rsid w:val="008657AA"/>
    <w:rsid w:val="0089072E"/>
    <w:rsid w:val="008933EA"/>
    <w:rsid w:val="008A49FE"/>
    <w:rsid w:val="008B67C2"/>
    <w:rsid w:val="008D4547"/>
    <w:rsid w:val="008F6BFA"/>
    <w:rsid w:val="00900185"/>
    <w:rsid w:val="00904184"/>
    <w:rsid w:val="009063F7"/>
    <w:rsid w:val="0092072D"/>
    <w:rsid w:val="00921199"/>
    <w:rsid w:val="0092688C"/>
    <w:rsid w:val="00943149"/>
    <w:rsid w:val="00963442"/>
    <w:rsid w:val="00975D3A"/>
    <w:rsid w:val="0098593E"/>
    <w:rsid w:val="009934AF"/>
    <w:rsid w:val="00994C25"/>
    <w:rsid w:val="009B1AB6"/>
    <w:rsid w:val="009C4CA9"/>
    <w:rsid w:val="009E2415"/>
    <w:rsid w:val="009E59B4"/>
    <w:rsid w:val="009F65A0"/>
    <w:rsid w:val="00A13899"/>
    <w:rsid w:val="00A16B0B"/>
    <w:rsid w:val="00A1708B"/>
    <w:rsid w:val="00A20C5E"/>
    <w:rsid w:val="00A22630"/>
    <w:rsid w:val="00A35E6A"/>
    <w:rsid w:val="00A4370A"/>
    <w:rsid w:val="00A66C8C"/>
    <w:rsid w:val="00A8755E"/>
    <w:rsid w:val="00A909F3"/>
    <w:rsid w:val="00A91135"/>
    <w:rsid w:val="00A95A2B"/>
    <w:rsid w:val="00AA714C"/>
    <w:rsid w:val="00AB1616"/>
    <w:rsid w:val="00AC1FFC"/>
    <w:rsid w:val="00AD6B37"/>
    <w:rsid w:val="00AF4B5B"/>
    <w:rsid w:val="00B176BD"/>
    <w:rsid w:val="00B2759E"/>
    <w:rsid w:val="00B37819"/>
    <w:rsid w:val="00B40855"/>
    <w:rsid w:val="00B41D13"/>
    <w:rsid w:val="00B4264C"/>
    <w:rsid w:val="00B60BE7"/>
    <w:rsid w:val="00B64EA9"/>
    <w:rsid w:val="00B77093"/>
    <w:rsid w:val="00BA7B44"/>
    <w:rsid w:val="00BB6892"/>
    <w:rsid w:val="00BE6CAC"/>
    <w:rsid w:val="00C046EE"/>
    <w:rsid w:val="00C21EED"/>
    <w:rsid w:val="00C34AB5"/>
    <w:rsid w:val="00C53407"/>
    <w:rsid w:val="00C56260"/>
    <w:rsid w:val="00C6213A"/>
    <w:rsid w:val="00D23077"/>
    <w:rsid w:val="00D31ABE"/>
    <w:rsid w:val="00D4713F"/>
    <w:rsid w:val="00D71E9D"/>
    <w:rsid w:val="00D80F2F"/>
    <w:rsid w:val="00D864A2"/>
    <w:rsid w:val="00D906D3"/>
    <w:rsid w:val="00DA27A0"/>
    <w:rsid w:val="00DC4E68"/>
    <w:rsid w:val="00DF68D1"/>
    <w:rsid w:val="00E00CE3"/>
    <w:rsid w:val="00E07B87"/>
    <w:rsid w:val="00E1665B"/>
    <w:rsid w:val="00E22C48"/>
    <w:rsid w:val="00E33C45"/>
    <w:rsid w:val="00E5209F"/>
    <w:rsid w:val="00E6366E"/>
    <w:rsid w:val="00E63FF9"/>
    <w:rsid w:val="00E769B3"/>
    <w:rsid w:val="00E971F5"/>
    <w:rsid w:val="00EA01D7"/>
    <w:rsid w:val="00EA26A5"/>
    <w:rsid w:val="00EA2799"/>
    <w:rsid w:val="00EB5F91"/>
    <w:rsid w:val="00EC3287"/>
    <w:rsid w:val="00EE450C"/>
    <w:rsid w:val="00EE5254"/>
    <w:rsid w:val="00EE6E6F"/>
    <w:rsid w:val="00EF12D2"/>
    <w:rsid w:val="00F02327"/>
    <w:rsid w:val="00F24CFB"/>
    <w:rsid w:val="00F36E82"/>
    <w:rsid w:val="00F434D0"/>
    <w:rsid w:val="00F463C0"/>
    <w:rsid w:val="00F71E6D"/>
    <w:rsid w:val="00F74482"/>
    <w:rsid w:val="00F857FF"/>
    <w:rsid w:val="00F9214C"/>
    <w:rsid w:val="00F92671"/>
    <w:rsid w:val="00FA5731"/>
    <w:rsid w:val="00FA5B2E"/>
    <w:rsid w:val="00FB3FAE"/>
    <w:rsid w:val="00FD3751"/>
    <w:rsid w:val="00FD3C52"/>
    <w:rsid w:val="00FE63AD"/>
    <w:rsid w:val="00FF0F38"/>
    <w:rsid w:val="00FF3005"/>
    <w:rsid w:val="00FF5682"/>
    <w:rsid w:val="00FF5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755E47-FFA4-4615-B957-C2F161AD5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FB5"/>
  </w:style>
  <w:style w:type="paragraph" w:styleId="1">
    <w:name w:val="heading 1"/>
    <w:basedOn w:val="a"/>
    <w:next w:val="a"/>
    <w:link w:val="10"/>
    <w:qFormat/>
    <w:rsid w:val="001D0A8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80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180F6C"/>
  </w:style>
  <w:style w:type="table" w:customStyle="1" w:styleId="11">
    <w:name w:val="Сетка таблицы1"/>
    <w:basedOn w:val="a1"/>
    <w:next w:val="a5"/>
    <w:uiPriority w:val="59"/>
    <w:rsid w:val="00180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180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43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4370A"/>
  </w:style>
  <w:style w:type="paragraph" w:styleId="a8">
    <w:name w:val="List Paragraph"/>
    <w:basedOn w:val="a"/>
    <w:uiPriority w:val="34"/>
    <w:qFormat/>
    <w:rsid w:val="00E33C4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27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7CB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D0A8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b">
    <w:name w:val="Hyperlink"/>
    <w:rsid w:val="001D0A85"/>
    <w:rPr>
      <w:color w:val="0000FF"/>
      <w:u w:val="single"/>
    </w:rPr>
  </w:style>
  <w:style w:type="paragraph" w:styleId="ac">
    <w:name w:val="No Spacing"/>
    <w:uiPriority w:val="1"/>
    <w:qFormat/>
    <w:rsid w:val="003269AE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45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AAD1C5-F8F6-4AD5-A62B-E3CC5D82B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1499</Words>
  <Characters>8547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Евгеньевна Рубцова</dc:creator>
  <cp:lastModifiedBy>User</cp:lastModifiedBy>
  <cp:revision>4</cp:revision>
  <cp:lastPrinted>2022-03-15T14:12:00Z</cp:lastPrinted>
  <dcterms:created xsi:type="dcterms:W3CDTF">2025-09-29T07:29:00Z</dcterms:created>
  <dcterms:modified xsi:type="dcterms:W3CDTF">2026-10-13T09:27:00Z</dcterms:modified>
</cp:coreProperties>
</file>